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C47" w:rsidRDefault="006B39A2">
      <w:pPr>
        <w:pStyle w:val="pHeading4rblock"/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991C47" w:rsidRDefault="006B39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1C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1C47" w:rsidRDefault="006B39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1C47" w:rsidTr="00CC2C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1C47" w:rsidTr="00CC2C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47" w:rsidRDefault="006B39A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roofErr w:type="spellStart"/>
            <w:r>
              <w:rPr>
                <w:rStyle w:val="fTableDataCell"/>
              </w:rPr>
              <w:t>Буднік</w:t>
            </w:r>
            <w:proofErr w:type="spellEnd"/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>
              <w:rPr>
                <w:rStyle w:val="fTableDataCell"/>
              </w:rPr>
              <w:t>Войнаровська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>
              <w:rPr>
                <w:rStyle w:val="fTableDataCell"/>
              </w:rPr>
              <w:t>Гречаний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roofErr w:type="spellStart"/>
            <w:r>
              <w:rPr>
                <w:rStyle w:val="fTableDataCell"/>
              </w:rPr>
              <w:t>Доюн</w:t>
            </w:r>
            <w:proofErr w:type="spellEnd"/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Єлізарівна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roofErr w:type="spellStart"/>
            <w:r>
              <w:rPr>
                <w:rStyle w:val="fTableDataCell"/>
              </w:rPr>
              <w:t>Квіткіна</w:t>
            </w:r>
            <w:proofErr w:type="spellEnd"/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roofErr w:type="spellStart"/>
            <w:r>
              <w:rPr>
                <w:rStyle w:val="fTableDataCell"/>
              </w:rPr>
              <w:t>Кошуренко</w:t>
            </w:r>
            <w:proofErr w:type="spellEnd"/>
            <w:r>
              <w:rPr>
                <w:rStyle w:val="fTableDataCell"/>
              </w:rPr>
              <w:br/>
              <w:t>Віктор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CB4" w:rsidTr="00CC2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roofErr w:type="spellStart"/>
            <w:r>
              <w:rPr>
                <w:rStyle w:val="fTableDataCell"/>
              </w:rPr>
              <w:t>Овчиннікова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r w:rsidRPr="005F768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CB4" w:rsidRDefault="00CC2CB4" w:rsidP="00CC2C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C47" w:rsidTr="00CC2C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47" w:rsidRDefault="00991C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47" w:rsidRDefault="006B39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47" w:rsidRDefault="00991C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C47" w:rsidRDefault="006B39A2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991C47" w:rsidRDefault="006B39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2CB4" w:rsidRDefault="00CC2CB4" w:rsidP="00CC2CB4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CC2CB4" w:rsidRDefault="00CC2CB4">
      <w:pPr>
        <w:tabs>
          <w:tab w:val="left" w:pos="7086"/>
        </w:tabs>
        <w:spacing w:before="840"/>
      </w:pPr>
    </w:p>
    <w:sectPr w:rsidR="00CC2CB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016" w:rsidRDefault="006B39A2">
      <w:r>
        <w:separator/>
      </w:r>
    </w:p>
  </w:endnote>
  <w:endnote w:type="continuationSeparator" w:id="0">
    <w:p w:rsidR="004C2016" w:rsidRDefault="006B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016" w:rsidRDefault="006B39A2">
      <w:r>
        <w:separator/>
      </w:r>
    </w:p>
  </w:footnote>
  <w:footnote w:type="continuationSeparator" w:id="0">
    <w:p w:rsidR="004C2016" w:rsidRDefault="006B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1C47">
      <w:tc>
        <w:tcPr>
          <w:tcW w:w="5701" w:type="dxa"/>
          <w:shd w:val="clear" w:color="auto" w:fill="auto"/>
        </w:tcPr>
        <w:p w:rsidR="00991C47" w:rsidRDefault="006B39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1C47" w:rsidRDefault="006B39A2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C47" w:rsidRDefault="00991C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47"/>
    <w:rsid w:val="004C2016"/>
    <w:rsid w:val="006B39A2"/>
    <w:rsid w:val="00991C47"/>
    <w:rsid w:val="00C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4BDF"/>
  <w15:docId w15:val="{8587427E-B6DE-4817-AD83-C512F2503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2021-07-16T05:32:00Z</dcterms:created>
  <dcterms:modified xsi:type="dcterms:W3CDTF">2021-07-19T07:27:00Z</dcterms:modified>
  <dc:language>en-US</dc:language>
</cp:coreProperties>
</file>