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7DB" w:rsidRDefault="00607C38">
      <w:pPr>
        <w:pStyle w:val="pHeading4rblock"/>
      </w:pPr>
      <w:r>
        <w:rPr>
          <w:rStyle w:val="fHeading4rblock"/>
        </w:rPr>
        <w:t>Додаток 173</w:t>
      </w:r>
      <w:r>
        <w:rPr>
          <w:rStyle w:val="fHeading4rblock"/>
        </w:rPr>
        <w:br/>
        <w:t>до рішення виконкому міської ради</w:t>
      </w:r>
    </w:p>
    <w:p w:rsidR="003447DB" w:rsidRDefault="00607C3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"СХІД-16"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447D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47DB" w:rsidRDefault="00607C3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47DB" w:rsidRDefault="00607C3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47DB" w:rsidRDefault="00607C3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47DB" w:rsidRDefault="00607C3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447DB" w:rsidRDefault="00607C3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447DB" w:rsidTr="004570C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47DB" w:rsidRDefault="00607C3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47DB" w:rsidRDefault="00607C3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47DB" w:rsidRDefault="00607C3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47DB" w:rsidRDefault="00607C3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447DB" w:rsidTr="004570C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47DB" w:rsidRDefault="00607C38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4570C7" w:rsidTr="004570C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0C7" w:rsidRDefault="004570C7" w:rsidP="004570C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0C7" w:rsidRDefault="004570C7" w:rsidP="004570C7">
            <w:proofErr w:type="spellStart"/>
            <w:r>
              <w:rPr>
                <w:rStyle w:val="fTableDataCell"/>
              </w:rPr>
              <w:t>Асратян</w:t>
            </w:r>
            <w:proofErr w:type="spellEnd"/>
            <w:r>
              <w:rPr>
                <w:rStyle w:val="fTableDataCell"/>
              </w:rPr>
              <w:br/>
              <w:t xml:space="preserve">Валерій </w:t>
            </w:r>
            <w:proofErr w:type="spellStart"/>
            <w:r>
              <w:rPr>
                <w:rStyle w:val="fTableDataCell"/>
              </w:rPr>
              <w:t>Аванесович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0C7" w:rsidRDefault="004570C7" w:rsidP="004570C7">
            <w:r w:rsidRPr="00D4329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0C7" w:rsidRDefault="004570C7" w:rsidP="004570C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570C7" w:rsidTr="004570C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0C7" w:rsidRDefault="004570C7" w:rsidP="004570C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0C7" w:rsidRDefault="004570C7" w:rsidP="004570C7">
            <w:proofErr w:type="spellStart"/>
            <w:r>
              <w:rPr>
                <w:rStyle w:val="fTableDataCell"/>
              </w:rPr>
              <w:t>Григорян</w:t>
            </w:r>
            <w:proofErr w:type="spellEnd"/>
            <w:r>
              <w:rPr>
                <w:rStyle w:val="fTableDataCell"/>
              </w:rPr>
              <w:br/>
              <w:t xml:space="preserve">Ліда </w:t>
            </w:r>
            <w:proofErr w:type="spellStart"/>
            <w:r>
              <w:rPr>
                <w:rStyle w:val="fTableDataCell"/>
              </w:rPr>
              <w:t>Патваканівна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0C7" w:rsidRDefault="004570C7" w:rsidP="004570C7">
            <w:r w:rsidRPr="00D4329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0C7" w:rsidRDefault="004570C7" w:rsidP="004570C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570C7" w:rsidTr="004570C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0C7" w:rsidRDefault="004570C7" w:rsidP="004570C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0C7" w:rsidRDefault="004570C7" w:rsidP="004570C7">
            <w:r>
              <w:rPr>
                <w:rStyle w:val="fTableDataCell"/>
              </w:rPr>
              <w:t>Кутузов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0C7" w:rsidRDefault="004570C7" w:rsidP="004570C7">
            <w:r w:rsidRPr="00D4329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0C7" w:rsidRDefault="004570C7" w:rsidP="004570C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570C7" w:rsidTr="004570C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0C7" w:rsidRDefault="004570C7" w:rsidP="004570C7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0C7" w:rsidRDefault="004570C7" w:rsidP="004570C7">
            <w:proofErr w:type="spellStart"/>
            <w:r>
              <w:rPr>
                <w:rStyle w:val="fTableDataCell"/>
              </w:rPr>
              <w:t>Максімова</w:t>
            </w:r>
            <w:proofErr w:type="spellEnd"/>
            <w:r>
              <w:rPr>
                <w:rStyle w:val="fTableDataCell"/>
              </w:rPr>
              <w:br/>
              <w:t>Альбіна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0C7" w:rsidRDefault="004570C7" w:rsidP="004570C7">
            <w:r w:rsidRPr="00D4329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0C7" w:rsidRDefault="004570C7" w:rsidP="004570C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570C7" w:rsidTr="004570C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0C7" w:rsidRDefault="004570C7" w:rsidP="004570C7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0C7" w:rsidRDefault="004570C7" w:rsidP="004570C7">
            <w:proofErr w:type="spellStart"/>
            <w:r>
              <w:rPr>
                <w:rStyle w:val="fTableDataCell"/>
              </w:rPr>
              <w:t>Підгорна</w:t>
            </w:r>
            <w:proofErr w:type="spellEnd"/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0C7" w:rsidRDefault="004570C7" w:rsidP="004570C7">
            <w:r w:rsidRPr="00D4329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0C7" w:rsidRDefault="004570C7" w:rsidP="004570C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570C7" w:rsidTr="004570C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0C7" w:rsidRDefault="004570C7" w:rsidP="004570C7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0C7" w:rsidRDefault="004570C7" w:rsidP="004570C7">
            <w:proofErr w:type="spellStart"/>
            <w:r>
              <w:rPr>
                <w:rStyle w:val="fTableDataCell"/>
              </w:rPr>
              <w:t>Спехов</w:t>
            </w:r>
            <w:proofErr w:type="spellEnd"/>
            <w:r>
              <w:rPr>
                <w:rStyle w:val="fTableDataCell"/>
              </w:rPr>
              <w:br/>
              <w:t>Леонід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0C7" w:rsidRDefault="004570C7" w:rsidP="004570C7">
            <w:r w:rsidRPr="00D4329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0C7" w:rsidRDefault="004570C7" w:rsidP="004570C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570C7" w:rsidTr="004570C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0C7" w:rsidRDefault="004570C7" w:rsidP="004570C7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0C7" w:rsidRDefault="004570C7" w:rsidP="004570C7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0C7" w:rsidRDefault="004570C7" w:rsidP="004570C7">
            <w:r w:rsidRPr="00D4329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0C7" w:rsidRDefault="004570C7" w:rsidP="004570C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447DB" w:rsidTr="004570C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47DB" w:rsidRDefault="003447D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47DB" w:rsidRDefault="00607C3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47DB" w:rsidRDefault="003447D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47DB" w:rsidRDefault="00607C38">
            <w:pPr>
              <w:jc w:val="center"/>
            </w:pPr>
            <w:r>
              <w:rPr>
                <w:rStyle w:val="fTableHeadCell"/>
              </w:rPr>
              <w:t>7000,00</w:t>
            </w:r>
          </w:p>
        </w:tc>
      </w:tr>
    </w:tbl>
    <w:p w:rsidR="003447DB" w:rsidRDefault="00607C3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570C7" w:rsidRDefault="004570C7" w:rsidP="004570C7">
      <w:pPr>
        <w:tabs>
          <w:tab w:val="left" w:pos="7086"/>
        </w:tabs>
        <w:spacing w:before="840"/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4570C7" w:rsidRDefault="004570C7">
      <w:pPr>
        <w:tabs>
          <w:tab w:val="left" w:pos="7086"/>
        </w:tabs>
        <w:spacing w:before="840"/>
      </w:pPr>
      <w:bookmarkStart w:id="0" w:name="_GoBack"/>
      <w:bookmarkEnd w:id="0"/>
    </w:p>
    <w:sectPr w:rsidR="004570C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ACA" w:rsidRDefault="00607C38">
      <w:r>
        <w:separator/>
      </w:r>
    </w:p>
  </w:endnote>
  <w:endnote w:type="continuationSeparator" w:id="0">
    <w:p w:rsidR="00152ACA" w:rsidRDefault="00607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ACA" w:rsidRDefault="00607C38">
      <w:r>
        <w:separator/>
      </w:r>
    </w:p>
  </w:footnote>
  <w:footnote w:type="continuationSeparator" w:id="0">
    <w:p w:rsidR="00152ACA" w:rsidRDefault="00607C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447DB">
      <w:tc>
        <w:tcPr>
          <w:tcW w:w="5701" w:type="dxa"/>
          <w:shd w:val="clear" w:color="auto" w:fill="auto"/>
        </w:tcPr>
        <w:p w:rsidR="003447DB" w:rsidRDefault="00607C3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447DB" w:rsidRDefault="00607C38">
          <w:pPr>
            <w:jc w:val="right"/>
          </w:pPr>
          <w:r>
            <w:rPr>
              <w:i/>
              <w:iCs/>
            </w:rPr>
            <w:t>Продовження додатка 173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7DB" w:rsidRDefault="003447D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7DB"/>
    <w:rsid w:val="00152ACA"/>
    <w:rsid w:val="003447DB"/>
    <w:rsid w:val="004570C7"/>
    <w:rsid w:val="0060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ED800"/>
  <w15:docId w15:val="{949FD24B-8F83-459B-8C68-655DB04D9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94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441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2021-07-16T05:34:00Z</dcterms:created>
  <dcterms:modified xsi:type="dcterms:W3CDTF">2021-07-19T07:21:00Z</dcterms:modified>
  <dc:language>en-US</dc:language>
</cp:coreProperties>
</file>