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5BE" w:rsidRDefault="005136AB">
      <w:pPr>
        <w:pStyle w:val="pHeading4rblock"/>
        <w:rPr>
          <w:rStyle w:val="fHeading4rblock"/>
        </w:rPr>
      </w:pPr>
      <w:r>
        <w:rPr>
          <w:rStyle w:val="fHeading4rblock"/>
        </w:rPr>
        <w:t>Додаток 25</w:t>
      </w:r>
      <w:r>
        <w:rPr>
          <w:rStyle w:val="fHeading4rblock"/>
        </w:rPr>
        <w:br/>
        <w:t>до рішення виконкому міської ради</w:t>
      </w:r>
    </w:p>
    <w:p w:rsidR="005136AB" w:rsidRDefault="005136AB">
      <w:pPr>
        <w:pStyle w:val="pHeading4rblock"/>
      </w:pPr>
    </w:p>
    <w:p w:rsidR="00E105BE" w:rsidRDefault="005136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05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5BE" w:rsidRDefault="005136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5BE" w:rsidRDefault="005136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5BE" w:rsidRDefault="005136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5BE" w:rsidRDefault="005136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05BE" w:rsidRDefault="005136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105BE" w:rsidTr="00AE33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5BE" w:rsidRDefault="005136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5BE" w:rsidRDefault="005136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5BE" w:rsidRDefault="005136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05BE" w:rsidRDefault="005136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05BE" w:rsidTr="00AE33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05BE" w:rsidRDefault="005136A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3D0DD8" w:rsidTr="00AE3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roofErr w:type="spellStart"/>
            <w:r>
              <w:rPr>
                <w:rStyle w:val="fTableDataCell"/>
              </w:rPr>
              <w:t>Агафуров</w:t>
            </w:r>
            <w:proofErr w:type="spellEnd"/>
            <w:r>
              <w:rPr>
                <w:rStyle w:val="fTableDataCell"/>
              </w:rPr>
              <w:br/>
              <w:t xml:space="preserve">Андрій </w:t>
            </w:r>
            <w:proofErr w:type="spellStart"/>
            <w:r>
              <w:rPr>
                <w:rStyle w:val="fTableDataCell"/>
              </w:rPr>
              <w:t>Давудович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 w:rsidRPr="00402D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0DD8" w:rsidTr="00AE3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roofErr w:type="spellStart"/>
            <w:r>
              <w:rPr>
                <w:rStyle w:val="fTableDataCell"/>
              </w:rPr>
              <w:t>Вороняк</w:t>
            </w:r>
            <w:proofErr w:type="spellEnd"/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 w:rsidRPr="00402D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0DD8" w:rsidTr="00AE3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roofErr w:type="spellStart"/>
            <w:r>
              <w:rPr>
                <w:rStyle w:val="fTableDataCell"/>
              </w:rPr>
              <w:t>Воротілова</w:t>
            </w:r>
            <w:proofErr w:type="spellEnd"/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 w:rsidRPr="00402D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0DD8" w:rsidTr="00AE3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 w:rsidRPr="00402D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0DD8" w:rsidTr="00AE3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 w:rsidRPr="00402D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0DD8" w:rsidTr="00AE3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roofErr w:type="spellStart"/>
            <w:r>
              <w:rPr>
                <w:rStyle w:val="fTableDataCell"/>
              </w:rPr>
              <w:t>Ільїнова</w:t>
            </w:r>
            <w:proofErr w:type="spellEnd"/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 w:rsidRPr="00402D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0DD8" w:rsidTr="00AE3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>
              <w:rPr>
                <w:rStyle w:val="fTableDataCell"/>
              </w:rPr>
              <w:t>Кеда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 w:rsidRPr="00402D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0DD8" w:rsidTr="00AE3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roofErr w:type="spellStart"/>
            <w:r>
              <w:rPr>
                <w:rStyle w:val="fTableDataCell"/>
              </w:rPr>
              <w:t>Кенберов</w:t>
            </w:r>
            <w:proofErr w:type="spellEnd"/>
            <w:r>
              <w:rPr>
                <w:rStyle w:val="fTableDataCell"/>
              </w:rPr>
              <w:br/>
              <w:t xml:space="preserve">Олег </w:t>
            </w:r>
            <w:proofErr w:type="spellStart"/>
            <w:r>
              <w:rPr>
                <w:rStyle w:val="fTableDataCell"/>
              </w:rPr>
              <w:t>Кенберович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 w:rsidRPr="00402D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D0DD8" w:rsidTr="00AE33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r w:rsidRPr="00402DE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D0DD8" w:rsidRDefault="003D0DD8" w:rsidP="003D0DD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3356" w:rsidTr="00AE33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356" w:rsidRDefault="00AE3356" w:rsidP="00AE335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356" w:rsidRDefault="00AE3356" w:rsidP="00AE33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356" w:rsidRDefault="00AE3356" w:rsidP="00AE335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3356" w:rsidRDefault="00AE3356" w:rsidP="00AE3356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E105BE" w:rsidRDefault="005136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D0DD8" w:rsidRDefault="003D0DD8">
      <w:pPr>
        <w:tabs>
          <w:tab w:val="left" w:pos="7086"/>
        </w:tabs>
        <w:spacing w:before="840"/>
        <w:rPr>
          <w:rStyle w:val="fFooterAfterTable"/>
        </w:rPr>
      </w:pPr>
    </w:p>
    <w:p w:rsidR="003D0DD8" w:rsidRPr="00B20158" w:rsidRDefault="003D0DD8" w:rsidP="003D0DD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D0DD8" w:rsidRDefault="003D0DD8">
      <w:pPr>
        <w:tabs>
          <w:tab w:val="left" w:pos="7086"/>
        </w:tabs>
        <w:spacing w:before="840"/>
      </w:pPr>
      <w:bookmarkStart w:id="0" w:name="_GoBack"/>
      <w:bookmarkEnd w:id="0"/>
    </w:p>
    <w:sectPr w:rsidR="003D0DD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5B7F" w:rsidRDefault="00055B7F">
      <w:r>
        <w:separator/>
      </w:r>
    </w:p>
  </w:endnote>
  <w:endnote w:type="continuationSeparator" w:id="0">
    <w:p w:rsidR="00055B7F" w:rsidRDefault="00055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5B7F" w:rsidRDefault="00055B7F">
      <w:r>
        <w:separator/>
      </w:r>
    </w:p>
  </w:footnote>
  <w:footnote w:type="continuationSeparator" w:id="0">
    <w:p w:rsidR="00055B7F" w:rsidRDefault="00055B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105BE">
      <w:tc>
        <w:tcPr>
          <w:tcW w:w="5701" w:type="dxa"/>
          <w:shd w:val="clear" w:color="auto" w:fill="auto"/>
        </w:tcPr>
        <w:p w:rsidR="00E105BE" w:rsidRDefault="005136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05BE" w:rsidRDefault="005136AB">
          <w:pPr>
            <w:jc w:val="right"/>
          </w:pPr>
          <w:r>
            <w:rPr>
              <w:i/>
              <w:iCs/>
            </w:rPr>
            <w:t>Продовження додатка 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5BE" w:rsidRDefault="00E105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05BE"/>
    <w:rsid w:val="00055B7F"/>
    <w:rsid w:val="003D0DD8"/>
    <w:rsid w:val="005136AB"/>
    <w:rsid w:val="00AE3356"/>
    <w:rsid w:val="00B922F4"/>
    <w:rsid w:val="00E1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59020"/>
  <w15:docId w15:val="{8F160F78-9707-470E-9BDF-6E3F039CA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</Words>
  <Characters>283</Characters>
  <Application>Microsoft Office Word</Application>
  <DocSecurity>0</DocSecurity>
  <Lines>2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2021-06-02T10:43:00Z</dcterms:modified>
  <dc:language>en-US</dc:language>
</cp:coreProperties>
</file>