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F3C" w:rsidRPr="00F96147" w:rsidRDefault="00285F3C" w:rsidP="00A20BBE">
      <w:pPr>
        <w:keepNext/>
        <w:tabs>
          <w:tab w:val="left" w:pos="426"/>
        </w:tabs>
        <w:jc w:val="center"/>
        <w:outlineLvl w:val="2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КРИВОРІЗЬКА МІСЬКА РАДА</w:t>
      </w:r>
    </w:p>
    <w:p w:rsidR="00285F3C" w:rsidRPr="00F96147" w:rsidRDefault="00285F3C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en-US"/>
        </w:rPr>
        <w:t>VII</w:t>
      </w:r>
      <w:r w:rsidR="0027444C" w:rsidRPr="00F96147">
        <w:rPr>
          <w:b/>
          <w:sz w:val="28"/>
          <w:szCs w:val="28"/>
          <w:lang w:val="uk-UA"/>
        </w:rPr>
        <w:t xml:space="preserve"> </w:t>
      </w:r>
      <w:r w:rsidRPr="00F96147">
        <w:rPr>
          <w:b/>
          <w:sz w:val="28"/>
          <w:szCs w:val="28"/>
          <w:lang w:val="uk-UA"/>
        </w:rPr>
        <w:t>СКЛИКАННЯ</w:t>
      </w:r>
    </w:p>
    <w:p w:rsidR="00285F3C" w:rsidRPr="00F96147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</w:p>
    <w:p w:rsidR="00285F3C" w:rsidRPr="00F96147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96147">
        <w:rPr>
          <w:sz w:val="28"/>
          <w:szCs w:val="28"/>
          <w:lang w:val="uk-UA"/>
        </w:rPr>
        <w:t>ПОСТІЙНА КОМІСІЯ З ПИТАНЬ</w:t>
      </w:r>
    </w:p>
    <w:p w:rsidR="00285F3C" w:rsidRPr="00F96147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96147">
        <w:rPr>
          <w:sz w:val="28"/>
          <w:szCs w:val="28"/>
          <w:lang w:val="uk-UA"/>
        </w:rPr>
        <w:t>КОМУНАЛЬНОГО ГОСПОДАРСТВА, ТРАНСПОРТУ ТА ЗВ′ЯЗКУ</w:t>
      </w:r>
    </w:p>
    <w:p w:rsidR="00285F3C" w:rsidRPr="00F96147" w:rsidRDefault="00285F3C" w:rsidP="00A20BBE">
      <w:pPr>
        <w:tabs>
          <w:tab w:val="left" w:pos="426"/>
        </w:tabs>
        <w:spacing w:line="276" w:lineRule="auto"/>
        <w:jc w:val="center"/>
        <w:rPr>
          <w:sz w:val="28"/>
          <w:szCs w:val="28"/>
          <w:lang w:val="uk-UA"/>
        </w:rPr>
      </w:pPr>
      <w:r w:rsidRPr="00F96147">
        <w:rPr>
          <w:sz w:val="28"/>
          <w:szCs w:val="28"/>
          <w:lang w:val="uk-UA"/>
        </w:rPr>
        <w:t>__________________________________________________________________</w:t>
      </w:r>
    </w:p>
    <w:p w:rsidR="00693D4C" w:rsidRPr="00F96147" w:rsidRDefault="001E7CF2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 xml:space="preserve">ПРОТОКОЛ № </w:t>
      </w:r>
      <w:r w:rsidR="007332D9">
        <w:rPr>
          <w:b/>
          <w:sz w:val="28"/>
          <w:szCs w:val="28"/>
          <w:lang w:val="uk-UA"/>
        </w:rPr>
        <w:t>4</w:t>
      </w:r>
      <w:r w:rsidR="006C561D">
        <w:rPr>
          <w:b/>
          <w:sz w:val="28"/>
          <w:szCs w:val="28"/>
          <w:lang w:val="uk-UA"/>
        </w:rPr>
        <w:t>1</w:t>
      </w:r>
    </w:p>
    <w:p w:rsidR="00693D4C" w:rsidRPr="00F96147" w:rsidRDefault="00DB1CD0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 xml:space="preserve">засідання постійної комісії від </w:t>
      </w:r>
      <w:r w:rsidR="00E016BB" w:rsidRPr="00F96147">
        <w:rPr>
          <w:b/>
          <w:sz w:val="28"/>
          <w:szCs w:val="28"/>
          <w:lang w:val="uk-UA"/>
        </w:rPr>
        <w:t>2</w:t>
      </w:r>
      <w:r w:rsidR="006C561D">
        <w:rPr>
          <w:b/>
          <w:sz w:val="28"/>
          <w:szCs w:val="28"/>
          <w:lang w:val="uk-UA"/>
        </w:rPr>
        <w:t>0</w:t>
      </w:r>
      <w:r w:rsidR="006B09CA" w:rsidRPr="00F96147">
        <w:rPr>
          <w:b/>
          <w:sz w:val="28"/>
          <w:szCs w:val="28"/>
          <w:lang w:val="uk-UA"/>
        </w:rPr>
        <w:t xml:space="preserve"> </w:t>
      </w:r>
      <w:r w:rsidR="006C561D">
        <w:rPr>
          <w:b/>
          <w:sz w:val="28"/>
          <w:szCs w:val="28"/>
          <w:lang w:val="uk-UA"/>
        </w:rPr>
        <w:t>квіт</w:t>
      </w:r>
      <w:r w:rsidR="009900CA">
        <w:rPr>
          <w:b/>
          <w:sz w:val="28"/>
          <w:szCs w:val="28"/>
          <w:lang w:val="uk-UA"/>
        </w:rPr>
        <w:t>ня</w:t>
      </w:r>
      <w:r w:rsidR="006B09CA" w:rsidRPr="00F96147">
        <w:rPr>
          <w:b/>
          <w:sz w:val="28"/>
          <w:szCs w:val="28"/>
          <w:lang w:val="uk-UA"/>
        </w:rPr>
        <w:t xml:space="preserve"> </w:t>
      </w:r>
      <w:r w:rsidR="00A84632" w:rsidRPr="00F96147">
        <w:rPr>
          <w:b/>
          <w:sz w:val="28"/>
          <w:szCs w:val="28"/>
          <w:lang w:val="uk-UA"/>
        </w:rPr>
        <w:t>201</w:t>
      </w:r>
      <w:r w:rsidR="006B09CA" w:rsidRPr="00F96147">
        <w:rPr>
          <w:b/>
          <w:sz w:val="28"/>
          <w:szCs w:val="28"/>
          <w:lang w:val="uk-UA"/>
        </w:rPr>
        <w:t>8</w:t>
      </w:r>
      <w:r w:rsidR="001E7CF2" w:rsidRPr="00F96147">
        <w:rPr>
          <w:b/>
          <w:sz w:val="28"/>
          <w:szCs w:val="28"/>
          <w:lang w:val="uk-UA"/>
        </w:rPr>
        <w:t xml:space="preserve"> року</w:t>
      </w:r>
    </w:p>
    <w:p w:rsidR="004B41D6" w:rsidRPr="00F96147" w:rsidRDefault="004B41D6" w:rsidP="00A20BBE">
      <w:pPr>
        <w:tabs>
          <w:tab w:val="left" w:pos="426"/>
        </w:tabs>
        <w:jc w:val="both"/>
        <w:rPr>
          <w:b/>
          <w:i/>
          <w:sz w:val="28"/>
          <w:szCs w:val="28"/>
          <w:lang w:val="uk-UA"/>
        </w:rPr>
      </w:pPr>
    </w:p>
    <w:p w:rsidR="00862956" w:rsidRDefault="00F15CD8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Голов</w:t>
      </w:r>
      <w:r w:rsidR="00CE2E3A">
        <w:rPr>
          <w:b/>
          <w:sz w:val="28"/>
          <w:szCs w:val="28"/>
          <w:lang w:val="uk-UA"/>
        </w:rPr>
        <w:t>а</w:t>
      </w:r>
      <w:r w:rsidR="00862956" w:rsidRPr="00F96147">
        <w:rPr>
          <w:b/>
          <w:sz w:val="28"/>
          <w:szCs w:val="28"/>
          <w:lang w:val="uk-UA"/>
        </w:rPr>
        <w:t>:</w:t>
      </w:r>
      <w:r w:rsidR="00862956" w:rsidRPr="00F96147">
        <w:rPr>
          <w:sz w:val="28"/>
          <w:szCs w:val="28"/>
          <w:lang w:val="uk-UA"/>
        </w:rPr>
        <w:t xml:space="preserve"> </w:t>
      </w:r>
      <w:r w:rsidR="001C17F5" w:rsidRPr="00F96147">
        <w:rPr>
          <w:sz w:val="28"/>
          <w:szCs w:val="28"/>
          <w:lang w:val="uk-UA"/>
        </w:rPr>
        <w:t>Абрамова В.В.</w:t>
      </w:r>
    </w:p>
    <w:p w:rsidR="00CE2E3A" w:rsidRPr="00F96147" w:rsidRDefault="00CE2E3A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CE2E3A">
        <w:rPr>
          <w:b/>
          <w:sz w:val="28"/>
          <w:szCs w:val="28"/>
          <w:lang w:val="uk-UA"/>
        </w:rPr>
        <w:t>Секретар:</w:t>
      </w:r>
      <w:r>
        <w:rPr>
          <w:sz w:val="28"/>
          <w:szCs w:val="28"/>
          <w:lang w:val="uk-UA"/>
        </w:rPr>
        <w:t xml:space="preserve"> </w:t>
      </w:r>
      <w:r w:rsidRPr="00F96147">
        <w:rPr>
          <w:spacing w:val="-8"/>
          <w:sz w:val="28"/>
          <w:szCs w:val="28"/>
          <w:lang w:val="uk-UA"/>
        </w:rPr>
        <w:t>Богатирьов А.В</w:t>
      </w:r>
      <w:r>
        <w:rPr>
          <w:sz w:val="28"/>
          <w:szCs w:val="28"/>
          <w:lang w:val="uk-UA"/>
        </w:rPr>
        <w:t>.</w:t>
      </w:r>
      <w:bookmarkStart w:id="0" w:name="_GoBack"/>
      <w:bookmarkEnd w:id="0"/>
    </w:p>
    <w:p w:rsidR="00862956" w:rsidRPr="00F96147" w:rsidRDefault="00862956" w:rsidP="00DA4C88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Присутні члени комісії:</w:t>
      </w:r>
      <w:r w:rsidR="004A153A" w:rsidRPr="00F96147">
        <w:rPr>
          <w:b/>
          <w:sz w:val="28"/>
          <w:szCs w:val="28"/>
          <w:lang w:val="uk-UA"/>
        </w:rPr>
        <w:t xml:space="preserve"> </w:t>
      </w:r>
      <w:proofErr w:type="spellStart"/>
      <w:r w:rsidR="006C561D" w:rsidRPr="00F96147">
        <w:rPr>
          <w:spacing w:val="-6"/>
          <w:sz w:val="28"/>
          <w:szCs w:val="28"/>
          <w:lang w:val="uk-UA"/>
        </w:rPr>
        <w:t>Гресько</w:t>
      </w:r>
      <w:proofErr w:type="spellEnd"/>
      <w:r w:rsidR="006C561D" w:rsidRPr="00F96147">
        <w:rPr>
          <w:spacing w:val="-6"/>
          <w:sz w:val="28"/>
          <w:szCs w:val="28"/>
          <w:lang w:val="uk-UA"/>
        </w:rPr>
        <w:t xml:space="preserve"> В.В., Карий М.О.</w:t>
      </w:r>
      <w:r w:rsidR="00AC69A4" w:rsidRPr="00F96147">
        <w:rPr>
          <w:sz w:val="28"/>
          <w:szCs w:val="28"/>
          <w:lang w:val="uk-UA"/>
        </w:rPr>
        <w:t>Король Р.В.,</w:t>
      </w:r>
      <w:r w:rsidR="00B6551F" w:rsidRPr="00F96147">
        <w:rPr>
          <w:spacing w:val="-6"/>
          <w:sz w:val="28"/>
          <w:szCs w:val="28"/>
          <w:lang w:val="uk-UA"/>
        </w:rPr>
        <w:t xml:space="preserve"> </w:t>
      </w:r>
      <w:r w:rsidR="0077510F" w:rsidRPr="00F96147">
        <w:rPr>
          <w:spacing w:val="-6"/>
          <w:sz w:val="28"/>
          <w:szCs w:val="28"/>
          <w:lang w:val="uk-UA"/>
        </w:rPr>
        <w:t xml:space="preserve">Логачов А.І.,  </w:t>
      </w:r>
      <w:r w:rsidR="002B0AAC" w:rsidRPr="00F96147">
        <w:rPr>
          <w:spacing w:val="-6"/>
          <w:sz w:val="28"/>
          <w:szCs w:val="28"/>
          <w:lang w:val="uk-UA"/>
        </w:rPr>
        <w:t>Немченко</w:t>
      </w:r>
      <w:r w:rsidR="00F87539" w:rsidRPr="00F96147">
        <w:rPr>
          <w:spacing w:val="-6"/>
          <w:sz w:val="28"/>
          <w:szCs w:val="28"/>
          <w:lang w:val="uk-UA"/>
        </w:rPr>
        <w:t> А.М.</w:t>
      </w:r>
      <w:r w:rsidR="009E36C4">
        <w:rPr>
          <w:spacing w:val="-6"/>
          <w:sz w:val="28"/>
          <w:szCs w:val="28"/>
          <w:lang w:val="uk-UA"/>
        </w:rPr>
        <w:t>,</w:t>
      </w:r>
      <w:r w:rsidR="009E36C4" w:rsidRPr="009E36C4">
        <w:rPr>
          <w:sz w:val="28"/>
          <w:szCs w:val="28"/>
          <w:lang w:val="uk-UA"/>
        </w:rPr>
        <w:t xml:space="preserve"> </w:t>
      </w:r>
      <w:r w:rsidR="009E36C4" w:rsidRPr="00F96147">
        <w:rPr>
          <w:sz w:val="28"/>
          <w:szCs w:val="28"/>
          <w:lang w:val="uk-UA"/>
        </w:rPr>
        <w:t>Шишка Н.В</w:t>
      </w:r>
      <w:r w:rsidR="009E36C4" w:rsidRPr="00F96147">
        <w:rPr>
          <w:spacing w:val="-6"/>
          <w:sz w:val="28"/>
          <w:szCs w:val="28"/>
          <w:lang w:val="uk-UA"/>
        </w:rPr>
        <w:t>.</w:t>
      </w:r>
    </w:p>
    <w:p w:rsidR="00862956" w:rsidRPr="00F96147" w:rsidRDefault="00862956" w:rsidP="00A20BBE">
      <w:pPr>
        <w:tabs>
          <w:tab w:val="left" w:pos="426"/>
        </w:tabs>
        <w:jc w:val="both"/>
        <w:rPr>
          <w:spacing w:val="-8"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Відсутн</w:t>
      </w:r>
      <w:r w:rsidR="006A70AB" w:rsidRPr="00F96147">
        <w:rPr>
          <w:b/>
          <w:sz w:val="28"/>
          <w:szCs w:val="28"/>
          <w:lang w:val="uk-UA"/>
        </w:rPr>
        <w:t>і</w:t>
      </w:r>
      <w:r w:rsidR="00B3219F" w:rsidRPr="00F96147">
        <w:rPr>
          <w:b/>
          <w:sz w:val="28"/>
          <w:szCs w:val="28"/>
          <w:lang w:val="uk-UA"/>
        </w:rPr>
        <w:t xml:space="preserve"> </w:t>
      </w:r>
      <w:r w:rsidRPr="00F96147">
        <w:rPr>
          <w:b/>
          <w:spacing w:val="-8"/>
          <w:sz w:val="28"/>
          <w:szCs w:val="28"/>
          <w:lang w:val="uk-UA"/>
        </w:rPr>
        <w:t xml:space="preserve"> член</w:t>
      </w:r>
      <w:r w:rsidR="00D24FBF" w:rsidRPr="00F96147">
        <w:rPr>
          <w:b/>
          <w:spacing w:val="-8"/>
          <w:sz w:val="28"/>
          <w:szCs w:val="28"/>
          <w:lang w:val="uk-UA"/>
        </w:rPr>
        <w:t>и</w:t>
      </w:r>
      <w:r w:rsidRPr="00F96147">
        <w:rPr>
          <w:b/>
          <w:spacing w:val="-8"/>
          <w:sz w:val="28"/>
          <w:szCs w:val="28"/>
          <w:lang w:val="uk-UA"/>
        </w:rPr>
        <w:t xml:space="preserve"> комісії</w:t>
      </w:r>
      <w:r w:rsidRPr="00F96147">
        <w:rPr>
          <w:sz w:val="28"/>
          <w:szCs w:val="28"/>
          <w:lang w:val="uk-UA"/>
        </w:rPr>
        <w:t xml:space="preserve">: </w:t>
      </w:r>
      <w:proofErr w:type="spellStart"/>
      <w:r w:rsidR="006C561D" w:rsidRPr="00F96147">
        <w:rPr>
          <w:spacing w:val="-6"/>
          <w:sz w:val="28"/>
          <w:szCs w:val="28"/>
          <w:lang w:val="uk-UA"/>
        </w:rPr>
        <w:t>Бабаліч</w:t>
      </w:r>
      <w:proofErr w:type="spellEnd"/>
      <w:r w:rsidR="006C561D" w:rsidRPr="00F96147">
        <w:rPr>
          <w:spacing w:val="-6"/>
          <w:sz w:val="28"/>
          <w:szCs w:val="28"/>
          <w:lang w:val="uk-UA"/>
        </w:rPr>
        <w:t xml:space="preserve"> М.М.,</w:t>
      </w:r>
      <w:r w:rsidR="006C561D" w:rsidRPr="006C561D">
        <w:rPr>
          <w:spacing w:val="-6"/>
          <w:sz w:val="28"/>
          <w:szCs w:val="28"/>
          <w:lang w:val="uk-UA"/>
        </w:rPr>
        <w:t xml:space="preserve"> </w:t>
      </w:r>
      <w:r w:rsidR="006C561D" w:rsidRPr="00F96147">
        <w:rPr>
          <w:spacing w:val="-6"/>
          <w:sz w:val="28"/>
          <w:szCs w:val="28"/>
          <w:lang w:val="uk-UA"/>
        </w:rPr>
        <w:t>Цюпа Ю.О.</w:t>
      </w:r>
    </w:p>
    <w:p w:rsidR="00B7529A" w:rsidRPr="006C561D" w:rsidRDefault="00862956" w:rsidP="00A20BBE">
      <w:pPr>
        <w:tabs>
          <w:tab w:val="left" w:pos="426"/>
        </w:tabs>
        <w:jc w:val="both"/>
        <w:rPr>
          <w:sz w:val="28"/>
          <w:szCs w:val="28"/>
          <w:lang w:val="en-US"/>
        </w:rPr>
      </w:pPr>
      <w:r w:rsidRPr="00F96147">
        <w:rPr>
          <w:b/>
          <w:sz w:val="28"/>
          <w:szCs w:val="28"/>
          <w:lang w:val="uk-UA"/>
        </w:rPr>
        <w:t>У засіданні взяли участь:</w:t>
      </w:r>
      <w:r w:rsidR="00F10DDE" w:rsidRPr="00F96147">
        <w:rPr>
          <w:sz w:val="28"/>
          <w:szCs w:val="28"/>
          <w:lang w:val="uk-UA"/>
        </w:rPr>
        <w:t xml:space="preserve"> </w:t>
      </w:r>
      <w:r w:rsidR="0077510F" w:rsidRPr="00F96147">
        <w:rPr>
          <w:sz w:val="28"/>
          <w:szCs w:val="28"/>
          <w:lang w:val="uk-UA"/>
        </w:rPr>
        <w:t xml:space="preserve">Вербицький Г.П. - </w:t>
      </w:r>
      <w:r w:rsidR="0077510F" w:rsidRPr="00F96147">
        <w:rPr>
          <w:bCs/>
          <w:iCs/>
          <w:sz w:val="28"/>
          <w:szCs w:val="28"/>
          <w:lang w:val="uk-UA"/>
        </w:rPr>
        <w:t>старший інспектор апарату міськради і виконкому,</w:t>
      </w:r>
      <w:r w:rsidR="0077510F" w:rsidRPr="00F96147">
        <w:rPr>
          <w:sz w:val="28"/>
          <w:szCs w:val="28"/>
          <w:lang w:val="uk-UA"/>
        </w:rPr>
        <w:t xml:space="preserve"> </w:t>
      </w:r>
      <w:r w:rsidR="00C276F5" w:rsidRPr="00F96147">
        <w:rPr>
          <w:sz w:val="28"/>
          <w:szCs w:val="28"/>
          <w:lang w:val="uk-UA"/>
        </w:rPr>
        <w:t>Кари</w:t>
      </w:r>
      <w:r w:rsidR="00B6551F" w:rsidRPr="00F96147">
        <w:rPr>
          <w:sz w:val="28"/>
          <w:szCs w:val="28"/>
          <w:lang w:val="uk-UA"/>
        </w:rPr>
        <w:t>й</w:t>
      </w:r>
      <w:r w:rsidR="0077510F" w:rsidRPr="00F96147">
        <w:rPr>
          <w:sz w:val="28"/>
          <w:szCs w:val="28"/>
          <w:lang w:val="en-US"/>
        </w:rPr>
        <w:t> </w:t>
      </w:r>
      <w:r w:rsidR="00B6551F" w:rsidRPr="00F96147">
        <w:rPr>
          <w:sz w:val="28"/>
          <w:szCs w:val="28"/>
          <w:lang w:val="uk-UA"/>
        </w:rPr>
        <w:t>І.</w:t>
      </w:r>
      <w:r w:rsidR="00C276F5" w:rsidRPr="00F96147">
        <w:rPr>
          <w:sz w:val="28"/>
          <w:szCs w:val="28"/>
          <w:lang w:val="uk-UA"/>
        </w:rPr>
        <w:t>О.</w:t>
      </w:r>
      <w:r w:rsidR="00B6551F" w:rsidRPr="00F96147">
        <w:rPr>
          <w:sz w:val="28"/>
          <w:szCs w:val="28"/>
          <w:lang w:val="uk-UA"/>
        </w:rPr>
        <w:t xml:space="preserve"> –</w:t>
      </w:r>
      <w:r w:rsidR="00C276F5" w:rsidRPr="00F96147">
        <w:rPr>
          <w:sz w:val="28"/>
          <w:szCs w:val="28"/>
          <w:lang w:val="uk-UA"/>
        </w:rPr>
        <w:t xml:space="preserve"> </w:t>
      </w:r>
      <w:r w:rsidR="00B6551F" w:rsidRPr="00F96147">
        <w:rPr>
          <w:sz w:val="28"/>
          <w:szCs w:val="28"/>
          <w:lang w:val="uk-UA"/>
        </w:rPr>
        <w:t>начальник управління благоустрою та житлової політики виконкому міської ради,</w:t>
      </w:r>
      <w:r w:rsidR="00774C35" w:rsidRPr="00F96147">
        <w:rPr>
          <w:sz w:val="28"/>
          <w:szCs w:val="28"/>
          <w:lang w:val="uk-UA"/>
        </w:rPr>
        <w:t xml:space="preserve"> </w:t>
      </w:r>
      <w:r w:rsidR="006C561D">
        <w:rPr>
          <w:sz w:val="28"/>
          <w:szCs w:val="28"/>
          <w:lang w:val="uk-UA"/>
        </w:rPr>
        <w:t>Сиротюк С.В.</w:t>
      </w:r>
      <w:r w:rsidR="00765E58" w:rsidRPr="00F96147">
        <w:rPr>
          <w:sz w:val="28"/>
          <w:szCs w:val="28"/>
          <w:lang w:val="uk-UA"/>
        </w:rPr>
        <w:t xml:space="preserve"> </w:t>
      </w:r>
      <w:r w:rsidR="00753C95" w:rsidRPr="00F96147">
        <w:rPr>
          <w:sz w:val="28"/>
          <w:szCs w:val="28"/>
          <w:lang w:val="uk-UA"/>
        </w:rPr>
        <w:t xml:space="preserve">– </w:t>
      </w:r>
      <w:r w:rsidR="006C561D">
        <w:rPr>
          <w:sz w:val="28"/>
          <w:szCs w:val="28"/>
          <w:lang w:val="uk-UA"/>
        </w:rPr>
        <w:t xml:space="preserve">начальник </w:t>
      </w:r>
      <w:r w:rsidR="00765E58" w:rsidRPr="00F96147">
        <w:rPr>
          <w:sz w:val="28"/>
          <w:szCs w:val="28"/>
          <w:lang w:val="uk-UA"/>
        </w:rPr>
        <w:t>відділу транспорту і зв’язку</w:t>
      </w:r>
      <w:r w:rsidR="00C276F5" w:rsidRPr="00F96147">
        <w:rPr>
          <w:sz w:val="28"/>
          <w:szCs w:val="28"/>
          <w:lang w:val="uk-UA"/>
        </w:rPr>
        <w:t xml:space="preserve"> виконкому міської ради</w:t>
      </w:r>
      <w:r w:rsidR="00753C95" w:rsidRPr="00F96147">
        <w:rPr>
          <w:sz w:val="28"/>
          <w:szCs w:val="28"/>
          <w:lang w:val="uk-UA"/>
        </w:rPr>
        <w:t>,</w:t>
      </w:r>
      <w:r w:rsidR="00765E58" w:rsidRPr="00F96147">
        <w:rPr>
          <w:sz w:val="28"/>
          <w:szCs w:val="28"/>
          <w:lang w:val="uk-UA"/>
        </w:rPr>
        <w:t xml:space="preserve"> </w:t>
      </w:r>
      <w:proofErr w:type="spellStart"/>
      <w:r w:rsidR="006C561D">
        <w:rPr>
          <w:sz w:val="28"/>
          <w:szCs w:val="28"/>
          <w:lang w:val="uk-UA"/>
        </w:rPr>
        <w:t>Благун</w:t>
      </w:r>
      <w:proofErr w:type="spellEnd"/>
      <w:r w:rsidR="006C561D">
        <w:rPr>
          <w:sz w:val="28"/>
          <w:szCs w:val="28"/>
          <w:lang w:val="uk-UA"/>
        </w:rPr>
        <w:t xml:space="preserve"> І.М. – директор департаменту соціальної політики виконкому міської ради, </w:t>
      </w:r>
      <w:proofErr w:type="spellStart"/>
      <w:r w:rsidR="006C561D">
        <w:rPr>
          <w:sz w:val="28"/>
          <w:szCs w:val="28"/>
          <w:lang w:val="uk-UA"/>
        </w:rPr>
        <w:t>Юшкова</w:t>
      </w:r>
      <w:proofErr w:type="spellEnd"/>
      <w:r w:rsidR="006C561D">
        <w:rPr>
          <w:sz w:val="28"/>
          <w:szCs w:val="28"/>
          <w:lang w:val="uk-UA"/>
        </w:rPr>
        <w:t xml:space="preserve"> В.В. – заступник начальника управління культури виконкому міської ради, </w:t>
      </w:r>
      <w:r w:rsidR="00DE5EC9" w:rsidRPr="00F96147">
        <w:rPr>
          <w:sz w:val="28"/>
          <w:szCs w:val="28"/>
          <w:lang w:val="uk-UA"/>
        </w:rPr>
        <w:t>Мальцева</w:t>
      </w:r>
      <w:r w:rsidR="006C561D">
        <w:rPr>
          <w:sz w:val="28"/>
          <w:szCs w:val="28"/>
          <w:lang w:val="uk-UA"/>
        </w:rPr>
        <w:t> </w:t>
      </w:r>
      <w:r w:rsidR="00DE5EC9" w:rsidRPr="00F96147">
        <w:rPr>
          <w:sz w:val="28"/>
          <w:szCs w:val="28"/>
          <w:lang w:val="uk-UA"/>
        </w:rPr>
        <w:t>В.В.</w:t>
      </w:r>
      <w:r w:rsidR="00D24FBF" w:rsidRPr="00F96147">
        <w:rPr>
          <w:sz w:val="28"/>
          <w:szCs w:val="28"/>
          <w:lang w:val="uk-UA"/>
        </w:rPr>
        <w:t xml:space="preserve"> – головний спеціаліст відділу організації діяльності</w:t>
      </w:r>
      <w:r w:rsidR="00C276F5" w:rsidRPr="00F96147">
        <w:rPr>
          <w:sz w:val="28"/>
          <w:szCs w:val="28"/>
          <w:lang w:val="uk-UA"/>
        </w:rPr>
        <w:t xml:space="preserve"> міської ради та її виконкому управління організаційно-протокольної роботи виконкому міської ради</w:t>
      </w:r>
      <w:r w:rsidR="00DE5EC9" w:rsidRPr="00F96147">
        <w:rPr>
          <w:sz w:val="28"/>
          <w:szCs w:val="28"/>
          <w:lang w:val="uk-UA"/>
        </w:rPr>
        <w:t>,</w:t>
      </w:r>
      <w:r w:rsidR="00F87539" w:rsidRPr="00F96147">
        <w:rPr>
          <w:sz w:val="28"/>
          <w:szCs w:val="28"/>
          <w:lang w:val="uk-UA"/>
        </w:rPr>
        <w:t xml:space="preserve"> </w:t>
      </w:r>
      <w:proofErr w:type="spellStart"/>
      <w:r w:rsidR="00C52CE1">
        <w:rPr>
          <w:sz w:val="28"/>
          <w:szCs w:val="28"/>
          <w:lang w:val="uk-UA"/>
        </w:rPr>
        <w:t>Горанько</w:t>
      </w:r>
      <w:proofErr w:type="spellEnd"/>
      <w:r w:rsidR="00C52CE1">
        <w:rPr>
          <w:sz w:val="28"/>
          <w:szCs w:val="28"/>
          <w:lang w:val="uk-UA"/>
        </w:rPr>
        <w:t xml:space="preserve"> А.П. - </w:t>
      </w:r>
      <w:r w:rsidR="00C52CE1" w:rsidRPr="00E27409">
        <w:rPr>
          <w:spacing w:val="-4"/>
          <w:sz w:val="28"/>
          <w:szCs w:val="28"/>
          <w:lang w:val="uk-UA"/>
        </w:rPr>
        <w:t>перший заступник голови Криворізької міської організації Української спілки ветеранів Афганістану</w:t>
      </w:r>
      <w:r w:rsidR="008D0C95">
        <w:rPr>
          <w:spacing w:val="-4"/>
          <w:sz w:val="28"/>
          <w:szCs w:val="28"/>
          <w:lang w:val="uk-UA"/>
        </w:rPr>
        <w:t xml:space="preserve"> (воїнів-інтернаціоналістів)</w:t>
      </w:r>
      <w:r w:rsidR="00C52CE1">
        <w:rPr>
          <w:spacing w:val="-4"/>
          <w:sz w:val="28"/>
          <w:szCs w:val="28"/>
          <w:lang w:val="uk-UA"/>
        </w:rPr>
        <w:t>,</w:t>
      </w:r>
      <w:r w:rsidR="00C52CE1" w:rsidRPr="00E27409">
        <w:rPr>
          <w:spacing w:val="-4"/>
          <w:szCs w:val="28"/>
          <w:lang w:val="uk-UA"/>
        </w:rPr>
        <w:t xml:space="preserve"> </w:t>
      </w:r>
      <w:proofErr w:type="spellStart"/>
      <w:r w:rsidR="006C561D">
        <w:rPr>
          <w:sz w:val="28"/>
          <w:szCs w:val="28"/>
          <w:lang w:val="uk-UA"/>
        </w:rPr>
        <w:t>Мітін</w:t>
      </w:r>
      <w:proofErr w:type="spellEnd"/>
      <w:r w:rsidR="006C561D">
        <w:rPr>
          <w:sz w:val="28"/>
          <w:szCs w:val="28"/>
          <w:lang w:val="uk-UA"/>
        </w:rPr>
        <w:t xml:space="preserve"> С.М. – КП ТМ «</w:t>
      </w:r>
      <w:proofErr w:type="spellStart"/>
      <w:r w:rsidR="006C561D">
        <w:rPr>
          <w:sz w:val="28"/>
          <w:szCs w:val="28"/>
          <w:lang w:val="uk-UA"/>
        </w:rPr>
        <w:t>Криворіжтепломережа</w:t>
      </w:r>
      <w:proofErr w:type="spellEnd"/>
      <w:r w:rsidR="006C561D">
        <w:rPr>
          <w:sz w:val="28"/>
          <w:szCs w:val="28"/>
          <w:lang w:val="uk-UA"/>
        </w:rPr>
        <w:t xml:space="preserve">», </w:t>
      </w:r>
      <w:r w:rsidR="00F87539" w:rsidRPr="00F96147">
        <w:rPr>
          <w:sz w:val="28"/>
          <w:szCs w:val="28"/>
          <w:lang w:val="uk-UA"/>
        </w:rPr>
        <w:t>представники засобів масової інформації</w:t>
      </w:r>
      <w:r w:rsidR="006C561D">
        <w:rPr>
          <w:sz w:val="28"/>
          <w:szCs w:val="28"/>
          <w:lang w:val="uk-UA"/>
        </w:rPr>
        <w:t xml:space="preserve"> «</w:t>
      </w:r>
      <w:r w:rsidR="006C561D">
        <w:rPr>
          <w:sz w:val="28"/>
          <w:szCs w:val="28"/>
        </w:rPr>
        <w:t>Первый го</w:t>
      </w:r>
      <w:r w:rsidR="00D23CB8">
        <w:rPr>
          <w:sz w:val="28"/>
          <w:szCs w:val="28"/>
        </w:rPr>
        <w:t>ро</w:t>
      </w:r>
      <w:r w:rsidR="006C561D">
        <w:rPr>
          <w:sz w:val="28"/>
          <w:szCs w:val="28"/>
        </w:rPr>
        <w:t>дской</w:t>
      </w:r>
      <w:r w:rsidR="006C561D">
        <w:rPr>
          <w:sz w:val="28"/>
          <w:szCs w:val="28"/>
          <w:lang w:val="uk-UA"/>
        </w:rPr>
        <w:t>», «0564».</w:t>
      </w:r>
    </w:p>
    <w:p w:rsidR="0075712F" w:rsidRPr="00F96147" w:rsidRDefault="0075712F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862956" w:rsidRPr="00F96147" w:rsidRDefault="00862956" w:rsidP="00A20BBE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Черга денна</w:t>
      </w:r>
    </w:p>
    <w:p w:rsidR="00C52CE1" w:rsidRPr="005720C7" w:rsidRDefault="00C52CE1" w:rsidP="00C52CE1">
      <w:pPr>
        <w:jc w:val="both"/>
        <w:rPr>
          <w:color w:val="FF0000"/>
          <w:sz w:val="28"/>
          <w:szCs w:val="28"/>
          <w:lang w:val="uk-UA"/>
        </w:rPr>
      </w:pPr>
    </w:p>
    <w:p w:rsidR="00C52CE1" w:rsidRDefault="00C52CE1" w:rsidP="00C52CE1">
      <w:pPr>
        <w:jc w:val="both"/>
        <w:rPr>
          <w:sz w:val="28"/>
          <w:szCs w:val="28"/>
          <w:lang w:val="uk-UA"/>
        </w:rPr>
      </w:pPr>
      <w:r w:rsidRPr="005720C7">
        <w:rPr>
          <w:sz w:val="28"/>
          <w:szCs w:val="28"/>
          <w:lang w:val="uk-UA"/>
        </w:rPr>
        <w:t>1. Розгляд проектів рішень порядку денного пленарного засідання XХХ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 w:rsidRPr="005720C7">
        <w:rPr>
          <w:sz w:val="28"/>
          <w:szCs w:val="28"/>
          <w:lang w:val="uk-UA"/>
        </w:rPr>
        <w:t xml:space="preserve"> сесії Криворізької міської ради VII скликання.</w:t>
      </w:r>
    </w:p>
    <w:p w:rsidR="00C52CE1" w:rsidRDefault="00C52CE1" w:rsidP="00C52CE1">
      <w:pPr>
        <w:jc w:val="both"/>
        <w:rPr>
          <w:sz w:val="28"/>
          <w:szCs w:val="28"/>
          <w:lang w:val="uk-UA"/>
        </w:rPr>
      </w:pPr>
    </w:p>
    <w:p w:rsidR="00C52CE1" w:rsidRPr="00C52CE1" w:rsidRDefault="00C52CE1" w:rsidP="00C52CE1">
      <w:pPr>
        <w:jc w:val="both"/>
        <w:rPr>
          <w:b/>
          <w:i/>
          <w:sz w:val="28"/>
          <w:szCs w:val="28"/>
        </w:rPr>
      </w:pPr>
      <w:r>
        <w:rPr>
          <w:sz w:val="28"/>
          <w:szCs w:val="28"/>
          <w:lang w:val="en-US"/>
        </w:rPr>
        <w:t>2</w:t>
      </w:r>
      <w:r w:rsidRPr="00271CC8">
        <w:rPr>
          <w:sz w:val="28"/>
          <w:szCs w:val="28"/>
          <w:lang w:val="uk-UA"/>
        </w:rPr>
        <w:t>.</w:t>
      </w:r>
      <w:r w:rsidRPr="005E0807">
        <w:rPr>
          <w:sz w:val="28"/>
          <w:szCs w:val="28"/>
          <w:lang w:val="uk-UA"/>
        </w:rPr>
        <w:t xml:space="preserve"> Про відповідність вимогам ст.ст.4,8 Закону України «Про засади державної регуляторної політики у сфері господарської діяльності» проекту рішення міської ради  «Про встановлення ставки збору за місця для паркування транспортних засобів у м. Кривому Розі на 2019 рік»  та  аналізу  його  регуляторного впливу</w:t>
      </w:r>
      <w:r>
        <w:rPr>
          <w:sz w:val="28"/>
          <w:szCs w:val="28"/>
        </w:rPr>
        <w:t>.</w:t>
      </w:r>
    </w:p>
    <w:p w:rsidR="00C52CE1" w:rsidRPr="003121D2" w:rsidRDefault="00C52CE1" w:rsidP="00C52CE1">
      <w:pPr>
        <w:ind w:right="-82"/>
        <w:jc w:val="both"/>
        <w:rPr>
          <w:i/>
          <w:sz w:val="28"/>
          <w:szCs w:val="28"/>
          <w:lang w:val="uk-UA"/>
        </w:rPr>
      </w:pPr>
    </w:p>
    <w:p w:rsidR="00C52CE1" w:rsidRDefault="00C52CE1" w:rsidP="00C52C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9C1AD2">
        <w:rPr>
          <w:sz w:val="28"/>
          <w:szCs w:val="28"/>
          <w:lang w:val="uk-UA"/>
        </w:rPr>
        <w:t xml:space="preserve">. Про розгляд </w:t>
      </w:r>
      <w:r>
        <w:rPr>
          <w:sz w:val="28"/>
          <w:szCs w:val="28"/>
          <w:lang w:val="uk-UA"/>
        </w:rPr>
        <w:t>доручень наданих на засіданні постійної комісії 23.03.2018.</w:t>
      </w:r>
    </w:p>
    <w:p w:rsidR="00C52CE1" w:rsidRDefault="00C52CE1" w:rsidP="00C52CE1">
      <w:pPr>
        <w:jc w:val="both"/>
        <w:rPr>
          <w:sz w:val="28"/>
          <w:szCs w:val="28"/>
          <w:lang w:val="uk-UA"/>
        </w:rPr>
      </w:pPr>
    </w:p>
    <w:p w:rsidR="00C52CE1" w:rsidRPr="00FD7D49" w:rsidRDefault="00C52CE1" w:rsidP="00C52CE1">
      <w:pPr>
        <w:widowControl w:val="0"/>
        <w:shd w:val="clear" w:color="auto" w:fill="FFFFFF"/>
        <w:tabs>
          <w:tab w:val="left" w:pos="426"/>
        </w:tabs>
        <w:suppressAutoHyphens/>
        <w:spacing w:after="120" w:line="276" w:lineRule="auto"/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Про розгляд інформації згідно плану роботи постійної комісії на І півріччя 2018 року «Про хід та проблеми реалізації на території </w:t>
      </w:r>
      <w:proofErr w:type="spellStart"/>
      <w:r>
        <w:rPr>
          <w:sz w:val="28"/>
          <w:szCs w:val="28"/>
          <w:lang w:val="uk-UA"/>
        </w:rPr>
        <w:t>м.Кривого</w:t>
      </w:r>
      <w:proofErr w:type="spellEnd"/>
      <w:r>
        <w:rPr>
          <w:sz w:val="28"/>
          <w:szCs w:val="28"/>
          <w:lang w:val="uk-UA"/>
        </w:rPr>
        <w:t xml:space="preserve"> Рогу Закону України «Про комерційний облік комунальних послуг».</w:t>
      </w:r>
    </w:p>
    <w:p w:rsidR="00C52CE1" w:rsidRDefault="00C52CE1" w:rsidP="00C52CE1">
      <w:pPr>
        <w:widowControl w:val="0"/>
        <w:tabs>
          <w:tab w:val="left" w:pos="426"/>
        </w:tabs>
        <w:suppressAutoHyphens/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Pr="005720C7">
        <w:rPr>
          <w:sz w:val="28"/>
          <w:szCs w:val="28"/>
          <w:lang w:val="uk-UA"/>
        </w:rPr>
        <w:t>. Різне.</w:t>
      </w:r>
    </w:p>
    <w:p w:rsidR="003F7184" w:rsidRDefault="003F7184" w:rsidP="00FE742D">
      <w:pPr>
        <w:widowControl w:val="0"/>
        <w:tabs>
          <w:tab w:val="left" w:pos="426"/>
        </w:tabs>
        <w:suppressAutoHyphens/>
        <w:jc w:val="both"/>
        <w:rPr>
          <w:b/>
          <w:sz w:val="28"/>
          <w:szCs w:val="28"/>
          <w:lang w:val="uk-UA" w:eastAsia="en-US"/>
        </w:rPr>
      </w:pPr>
      <w:r w:rsidRPr="00F96147">
        <w:rPr>
          <w:b/>
          <w:sz w:val="28"/>
          <w:szCs w:val="28"/>
          <w:lang w:val="uk-UA" w:eastAsia="en-US"/>
        </w:rPr>
        <w:t xml:space="preserve">СЛУХАЛИ: </w:t>
      </w:r>
      <w:r w:rsidRPr="00F96147">
        <w:rPr>
          <w:sz w:val="28"/>
          <w:szCs w:val="28"/>
          <w:lang w:val="uk-UA" w:eastAsia="en-US"/>
        </w:rPr>
        <w:t>Абрамову В.В.</w:t>
      </w:r>
      <w:r w:rsidRPr="00F96147">
        <w:rPr>
          <w:sz w:val="28"/>
          <w:szCs w:val="28"/>
          <w:lang w:val="uk-UA"/>
        </w:rPr>
        <w:t xml:space="preserve"> – голову постійної комісії</w:t>
      </w:r>
      <w:r w:rsidRPr="00F96147">
        <w:rPr>
          <w:sz w:val="28"/>
          <w:szCs w:val="28"/>
          <w:lang w:val="uk-UA" w:eastAsia="en-US"/>
        </w:rPr>
        <w:t xml:space="preserve">, яка оголосила про </w:t>
      </w:r>
      <w:proofErr w:type="spellStart"/>
      <w:r w:rsidRPr="00F96147">
        <w:rPr>
          <w:sz w:val="28"/>
          <w:szCs w:val="28"/>
          <w:lang w:val="uk-UA" w:eastAsia="en-US"/>
        </w:rPr>
        <w:t>повноважність</w:t>
      </w:r>
      <w:proofErr w:type="spellEnd"/>
      <w:r w:rsidRPr="00F96147">
        <w:rPr>
          <w:sz w:val="28"/>
          <w:szCs w:val="28"/>
          <w:lang w:val="uk-UA" w:eastAsia="en-US"/>
        </w:rPr>
        <w:t xml:space="preserve"> засідання комісії</w:t>
      </w:r>
      <w:r>
        <w:rPr>
          <w:sz w:val="28"/>
          <w:szCs w:val="28"/>
          <w:lang w:val="uk-UA" w:eastAsia="en-US"/>
        </w:rPr>
        <w:t>.</w:t>
      </w:r>
    </w:p>
    <w:p w:rsidR="00C52CE1" w:rsidRPr="00D13A9C" w:rsidRDefault="00D13A9C" w:rsidP="00FE742D">
      <w:pPr>
        <w:widowControl w:val="0"/>
        <w:tabs>
          <w:tab w:val="left" w:pos="426"/>
        </w:tabs>
        <w:suppressAutoHyphens/>
        <w:jc w:val="both"/>
        <w:rPr>
          <w:sz w:val="26"/>
          <w:szCs w:val="26"/>
          <w:lang w:val="uk-UA"/>
        </w:rPr>
      </w:pPr>
      <w:r w:rsidRPr="00F96147">
        <w:rPr>
          <w:b/>
          <w:sz w:val="28"/>
          <w:szCs w:val="28"/>
          <w:lang w:val="uk-UA" w:eastAsia="en-US"/>
        </w:rPr>
        <w:t>ВИСТУПИЛИ:</w:t>
      </w:r>
      <w:r>
        <w:rPr>
          <w:b/>
          <w:sz w:val="28"/>
          <w:szCs w:val="28"/>
          <w:lang w:val="uk-UA" w:eastAsia="en-US"/>
        </w:rPr>
        <w:t xml:space="preserve"> </w:t>
      </w:r>
      <w:proofErr w:type="spellStart"/>
      <w:r w:rsidRPr="00D13A9C">
        <w:rPr>
          <w:sz w:val="28"/>
          <w:szCs w:val="28"/>
          <w:lang w:val="uk-UA" w:eastAsia="en-US"/>
        </w:rPr>
        <w:t>Немченко</w:t>
      </w:r>
      <w:proofErr w:type="spellEnd"/>
      <w:r w:rsidRPr="00D13A9C">
        <w:rPr>
          <w:sz w:val="28"/>
          <w:szCs w:val="28"/>
          <w:lang w:val="uk-UA" w:eastAsia="en-US"/>
        </w:rPr>
        <w:t xml:space="preserve"> А.М., який  </w:t>
      </w:r>
      <w:r w:rsidR="003F7184">
        <w:rPr>
          <w:sz w:val="28"/>
          <w:szCs w:val="28"/>
          <w:lang w:val="uk-UA" w:eastAsia="en-US"/>
        </w:rPr>
        <w:t xml:space="preserve">розпочав обговорення </w:t>
      </w:r>
      <w:r w:rsidRPr="00D13A9C">
        <w:rPr>
          <w:sz w:val="28"/>
          <w:szCs w:val="28"/>
          <w:lang w:val="uk-UA" w:eastAsia="en-US"/>
        </w:rPr>
        <w:t xml:space="preserve">питання дорожньо-транспортної пригоди, що сталася </w:t>
      </w:r>
      <w:r>
        <w:rPr>
          <w:sz w:val="28"/>
          <w:szCs w:val="28"/>
          <w:lang w:val="uk-UA" w:eastAsia="en-US"/>
        </w:rPr>
        <w:t xml:space="preserve">у місті </w:t>
      </w:r>
      <w:r w:rsidRPr="00D13A9C">
        <w:rPr>
          <w:sz w:val="28"/>
          <w:szCs w:val="28"/>
          <w:lang w:val="uk-UA" w:eastAsia="en-US"/>
        </w:rPr>
        <w:t>16.04.2018.</w:t>
      </w:r>
      <w:r w:rsidR="00417581">
        <w:rPr>
          <w:sz w:val="28"/>
          <w:szCs w:val="28"/>
          <w:lang w:val="uk-UA" w:eastAsia="en-US"/>
        </w:rPr>
        <w:t xml:space="preserve"> До обговорення долучилися Король Р.В., Шишка Н.В., Сиротюк С.В.</w:t>
      </w:r>
    </w:p>
    <w:p w:rsidR="00C52CE1" w:rsidRDefault="00A83016" w:rsidP="00FE742D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 w:rsidRPr="00F96147">
        <w:rPr>
          <w:b/>
          <w:sz w:val="28"/>
          <w:szCs w:val="28"/>
          <w:lang w:val="uk-UA" w:eastAsia="en-US"/>
        </w:rPr>
        <w:t xml:space="preserve">СЛУХАЛИ: </w:t>
      </w:r>
      <w:r w:rsidRPr="00F96147">
        <w:rPr>
          <w:sz w:val="28"/>
          <w:szCs w:val="28"/>
          <w:lang w:val="uk-UA" w:eastAsia="en-US"/>
        </w:rPr>
        <w:t>Абрамову В.В.</w:t>
      </w:r>
      <w:r w:rsidRPr="00F96147">
        <w:rPr>
          <w:sz w:val="28"/>
          <w:szCs w:val="28"/>
          <w:lang w:val="uk-UA"/>
        </w:rPr>
        <w:t xml:space="preserve"> – голову постійної комісії</w:t>
      </w:r>
      <w:r w:rsidRPr="00F96147">
        <w:rPr>
          <w:sz w:val="28"/>
          <w:szCs w:val="28"/>
          <w:lang w:val="uk-UA" w:eastAsia="en-US"/>
        </w:rPr>
        <w:t>, яка ознайомила з чергою денною засідання</w:t>
      </w:r>
      <w:r w:rsidR="003F0FD7" w:rsidRPr="00F96147">
        <w:rPr>
          <w:sz w:val="28"/>
          <w:szCs w:val="28"/>
          <w:lang w:val="uk-UA" w:eastAsia="en-US"/>
        </w:rPr>
        <w:t xml:space="preserve">, запропонувала </w:t>
      </w:r>
      <w:r w:rsidR="009E36C4">
        <w:rPr>
          <w:sz w:val="28"/>
          <w:szCs w:val="28"/>
          <w:lang w:val="uk-UA" w:eastAsia="en-US"/>
        </w:rPr>
        <w:t>перейти до розгляду питань черги денної.</w:t>
      </w:r>
    </w:p>
    <w:p w:rsidR="00D13A9C" w:rsidRPr="00D13A9C" w:rsidRDefault="00C52CE1" w:rsidP="00FE742D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 w:rsidRPr="00F96147">
        <w:rPr>
          <w:b/>
          <w:sz w:val="28"/>
          <w:szCs w:val="28"/>
          <w:lang w:val="uk-UA" w:eastAsia="en-US"/>
        </w:rPr>
        <w:t>ВИСТУПИЛИ:</w:t>
      </w:r>
      <w:r>
        <w:rPr>
          <w:b/>
          <w:sz w:val="28"/>
          <w:szCs w:val="28"/>
          <w:lang w:val="uk-UA" w:eastAsia="en-US"/>
        </w:rPr>
        <w:t xml:space="preserve"> </w:t>
      </w:r>
      <w:r w:rsidR="00D13A9C" w:rsidRPr="00D13A9C">
        <w:rPr>
          <w:sz w:val="28"/>
          <w:szCs w:val="28"/>
          <w:lang w:val="uk-UA" w:eastAsia="en-US"/>
        </w:rPr>
        <w:t>Шишка Н.В., яка запропонувала спочатку закінчити обговорення питання ДТП, а потім перей</w:t>
      </w:r>
      <w:r w:rsidR="00A04755">
        <w:rPr>
          <w:sz w:val="28"/>
          <w:szCs w:val="28"/>
          <w:lang w:val="uk-UA" w:eastAsia="en-US"/>
        </w:rPr>
        <w:t>т</w:t>
      </w:r>
      <w:r w:rsidR="00D13A9C" w:rsidRPr="00D13A9C">
        <w:rPr>
          <w:sz w:val="28"/>
          <w:szCs w:val="28"/>
          <w:lang w:val="uk-UA" w:eastAsia="en-US"/>
        </w:rPr>
        <w:t>и до розгляду питань черги денної.</w:t>
      </w:r>
    </w:p>
    <w:p w:rsidR="00C52CE1" w:rsidRPr="00F96147" w:rsidRDefault="00D13A9C" w:rsidP="00FE742D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 w:rsidRPr="00F96147">
        <w:rPr>
          <w:b/>
          <w:sz w:val="28"/>
          <w:szCs w:val="28"/>
          <w:lang w:val="uk-UA" w:eastAsia="en-US"/>
        </w:rPr>
        <w:t xml:space="preserve">СЛУХАЛИ: </w:t>
      </w:r>
      <w:r w:rsidRPr="00F96147">
        <w:rPr>
          <w:sz w:val="28"/>
          <w:szCs w:val="28"/>
          <w:lang w:val="uk-UA" w:eastAsia="en-US"/>
        </w:rPr>
        <w:t>Абрамову В.В.</w:t>
      </w:r>
      <w:r>
        <w:rPr>
          <w:sz w:val="28"/>
          <w:szCs w:val="28"/>
          <w:lang w:val="uk-UA"/>
        </w:rPr>
        <w:t>, яка запропонувала підтримати дану пропозицію та чергу денну.</w:t>
      </w:r>
    </w:p>
    <w:p w:rsidR="00F87539" w:rsidRPr="00F96147" w:rsidRDefault="00A83016" w:rsidP="00FE742D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caps/>
          <w:sz w:val="28"/>
          <w:szCs w:val="28"/>
          <w:lang w:val="uk-UA" w:eastAsia="en-US"/>
        </w:rPr>
        <w:t>Голосували:</w:t>
      </w:r>
      <w:r w:rsidRPr="00F96147">
        <w:rPr>
          <w:sz w:val="28"/>
          <w:szCs w:val="28"/>
          <w:lang w:val="uk-UA" w:eastAsia="en-US"/>
        </w:rPr>
        <w:t xml:space="preserve"> «За» – </w:t>
      </w:r>
      <w:r w:rsidR="00F87539" w:rsidRPr="00F96147">
        <w:rPr>
          <w:sz w:val="28"/>
          <w:szCs w:val="28"/>
          <w:lang w:val="uk-UA" w:eastAsia="en-US"/>
        </w:rPr>
        <w:t xml:space="preserve">8 </w:t>
      </w:r>
      <w:r w:rsidR="00D13A9C">
        <w:rPr>
          <w:sz w:val="28"/>
          <w:szCs w:val="28"/>
          <w:lang w:val="uk-UA" w:eastAsia="en-US"/>
        </w:rPr>
        <w:t>–</w:t>
      </w:r>
      <w:r w:rsidR="00F87539" w:rsidRPr="00F96147">
        <w:rPr>
          <w:sz w:val="28"/>
          <w:szCs w:val="28"/>
          <w:lang w:val="uk-UA" w:eastAsia="en-US"/>
        </w:rPr>
        <w:t xml:space="preserve"> </w:t>
      </w:r>
      <w:r w:rsidR="00D13A9C">
        <w:rPr>
          <w:sz w:val="28"/>
          <w:szCs w:val="28"/>
          <w:lang w:val="uk-UA"/>
        </w:rPr>
        <w:t>одноголосно.</w:t>
      </w:r>
    </w:p>
    <w:p w:rsidR="00952823" w:rsidRPr="00F96147" w:rsidRDefault="00952823" w:rsidP="00FE742D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F96147">
        <w:rPr>
          <w:b/>
          <w:caps/>
          <w:sz w:val="28"/>
          <w:szCs w:val="28"/>
          <w:lang w:val="uk-UA" w:eastAsia="en-US"/>
        </w:rPr>
        <w:t>Ухвалили:</w:t>
      </w:r>
      <w:r w:rsidRPr="00F96147">
        <w:rPr>
          <w:sz w:val="28"/>
          <w:szCs w:val="28"/>
          <w:lang w:val="uk-UA" w:eastAsia="en-US"/>
        </w:rPr>
        <w:t xml:space="preserve"> </w:t>
      </w:r>
      <w:r w:rsidR="00A04755">
        <w:rPr>
          <w:sz w:val="28"/>
          <w:szCs w:val="28"/>
          <w:lang w:val="uk-UA" w:eastAsia="en-US"/>
        </w:rPr>
        <w:t>Обговорити питання ДПТ та п</w:t>
      </w:r>
      <w:r w:rsidRPr="00F96147">
        <w:rPr>
          <w:sz w:val="28"/>
          <w:szCs w:val="28"/>
          <w:lang w:val="uk-UA" w:eastAsia="en-US"/>
        </w:rPr>
        <w:t>ідтримати запропоновану чергу денну.</w:t>
      </w:r>
    </w:p>
    <w:p w:rsidR="00FF26CF" w:rsidRDefault="00FF26CF" w:rsidP="00D13A9C">
      <w:pPr>
        <w:tabs>
          <w:tab w:val="left" w:pos="426"/>
        </w:tabs>
        <w:spacing w:after="80"/>
        <w:ind w:left="142" w:hanging="142"/>
        <w:jc w:val="both"/>
        <w:rPr>
          <w:b/>
          <w:sz w:val="28"/>
          <w:szCs w:val="28"/>
          <w:lang w:val="uk-UA" w:eastAsia="en-US"/>
        </w:rPr>
      </w:pPr>
    </w:p>
    <w:p w:rsidR="003F0FD7" w:rsidRPr="00D13A9C" w:rsidRDefault="003F0FD7" w:rsidP="00FF26CF">
      <w:pPr>
        <w:tabs>
          <w:tab w:val="left" w:pos="426"/>
        </w:tabs>
        <w:spacing w:after="80"/>
        <w:jc w:val="both"/>
        <w:rPr>
          <w:sz w:val="28"/>
          <w:szCs w:val="28"/>
          <w:lang w:val="uk-UA" w:eastAsia="en-US"/>
        </w:rPr>
      </w:pPr>
      <w:r w:rsidRPr="00F96147">
        <w:rPr>
          <w:b/>
          <w:sz w:val="28"/>
          <w:szCs w:val="28"/>
          <w:lang w:val="uk-UA" w:eastAsia="en-US"/>
        </w:rPr>
        <w:t xml:space="preserve">1.СЛУХАЛИ: </w:t>
      </w:r>
      <w:r w:rsidR="00D13A9C" w:rsidRPr="00D13A9C">
        <w:rPr>
          <w:sz w:val="28"/>
          <w:szCs w:val="28"/>
          <w:lang w:val="uk-UA" w:eastAsia="en-US"/>
        </w:rPr>
        <w:t>Абрамову В.В., яка запро</w:t>
      </w:r>
      <w:r w:rsidR="00D13A9C">
        <w:rPr>
          <w:sz w:val="28"/>
          <w:szCs w:val="28"/>
          <w:lang w:val="uk-UA" w:eastAsia="en-US"/>
        </w:rPr>
        <w:t>понувала продовжити обговорення</w:t>
      </w:r>
      <w:r w:rsidR="00FF26CF">
        <w:rPr>
          <w:sz w:val="28"/>
          <w:szCs w:val="28"/>
          <w:lang w:val="uk-UA" w:eastAsia="en-US"/>
        </w:rPr>
        <w:t xml:space="preserve"> </w:t>
      </w:r>
      <w:r w:rsidR="00D13A9C" w:rsidRPr="00D13A9C">
        <w:rPr>
          <w:sz w:val="28"/>
          <w:szCs w:val="28"/>
          <w:lang w:val="uk-UA" w:eastAsia="en-US"/>
        </w:rPr>
        <w:t>ДТП, що сталася 1</w:t>
      </w:r>
      <w:r w:rsidR="00FE742D">
        <w:rPr>
          <w:sz w:val="28"/>
          <w:szCs w:val="28"/>
          <w:lang w:val="uk-UA" w:eastAsia="en-US"/>
        </w:rPr>
        <w:t>7</w:t>
      </w:r>
      <w:r w:rsidR="00D13A9C" w:rsidRPr="00D13A9C">
        <w:rPr>
          <w:sz w:val="28"/>
          <w:szCs w:val="28"/>
          <w:lang w:val="uk-UA" w:eastAsia="en-US"/>
        </w:rPr>
        <w:t>.04.2018.</w:t>
      </w:r>
    </w:p>
    <w:p w:rsidR="008A47D1" w:rsidRDefault="003F0FD7" w:rsidP="003F0FD7">
      <w:pPr>
        <w:tabs>
          <w:tab w:val="left" w:pos="426"/>
        </w:tabs>
        <w:spacing w:after="80"/>
        <w:jc w:val="both"/>
        <w:rPr>
          <w:sz w:val="28"/>
          <w:szCs w:val="28"/>
          <w:lang w:val="uk-UA" w:eastAsia="en-US"/>
        </w:rPr>
      </w:pPr>
      <w:r w:rsidRPr="00F96147">
        <w:rPr>
          <w:b/>
          <w:sz w:val="28"/>
          <w:szCs w:val="28"/>
          <w:lang w:val="uk-UA" w:eastAsia="en-US"/>
        </w:rPr>
        <w:t xml:space="preserve">ВИСТУПИЛИ: </w:t>
      </w:r>
      <w:r w:rsidR="00FE742D" w:rsidRPr="00FE742D">
        <w:rPr>
          <w:sz w:val="28"/>
          <w:szCs w:val="28"/>
          <w:lang w:val="uk-UA" w:eastAsia="en-US"/>
        </w:rPr>
        <w:t>До</w:t>
      </w:r>
      <w:r w:rsidR="00D13A9C">
        <w:rPr>
          <w:sz w:val="28"/>
          <w:szCs w:val="28"/>
          <w:lang w:val="uk-UA" w:eastAsia="en-US"/>
        </w:rPr>
        <w:t xml:space="preserve"> обговорення даного питання </w:t>
      </w:r>
      <w:r w:rsidR="00A04755">
        <w:rPr>
          <w:sz w:val="28"/>
          <w:szCs w:val="28"/>
          <w:lang w:val="uk-UA" w:eastAsia="en-US"/>
        </w:rPr>
        <w:t xml:space="preserve">долучилися всі члени постійної комісії, </w:t>
      </w:r>
      <w:r w:rsidR="00D13A9C">
        <w:rPr>
          <w:sz w:val="28"/>
          <w:szCs w:val="28"/>
          <w:lang w:val="uk-UA" w:eastAsia="en-US"/>
        </w:rPr>
        <w:t>Сиротюк С.В.</w:t>
      </w:r>
      <w:r w:rsidR="008A47D1">
        <w:rPr>
          <w:sz w:val="28"/>
          <w:szCs w:val="28"/>
          <w:lang w:val="uk-UA" w:eastAsia="en-US"/>
        </w:rPr>
        <w:t>,</w:t>
      </w:r>
      <w:r w:rsidR="00181DD1">
        <w:rPr>
          <w:sz w:val="28"/>
          <w:szCs w:val="28"/>
          <w:lang w:val="uk-UA" w:eastAsia="en-US"/>
        </w:rPr>
        <w:t xml:space="preserve"> </w:t>
      </w:r>
      <w:r w:rsidR="008A47D1">
        <w:rPr>
          <w:sz w:val="28"/>
          <w:szCs w:val="28"/>
          <w:lang w:val="uk-UA" w:eastAsia="en-US"/>
        </w:rPr>
        <w:t xml:space="preserve">Карий І.О. </w:t>
      </w:r>
    </w:p>
    <w:p w:rsidR="00D13A9C" w:rsidRDefault="008A47D1" w:rsidP="003F0FD7">
      <w:pPr>
        <w:tabs>
          <w:tab w:val="left" w:pos="426"/>
        </w:tabs>
        <w:spacing w:after="8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  <w:t>Під час обговорення порушувались питання технічного стану пасажирського транспортного засобу, що став учасником ДТП,</w:t>
      </w:r>
      <w:r w:rsidRPr="008A47D1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розміщення штучних перешкод, виплати матеріальної допомоги сім’ям загиблих,  шляхів </w:t>
      </w:r>
      <w:r w:rsidR="004F597D">
        <w:rPr>
          <w:sz w:val="28"/>
          <w:szCs w:val="28"/>
          <w:lang w:val="uk-UA" w:eastAsia="en-US"/>
        </w:rPr>
        <w:t>запобігання ДТП</w:t>
      </w:r>
      <w:r w:rsidR="00A04755">
        <w:rPr>
          <w:sz w:val="28"/>
          <w:szCs w:val="28"/>
          <w:lang w:val="uk-UA" w:eastAsia="en-US"/>
        </w:rPr>
        <w:t>.</w:t>
      </w:r>
    </w:p>
    <w:p w:rsidR="000C23AF" w:rsidRDefault="003F0FD7" w:rsidP="00FE742D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F96147">
        <w:rPr>
          <w:b/>
          <w:sz w:val="28"/>
          <w:szCs w:val="28"/>
          <w:lang w:val="uk-UA" w:eastAsia="en-US"/>
        </w:rPr>
        <w:t>СЛУХАЛИ:</w:t>
      </w:r>
      <w:r w:rsidRPr="00F96147">
        <w:rPr>
          <w:sz w:val="28"/>
          <w:szCs w:val="28"/>
          <w:lang w:val="uk-UA" w:eastAsia="en-US"/>
        </w:rPr>
        <w:t xml:space="preserve"> Абрамову В.В., яка запропонувала</w:t>
      </w:r>
      <w:r w:rsidR="004F597D">
        <w:rPr>
          <w:sz w:val="28"/>
          <w:szCs w:val="28"/>
          <w:lang w:val="uk-UA" w:eastAsia="en-US"/>
        </w:rPr>
        <w:t xml:space="preserve"> надати </w:t>
      </w:r>
      <w:r w:rsidR="00B17E64">
        <w:rPr>
          <w:sz w:val="28"/>
          <w:szCs w:val="28"/>
          <w:lang w:val="uk-UA" w:eastAsia="en-US"/>
        </w:rPr>
        <w:t xml:space="preserve">на наступне засідання постійної комісії </w:t>
      </w:r>
      <w:r w:rsidR="004F597D">
        <w:rPr>
          <w:sz w:val="28"/>
          <w:szCs w:val="28"/>
          <w:lang w:val="uk-UA" w:eastAsia="en-US"/>
        </w:rPr>
        <w:t>інформацію п</w:t>
      </w:r>
      <w:r w:rsidR="00B17E64">
        <w:rPr>
          <w:sz w:val="28"/>
          <w:szCs w:val="28"/>
          <w:lang w:val="uk-UA" w:eastAsia="en-US"/>
        </w:rPr>
        <w:t>ро</w:t>
      </w:r>
      <w:r w:rsidR="000C23AF">
        <w:rPr>
          <w:sz w:val="28"/>
          <w:szCs w:val="28"/>
          <w:lang w:val="uk-UA" w:eastAsia="en-US"/>
        </w:rPr>
        <w:t>:</w:t>
      </w:r>
    </w:p>
    <w:p w:rsidR="000C23AF" w:rsidRDefault="000C23AF" w:rsidP="00FE742D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-</w:t>
      </w:r>
      <w:r w:rsidR="00B17E64">
        <w:rPr>
          <w:sz w:val="28"/>
          <w:szCs w:val="28"/>
          <w:lang w:val="uk-UA" w:eastAsia="en-US"/>
        </w:rPr>
        <w:t xml:space="preserve"> кількість скоєних </w:t>
      </w:r>
      <w:proofErr w:type="spellStart"/>
      <w:r w:rsidR="00B17E64">
        <w:rPr>
          <w:sz w:val="28"/>
          <w:szCs w:val="28"/>
          <w:lang w:val="uk-UA" w:eastAsia="en-US"/>
        </w:rPr>
        <w:t>дорожньо-траспортних</w:t>
      </w:r>
      <w:proofErr w:type="spellEnd"/>
      <w:r w:rsidR="00B17E64">
        <w:rPr>
          <w:sz w:val="28"/>
          <w:szCs w:val="28"/>
          <w:lang w:val="uk-UA" w:eastAsia="en-US"/>
        </w:rPr>
        <w:t xml:space="preserve"> пригод (у томі числі за участі пасажирського транспорту) </w:t>
      </w:r>
      <w:r w:rsidR="00A04755">
        <w:rPr>
          <w:sz w:val="28"/>
          <w:szCs w:val="28"/>
          <w:lang w:val="uk-UA" w:eastAsia="en-US"/>
        </w:rPr>
        <w:t xml:space="preserve">на автошляхах міста </w:t>
      </w:r>
      <w:r w:rsidR="00B17E64">
        <w:rPr>
          <w:sz w:val="28"/>
          <w:szCs w:val="28"/>
          <w:lang w:val="uk-UA" w:eastAsia="en-US"/>
        </w:rPr>
        <w:t>у 2017 році</w:t>
      </w:r>
      <w:r>
        <w:rPr>
          <w:sz w:val="28"/>
          <w:szCs w:val="28"/>
          <w:lang w:val="uk-UA" w:eastAsia="en-US"/>
        </w:rPr>
        <w:t>;</w:t>
      </w:r>
      <w:r w:rsidR="00B17E64">
        <w:rPr>
          <w:sz w:val="28"/>
          <w:szCs w:val="28"/>
          <w:lang w:val="uk-UA" w:eastAsia="en-US"/>
        </w:rPr>
        <w:t xml:space="preserve"> </w:t>
      </w:r>
    </w:p>
    <w:p w:rsidR="000C23AF" w:rsidRPr="00A04755" w:rsidRDefault="000C23AF" w:rsidP="00FE742D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- </w:t>
      </w:r>
      <w:r w:rsidR="00B17E64">
        <w:rPr>
          <w:sz w:val="28"/>
          <w:szCs w:val="28"/>
          <w:lang w:val="uk-UA" w:eastAsia="en-US"/>
        </w:rPr>
        <w:t xml:space="preserve">кількість приписів </w:t>
      </w:r>
      <w:r>
        <w:rPr>
          <w:sz w:val="28"/>
          <w:szCs w:val="28"/>
          <w:lang w:val="uk-UA" w:eastAsia="en-US"/>
        </w:rPr>
        <w:t xml:space="preserve">патрульної поліції, вжиття заходів реагування на приписи по </w:t>
      </w:r>
      <w:r w:rsidRPr="00A04755">
        <w:rPr>
          <w:sz w:val="28"/>
          <w:szCs w:val="28"/>
          <w:lang w:val="uk-UA" w:eastAsia="en-US"/>
        </w:rPr>
        <w:t xml:space="preserve">дорожнім  об’єктам інфраструктури міста, кількість затрачених коштів; </w:t>
      </w:r>
    </w:p>
    <w:p w:rsidR="000C23AF" w:rsidRPr="00A04755" w:rsidRDefault="000C23AF" w:rsidP="00FE742D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A04755">
        <w:rPr>
          <w:sz w:val="28"/>
          <w:szCs w:val="28"/>
          <w:lang w:val="uk-UA" w:eastAsia="en-US"/>
        </w:rPr>
        <w:t>- кількість крадіжок, пошкоджень об’єктів транспортної інфраструктури міста та суми відшкодувань;</w:t>
      </w:r>
    </w:p>
    <w:p w:rsidR="000C23AF" w:rsidRPr="007E770E" w:rsidRDefault="000C23AF" w:rsidP="00FE742D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7E770E">
        <w:rPr>
          <w:sz w:val="28"/>
          <w:szCs w:val="28"/>
          <w:lang w:val="uk-UA" w:eastAsia="en-US"/>
        </w:rPr>
        <w:t xml:space="preserve">- хід та результати розслідування ДТП; </w:t>
      </w:r>
    </w:p>
    <w:p w:rsidR="000C23AF" w:rsidRPr="007E770E" w:rsidRDefault="000C23AF" w:rsidP="00FE742D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7E770E">
        <w:rPr>
          <w:sz w:val="28"/>
          <w:szCs w:val="28"/>
          <w:lang w:val="uk-UA" w:eastAsia="en-US"/>
        </w:rPr>
        <w:t>- заходи</w:t>
      </w:r>
      <w:r w:rsidR="007E770E" w:rsidRPr="007E770E">
        <w:rPr>
          <w:sz w:val="28"/>
          <w:szCs w:val="28"/>
          <w:lang w:val="uk-UA" w:eastAsia="en-US"/>
        </w:rPr>
        <w:t>, що</w:t>
      </w:r>
      <w:r w:rsidRPr="007E770E">
        <w:rPr>
          <w:sz w:val="28"/>
          <w:szCs w:val="28"/>
        </w:rPr>
        <w:t xml:space="preserve"> </w:t>
      </w:r>
      <w:proofErr w:type="spellStart"/>
      <w:r w:rsidRPr="007E770E">
        <w:rPr>
          <w:sz w:val="28"/>
          <w:szCs w:val="28"/>
        </w:rPr>
        <w:t>були</w:t>
      </w:r>
      <w:proofErr w:type="spellEnd"/>
      <w:r w:rsidRPr="007E770E">
        <w:rPr>
          <w:sz w:val="28"/>
          <w:szCs w:val="28"/>
        </w:rPr>
        <w:t xml:space="preserve"> </w:t>
      </w:r>
      <w:proofErr w:type="spellStart"/>
      <w:r w:rsidRPr="007E770E">
        <w:rPr>
          <w:sz w:val="28"/>
          <w:szCs w:val="28"/>
        </w:rPr>
        <w:t>вжиті</w:t>
      </w:r>
      <w:proofErr w:type="spellEnd"/>
      <w:r w:rsidRPr="007E770E">
        <w:rPr>
          <w:sz w:val="28"/>
          <w:szCs w:val="28"/>
        </w:rPr>
        <w:t xml:space="preserve"> для </w:t>
      </w:r>
      <w:proofErr w:type="spellStart"/>
      <w:r w:rsidRPr="007E770E">
        <w:rPr>
          <w:sz w:val="28"/>
          <w:szCs w:val="28"/>
        </w:rPr>
        <w:t>усунення</w:t>
      </w:r>
      <w:proofErr w:type="spellEnd"/>
      <w:r w:rsidRPr="007E770E">
        <w:rPr>
          <w:sz w:val="28"/>
          <w:szCs w:val="28"/>
        </w:rPr>
        <w:t xml:space="preserve"> причин ДТП</w:t>
      </w:r>
      <w:r w:rsidRPr="007E770E">
        <w:rPr>
          <w:sz w:val="28"/>
          <w:szCs w:val="28"/>
          <w:lang w:val="uk-UA"/>
        </w:rPr>
        <w:t>, що сталася 1</w:t>
      </w:r>
      <w:r w:rsidR="00FE742D">
        <w:rPr>
          <w:sz w:val="28"/>
          <w:szCs w:val="28"/>
          <w:lang w:val="uk-UA"/>
        </w:rPr>
        <w:t>7</w:t>
      </w:r>
      <w:r w:rsidRPr="007E770E">
        <w:rPr>
          <w:sz w:val="28"/>
          <w:szCs w:val="28"/>
          <w:lang w:val="uk-UA"/>
        </w:rPr>
        <w:t>.04.2018;</w:t>
      </w:r>
    </w:p>
    <w:p w:rsidR="003F0FD7" w:rsidRPr="007E770E" w:rsidRDefault="000C23AF" w:rsidP="00FE742D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7E770E">
        <w:rPr>
          <w:sz w:val="28"/>
          <w:szCs w:val="28"/>
          <w:lang w:val="uk-UA"/>
        </w:rPr>
        <w:t xml:space="preserve">- </w:t>
      </w:r>
      <w:r w:rsidRPr="007E770E">
        <w:rPr>
          <w:sz w:val="28"/>
          <w:szCs w:val="28"/>
        </w:rPr>
        <w:t>заходи</w:t>
      </w:r>
      <w:r w:rsidR="007E770E" w:rsidRPr="007E770E">
        <w:rPr>
          <w:sz w:val="28"/>
          <w:szCs w:val="28"/>
          <w:lang w:val="uk-UA"/>
        </w:rPr>
        <w:t xml:space="preserve"> </w:t>
      </w:r>
      <w:r w:rsidRPr="007E770E">
        <w:rPr>
          <w:sz w:val="28"/>
          <w:szCs w:val="28"/>
          <w:lang w:val="uk-UA"/>
        </w:rPr>
        <w:t xml:space="preserve"> що</w:t>
      </w:r>
      <w:r w:rsidRPr="007E770E">
        <w:rPr>
          <w:sz w:val="28"/>
          <w:szCs w:val="28"/>
        </w:rPr>
        <w:t xml:space="preserve"> </w:t>
      </w:r>
      <w:r w:rsidR="007E770E" w:rsidRPr="007E770E">
        <w:rPr>
          <w:sz w:val="28"/>
          <w:szCs w:val="28"/>
          <w:lang w:val="uk-UA"/>
        </w:rPr>
        <w:t xml:space="preserve">будуть </w:t>
      </w:r>
      <w:proofErr w:type="spellStart"/>
      <w:r w:rsidRPr="007E770E">
        <w:rPr>
          <w:sz w:val="28"/>
          <w:szCs w:val="28"/>
        </w:rPr>
        <w:t>прове</w:t>
      </w:r>
      <w:r w:rsidR="007E770E" w:rsidRPr="007E770E">
        <w:rPr>
          <w:sz w:val="28"/>
          <w:szCs w:val="28"/>
          <w:lang w:val="uk-UA"/>
        </w:rPr>
        <w:t>дені</w:t>
      </w:r>
      <w:proofErr w:type="spellEnd"/>
      <w:r w:rsidR="007E770E" w:rsidRPr="007E770E">
        <w:rPr>
          <w:sz w:val="28"/>
          <w:szCs w:val="28"/>
          <w:lang w:val="uk-UA"/>
        </w:rPr>
        <w:t xml:space="preserve"> </w:t>
      </w:r>
      <w:r w:rsidRPr="007E770E">
        <w:rPr>
          <w:sz w:val="28"/>
          <w:szCs w:val="28"/>
        </w:rPr>
        <w:t xml:space="preserve"> для </w:t>
      </w:r>
      <w:proofErr w:type="spellStart"/>
      <w:r w:rsidRPr="007E770E">
        <w:rPr>
          <w:sz w:val="28"/>
          <w:szCs w:val="28"/>
        </w:rPr>
        <w:t>запобігання</w:t>
      </w:r>
      <w:proofErr w:type="spellEnd"/>
      <w:r w:rsidRPr="007E770E">
        <w:rPr>
          <w:sz w:val="28"/>
          <w:szCs w:val="28"/>
        </w:rPr>
        <w:t xml:space="preserve"> </w:t>
      </w:r>
      <w:r w:rsidR="007E770E" w:rsidRPr="007E770E">
        <w:rPr>
          <w:sz w:val="28"/>
          <w:szCs w:val="28"/>
        </w:rPr>
        <w:t xml:space="preserve">в </w:t>
      </w:r>
      <w:proofErr w:type="spellStart"/>
      <w:r w:rsidR="007E770E" w:rsidRPr="007E770E">
        <w:rPr>
          <w:sz w:val="28"/>
          <w:szCs w:val="28"/>
        </w:rPr>
        <w:t>подальшому</w:t>
      </w:r>
      <w:proofErr w:type="spellEnd"/>
      <w:r w:rsidR="007E770E" w:rsidRPr="007E770E">
        <w:rPr>
          <w:sz w:val="28"/>
          <w:szCs w:val="28"/>
        </w:rPr>
        <w:t xml:space="preserve"> </w:t>
      </w:r>
      <w:r w:rsidR="007E770E" w:rsidRPr="007E770E">
        <w:rPr>
          <w:sz w:val="28"/>
          <w:szCs w:val="28"/>
          <w:lang w:val="uk-UA"/>
        </w:rPr>
        <w:t xml:space="preserve">виникнення таких резонансних </w:t>
      </w:r>
      <w:r w:rsidRPr="007E770E">
        <w:rPr>
          <w:sz w:val="28"/>
          <w:szCs w:val="28"/>
        </w:rPr>
        <w:t>ДТП</w:t>
      </w:r>
      <w:r w:rsidRPr="007E770E">
        <w:rPr>
          <w:sz w:val="28"/>
          <w:szCs w:val="28"/>
          <w:lang w:val="uk-UA" w:eastAsia="en-US"/>
        </w:rPr>
        <w:t>.</w:t>
      </w:r>
    </w:p>
    <w:p w:rsidR="00926C2E" w:rsidRPr="00F96147" w:rsidRDefault="00926C2E" w:rsidP="00926C2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 w:eastAsia="en-US"/>
        </w:rPr>
        <w:t xml:space="preserve">ГОЛОСУВАЛИ: </w:t>
      </w:r>
      <w:r w:rsidRPr="00F96147">
        <w:rPr>
          <w:sz w:val="28"/>
          <w:szCs w:val="28"/>
          <w:lang w:val="uk-UA" w:eastAsia="en-US"/>
        </w:rPr>
        <w:t>«За» - 8</w:t>
      </w:r>
      <w:r w:rsidRPr="00F96147">
        <w:rPr>
          <w:b/>
          <w:sz w:val="28"/>
          <w:szCs w:val="28"/>
          <w:lang w:val="uk-UA" w:eastAsia="en-US"/>
        </w:rPr>
        <w:t xml:space="preserve"> </w:t>
      </w:r>
      <w:r w:rsidR="007E770E">
        <w:rPr>
          <w:b/>
          <w:sz w:val="28"/>
          <w:szCs w:val="28"/>
          <w:lang w:val="uk-UA" w:eastAsia="en-US"/>
        </w:rPr>
        <w:t>–</w:t>
      </w:r>
      <w:r w:rsidRPr="00F96147">
        <w:rPr>
          <w:b/>
          <w:sz w:val="28"/>
          <w:szCs w:val="28"/>
          <w:lang w:val="uk-UA" w:eastAsia="en-US"/>
        </w:rPr>
        <w:t xml:space="preserve"> </w:t>
      </w:r>
      <w:r w:rsidR="007E770E">
        <w:rPr>
          <w:sz w:val="28"/>
          <w:szCs w:val="28"/>
          <w:lang w:val="uk-UA"/>
        </w:rPr>
        <w:t>одноголосно.</w:t>
      </w:r>
    </w:p>
    <w:p w:rsidR="008678F6" w:rsidRPr="00161FD7" w:rsidRDefault="009E36C4" w:rsidP="008678F6">
      <w:pPr>
        <w:tabs>
          <w:tab w:val="left" w:pos="426"/>
        </w:tabs>
        <w:spacing w:after="80"/>
        <w:jc w:val="both"/>
        <w:rPr>
          <w:color w:val="FF0000"/>
          <w:sz w:val="28"/>
          <w:szCs w:val="28"/>
          <w:lang w:val="uk-UA" w:eastAsia="en-US"/>
        </w:rPr>
      </w:pPr>
      <w:r w:rsidRPr="00F96147">
        <w:rPr>
          <w:b/>
          <w:caps/>
          <w:sz w:val="28"/>
          <w:szCs w:val="28"/>
          <w:lang w:val="uk-UA" w:eastAsia="en-US"/>
        </w:rPr>
        <w:t>Ухвалили:</w:t>
      </w:r>
      <w:r w:rsidRPr="009E36C4">
        <w:rPr>
          <w:sz w:val="28"/>
          <w:szCs w:val="28"/>
          <w:lang w:val="uk-UA" w:eastAsia="en-US"/>
        </w:rPr>
        <w:t xml:space="preserve"> </w:t>
      </w:r>
      <w:r w:rsidR="00B11B3D" w:rsidRPr="00676CA0">
        <w:rPr>
          <w:sz w:val="28"/>
          <w:szCs w:val="28"/>
          <w:lang w:val="uk-UA"/>
        </w:rPr>
        <w:t xml:space="preserve">Відділу взаємодії з правоохоронними органами та оборонної роботи надати інформацію про </w:t>
      </w:r>
      <w:r w:rsidR="00B11B3D" w:rsidRPr="00676CA0">
        <w:rPr>
          <w:sz w:val="28"/>
          <w:szCs w:val="28"/>
          <w:lang w:val="uk-UA" w:eastAsia="en-US"/>
        </w:rPr>
        <w:t xml:space="preserve">кількість скоєних </w:t>
      </w:r>
      <w:proofErr w:type="spellStart"/>
      <w:r w:rsidR="00B11B3D" w:rsidRPr="00676CA0">
        <w:rPr>
          <w:sz w:val="28"/>
          <w:szCs w:val="28"/>
          <w:lang w:val="uk-UA" w:eastAsia="en-US"/>
        </w:rPr>
        <w:t>дорожньо-траспортних</w:t>
      </w:r>
      <w:proofErr w:type="spellEnd"/>
      <w:r w:rsidR="00B11B3D" w:rsidRPr="00676CA0">
        <w:rPr>
          <w:sz w:val="28"/>
          <w:szCs w:val="28"/>
          <w:lang w:val="uk-UA" w:eastAsia="en-US"/>
        </w:rPr>
        <w:t xml:space="preserve"> пригод (у томі числі за участі пасажирського транспорту) </w:t>
      </w:r>
      <w:r w:rsidR="00A04755" w:rsidRPr="00676CA0">
        <w:rPr>
          <w:sz w:val="28"/>
          <w:szCs w:val="28"/>
          <w:lang w:val="uk-UA" w:eastAsia="en-US"/>
        </w:rPr>
        <w:t xml:space="preserve">на автошляхах міста, </w:t>
      </w:r>
      <w:r w:rsidR="00B11B3D" w:rsidRPr="00676CA0">
        <w:rPr>
          <w:sz w:val="28"/>
          <w:szCs w:val="28"/>
          <w:lang w:val="uk-UA" w:eastAsia="en-US"/>
        </w:rPr>
        <w:t xml:space="preserve">у 2017 році; </w:t>
      </w:r>
      <w:r w:rsidR="008678F6" w:rsidRPr="00676CA0">
        <w:rPr>
          <w:sz w:val="28"/>
          <w:szCs w:val="28"/>
          <w:lang w:val="uk-UA" w:eastAsia="en-US"/>
        </w:rPr>
        <w:t xml:space="preserve">управлінню благоустрою та житлової політики – про кількість приписів патрульної поліції, вжиття заходів реагування на приписи по дорожнім  </w:t>
      </w:r>
      <w:r w:rsidR="008678F6" w:rsidRPr="00676CA0">
        <w:rPr>
          <w:sz w:val="28"/>
          <w:szCs w:val="28"/>
          <w:lang w:val="uk-UA" w:eastAsia="en-US"/>
        </w:rPr>
        <w:lastRenderedPageBreak/>
        <w:t xml:space="preserve">об’єктам інфраструктури міста, кількість затрачених коштів; кількість крадіжок, пошкоджень об’єктів транспортної інфраструктури міста та суми відшкодувань; відділу транспорту і зв’язку - </w:t>
      </w:r>
      <w:r w:rsidR="002358C0" w:rsidRPr="00676CA0">
        <w:rPr>
          <w:sz w:val="28"/>
          <w:szCs w:val="28"/>
          <w:lang w:val="uk-UA" w:eastAsia="en-US"/>
        </w:rPr>
        <w:t xml:space="preserve">про </w:t>
      </w:r>
      <w:r w:rsidR="008678F6" w:rsidRPr="00676CA0">
        <w:rPr>
          <w:sz w:val="28"/>
          <w:szCs w:val="28"/>
          <w:lang w:val="uk-UA" w:eastAsia="en-US"/>
        </w:rPr>
        <w:t xml:space="preserve">хід та результати розслідування ДТП, </w:t>
      </w:r>
      <w:r w:rsidR="008678F6" w:rsidRPr="00676CA0">
        <w:rPr>
          <w:sz w:val="28"/>
          <w:szCs w:val="28"/>
          <w:lang w:val="uk-UA"/>
        </w:rPr>
        <w:t>що сталася 1</w:t>
      </w:r>
      <w:r w:rsidR="00FE742D">
        <w:rPr>
          <w:sz w:val="28"/>
          <w:szCs w:val="28"/>
          <w:lang w:val="uk-UA"/>
        </w:rPr>
        <w:t>7</w:t>
      </w:r>
      <w:r w:rsidR="008678F6" w:rsidRPr="00676CA0">
        <w:rPr>
          <w:sz w:val="28"/>
          <w:szCs w:val="28"/>
          <w:lang w:val="uk-UA"/>
        </w:rPr>
        <w:t>.04.2018</w:t>
      </w:r>
      <w:r w:rsidR="008678F6" w:rsidRPr="00676CA0">
        <w:rPr>
          <w:sz w:val="28"/>
          <w:szCs w:val="28"/>
          <w:lang w:val="uk-UA" w:eastAsia="en-US"/>
        </w:rPr>
        <w:t>, заходи, що</w:t>
      </w:r>
      <w:r w:rsidR="008678F6" w:rsidRPr="00676CA0">
        <w:rPr>
          <w:sz w:val="28"/>
          <w:szCs w:val="28"/>
        </w:rPr>
        <w:t xml:space="preserve"> </w:t>
      </w:r>
      <w:proofErr w:type="spellStart"/>
      <w:r w:rsidR="008678F6" w:rsidRPr="00676CA0">
        <w:rPr>
          <w:sz w:val="28"/>
          <w:szCs w:val="28"/>
        </w:rPr>
        <w:t>були</w:t>
      </w:r>
      <w:proofErr w:type="spellEnd"/>
      <w:r w:rsidR="008678F6" w:rsidRPr="00676CA0">
        <w:rPr>
          <w:sz w:val="28"/>
          <w:szCs w:val="28"/>
        </w:rPr>
        <w:t xml:space="preserve"> </w:t>
      </w:r>
      <w:proofErr w:type="spellStart"/>
      <w:r w:rsidR="008678F6" w:rsidRPr="00676CA0">
        <w:rPr>
          <w:sz w:val="28"/>
          <w:szCs w:val="28"/>
        </w:rPr>
        <w:t>вжиті</w:t>
      </w:r>
      <w:proofErr w:type="spellEnd"/>
      <w:r w:rsidR="008678F6" w:rsidRPr="00676CA0">
        <w:rPr>
          <w:sz w:val="28"/>
          <w:szCs w:val="28"/>
        </w:rPr>
        <w:t xml:space="preserve"> для </w:t>
      </w:r>
      <w:proofErr w:type="spellStart"/>
      <w:r w:rsidR="008678F6" w:rsidRPr="00676CA0">
        <w:rPr>
          <w:sz w:val="28"/>
          <w:szCs w:val="28"/>
        </w:rPr>
        <w:t>усунення</w:t>
      </w:r>
      <w:proofErr w:type="spellEnd"/>
      <w:r w:rsidR="008678F6" w:rsidRPr="00676CA0">
        <w:rPr>
          <w:sz w:val="28"/>
          <w:szCs w:val="28"/>
        </w:rPr>
        <w:t xml:space="preserve"> причин </w:t>
      </w:r>
      <w:r w:rsidR="002358C0" w:rsidRPr="00676CA0">
        <w:rPr>
          <w:sz w:val="28"/>
          <w:szCs w:val="28"/>
          <w:lang w:val="uk-UA"/>
        </w:rPr>
        <w:t xml:space="preserve">даної </w:t>
      </w:r>
      <w:r w:rsidR="008678F6" w:rsidRPr="00676CA0">
        <w:rPr>
          <w:sz w:val="28"/>
          <w:szCs w:val="28"/>
        </w:rPr>
        <w:t>ДТП</w:t>
      </w:r>
      <w:r w:rsidR="008678F6" w:rsidRPr="00676CA0">
        <w:rPr>
          <w:sz w:val="28"/>
          <w:szCs w:val="28"/>
          <w:lang w:val="uk-UA"/>
        </w:rPr>
        <w:t xml:space="preserve"> та з</w:t>
      </w:r>
      <w:proofErr w:type="spellStart"/>
      <w:r w:rsidR="008678F6" w:rsidRPr="00676CA0">
        <w:rPr>
          <w:sz w:val="28"/>
          <w:szCs w:val="28"/>
        </w:rPr>
        <w:t>аходи</w:t>
      </w:r>
      <w:proofErr w:type="spellEnd"/>
      <w:r w:rsidR="008678F6" w:rsidRPr="00676CA0">
        <w:rPr>
          <w:sz w:val="28"/>
          <w:szCs w:val="28"/>
          <w:lang w:val="uk-UA"/>
        </w:rPr>
        <w:t>,  що</w:t>
      </w:r>
      <w:r w:rsidR="008678F6" w:rsidRPr="00676CA0">
        <w:rPr>
          <w:sz w:val="28"/>
          <w:szCs w:val="28"/>
        </w:rPr>
        <w:t xml:space="preserve"> </w:t>
      </w:r>
      <w:r w:rsidR="008678F6" w:rsidRPr="00676CA0">
        <w:rPr>
          <w:sz w:val="28"/>
          <w:szCs w:val="28"/>
          <w:lang w:val="uk-UA"/>
        </w:rPr>
        <w:t xml:space="preserve">будуть </w:t>
      </w:r>
      <w:proofErr w:type="spellStart"/>
      <w:r w:rsidR="008678F6" w:rsidRPr="00676CA0">
        <w:rPr>
          <w:sz w:val="28"/>
          <w:szCs w:val="28"/>
        </w:rPr>
        <w:t>прове</w:t>
      </w:r>
      <w:r w:rsidR="008678F6" w:rsidRPr="00676CA0">
        <w:rPr>
          <w:sz w:val="28"/>
          <w:szCs w:val="28"/>
          <w:lang w:val="uk-UA"/>
        </w:rPr>
        <w:t>дені</w:t>
      </w:r>
      <w:proofErr w:type="spellEnd"/>
      <w:r w:rsidR="008678F6" w:rsidRPr="00676CA0">
        <w:rPr>
          <w:sz w:val="28"/>
          <w:szCs w:val="28"/>
          <w:lang w:val="uk-UA"/>
        </w:rPr>
        <w:t xml:space="preserve"> або планується провести </w:t>
      </w:r>
      <w:r w:rsidR="008678F6" w:rsidRPr="00676CA0">
        <w:rPr>
          <w:sz w:val="28"/>
          <w:szCs w:val="28"/>
        </w:rPr>
        <w:t xml:space="preserve"> для </w:t>
      </w:r>
      <w:proofErr w:type="spellStart"/>
      <w:r w:rsidR="008678F6" w:rsidRPr="00676CA0">
        <w:rPr>
          <w:sz w:val="28"/>
          <w:szCs w:val="28"/>
        </w:rPr>
        <w:t>запобігання</w:t>
      </w:r>
      <w:proofErr w:type="spellEnd"/>
      <w:r w:rsidR="008678F6" w:rsidRPr="00676CA0">
        <w:rPr>
          <w:sz w:val="28"/>
          <w:szCs w:val="28"/>
        </w:rPr>
        <w:t xml:space="preserve"> в </w:t>
      </w:r>
      <w:proofErr w:type="spellStart"/>
      <w:r w:rsidR="008678F6" w:rsidRPr="00676CA0">
        <w:rPr>
          <w:sz w:val="28"/>
          <w:szCs w:val="28"/>
        </w:rPr>
        <w:t>подальшому</w:t>
      </w:r>
      <w:proofErr w:type="spellEnd"/>
      <w:r w:rsidR="008678F6" w:rsidRPr="00676CA0">
        <w:rPr>
          <w:sz w:val="28"/>
          <w:szCs w:val="28"/>
        </w:rPr>
        <w:t xml:space="preserve"> </w:t>
      </w:r>
      <w:r w:rsidR="008678F6" w:rsidRPr="00676CA0">
        <w:rPr>
          <w:sz w:val="28"/>
          <w:szCs w:val="28"/>
          <w:lang w:val="uk-UA"/>
        </w:rPr>
        <w:t xml:space="preserve">виникнення таких резонансних </w:t>
      </w:r>
      <w:r w:rsidR="008678F6" w:rsidRPr="00676CA0">
        <w:rPr>
          <w:sz w:val="28"/>
          <w:szCs w:val="28"/>
        </w:rPr>
        <w:t>ДТП</w:t>
      </w:r>
      <w:r w:rsidR="008678F6" w:rsidRPr="00676CA0">
        <w:rPr>
          <w:sz w:val="28"/>
          <w:szCs w:val="28"/>
          <w:lang w:val="uk-UA" w:eastAsia="en-US"/>
        </w:rPr>
        <w:t>.</w:t>
      </w:r>
    </w:p>
    <w:p w:rsidR="008678F6" w:rsidRDefault="008678F6" w:rsidP="002B0AAC">
      <w:pPr>
        <w:spacing w:after="120"/>
        <w:jc w:val="both"/>
        <w:rPr>
          <w:b/>
          <w:color w:val="FF0000"/>
          <w:sz w:val="28"/>
          <w:szCs w:val="28"/>
          <w:lang w:val="uk-UA" w:eastAsia="en-US"/>
        </w:rPr>
      </w:pPr>
    </w:p>
    <w:p w:rsidR="008678F6" w:rsidRPr="00B11B3D" w:rsidRDefault="00AC084D" w:rsidP="008678F6">
      <w:pPr>
        <w:spacing w:after="120"/>
        <w:jc w:val="both"/>
        <w:rPr>
          <w:b/>
          <w:color w:val="FF0000"/>
          <w:sz w:val="28"/>
          <w:szCs w:val="28"/>
          <w:lang w:val="uk-UA"/>
        </w:rPr>
      </w:pPr>
      <w:r w:rsidRPr="008678F6">
        <w:rPr>
          <w:b/>
          <w:sz w:val="28"/>
          <w:szCs w:val="28"/>
          <w:lang w:val="uk-UA" w:eastAsia="en-US"/>
        </w:rPr>
        <w:t>2</w:t>
      </w:r>
      <w:r w:rsidR="00653CE1" w:rsidRPr="008678F6">
        <w:rPr>
          <w:b/>
          <w:sz w:val="28"/>
          <w:szCs w:val="28"/>
          <w:lang w:val="uk-UA" w:eastAsia="en-US"/>
        </w:rPr>
        <w:t>.</w:t>
      </w:r>
      <w:r w:rsidR="00653CE1" w:rsidRPr="008678F6">
        <w:rPr>
          <w:b/>
          <w:sz w:val="28"/>
          <w:szCs w:val="28"/>
          <w:lang w:val="uk-UA"/>
        </w:rPr>
        <w:t xml:space="preserve"> СЛУХАЛИ:</w:t>
      </w:r>
      <w:r w:rsidR="00653CE1" w:rsidRPr="008678F6">
        <w:rPr>
          <w:b/>
          <w:sz w:val="28"/>
          <w:szCs w:val="28"/>
          <w:lang w:val="uk-UA" w:eastAsia="en-US"/>
        </w:rPr>
        <w:t xml:space="preserve"> </w:t>
      </w:r>
      <w:r w:rsidR="00653CE1" w:rsidRPr="008678F6">
        <w:rPr>
          <w:sz w:val="28"/>
          <w:szCs w:val="28"/>
          <w:lang w:val="uk-UA" w:eastAsia="en-US"/>
        </w:rPr>
        <w:t>Абрамову В.В., яка запропонувала перейти до</w:t>
      </w:r>
      <w:r w:rsidR="00653CE1" w:rsidRPr="008678F6">
        <w:rPr>
          <w:sz w:val="28"/>
          <w:szCs w:val="28"/>
          <w:lang w:val="uk-UA"/>
        </w:rPr>
        <w:t xml:space="preserve"> розгляду проектів рішень порядку д</w:t>
      </w:r>
      <w:r w:rsidR="008678F6" w:rsidRPr="008678F6">
        <w:rPr>
          <w:sz w:val="28"/>
          <w:szCs w:val="28"/>
          <w:lang w:val="uk-UA"/>
        </w:rPr>
        <w:t>енного пленарного засідання XХХ</w:t>
      </w:r>
      <w:r w:rsidR="00653CE1" w:rsidRPr="008678F6">
        <w:rPr>
          <w:sz w:val="28"/>
          <w:szCs w:val="28"/>
          <w:lang w:val="uk-UA"/>
        </w:rPr>
        <w:t>І</w:t>
      </w:r>
      <w:r w:rsidR="008678F6" w:rsidRPr="008678F6">
        <w:rPr>
          <w:sz w:val="28"/>
          <w:szCs w:val="28"/>
          <w:lang w:val="en-US"/>
        </w:rPr>
        <w:t>V</w:t>
      </w:r>
      <w:r w:rsidR="00653CE1" w:rsidRPr="008678F6">
        <w:rPr>
          <w:sz w:val="28"/>
          <w:szCs w:val="28"/>
          <w:lang w:val="uk-UA"/>
        </w:rPr>
        <w:t xml:space="preserve"> сесії міської ради </w:t>
      </w:r>
      <w:r w:rsidR="00653CE1" w:rsidRPr="008678F6">
        <w:rPr>
          <w:sz w:val="28"/>
          <w:szCs w:val="28"/>
          <w:lang w:val="en-US"/>
        </w:rPr>
        <w:t>V</w:t>
      </w:r>
      <w:r w:rsidR="00653CE1" w:rsidRPr="008678F6">
        <w:rPr>
          <w:sz w:val="28"/>
          <w:szCs w:val="28"/>
          <w:lang w:val="uk-UA"/>
        </w:rPr>
        <w:t>ІІ скликання</w:t>
      </w:r>
      <w:r w:rsidR="008678F6">
        <w:rPr>
          <w:sz w:val="28"/>
          <w:szCs w:val="28"/>
          <w:lang w:val="uk-UA"/>
        </w:rPr>
        <w:t xml:space="preserve">, а саме </w:t>
      </w:r>
      <w:r w:rsidR="008678F6" w:rsidRPr="008678F6">
        <w:rPr>
          <w:b/>
          <w:sz w:val="28"/>
          <w:szCs w:val="28"/>
          <w:lang w:val="uk-UA"/>
        </w:rPr>
        <w:t>питання № 13</w:t>
      </w:r>
      <w:r w:rsidR="008678F6">
        <w:rPr>
          <w:sz w:val="28"/>
          <w:szCs w:val="28"/>
          <w:lang w:val="uk-UA"/>
        </w:rPr>
        <w:t xml:space="preserve"> «</w:t>
      </w:r>
      <w:r w:rsidR="008678F6" w:rsidRPr="00064F81">
        <w:rPr>
          <w:sz w:val="28"/>
          <w:szCs w:val="28"/>
        </w:rPr>
        <w:t xml:space="preserve">Про </w:t>
      </w:r>
      <w:proofErr w:type="spellStart"/>
      <w:r w:rsidR="008678F6" w:rsidRPr="00064F81">
        <w:rPr>
          <w:sz w:val="28"/>
          <w:szCs w:val="28"/>
        </w:rPr>
        <w:t>внесення</w:t>
      </w:r>
      <w:proofErr w:type="spellEnd"/>
      <w:r w:rsidR="008678F6" w:rsidRPr="00064F81">
        <w:rPr>
          <w:sz w:val="28"/>
          <w:szCs w:val="28"/>
        </w:rPr>
        <w:t xml:space="preserve"> </w:t>
      </w:r>
      <w:proofErr w:type="spellStart"/>
      <w:r w:rsidR="008678F6" w:rsidRPr="00064F81">
        <w:rPr>
          <w:sz w:val="28"/>
          <w:szCs w:val="28"/>
        </w:rPr>
        <w:t>змін</w:t>
      </w:r>
      <w:proofErr w:type="spellEnd"/>
      <w:r w:rsidR="008678F6" w:rsidRPr="00064F81">
        <w:rPr>
          <w:sz w:val="28"/>
          <w:szCs w:val="28"/>
        </w:rPr>
        <w:t xml:space="preserve"> до </w:t>
      </w:r>
      <w:proofErr w:type="spellStart"/>
      <w:r w:rsidR="008678F6" w:rsidRPr="00064F81">
        <w:rPr>
          <w:sz w:val="28"/>
          <w:szCs w:val="28"/>
        </w:rPr>
        <w:t>рішення</w:t>
      </w:r>
      <w:proofErr w:type="spellEnd"/>
      <w:r w:rsidR="008678F6" w:rsidRPr="00064F81">
        <w:rPr>
          <w:sz w:val="28"/>
          <w:szCs w:val="28"/>
        </w:rPr>
        <w:t xml:space="preserve"> </w:t>
      </w:r>
      <w:proofErr w:type="spellStart"/>
      <w:r w:rsidR="008678F6" w:rsidRPr="00064F81">
        <w:rPr>
          <w:sz w:val="28"/>
          <w:szCs w:val="28"/>
        </w:rPr>
        <w:t>міської</w:t>
      </w:r>
      <w:proofErr w:type="spellEnd"/>
      <w:r w:rsidR="008678F6" w:rsidRPr="00064F81">
        <w:rPr>
          <w:sz w:val="28"/>
          <w:szCs w:val="28"/>
        </w:rPr>
        <w:t xml:space="preserve"> ради </w:t>
      </w:r>
      <w:proofErr w:type="spellStart"/>
      <w:r w:rsidR="008678F6" w:rsidRPr="00064F81">
        <w:rPr>
          <w:sz w:val="28"/>
          <w:szCs w:val="28"/>
        </w:rPr>
        <w:t>від</w:t>
      </w:r>
      <w:proofErr w:type="spellEnd"/>
      <w:r w:rsidR="008678F6" w:rsidRPr="00064F81">
        <w:rPr>
          <w:sz w:val="28"/>
          <w:szCs w:val="28"/>
        </w:rPr>
        <w:t xml:space="preserve"> 28.12.2012  №1612 «Про </w:t>
      </w:r>
      <w:proofErr w:type="spellStart"/>
      <w:r w:rsidR="008678F6" w:rsidRPr="00064F81">
        <w:rPr>
          <w:sz w:val="28"/>
          <w:szCs w:val="28"/>
        </w:rPr>
        <w:t>затвердження</w:t>
      </w:r>
      <w:proofErr w:type="spellEnd"/>
      <w:r w:rsidR="008678F6" w:rsidRPr="00064F81">
        <w:rPr>
          <w:sz w:val="28"/>
          <w:szCs w:val="28"/>
        </w:rPr>
        <w:t xml:space="preserve"> </w:t>
      </w:r>
      <w:proofErr w:type="spellStart"/>
      <w:r w:rsidR="008678F6" w:rsidRPr="00064F81">
        <w:rPr>
          <w:sz w:val="28"/>
          <w:szCs w:val="28"/>
        </w:rPr>
        <w:t>Програми</w:t>
      </w:r>
      <w:proofErr w:type="spellEnd"/>
      <w:r w:rsidR="008678F6" w:rsidRPr="00064F81">
        <w:rPr>
          <w:sz w:val="28"/>
          <w:szCs w:val="28"/>
        </w:rPr>
        <w:t xml:space="preserve"> </w:t>
      </w:r>
      <w:proofErr w:type="spellStart"/>
      <w:r w:rsidR="008678F6" w:rsidRPr="00064F81">
        <w:rPr>
          <w:sz w:val="28"/>
          <w:szCs w:val="28"/>
        </w:rPr>
        <w:t>розвитку</w:t>
      </w:r>
      <w:proofErr w:type="spellEnd"/>
      <w:r w:rsidR="008678F6" w:rsidRPr="00064F81">
        <w:rPr>
          <w:sz w:val="28"/>
          <w:szCs w:val="28"/>
        </w:rPr>
        <w:t xml:space="preserve"> та </w:t>
      </w:r>
      <w:proofErr w:type="spellStart"/>
      <w:r w:rsidR="008678F6" w:rsidRPr="00064F81">
        <w:rPr>
          <w:sz w:val="28"/>
          <w:szCs w:val="28"/>
        </w:rPr>
        <w:t>безпеки</w:t>
      </w:r>
      <w:proofErr w:type="spellEnd"/>
      <w:r w:rsidR="008678F6" w:rsidRPr="00064F81">
        <w:rPr>
          <w:sz w:val="28"/>
          <w:szCs w:val="28"/>
        </w:rPr>
        <w:t xml:space="preserve"> </w:t>
      </w:r>
      <w:proofErr w:type="spellStart"/>
      <w:r w:rsidR="008678F6" w:rsidRPr="00064F81">
        <w:rPr>
          <w:sz w:val="28"/>
          <w:szCs w:val="28"/>
        </w:rPr>
        <w:t>дорожнього</w:t>
      </w:r>
      <w:proofErr w:type="spellEnd"/>
      <w:r w:rsidR="008678F6" w:rsidRPr="00064F81">
        <w:rPr>
          <w:sz w:val="28"/>
          <w:szCs w:val="28"/>
        </w:rPr>
        <w:t xml:space="preserve"> </w:t>
      </w:r>
      <w:proofErr w:type="spellStart"/>
      <w:r w:rsidR="008678F6" w:rsidRPr="00064F81">
        <w:rPr>
          <w:sz w:val="28"/>
          <w:szCs w:val="28"/>
        </w:rPr>
        <w:t>руху</w:t>
      </w:r>
      <w:proofErr w:type="spellEnd"/>
      <w:r w:rsidR="008678F6" w:rsidRPr="00064F81">
        <w:rPr>
          <w:sz w:val="28"/>
          <w:szCs w:val="28"/>
        </w:rPr>
        <w:t xml:space="preserve"> в</w:t>
      </w:r>
      <w:r w:rsidR="008678F6">
        <w:rPr>
          <w:sz w:val="28"/>
          <w:szCs w:val="28"/>
        </w:rPr>
        <w:t xml:space="preserve"> </w:t>
      </w:r>
      <w:proofErr w:type="spellStart"/>
      <w:r w:rsidR="008678F6">
        <w:rPr>
          <w:sz w:val="28"/>
          <w:szCs w:val="28"/>
        </w:rPr>
        <w:t>місті</w:t>
      </w:r>
      <w:proofErr w:type="spellEnd"/>
      <w:r w:rsidR="008678F6">
        <w:rPr>
          <w:sz w:val="28"/>
          <w:szCs w:val="28"/>
        </w:rPr>
        <w:t xml:space="preserve"> Кривому </w:t>
      </w:r>
      <w:proofErr w:type="spellStart"/>
      <w:r w:rsidR="008678F6">
        <w:rPr>
          <w:sz w:val="28"/>
          <w:szCs w:val="28"/>
        </w:rPr>
        <w:t>Розі</w:t>
      </w:r>
      <w:proofErr w:type="spellEnd"/>
      <w:r w:rsidR="008678F6">
        <w:rPr>
          <w:sz w:val="28"/>
          <w:szCs w:val="28"/>
        </w:rPr>
        <w:t xml:space="preserve"> на </w:t>
      </w:r>
      <w:proofErr w:type="spellStart"/>
      <w:r w:rsidR="008678F6">
        <w:rPr>
          <w:sz w:val="28"/>
          <w:szCs w:val="28"/>
        </w:rPr>
        <w:t>період</w:t>
      </w:r>
      <w:proofErr w:type="spellEnd"/>
      <w:r w:rsidR="008678F6">
        <w:rPr>
          <w:sz w:val="28"/>
          <w:szCs w:val="28"/>
          <w:lang w:val="uk-UA"/>
        </w:rPr>
        <w:t xml:space="preserve"> </w:t>
      </w:r>
      <w:r w:rsidR="008678F6" w:rsidRPr="00064F81">
        <w:rPr>
          <w:sz w:val="28"/>
          <w:szCs w:val="28"/>
        </w:rPr>
        <w:t xml:space="preserve">2013 – 2020  </w:t>
      </w:r>
      <w:proofErr w:type="spellStart"/>
      <w:r w:rsidR="008678F6" w:rsidRPr="00064F81">
        <w:rPr>
          <w:sz w:val="28"/>
          <w:szCs w:val="28"/>
        </w:rPr>
        <w:t>років</w:t>
      </w:r>
      <w:proofErr w:type="spellEnd"/>
      <w:r w:rsidR="008678F6" w:rsidRPr="00064F81">
        <w:rPr>
          <w:sz w:val="28"/>
          <w:szCs w:val="28"/>
        </w:rPr>
        <w:t>»</w:t>
      </w:r>
      <w:r w:rsidR="008678F6">
        <w:rPr>
          <w:sz w:val="28"/>
          <w:szCs w:val="28"/>
          <w:lang w:val="uk-UA"/>
        </w:rPr>
        <w:t xml:space="preserve"> </w:t>
      </w:r>
    </w:p>
    <w:p w:rsidR="00A45528" w:rsidRPr="00A45528" w:rsidRDefault="00653CE1" w:rsidP="00A45528">
      <w:pPr>
        <w:tabs>
          <w:tab w:val="left" w:pos="387"/>
        </w:tabs>
        <w:jc w:val="both"/>
        <w:rPr>
          <w:sz w:val="28"/>
          <w:szCs w:val="28"/>
        </w:rPr>
      </w:pPr>
      <w:r w:rsidRPr="00A45528">
        <w:rPr>
          <w:b/>
          <w:sz w:val="28"/>
          <w:szCs w:val="28"/>
          <w:lang w:val="uk-UA"/>
        </w:rPr>
        <w:t xml:space="preserve">ВИСТУПИЛИ: </w:t>
      </w:r>
      <w:r w:rsidR="008678F6" w:rsidRPr="00A45528">
        <w:rPr>
          <w:sz w:val="28"/>
          <w:szCs w:val="28"/>
          <w:lang w:val="uk-UA"/>
        </w:rPr>
        <w:t>Карий І.О.</w:t>
      </w:r>
      <w:r w:rsidR="002B0AAC" w:rsidRPr="00A45528">
        <w:rPr>
          <w:sz w:val="28"/>
          <w:szCs w:val="28"/>
          <w:lang w:val="uk-UA"/>
        </w:rPr>
        <w:t xml:space="preserve"> – з</w:t>
      </w:r>
      <w:r w:rsidR="00926C2E" w:rsidRPr="00A45528">
        <w:rPr>
          <w:sz w:val="28"/>
          <w:szCs w:val="28"/>
          <w:lang w:val="uk-UA"/>
        </w:rPr>
        <w:t xml:space="preserve"> роз’ясненнями з даного питання, </w:t>
      </w:r>
      <w:r w:rsidR="00576401" w:rsidRPr="00A45528">
        <w:rPr>
          <w:sz w:val="28"/>
          <w:szCs w:val="28"/>
          <w:lang w:val="uk-UA"/>
        </w:rPr>
        <w:t>д</w:t>
      </w:r>
      <w:r w:rsidR="00926C2E" w:rsidRPr="00A45528">
        <w:rPr>
          <w:sz w:val="28"/>
          <w:szCs w:val="28"/>
          <w:lang w:val="uk-UA"/>
        </w:rPr>
        <w:t xml:space="preserve">о обговорення долучились депутати міської ради </w:t>
      </w:r>
      <w:r w:rsidR="00A45528" w:rsidRPr="00A45528">
        <w:rPr>
          <w:sz w:val="28"/>
          <w:szCs w:val="28"/>
          <w:lang w:val="uk-UA"/>
        </w:rPr>
        <w:t>Шишка Н.В.</w:t>
      </w:r>
      <w:r w:rsidR="00A45528">
        <w:rPr>
          <w:sz w:val="28"/>
          <w:szCs w:val="28"/>
          <w:lang w:val="uk-UA"/>
        </w:rPr>
        <w:t xml:space="preserve">, яка попросила </w:t>
      </w:r>
      <w:proofErr w:type="spellStart"/>
      <w:r w:rsidR="00A45528" w:rsidRPr="00A45528">
        <w:rPr>
          <w:sz w:val="28"/>
          <w:szCs w:val="28"/>
        </w:rPr>
        <w:t>надати</w:t>
      </w:r>
      <w:proofErr w:type="spellEnd"/>
      <w:r w:rsidR="00A45528" w:rsidRPr="00A45528">
        <w:rPr>
          <w:sz w:val="28"/>
          <w:szCs w:val="28"/>
        </w:rPr>
        <w:t xml:space="preserve"> </w:t>
      </w:r>
      <w:proofErr w:type="spellStart"/>
      <w:r w:rsidR="00A45528" w:rsidRPr="00A45528">
        <w:rPr>
          <w:sz w:val="28"/>
          <w:szCs w:val="28"/>
        </w:rPr>
        <w:t>інформацію</w:t>
      </w:r>
      <w:proofErr w:type="spellEnd"/>
      <w:r w:rsidR="00A45528" w:rsidRPr="00A45528">
        <w:rPr>
          <w:sz w:val="28"/>
          <w:szCs w:val="28"/>
        </w:rPr>
        <w:t xml:space="preserve"> </w:t>
      </w:r>
      <w:proofErr w:type="spellStart"/>
      <w:r w:rsidR="00A45528" w:rsidRPr="00A45528">
        <w:rPr>
          <w:sz w:val="28"/>
          <w:szCs w:val="28"/>
        </w:rPr>
        <w:t>щодо</w:t>
      </w:r>
      <w:proofErr w:type="spellEnd"/>
      <w:r w:rsidR="00A45528" w:rsidRPr="00A45528">
        <w:rPr>
          <w:sz w:val="28"/>
          <w:szCs w:val="28"/>
        </w:rPr>
        <w:t xml:space="preserve"> </w:t>
      </w:r>
      <w:proofErr w:type="spellStart"/>
      <w:r w:rsidR="00A45528" w:rsidRPr="00A45528">
        <w:rPr>
          <w:sz w:val="28"/>
          <w:szCs w:val="28"/>
        </w:rPr>
        <w:t>замовника</w:t>
      </w:r>
      <w:proofErr w:type="spellEnd"/>
      <w:r w:rsidR="00A45528" w:rsidRPr="00A45528">
        <w:rPr>
          <w:sz w:val="28"/>
          <w:szCs w:val="28"/>
        </w:rPr>
        <w:t xml:space="preserve">, проектанта і </w:t>
      </w:r>
      <w:proofErr w:type="spellStart"/>
      <w:r w:rsidR="00A45528" w:rsidRPr="00A45528">
        <w:rPr>
          <w:sz w:val="28"/>
          <w:szCs w:val="28"/>
        </w:rPr>
        <w:t>розробника</w:t>
      </w:r>
      <w:proofErr w:type="spellEnd"/>
      <w:r w:rsidR="00A45528" w:rsidRPr="00A45528">
        <w:rPr>
          <w:sz w:val="28"/>
          <w:szCs w:val="28"/>
        </w:rPr>
        <w:t xml:space="preserve"> </w:t>
      </w:r>
      <w:proofErr w:type="spellStart"/>
      <w:r w:rsidR="00A45528" w:rsidRPr="00A45528">
        <w:rPr>
          <w:sz w:val="28"/>
          <w:szCs w:val="28"/>
        </w:rPr>
        <w:t>світлофорного</w:t>
      </w:r>
      <w:proofErr w:type="spellEnd"/>
      <w:r w:rsidR="00A45528" w:rsidRPr="00A45528">
        <w:rPr>
          <w:sz w:val="28"/>
          <w:szCs w:val="28"/>
        </w:rPr>
        <w:t xml:space="preserve"> </w:t>
      </w:r>
      <w:r w:rsidR="001C75D2">
        <w:rPr>
          <w:sz w:val="28"/>
          <w:szCs w:val="28"/>
          <w:lang w:val="uk-UA"/>
        </w:rPr>
        <w:t xml:space="preserve">об’єкту </w:t>
      </w:r>
      <w:r w:rsidR="00A45528" w:rsidRPr="00A45528">
        <w:rPr>
          <w:sz w:val="28"/>
          <w:szCs w:val="28"/>
        </w:rPr>
        <w:t xml:space="preserve"> на </w:t>
      </w:r>
      <w:proofErr w:type="spellStart"/>
      <w:r w:rsidR="00A45528" w:rsidRPr="00A45528">
        <w:rPr>
          <w:sz w:val="28"/>
          <w:szCs w:val="28"/>
        </w:rPr>
        <w:t>площі</w:t>
      </w:r>
      <w:proofErr w:type="spellEnd"/>
      <w:r w:rsidR="00A45528" w:rsidRPr="00A45528">
        <w:rPr>
          <w:sz w:val="28"/>
          <w:szCs w:val="28"/>
        </w:rPr>
        <w:t xml:space="preserve"> Горького.</w:t>
      </w:r>
    </w:p>
    <w:p w:rsidR="00A45528" w:rsidRPr="00A45528" w:rsidRDefault="00653CE1" w:rsidP="00A45528">
      <w:pPr>
        <w:tabs>
          <w:tab w:val="left" w:pos="387"/>
        </w:tabs>
        <w:jc w:val="both"/>
        <w:rPr>
          <w:sz w:val="28"/>
          <w:szCs w:val="28"/>
        </w:rPr>
      </w:pPr>
      <w:r w:rsidRPr="00A45528">
        <w:rPr>
          <w:b/>
          <w:sz w:val="28"/>
          <w:szCs w:val="28"/>
          <w:lang w:val="uk-UA"/>
        </w:rPr>
        <w:t xml:space="preserve">СЛУХАЛИ: </w:t>
      </w:r>
      <w:r w:rsidRPr="00A45528">
        <w:rPr>
          <w:sz w:val="28"/>
          <w:szCs w:val="28"/>
          <w:lang w:val="uk-UA" w:eastAsia="en-US"/>
        </w:rPr>
        <w:t xml:space="preserve">Абрамову В.В., яка </w:t>
      </w:r>
      <w:r w:rsidRPr="00A45528">
        <w:rPr>
          <w:sz w:val="28"/>
          <w:szCs w:val="28"/>
          <w:lang w:val="uk-UA"/>
        </w:rPr>
        <w:t xml:space="preserve">запропонувала унести на розгляд </w:t>
      </w:r>
      <w:r w:rsidR="00A45528" w:rsidRPr="00A45528">
        <w:rPr>
          <w:sz w:val="28"/>
          <w:szCs w:val="28"/>
          <w:lang w:val="uk-UA"/>
        </w:rPr>
        <w:t>XХХІV</w:t>
      </w:r>
      <w:r w:rsidRPr="00A45528">
        <w:rPr>
          <w:sz w:val="28"/>
          <w:szCs w:val="28"/>
          <w:lang w:val="uk-UA"/>
        </w:rPr>
        <w:t xml:space="preserve"> сесії міської ради </w:t>
      </w:r>
      <w:r w:rsidRPr="00A45528">
        <w:rPr>
          <w:sz w:val="28"/>
          <w:szCs w:val="28"/>
          <w:lang w:val="en-US"/>
        </w:rPr>
        <w:t>VII</w:t>
      </w:r>
      <w:r w:rsidR="00A45528">
        <w:rPr>
          <w:sz w:val="28"/>
          <w:szCs w:val="28"/>
          <w:lang w:val="uk-UA"/>
        </w:rPr>
        <w:t xml:space="preserve"> скликання даний проект рішення та</w:t>
      </w:r>
      <w:r w:rsidR="00A45528" w:rsidRPr="00A45528">
        <w:rPr>
          <w:sz w:val="28"/>
          <w:szCs w:val="28"/>
        </w:rPr>
        <w:t>.</w:t>
      </w:r>
    </w:p>
    <w:p w:rsidR="00576401" w:rsidRPr="00C03068" w:rsidRDefault="00653CE1" w:rsidP="00576401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C03068">
        <w:rPr>
          <w:b/>
          <w:caps/>
          <w:sz w:val="28"/>
          <w:szCs w:val="28"/>
          <w:lang w:val="uk-UA" w:eastAsia="en-US"/>
        </w:rPr>
        <w:t>Голосували: «</w:t>
      </w:r>
      <w:r w:rsidRPr="00C03068">
        <w:rPr>
          <w:sz w:val="28"/>
          <w:szCs w:val="28"/>
          <w:lang w:val="uk-UA" w:eastAsia="en-US"/>
        </w:rPr>
        <w:t xml:space="preserve">За» - </w:t>
      </w:r>
      <w:r w:rsidR="00576401" w:rsidRPr="00C03068">
        <w:rPr>
          <w:sz w:val="28"/>
          <w:szCs w:val="28"/>
          <w:lang w:val="uk-UA" w:eastAsia="en-US"/>
        </w:rPr>
        <w:t>8</w:t>
      </w:r>
      <w:r w:rsidR="00576401" w:rsidRPr="00C03068">
        <w:rPr>
          <w:b/>
          <w:sz w:val="28"/>
          <w:szCs w:val="28"/>
          <w:lang w:val="uk-UA" w:eastAsia="en-US"/>
        </w:rPr>
        <w:t xml:space="preserve"> </w:t>
      </w:r>
      <w:r w:rsidR="00C03068" w:rsidRPr="00C03068">
        <w:rPr>
          <w:b/>
          <w:sz w:val="28"/>
          <w:szCs w:val="28"/>
          <w:lang w:val="uk-UA" w:eastAsia="en-US"/>
        </w:rPr>
        <w:t>–</w:t>
      </w:r>
      <w:r w:rsidR="00576401" w:rsidRPr="00C03068">
        <w:rPr>
          <w:b/>
          <w:sz w:val="28"/>
          <w:szCs w:val="28"/>
          <w:lang w:val="uk-UA" w:eastAsia="en-US"/>
        </w:rPr>
        <w:t xml:space="preserve"> </w:t>
      </w:r>
      <w:r w:rsidR="00C03068" w:rsidRPr="00C03068">
        <w:rPr>
          <w:sz w:val="28"/>
          <w:szCs w:val="28"/>
          <w:lang w:val="uk-UA"/>
        </w:rPr>
        <w:t>одноголосно.</w:t>
      </w:r>
    </w:p>
    <w:p w:rsidR="00653CE1" w:rsidRPr="001C75D2" w:rsidRDefault="00653CE1" w:rsidP="00576401">
      <w:pPr>
        <w:shd w:val="clear" w:color="auto" w:fill="FFFFFF" w:themeFill="background1"/>
        <w:tabs>
          <w:tab w:val="left" w:pos="426"/>
        </w:tabs>
        <w:jc w:val="both"/>
        <w:rPr>
          <w:sz w:val="28"/>
          <w:szCs w:val="28"/>
          <w:lang w:val="uk-UA"/>
        </w:rPr>
      </w:pPr>
      <w:r w:rsidRPr="00C03068">
        <w:rPr>
          <w:b/>
          <w:caps/>
          <w:sz w:val="28"/>
          <w:szCs w:val="28"/>
          <w:lang w:val="uk-UA" w:eastAsia="en-US"/>
        </w:rPr>
        <w:t xml:space="preserve">Ухвалили: </w:t>
      </w:r>
      <w:r w:rsidRPr="00C03068">
        <w:rPr>
          <w:sz w:val="28"/>
          <w:szCs w:val="28"/>
          <w:lang w:val="uk-UA"/>
        </w:rPr>
        <w:t xml:space="preserve">Унести на розгляд </w:t>
      </w:r>
      <w:r w:rsidR="00A45528" w:rsidRPr="00C03068">
        <w:rPr>
          <w:sz w:val="28"/>
          <w:szCs w:val="28"/>
          <w:lang w:val="uk-UA"/>
        </w:rPr>
        <w:t>XХХІV</w:t>
      </w:r>
      <w:r w:rsidRPr="00C03068">
        <w:rPr>
          <w:sz w:val="28"/>
          <w:szCs w:val="28"/>
          <w:lang w:val="uk-UA"/>
        </w:rPr>
        <w:t xml:space="preserve"> сесії міської ради </w:t>
      </w:r>
      <w:r w:rsidRPr="00C03068">
        <w:rPr>
          <w:sz w:val="28"/>
          <w:szCs w:val="28"/>
          <w:lang w:val="en-US"/>
        </w:rPr>
        <w:t>VII</w:t>
      </w:r>
      <w:r w:rsidRPr="00C03068">
        <w:rPr>
          <w:sz w:val="28"/>
          <w:szCs w:val="28"/>
          <w:lang w:val="uk-UA"/>
        </w:rPr>
        <w:t xml:space="preserve"> скликання даний проект рішення</w:t>
      </w:r>
      <w:r w:rsidR="00C03068" w:rsidRPr="00C03068">
        <w:rPr>
          <w:sz w:val="28"/>
          <w:szCs w:val="28"/>
          <w:lang w:val="uk-UA"/>
        </w:rPr>
        <w:t xml:space="preserve"> та доручити </w:t>
      </w:r>
      <w:r w:rsidR="00C03068">
        <w:rPr>
          <w:sz w:val="28"/>
          <w:szCs w:val="28"/>
          <w:lang w:val="uk-UA"/>
        </w:rPr>
        <w:t xml:space="preserve">управлінню благоустрою та житлової політики виконкому міської ради </w:t>
      </w:r>
      <w:r w:rsidR="00C03068">
        <w:t xml:space="preserve"> </w:t>
      </w:r>
      <w:r w:rsidR="00C03068" w:rsidRPr="001C75D2">
        <w:rPr>
          <w:sz w:val="28"/>
          <w:szCs w:val="28"/>
          <w:lang w:val="uk-UA"/>
        </w:rPr>
        <w:t>до 2</w:t>
      </w:r>
      <w:r w:rsidR="00393198">
        <w:rPr>
          <w:sz w:val="28"/>
          <w:szCs w:val="28"/>
          <w:lang w:val="uk-UA"/>
        </w:rPr>
        <w:t>4</w:t>
      </w:r>
      <w:r w:rsidR="00C03068" w:rsidRPr="001C75D2">
        <w:rPr>
          <w:sz w:val="28"/>
          <w:szCs w:val="28"/>
          <w:lang w:val="uk-UA"/>
        </w:rPr>
        <w:t xml:space="preserve">.04.2018 </w:t>
      </w:r>
      <w:proofErr w:type="spellStart"/>
      <w:r w:rsidR="00C03068" w:rsidRPr="001C75D2">
        <w:rPr>
          <w:sz w:val="28"/>
          <w:szCs w:val="28"/>
        </w:rPr>
        <w:t>надати</w:t>
      </w:r>
      <w:proofErr w:type="spellEnd"/>
      <w:r w:rsidR="00C03068" w:rsidRPr="001C75D2">
        <w:rPr>
          <w:sz w:val="28"/>
          <w:szCs w:val="28"/>
        </w:rPr>
        <w:t xml:space="preserve"> </w:t>
      </w:r>
      <w:r w:rsidR="00C03068" w:rsidRPr="001C75D2">
        <w:rPr>
          <w:sz w:val="28"/>
          <w:szCs w:val="28"/>
          <w:lang w:val="uk-UA"/>
        </w:rPr>
        <w:t xml:space="preserve">членам постійної комісії </w:t>
      </w:r>
      <w:proofErr w:type="spellStart"/>
      <w:r w:rsidR="00C03068" w:rsidRPr="001C75D2">
        <w:rPr>
          <w:sz w:val="28"/>
          <w:szCs w:val="28"/>
        </w:rPr>
        <w:t>інформацію</w:t>
      </w:r>
      <w:proofErr w:type="spellEnd"/>
      <w:r w:rsidR="00C03068" w:rsidRPr="001C75D2">
        <w:rPr>
          <w:sz w:val="28"/>
          <w:szCs w:val="28"/>
        </w:rPr>
        <w:t xml:space="preserve"> </w:t>
      </w:r>
      <w:proofErr w:type="spellStart"/>
      <w:r w:rsidR="00C03068" w:rsidRPr="001C75D2">
        <w:rPr>
          <w:sz w:val="28"/>
          <w:szCs w:val="28"/>
        </w:rPr>
        <w:t>щодо</w:t>
      </w:r>
      <w:proofErr w:type="spellEnd"/>
      <w:r w:rsidR="00C03068" w:rsidRPr="001C75D2">
        <w:rPr>
          <w:sz w:val="28"/>
          <w:szCs w:val="28"/>
        </w:rPr>
        <w:t xml:space="preserve"> </w:t>
      </w:r>
      <w:proofErr w:type="spellStart"/>
      <w:r w:rsidR="00C03068" w:rsidRPr="001C75D2">
        <w:rPr>
          <w:sz w:val="28"/>
          <w:szCs w:val="28"/>
        </w:rPr>
        <w:t>замовника</w:t>
      </w:r>
      <w:proofErr w:type="spellEnd"/>
      <w:r w:rsidR="00C03068" w:rsidRPr="001C75D2">
        <w:rPr>
          <w:sz w:val="28"/>
          <w:szCs w:val="28"/>
        </w:rPr>
        <w:t xml:space="preserve">, проектанта і </w:t>
      </w:r>
      <w:proofErr w:type="spellStart"/>
      <w:r w:rsidR="00C03068" w:rsidRPr="001C75D2">
        <w:rPr>
          <w:sz w:val="28"/>
          <w:szCs w:val="28"/>
        </w:rPr>
        <w:t>розробника</w:t>
      </w:r>
      <w:proofErr w:type="spellEnd"/>
      <w:r w:rsidR="00C03068" w:rsidRPr="001C75D2">
        <w:rPr>
          <w:sz w:val="28"/>
          <w:szCs w:val="28"/>
        </w:rPr>
        <w:t xml:space="preserve"> </w:t>
      </w:r>
      <w:proofErr w:type="spellStart"/>
      <w:r w:rsidR="00C03068" w:rsidRPr="001C75D2">
        <w:rPr>
          <w:sz w:val="28"/>
          <w:szCs w:val="28"/>
        </w:rPr>
        <w:t>світлофорного</w:t>
      </w:r>
      <w:proofErr w:type="spellEnd"/>
      <w:r w:rsidR="00C03068" w:rsidRPr="001C75D2">
        <w:rPr>
          <w:sz w:val="28"/>
          <w:szCs w:val="28"/>
        </w:rPr>
        <w:t xml:space="preserve"> </w:t>
      </w:r>
      <w:r w:rsidR="000A768E" w:rsidRPr="001C75D2">
        <w:rPr>
          <w:sz w:val="28"/>
          <w:szCs w:val="28"/>
          <w:lang w:val="uk-UA"/>
        </w:rPr>
        <w:t xml:space="preserve">об’єкту </w:t>
      </w:r>
      <w:r w:rsidR="00C03068" w:rsidRPr="001C75D2">
        <w:rPr>
          <w:sz w:val="28"/>
          <w:szCs w:val="28"/>
        </w:rPr>
        <w:t xml:space="preserve">на </w:t>
      </w:r>
      <w:proofErr w:type="spellStart"/>
      <w:r w:rsidR="00C03068" w:rsidRPr="001C75D2">
        <w:rPr>
          <w:sz w:val="28"/>
          <w:szCs w:val="28"/>
        </w:rPr>
        <w:t>площі</w:t>
      </w:r>
      <w:proofErr w:type="spellEnd"/>
      <w:r w:rsidR="00C03068" w:rsidRPr="001C75D2">
        <w:rPr>
          <w:sz w:val="28"/>
          <w:szCs w:val="28"/>
        </w:rPr>
        <w:t xml:space="preserve"> Горького</w:t>
      </w:r>
      <w:r w:rsidR="00C03068" w:rsidRPr="001C75D2">
        <w:rPr>
          <w:sz w:val="28"/>
          <w:szCs w:val="28"/>
          <w:lang w:val="uk-UA"/>
        </w:rPr>
        <w:t>.</w:t>
      </w:r>
    </w:p>
    <w:p w:rsidR="00AD4ED5" w:rsidRPr="001C75D2" w:rsidRDefault="00AD4ED5" w:rsidP="00EE0484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</w:p>
    <w:p w:rsidR="00C03068" w:rsidRPr="005C2952" w:rsidRDefault="00EE0484" w:rsidP="00FE742D">
      <w:pPr>
        <w:jc w:val="both"/>
        <w:rPr>
          <w:b/>
          <w:i/>
          <w:sz w:val="28"/>
          <w:szCs w:val="28"/>
          <w:lang w:val="uk-UA"/>
        </w:rPr>
      </w:pPr>
      <w:r w:rsidRPr="005C2952">
        <w:rPr>
          <w:b/>
          <w:sz w:val="28"/>
          <w:szCs w:val="28"/>
          <w:lang w:val="uk-UA"/>
        </w:rPr>
        <w:t>СЛУХАЛИ:</w:t>
      </w:r>
      <w:r w:rsidRPr="005C2952">
        <w:rPr>
          <w:b/>
          <w:sz w:val="28"/>
          <w:szCs w:val="28"/>
          <w:lang w:val="uk-UA" w:eastAsia="en-US"/>
        </w:rPr>
        <w:t xml:space="preserve"> </w:t>
      </w:r>
      <w:r w:rsidRPr="005C2952">
        <w:rPr>
          <w:sz w:val="28"/>
          <w:szCs w:val="28"/>
          <w:lang w:val="uk-UA" w:eastAsia="en-US"/>
        </w:rPr>
        <w:t xml:space="preserve">Абрамову В.В., яка запропонувала перейти до розгляду </w:t>
      </w:r>
      <w:r w:rsidR="005C2952" w:rsidRPr="005C2952">
        <w:rPr>
          <w:sz w:val="28"/>
          <w:szCs w:val="28"/>
          <w:lang w:val="uk-UA" w:eastAsia="en-US"/>
        </w:rPr>
        <w:t xml:space="preserve">другого </w:t>
      </w:r>
      <w:r w:rsidRPr="005C2952">
        <w:rPr>
          <w:sz w:val="28"/>
          <w:szCs w:val="28"/>
          <w:lang w:val="uk-UA" w:eastAsia="en-US"/>
        </w:rPr>
        <w:t>п</w:t>
      </w:r>
      <w:r w:rsidRPr="005C2952">
        <w:rPr>
          <w:sz w:val="28"/>
          <w:szCs w:val="28"/>
          <w:lang w:val="uk-UA"/>
        </w:rPr>
        <w:t>итання</w:t>
      </w:r>
      <w:r w:rsidR="005C2952" w:rsidRPr="005C2952">
        <w:rPr>
          <w:sz w:val="28"/>
          <w:szCs w:val="28"/>
          <w:lang w:val="uk-UA"/>
        </w:rPr>
        <w:t xml:space="preserve"> черги денної </w:t>
      </w:r>
      <w:r w:rsidRPr="005C2952">
        <w:rPr>
          <w:sz w:val="28"/>
          <w:szCs w:val="28"/>
          <w:lang w:val="uk-UA"/>
        </w:rPr>
        <w:t xml:space="preserve"> </w:t>
      </w:r>
      <w:r w:rsidR="005C2952" w:rsidRPr="005C2952">
        <w:rPr>
          <w:sz w:val="28"/>
          <w:szCs w:val="28"/>
          <w:lang w:val="uk-UA"/>
        </w:rPr>
        <w:t>«</w:t>
      </w:r>
      <w:r w:rsidR="00C03068" w:rsidRPr="005C2952">
        <w:rPr>
          <w:sz w:val="28"/>
          <w:szCs w:val="28"/>
          <w:lang w:val="uk-UA"/>
        </w:rPr>
        <w:t>Про відповідність вимогам ст.ст.4,8 Закону України «Про засади державної регуляторної політики у сфері господарської діяльності» проекту рішення міської ради  «Про встановлення ставки збору за місця для паркування транспортних засобів у м. Кривому Розі на 2019 рік»  та  аналізу  його  регуляторного впливу.</w:t>
      </w:r>
    </w:p>
    <w:p w:rsidR="00FE742D" w:rsidRDefault="00EE0484" w:rsidP="00FE742D">
      <w:pPr>
        <w:tabs>
          <w:tab w:val="num" w:pos="720"/>
        </w:tabs>
        <w:jc w:val="both"/>
        <w:rPr>
          <w:sz w:val="28"/>
          <w:szCs w:val="28"/>
          <w:lang w:val="uk-UA" w:eastAsia="en-US"/>
        </w:rPr>
      </w:pPr>
      <w:r w:rsidRPr="005C2952">
        <w:rPr>
          <w:b/>
          <w:caps/>
          <w:sz w:val="28"/>
          <w:szCs w:val="28"/>
          <w:lang w:val="uk-UA" w:eastAsia="en-US"/>
        </w:rPr>
        <w:t>ВиступилИ:</w:t>
      </w:r>
      <w:r w:rsidR="00C03068" w:rsidRPr="005C2952">
        <w:rPr>
          <w:b/>
          <w:caps/>
          <w:sz w:val="28"/>
          <w:szCs w:val="28"/>
          <w:lang w:val="uk-UA" w:eastAsia="en-US"/>
        </w:rPr>
        <w:t xml:space="preserve"> </w:t>
      </w:r>
      <w:r w:rsidR="00C03068" w:rsidRPr="005C2952">
        <w:rPr>
          <w:sz w:val="28"/>
          <w:szCs w:val="28"/>
          <w:lang w:val="uk-UA" w:eastAsia="en-US"/>
        </w:rPr>
        <w:t>Сиротюк С.В.</w:t>
      </w:r>
      <w:r w:rsidR="00C03068" w:rsidRPr="005C2952">
        <w:rPr>
          <w:b/>
          <w:sz w:val="28"/>
          <w:szCs w:val="28"/>
          <w:lang w:val="uk-UA" w:eastAsia="en-US"/>
        </w:rPr>
        <w:t xml:space="preserve"> </w:t>
      </w:r>
      <w:r w:rsidRPr="005C2952">
        <w:rPr>
          <w:sz w:val="28"/>
          <w:szCs w:val="28"/>
          <w:lang w:val="uk-UA" w:eastAsia="en-US"/>
        </w:rPr>
        <w:t>– з роз’ясненнями з даного питання</w:t>
      </w:r>
      <w:r w:rsidR="00C03068" w:rsidRPr="005C2952">
        <w:rPr>
          <w:sz w:val="28"/>
          <w:szCs w:val="28"/>
          <w:lang w:val="uk-UA" w:eastAsia="en-US"/>
        </w:rPr>
        <w:t>.</w:t>
      </w:r>
    </w:p>
    <w:p w:rsidR="00EE0484" w:rsidRPr="009D22CE" w:rsidRDefault="00EE0484" w:rsidP="00FE742D">
      <w:pPr>
        <w:tabs>
          <w:tab w:val="num" w:pos="720"/>
        </w:tabs>
        <w:jc w:val="both"/>
        <w:rPr>
          <w:color w:val="FF0000"/>
          <w:sz w:val="32"/>
          <w:szCs w:val="28"/>
          <w:lang w:val="uk-UA"/>
        </w:rPr>
      </w:pPr>
      <w:r w:rsidRPr="005C2952">
        <w:rPr>
          <w:b/>
          <w:sz w:val="28"/>
          <w:szCs w:val="28"/>
          <w:lang w:val="uk-UA"/>
        </w:rPr>
        <w:t xml:space="preserve">СЛУХАЛИ: </w:t>
      </w:r>
      <w:r w:rsidRPr="005C2952">
        <w:rPr>
          <w:sz w:val="28"/>
          <w:szCs w:val="28"/>
          <w:lang w:val="uk-UA" w:eastAsia="en-US"/>
        </w:rPr>
        <w:t xml:space="preserve">Абрамову В.В., яка </w:t>
      </w:r>
      <w:r w:rsidRPr="005C2952">
        <w:rPr>
          <w:sz w:val="28"/>
          <w:szCs w:val="28"/>
          <w:lang w:val="uk-UA"/>
        </w:rPr>
        <w:t xml:space="preserve">запропонувала </w:t>
      </w:r>
      <w:r w:rsidR="00C03068" w:rsidRPr="005C2952">
        <w:rPr>
          <w:sz w:val="28"/>
          <w:lang w:val="uk-UA"/>
        </w:rPr>
        <w:t xml:space="preserve">зазначений </w:t>
      </w:r>
      <w:r w:rsidR="00C03068" w:rsidRPr="009D22CE">
        <w:rPr>
          <w:sz w:val="28"/>
          <w:lang w:val="uk-UA"/>
        </w:rPr>
        <w:t xml:space="preserve">проект рішення міської ради «Про встановлення ставки збору за місця для паркування транспортних засобів у м. Кривому Розі на 2019 рік» та аналіз регуляторного впливу вважати таким, що  відповідає вимогам чинного законодавства, у т.ч. ст.ст.4,8 Закону України «Про засади державної регуляторної політики у сфері господарської діяльності»,  та передати для розгляду експертної комісії з питань підготовки проектів регуляторних актів. </w:t>
      </w:r>
    </w:p>
    <w:p w:rsidR="00576401" w:rsidRPr="009D22CE" w:rsidRDefault="00EE0484" w:rsidP="00FE742D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D22CE">
        <w:rPr>
          <w:b/>
          <w:caps/>
          <w:sz w:val="28"/>
          <w:szCs w:val="28"/>
          <w:lang w:val="uk-UA" w:eastAsia="en-US"/>
        </w:rPr>
        <w:t xml:space="preserve">Голосували: </w:t>
      </w:r>
      <w:r w:rsidR="0088601C" w:rsidRPr="009D22CE">
        <w:rPr>
          <w:b/>
          <w:caps/>
          <w:sz w:val="28"/>
          <w:szCs w:val="28"/>
          <w:lang w:val="uk-UA" w:eastAsia="en-US"/>
        </w:rPr>
        <w:t>«</w:t>
      </w:r>
      <w:r w:rsidRPr="009D22CE">
        <w:rPr>
          <w:sz w:val="28"/>
          <w:szCs w:val="28"/>
          <w:lang w:val="uk-UA" w:eastAsia="en-US"/>
        </w:rPr>
        <w:t xml:space="preserve">За» </w:t>
      </w:r>
      <w:r w:rsidR="0088601C" w:rsidRPr="009D22CE">
        <w:rPr>
          <w:sz w:val="28"/>
          <w:szCs w:val="28"/>
          <w:lang w:val="uk-UA" w:eastAsia="en-US"/>
        </w:rPr>
        <w:t>-</w:t>
      </w:r>
      <w:r w:rsidR="00576401" w:rsidRPr="009D22CE">
        <w:rPr>
          <w:sz w:val="28"/>
          <w:szCs w:val="28"/>
          <w:lang w:val="uk-UA" w:eastAsia="en-US"/>
        </w:rPr>
        <w:t xml:space="preserve"> </w:t>
      </w:r>
      <w:r w:rsidR="009D22CE" w:rsidRPr="009D22CE">
        <w:rPr>
          <w:sz w:val="28"/>
          <w:szCs w:val="28"/>
          <w:lang w:val="uk-UA" w:eastAsia="en-US"/>
        </w:rPr>
        <w:t>8</w:t>
      </w:r>
      <w:r w:rsidR="00902B01" w:rsidRPr="009D22CE">
        <w:rPr>
          <w:sz w:val="28"/>
          <w:szCs w:val="28"/>
          <w:lang w:val="uk-UA" w:eastAsia="en-US"/>
        </w:rPr>
        <w:t xml:space="preserve"> </w:t>
      </w:r>
      <w:r w:rsidR="009D22CE" w:rsidRPr="009D22CE">
        <w:rPr>
          <w:sz w:val="28"/>
          <w:szCs w:val="28"/>
          <w:lang w:val="uk-UA" w:eastAsia="en-US"/>
        </w:rPr>
        <w:t>–</w:t>
      </w:r>
      <w:r w:rsidR="00902B01" w:rsidRPr="009D22CE">
        <w:rPr>
          <w:sz w:val="28"/>
          <w:szCs w:val="28"/>
          <w:lang w:val="uk-UA" w:eastAsia="en-US"/>
        </w:rPr>
        <w:t xml:space="preserve"> </w:t>
      </w:r>
      <w:r w:rsidR="009D22CE" w:rsidRPr="009D22CE">
        <w:rPr>
          <w:sz w:val="28"/>
          <w:szCs w:val="28"/>
          <w:lang w:val="uk-UA"/>
        </w:rPr>
        <w:t>одноголосно.</w:t>
      </w:r>
    </w:p>
    <w:p w:rsidR="009D22CE" w:rsidRPr="009D22CE" w:rsidRDefault="00AD4ED5" w:rsidP="00FE742D">
      <w:pPr>
        <w:jc w:val="both"/>
        <w:rPr>
          <w:sz w:val="28"/>
          <w:lang w:val="uk-UA"/>
        </w:rPr>
      </w:pPr>
      <w:r w:rsidRPr="009D22CE">
        <w:rPr>
          <w:b/>
          <w:sz w:val="28"/>
          <w:szCs w:val="28"/>
          <w:lang w:val="uk-UA"/>
        </w:rPr>
        <w:t>УХВАЛИЛИ:</w:t>
      </w:r>
      <w:r w:rsidR="007F38CE" w:rsidRPr="009D22CE">
        <w:rPr>
          <w:sz w:val="28"/>
          <w:szCs w:val="28"/>
          <w:lang w:val="uk-UA"/>
        </w:rPr>
        <w:t xml:space="preserve"> </w:t>
      </w:r>
      <w:r w:rsidR="009D22CE" w:rsidRPr="009D22CE">
        <w:rPr>
          <w:sz w:val="28"/>
          <w:szCs w:val="28"/>
          <w:lang w:val="uk-UA"/>
        </w:rPr>
        <w:t>З</w:t>
      </w:r>
      <w:r w:rsidR="009D22CE" w:rsidRPr="009D22CE">
        <w:rPr>
          <w:sz w:val="28"/>
          <w:lang w:val="uk-UA"/>
        </w:rPr>
        <w:t xml:space="preserve">азначений проект рішення міської ради «Про встановлення ставки збору за місця для паркування транспортних засобів у м. Кривому Розі на 2019 рік» та аналіз регуляторного впливу відповідає вимогам чинного </w:t>
      </w:r>
      <w:r w:rsidR="009D22CE" w:rsidRPr="009D22CE">
        <w:rPr>
          <w:sz w:val="28"/>
          <w:lang w:val="uk-UA"/>
        </w:rPr>
        <w:lastRenderedPageBreak/>
        <w:t>законодавства, у т.ч. ст.ст.4,8 Закону України «Про засади державної регуляторної політики у сфері господарської діяльності»,  та передати для розгляду експертної комісії з питань підготовки проектів регуляторних актів. У разі отримання позитивного висновку оприлюднити вищевказаний проект регуляторного акта та аналіз  його регуляторного впливу у спосіб визначений чинним законодавством з метою одержання пропозицій/зауважень та направити до Державної регуляторної служби України для отримання пропозицій відносно вдосконалення проекту відповідно до принципів державної регуляторної служби.</w:t>
      </w:r>
    </w:p>
    <w:p w:rsidR="00AD4ED5" w:rsidRPr="00B11B3D" w:rsidRDefault="00AD4ED5" w:rsidP="00AD4ED5">
      <w:pPr>
        <w:widowControl w:val="0"/>
        <w:tabs>
          <w:tab w:val="left" w:pos="426"/>
        </w:tabs>
        <w:suppressAutoHyphens/>
        <w:spacing w:after="80"/>
        <w:jc w:val="both"/>
        <w:rPr>
          <w:b/>
          <w:color w:val="FF0000"/>
          <w:sz w:val="28"/>
          <w:szCs w:val="28"/>
          <w:lang w:val="uk-UA"/>
        </w:rPr>
      </w:pPr>
    </w:p>
    <w:p w:rsidR="00CD1D93" w:rsidRPr="00CD1D93" w:rsidRDefault="00BB784D" w:rsidP="000079EB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/>
        </w:rPr>
      </w:pPr>
      <w:r w:rsidRPr="00CD1D93">
        <w:rPr>
          <w:b/>
          <w:sz w:val="28"/>
          <w:szCs w:val="28"/>
          <w:lang w:val="uk-UA"/>
        </w:rPr>
        <w:t>СЛУХАЛИ:</w:t>
      </w:r>
      <w:r w:rsidRPr="00CD1D93">
        <w:rPr>
          <w:b/>
          <w:sz w:val="28"/>
          <w:szCs w:val="28"/>
          <w:lang w:val="uk-UA" w:eastAsia="en-US"/>
        </w:rPr>
        <w:t xml:space="preserve"> </w:t>
      </w:r>
      <w:r w:rsidRPr="00CD1D93">
        <w:rPr>
          <w:sz w:val="28"/>
          <w:szCs w:val="28"/>
          <w:lang w:val="uk-UA" w:eastAsia="en-US"/>
        </w:rPr>
        <w:t>А</w:t>
      </w:r>
      <w:r w:rsidR="00CD1D93" w:rsidRPr="00CD1D93">
        <w:rPr>
          <w:sz w:val="28"/>
          <w:szCs w:val="28"/>
          <w:lang w:val="uk-UA" w:eastAsia="en-US"/>
        </w:rPr>
        <w:t xml:space="preserve">брамову В.В., яка запропонувала, ураховуючи самостійний розгляд проектів рішень </w:t>
      </w:r>
      <w:r w:rsidR="00CD1D93" w:rsidRPr="00CD1D93">
        <w:rPr>
          <w:sz w:val="28"/>
          <w:szCs w:val="28"/>
          <w:lang w:val="uk-UA"/>
        </w:rPr>
        <w:t>№1-12, 14-8</w:t>
      </w:r>
      <w:r w:rsidR="00686601">
        <w:rPr>
          <w:sz w:val="28"/>
          <w:szCs w:val="28"/>
          <w:lang w:val="uk-UA"/>
        </w:rPr>
        <w:t>6</w:t>
      </w:r>
      <w:r w:rsidR="00CD1D93" w:rsidRPr="00CD1D93">
        <w:rPr>
          <w:b/>
          <w:sz w:val="28"/>
          <w:szCs w:val="28"/>
          <w:lang w:val="uk-UA"/>
        </w:rPr>
        <w:t xml:space="preserve"> </w:t>
      </w:r>
      <w:r w:rsidR="00CD1D93" w:rsidRPr="00CD1D93">
        <w:rPr>
          <w:sz w:val="28"/>
          <w:szCs w:val="28"/>
          <w:lang w:val="uk-UA"/>
        </w:rPr>
        <w:t xml:space="preserve"> </w:t>
      </w:r>
      <w:r w:rsidR="00CD1D93" w:rsidRPr="00CD1D93">
        <w:rPr>
          <w:sz w:val="28"/>
          <w:szCs w:val="28"/>
          <w:lang w:val="uk-UA" w:eastAsia="en-US"/>
        </w:rPr>
        <w:t xml:space="preserve">порядку денного </w:t>
      </w:r>
      <w:r w:rsidR="00CD1D93" w:rsidRPr="00CD1D93">
        <w:rPr>
          <w:sz w:val="28"/>
          <w:szCs w:val="28"/>
          <w:lang w:val="uk-UA"/>
        </w:rPr>
        <w:t xml:space="preserve">унести їх на розгляд XХХІV сесії міської ради </w:t>
      </w:r>
      <w:r w:rsidR="00CD1D93" w:rsidRPr="00CD1D93">
        <w:rPr>
          <w:sz w:val="28"/>
          <w:szCs w:val="28"/>
          <w:lang w:val="en-US"/>
        </w:rPr>
        <w:t>VII</w:t>
      </w:r>
      <w:r w:rsidR="00CD1D93" w:rsidRPr="00CD1D93">
        <w:rPr>
          <w:sz w:val="28"/>
          <w:szCs w:val="28"/>
          <w:lang w:val="uk-UA"/>
        </w:rPr>
        <w:t xml:space="preserve"> скликання.</w:t>
      </w:r>
    </w:p>
    <w:p w:rsidR="00CD1D93" w:rsidRPr="00CD1D93" w:rsidRDefault="00CD1D93" w:rsidP="000079EB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CD1D93">
        <w:rPr>
          <w:b/>
          <w:caps/>
          <w:sz w:val="28"/>
          <w:szCs w:val="28"/>
          <w:lang w:val="uk-UA" w:eastAsia="en-US"/>
        </w:rPr>
        <w:t>Голосували: «</w:t>
      </w:r>
      <w:r w:rsidRPr="00CD1D93">
        <w:rPr>
          <w:sz w:val="28"/>
          <w:szCs w:val="28"/>
          <w:lang w:val="uk-UA" w:eastAsia="en-US"/>
        </w:rPr>
        <w:t>За» - 8</w:t>
      </w:r>
      <w:r w:rsidRPr="00CD1D93">
        <w:rPr>
          <w:b/>
          <w:sz w:val="28"/>
          <w:szCs w:val="28"/>
          <w:lang w:val="uk-UA" w:eastAsia="en-US"/>
        </w:rPr>
        <w:t xml:space="preserve"> – </w:t>
      </w:r>
      <w:r w:rsidRPr="00CD1D93">
        <w:rPr>
          <w:sz w:val="28"/>
          <w:szCs w:val="28"/>
          <w:lang w:val="uk-UA"/>
        </w:rPr>
        <w:t>одноголосно.</w:t>
      </w:r>
    </w:p>
    <w:p w:rsidR="00CD1D93" w:rsidRPr="00CD1D93" w:rsidRDefault="00CD1D93" w:rsidP="000079EB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CD1D93">
        <w:rPr>
          <w:b/>
          <w:sz w:val="28"/>
          <w:szCs w:val="28"/>
          <w:lang w:val="uk-UA"/>
        </w:rPr>
        <w:t>УХВАЛИЛИ:</w:t>
      </w:r>
      <w:r w:rsidRPr="00CD1D93">
        <w:rPr>
          <w:sz w:val="28"/>
          <w:szCs w:val="28"/>
          <w:lang w:val="uk-UA"/>
        </w:rPr>
        <w:t xml:space="preserve"> Унести на розгляд XХХІV сесії міської ради </w:t>
      </w:r>
      <w:r w:rsidRPr="00CD1D93">
        <w:rPr>
          <w:sz w:val="28"/>
          <w:szCs w:val="28"/>
          <w:lang w:val="en-US"/>
        </w:rPr>
        <w:t>VII</w:t>
      </w:r>
      <w:r w:rsidRPr="00CD1D93">
        <w:rPr>
          <w:sz w:val="28"/>
          <w:szCs w:val="28"/>
          <w:lang w:val="uk-UA"/>
        </w:rPr>
        <w:t xml:space="preserve"> скликання дані проекти  рішень.</w:t>
      </w:r>
    </w:p>
    <w:p w:rsidR="00CD1D93" w:rsidRPr="00CD1D93" w:rsidRDefault="00BB784D" w:rsidP="000079EB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 w:rsidRPr="00CD1D93">
        <w:rPr>
          <w:b/>
          <w:caps/>
          <w:sz w:val="28"/>
          <w:szCs w:val="28"/>
          <w:lang w:val="uk-UA" w:eastAsia="en-US"/>
        </w:rPr>
        <w:t xml:space="preserve">ВиступилИ: </w:t>
      </w:r>
      <w:r w:rsidR="00CD1D93" w:rsidRPr="00CD1D93">
        <w:rPr>
          <w:caps/>
          <w:sz w:val="28"/>
          <w:szCs w:val="28"/>
          <w:lang w:val="uk-UA" w:eastAsia="en-US"/>
        </w:rPr>
        <w:t>Д</w:t>
      </w:r>
      <w:r w:rsidR="00CD1D93" w:rsidRPr="00CD1D93">
        <w:rPr>
          <w:sz w:val="28"/>
          <w:szCs w:val="28"/>
          <w:lang w:val="uk-UA" w:eastAsia="en-US"/>
        </w:rPr>
        <w:t>епутати міської ради</w:t>
      </w:r>
      <w:r w:rsidR="00CD1D93" w:rsidRPr="00CD1D93">
        <w:rPr>
          <w:b/>
          <w:sz w:val="28"/>
          <w:szCs w:val="28"/>
          <w:lang w:val="uk-UA" w:eastAsia="en-US"/>
        </w:rPr>
        <w:t xml:space="preserve"> </w:t>
      </w:r>
      <w:proofErr w:type="spellStart"/>
      <w:r w:rsidR="00CD1D93" w:rsidRPr="00CD1D93">
        <w:rPr>
          <w:sz w:val="28"/>
          <w:szCs w:val="28"/>
          <w:lang w:val="uk-UA" w:eastAsia="en-US"/>
        </w:rPr>
        <w:t>Немченко</w:t>
      </w:r>
      <w:proofErr w:type="spellEnd"/>
      <w:r w:rsidR="00CD1D93" w:rsidRPr="00CD1D93">
        <w:rPr>
          <w:sz w:val="28"/>
          <w:szCs w:val="28"/>
          <w:lang w:val="uk-UA" w:eastAsia="en-US"/>
        </w:rPr>
        <w:t xml:space="preserve"> А.М. та Шишка Н.В., забажали заслухати управління культури та департамент соціальної політики з питань №№ 2, 11, 84. </w:t>
      </w:r>
    </w:p>
    <w:p w:rsidR="00BB784D" w:rsidRPr="00156C30" w:rsidRDefault="00BB784D" w:rsidP="000079EB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/>
        </w:rPr>
      </w:pPr>
      <w:r w:rsidRPr="00156C30">
        <w:rPr>
          <w:b/>
          <w:sz w:val="28"/>
          <w:szCs w:val="28"/>
          <w:lang w:val="uk-UA"/>
        </w:rPr>
        <w:t>СЛУХАЛИ:</w:t>
      </w:r>
      <w:r w:rsidRPr="00156C30">
        <w:rPr>
          <w:b/>
          <w:sz w:val="28"/>
          <w:szCs w:val="28"/>
          <w:lang w:val="uk-UA" w:eastAsia="en-US"/>
        </w:rPr>
        <w:t xml:space="preserve"> </w:t>
      </w:r>
      <w:r w:rsidRPr="00156C30">
        <w:rPr>
          <w:sz w:val="28"/>
          <w:szCs w:val="28"/>
          <w:lang w:val="uk-UA" w:eastAsia="en-US"/>
        </w:rPr>
        <w:t xml:space="preserve">Абрамову В.В., яка запропонувала перейти до розгляду </w:t>
      </w:r>
      <w:r w:rsidR="00CD1D93" w:rsidRPr="00156C30">
        <w:rPr>
          <w:sz w:val="28"/>
          <w:szCs w:val="28"/>
          <w:lang w:val="uk-UA"/>
        </w:rPr>
        <w:t>доручень наданих на засіданні постійної комісії 23.03.2018</w:t>
      </w:r>
      <w:r w:rsidR="00156C30">
        <w:rPr>
          <w:sz w:val="28"/>
          <w:szCs w:val="28"/>
          <w:lang w:val="uk-UA"/>
        </w:rPr>
        <w:t>.</w:t>
      </w:r>
    </w:p>
    <w:p w:rsidR="00C179C5" w:rsidRPr="00165D57" w:rsidRDefault="00BB784D" w:rsidP="000079EB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 w:rsidRPr="00165D57">
        <w:rPr>
          <w:b/>
          <w:caps/>
          <w:sz w:val="28"/>
          <w:szCs w:val="28"/>
          <w:lang w:val="uk-UA" w:eastAsia="en-US"/>
        </w:rPr>
        <w:t xml:space="preserve">ВиступилИ: </w:t>
      </w:r>
      <w:r w:rsidR="00CD1D93" w:rsidRPr="00165D57">
        <w:rPr>
          <w:sz w:val="28"/>
          <w:szCs w:val="28"/>
          <w:lang w:val="uk-UA" w:eastAsia="en-US"/>
        </w:rPr>
        <w:t xml:space="preserve">Сиротюк С.В., депутати міської ради </w:t>
      </w:r>
      <w:proofErr w:type="spellStart"/>
      <w:r w:rsidR="00CD1D93" w:rsidRPr="00165D57">
        <w:rPr>
          <w:sz w:val="28"/>
          <w:szCs w:val="28"/>
          <w:lang w:val="uk-UA" w:eastAsia="en-US"/>
        </w:rPr>
        <w:t>Немченко</w:t>
      </w:r>
      <w:proofErr w:type="spellEnd"/>
      <w:r w:rsidR="00CD1D93" w:rsidRPr="00165D57">
        <w:rPr>
          <w:sz w:val="28"/>
          <w:szCs w:val="28"/>
          <w:lang w:val="uk-UA" w:eastAsia="en-US"/>
        </w:rPr>
        <w:t xml:space="preserve"> А.М., Король Р.В., Шишка Н.В., Абрамова В.В.</w:t>
      </w:r>
    </w:p>
    <w:p w:rsidR="00BB784D" w:rsidRPr="00165D57" w:rsidRDefault="00BB784D" w:rsidP="000079EB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/>
        </w:rPr>
      </w:pPr>
      <w:r w:rsidRPr="00165D57">
        <w:rPr>
          <w:b/>
          <w:sz w:val="28"/>
          <w:szCs w:val="28"/>
          <w:lang w:val="uk-UA"/>
        </w:rPr>
        <w:t xml:space="preserve">СЛУХАЛИ: </w:t>
      </w:r>
      <w:r w:rsidRPr="00165D57">
        <w:rPr>
          <w:sz w:val="28"/>
          <w:szCs w:val="28"/>
          <w:lang w:val="uk-UA" w:eastAsia="en-US"/>
        </w:rPr>
        <w:t xml:space="preserve">Абрамову В.В., яка </w:t>
      </w:r>
      <w:r w:rsidRPr="00165D57">
        <w:rPr>
          <w:sz w:val="28"/>
          <w:szCs w:val="28"/>
          <w:lang w:val="uk-UA"/>
        </w:rPr>
        <w:t xml:space="preserve">запропонувала </w:t>
      </w:r>
      <w:r w:rsidR="00CD1D93" w:rsidRPr="00165D57">
        <w:rPr>
          <w:sz w:val="28"/>
          <w:szCs w:val="28"/>
          <w:lang w:val="uk-UA"/>
        </w:rPr>
        <w:t>інформацію взяти до відома.</w:t>
      </w:r>
    </w:p>
    <w:p w:rsidR="00C179C5" w:rsidRPr="00165D57" w:rsidRDefault="00BB784D" w:rsidP="000079EB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165D57">
        <w:rPr>
          <w:b/>
          <w:caps/>
          <w:sz w:val="28"/>
          <w:szCs w:val="28"/>
          <w:lang w:val="uk-UA" w:eastAsia="en-US"/>
        </w:rPr>
        <w:t>Голосували: «</w:t>
      </w:r>
      <w:r w:rsidRPr="00165D57">
        <w:rPr>
          <w:sz w:val="28"/>
          <w:szCs w:val="28"/>
          <w:lang w:val="uk-UA" w:eastAsia="en-US"/>
        </w:rPr>
        <w:t xml:space="preserve">За» - </w:t>
      </w:r>
      <w:r w:rsidR="00C179C5" w:rsidRPr="00165D57">
        <w:rPr>
          <w:sz w:val="28"/>
          <w:szCs w:val="28"/>
          <w:lang w:val="uk-UA" w:eastAsia="en-US"/>
        </w:rPr>
        <w:t>8</w:t>
      </w:r>
      <w:r w:rsidR="00C179C5" w:rsidRPr="00165D57">
        <w:rPr>
          <w:b/>
          <w:sz w:val="28"/>
          <w:szCs w:val="28"/>
          <w:lang w:val="uk-UA" w:eastAsia="en-US"/>
        </w:rPr>
        <w:t xml:space="preserve"> </w:t>
      </w:r>
      <w:r w:rsidR="00156C30" w:rsidRPr="00165D57">
        <w:rPr>
          <w:b/>
          <w:sz w:val="28"/>
          <w:szCs w:val="28"/>
          <w:lang w:val="uk-UA" w:eastAsia="en-US"/>
        </w:rPr>
        <w:t>–</w:t>
      </w:r>
      <w:r w:rsidR="00C179C5" w:rsidRPr="00165D57">
        <w:rPr>
          <w:b/>
          <w:sz w:val="28"/>
          <w:szCs w:val="28"/>
          <w:lang w:val="uk-UA" w:eastAsia="en-US"/>
        </w:rPr>
        <w:t xml:space="preserve"> </w:t>
      </w:r>
      <w:r w:rsidR="00156C30" w:rsidRPr="00165D57">
        <w:rPr>
          <w:sz w:val="28"/>
          <w:szCs w:val="28"/>
          <w:lang w:val="uk-UA"/>
        </w:rPr>
        <w:t>одноголосно.</w:t>
      </w:r>
    </w:p>
    <w:p w:rsidR="00BB784D" w:rsidRPr="00165D57" w:rsidRDefault="00BB784D" w:rsidP="000079EB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165D57">
        <w:rPr>
          <w:b/>
          <w:sz w:val="28"/>
          <w:szCs w:val="28"/>
          <w:lang w:val="uk-UA"/>
        </w:rPr>
        <w:t>УХВАЛИЛИ:</w:t>
      </w:r>
      <w:r w:rsidRPr="00165D57">
        <w:rPr>
          <w:sz w:val="28"/>
          <w:szCs w:val="28"/>
          <w:lang w:val="uk-UA"/>
        </w:rPr>
        <w:t xml:space="preserve"> </w:t>
      </w:r>
      <w:r w:rsidR="00165D57" w:rsidRPr="00165D57">
        <w:rPr>
          <w:sz w:val="28"/>
          <w:szCs w:val="28"/>
          <w:lang w:val="uk-UA"/>
        </w:rPr>
        <w:t>Інформацію взяти до відома</w:t>
      </w:r>
      <w:r w:rsidRPr="00165D57">
        <w:rPr>
          <w:sz w:val="28"/>
          <w:szCs w:val="28"/>
          <w:lang w:val="uk-UA"/>
        </w:rPr>
        <w:t>.</w:t>
      </w:r>
    </w:p>
    <w:p w:rsidR="00C179C5" w:rsidRPr="00B11B3D" w:rsidRDefault="00C179C5" w:rsidP="00BB784D">
      <w:pPr>
        <w:widowControl w:val="0"/>
        <w:tabs>
          <w:tab w:val="left" w:pos="426"/>
        </w:tabs>
        <w:suppressAutoHyphens/>
        <w:spacing w:after="80"/>
        <w:jc w:val="both"/>
        <w:rPr>
          <w:b/>
          <w:color w:val="FF0000"/>
          <w:sz w:val="28"/>
          <w:szCs w:val="28"/>
          <w:lang w:val="uk-UA"/>
        </w:rPr>
      </w:pPr>
    </w:p>
    <w:p w:rsidR="00165D57" w:rsidRPr="00165D57" w:rsidRDefault="00AC084D" w:rsidP="000079EB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 w:rsidRPr="00165D57">
        <w:rPr>
          <w:b/>
          <w:sz w:val="28"/>
          <w:szCs w:val="28"/>
          <w:lang w:val="uk-UA"/>
        </w:rPr>
        <w:t xml:space="preserve">СЛУХАЛИ: </w:t>
      </w:r>
      <w:r w:rsidR="00165D57" w:rsidRPr="00165D57">
        <w:rPr>
          <w:sz w:val="28"/>
          <w:szCs w:val="28"/>
          <w:lang w:val="uk-UA" w:eastAsia="en-US"/>
        </w:rPr>
        <w:t xml:space="preserve">Абрамову В.В., яка запропонувала заслухати </w:t>
      </w:r>
      <w:r w:rsidR="00165D57" w:rsidRPr="00165D57">
        <w:rPr>
          <w:sz w:val="28"/>
          <w:szCs w:val="28"/>
          <w:lang w:val="uk-UA"/>
        </w:rPr>
        <w:t xml:space="preserve">інформацію, згідно плану роботи постійної комісії на І півріччя 2018 року, «Про хід та проблеми реалізації на території </w:t>
      </w:r>
      <w:proofErr w:type="spellStart"/>
      <w:r w:rsidR="00165D57" w:rsidRPr="00165D57">
        <w:rPr>
          <w:sz w:val="28"/>
          <w:szCs w:val="28"/>
          <w:lang w:val="uk-UA"/>
        </w:rPr>
        <w:t>м.Кривого</w:t>
      </w:r>
      <w:proofErr w:type="spellEnd"/>
      <w:r w:rsidR="00165D57" w:rsidRPr="00165D57">
        <w:rPr>
          <w:sz w:val="28"/>
          <w:szCs w:val="28"/>
          <w:lang w:val="uk-UA"/>
        </w:rPr>
        <w:t xml:space="preserve"> Рогу Закону України «Про комерційний облік комунальних послуг». </w:t>
      </w:r>
      <w:r w:rsidR="00165D57" w:rsidRPr="00165D57">
        <w:rPr>
          <w:sz w:val="28"/>
          <w:szCs w:val="28"/>
          <w:lang w:val="uk-UA" w:eastAsia="en-US"/>
        </w:rPr>
        <w:t xml:space="preserve"> </w:t>
      </w:r>
    </w:p>
    <w:p w:rsidR="00AC084D" w:rsidRPr="00165D57" w:rsidRDefault="00AC084D" w:rsidP="000079EB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/>
        </w:rPr>
      </w:pPr>
      <w:r w:rsidRPr="00165D57">
        <w:rPr>
          <w:b/>
          <w:caps/>
          <w:sz w:val="28"/>
          <w:szCs w:val="28"/>
          <w:lang w:val="uk-UA" w:eastAsia="en-US"/>
        </w:rPr>
        <w:t xml:space="preserve">ВиступилИ: </w:t>
      </w:r>
      <w:r w:rsidR="00165D57" w:rsidRPr="00165D57">
        <w:rPr>
          <w:sz w:val="28"/>
          <w:szCs w:val="28"/>
          <w:lang w:val="uk-UA" w:eastAsia="en-US"/>
        </w:rPr>
        <w:t xml:space="preserve">Карий І.О., </w:t>
      </w:r>
      <w:proofErr w:type="spellStart"/>
      <w:r w:rsidR="00165D57" w:rsidRPr="00165D57">
        <w:rPr>
          <w:sz w:val="28"/>
          <w:szCs w:val="28"/>
          <w:lang w:val="uk-UA" w:eastAsia="en-US"/>
        </w:rPr>
        <w:t>Мітін</w:t>
      </w:r>
      <w:proofErr w:type="spellEnd"/>
      <w:r w:rsidR="00165D57" w:rsidRPr="00165D57">
        <w:rPr>
          <w:sz w:val="28"/>
          <w:szCs w:val="28"/>
          <w:lang w:val="uk-UA" w:eastAsia="en-US"/>
        </w:rPr>
        <w:t xml:space="preserve"> С.М.</w:t>
      </w:r>
      <w:r w:rsidRPr="00165D57">
        <w:rPr>
          <w:sz w:val="28"/>
          <w:szCs w:val="28"/>
          <w:lang w:val="uk-UA" w:eastAsia="en-US"/>
        </w:rPr>
        <w:t xml:space="preserve"> – з роз’ясненнями з дан</w:t>
      </w:r>
      <w:r w:rsidR="005C2952">
        <w:rPr>
          <w:sz w:val="28"/>
          <w:szCs w:val="28"/>
          <w:lang w:val="uk-UA" w:eastAsia="en-US"/>
        </w:rPr>
        <w:t>ого</w:t>
      </w:r>
      <w:r w:rsidRPr="00165D57">
        <w:rPr>
          <w:sz w:val="28"/>
          <w:szCs w:val="28"/>
          <w:lang w:val="uk-UA" w:eastAsia="en-US"/>
        </w:rPr>
        <w:t xml:space="preserve"> питан</w:t>
      </w:r>
      <w:r w:rsidR="005C2952">
        <w:rPr>
          <w:sz w:val="28"/>
          <w:szCs w:val="28"/>
          <w:lang w:val="uk-UA" w:eastAsia="en-US"/>
        </w:rPr>
        <w:t>ня</w:t>
      </w:r>
      <w:r w:rsidR="00165D57" w:rsidRPr="00165D57">
        <w:rPr>
          <w:sz w:val="28"/>
          <w:szCs w:val="28"/>
          <w:lang w:val="uk-UA" w:eastAsia="en-US"/>
        </w:rPr>
        <w:t xml:space="preserve">, до обговорення долучились депутати міської ради Шишка Н.В., Карий І.О., </w:t>
      </w:r>
      <w:proofErr w:type="spellStart"/>
      <w:r w:rsidR="00165D57" w:rsidRPr="00165D57">
        <w:rPr>
          <w:sz w:val="28"/>
          <w:szCs w:val="28"/>
          <w:lang w:val="uk-UA" w:eastAsia="en-US"/>
        </w:rPr>
        <w:t>Логачов</w:t>
      </w:r>
      <w:proofErr w:type="spellEnd"/>
      <w:r w:rsidR="00165D57" w:rsidRPr="00165D57">
        <w:rPr>
          <w:sz w:val="28"/>
          <w:szCs w:val="28"/>
          <w:lang w:val="uk-UA" w:eastAsia="en-US"/>
        </w:rPr>
        <w:t xml:space="preserve"> А.І.</w:t>
      </w:r>
      <w:r w:rsidRPr="00165D57">
        <w:rPr>
          <w:sz w:val="28"/>
          <w:szCs w:val="28"/>
          <w:lang w:val="uk-UA" w:eastAsia="en-US"/>
        </w:rPr>
        <w:t xml:space="preserve"> </w:t>
      </w:r>
    </w:p>
    <w:p w:rsidR="00165D57" w:rsidRPr="00165D57" w:rsidRDefault="00165D57" w:rsidP="000079EB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/>
        </w:rPr>
      </w:pPr>
      <w:r w:rsidRPr="00165D57">
        <w:rPr>
          <w:b/>
          <w:sz w:val="28"/>
          <w:szCs w:val="28"/>
          <w:lang w:val="uk-UA"/>
        </w:rPr>
        <w:t xml:space="preserve">СЛУХАЛИ: </w:t>
      </w:r>
      <w:r w:rsidRPr="00165D57">
        <w:rPr>
          <w:sz w:val="28"/>
          <w:szCs w:val="28"/>
          <w:lang w:val="uk-UA" w:eastAsia="en-US"/>
        </w:rPr>
        <w:t xml:space="preserve">Абрамову В.В., яка </w:t>
      </w:r>
      <w:r w:rsidRPr="00165D57">
        <w:rPr>
          <w:sz w:val="28"/>
          <w:szCs w:val="28"/>
          <w:lang w:val="uk-UA"/>
        </w:rPr>
        <w:t>запропонувала інформацію взяти до відома.</w:t>
      </w:r>
    </w:p>
    <w:p w:rsidR="00165D57" w:rsidRPr="00165D57" w:rsidRDefault="00165D57" w:rsidP="000079EB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165D57">
        <w:rPr>
          <w:b/>
          <w:caps/>
          <w:sz w:val="28"/>
          <w:szCs w:val="28"/>
          <w:lang w:val="uk-UA" w:eastAsia="en-US"/>
        </w:rPr>
        <w:t>Голосували: «</w:t>
      </w:r>
      <w:r w:rsidRPr="00165D57">
        <w:rPr>
          <w:sz w:val="28"/>
          <w:szCs w:val="28"/>
          <w:lang w:val="uk-UA" w:eastAsia="en-US"/>
        </w:rPr>
        <w:t>За» - 8</w:t>
      </w:r>
      <w:r w:rsidRPr="00165D57">
        <w:rPr>
          <w:b/>
          <w:sz w:val="28"/>
          <w:szCs w:val="28"/>
          <w:lang w:val="uk-UA" w:eastAsia="en-US"/>
        </w:rPr>
        <w:t xml:space="preserve"> – </w:t>
      </w:r>
      <w:r w:rsidRPr="00165D57">
        <w:rPr>
          <w:sz w:val="28"/>
          <w:szCs w:val="28"/>
          <w:lang w:val="uk-UA"/>
        </w:rPr>
        <w:t>одноголосно.</w:t>
      </w:r>
    </w:p>
    <w:p w:rsidR="00165D57" w:rsidRPr="00165D57" w:rsidRDefault="00165D57" w:rsidP="000079EB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165D57">
        <w:rPr>
          <w:b/>
          <w:sz w:val="28"/>
          <w:szCs w:val="28"/>
          <w:lang w:val="uk-UA"/>
        </w:rPr>
        <w:t>УХВАЛИЛИ:</w:t>
      </w:r>
      <w:r w:rsidRPr="00165D57">
        <w:rPr>
          <w:sz w:val="28"/>
          <w:szCs w:val="28"/>
          <w:lang w:val="uk-UA"/>
        </w:rPr>
        <w:t xml:space="preserve"> Інформацію взяти до відома.</w:t>
      </w:r>
    </w:p>
    <w:p w:rsidR="00462A3A" w:rsidRDefault="00462A3A" w:rsidP="00462A3A">
      <w:pPr>
        <w:widowControl w:val="0"/>
        <w:tabs>
          <w:tab w:val="left" w:pos="426"/>
        </w:tabs>
        <w:suppressAutoHyphens/>
        <w:spacing w:after="80"/>
        <w:jc w:val="both"/>
        <w:rPr>
          <w:b/>
          <w:color w:val="FF0000"/>
          <w:sz w:val="28"/>
          <w:szCs w:val="28"/>
          <w:lang w:val="uk-UA"/>
        </w:rPr>
      </w:pPr>
    </w:p>
    <w:p w:rsidR="005C2952" w:rsidRPr="00462A3A" w:rsidRDefault="005C2952" w:rsidP="000079EB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 w:rsidRPr="00462A3A">
        <w:rPr>
          <w:b/>
          <w:sz w:val="28"/>
          <w:szCs w:val="28"/>
          <w:lang w:val="uk-UA"/>
        </w:rPr>
        <w:t xml:space="preserve">СЛУХАЛИ: </w:t>
      </w:r>
      <w:r w:rsidRPr="00462A3A">
        <w:rPr>
          <w:sz w:val="28"/>
          <w:szCs w:val="28"/>
          <w:lang w:val="uk-UA" w:eastAsia="en-US"/>
        </w:rPr>
        <w:t xml:space="preserve">Абрамову В.В., яка </w:t>
      </w:r>
      <w:r w:rsidRPr="00462A3A">
        <w:rPr>
          <w:sz w:val="28"/>
          <w:szCs w:val="28"/>
          <w:lang w:val="uk-UA"/>
        </w:rPr>
        <w:t xml:space="preserve">запропонувала </w:t>
      </w:r>
      <w:r w:rsidRPr="00462A3A">
        <w:rPr>
          <w:sz w:val="28"/>
          <w:szCs w:val="28"/>
          <w:lang w:val="uk-UA" w:eastAsia="en-US"/>
        </w:rPr>
        <w:t xml:space="preserve">заслухати директора департаменту соціальної політики </w:t>
      </w:r>
      <w:proofErr w:type="spellStart"/>
      <w:r w:rsidRPr="00462A3A">
        <w:rPr>
          <w:sz w:val="28"/>
          <w:szCs w:val="28"/>
          <w:lang w:val="uk-UA" w:eastAsia="en-US"/>
        </w:rPr>
        <w:t>викокному</w:t>
      </w:r>
      <w:proofErr w:type="spellEnd"/>
      <w:r w:rsidRPr="00462A3A">
        <w:rPr>
          <w:sz w:val="28"/>
          <w:szCs w:val="28"/>
          <w:lang w:val="uk-UA" w:eastAsia="en-US"/>
        </w:rPr>
        <w:t xml:space="preserve"> міської ради </w:t>
      </w:r>
      <w:proofErr w:type="spellStart"/>
      <w:r w:rsidRPr="00462A3A">
        <w:rPr>
          <w:sz w:val="28"/>
          <w:szCs w:val="28"/>
          <w:lang w:val="uk-UA" w:eastAsia="en-US"/>
        </w:rPr>
        <w:t>Благун</w:t>
      </w:r>
      <w:proofErr w:type="spellEnd"/>
      <w:r w:rsidRPr="00462A3A">
        <w:rPr>
          <w:sz w:val="28"/>
          <w:szCs w:val="28"/>
          <w:lang w:val="uk-UA" w:eastAsia="en-US"/>
        </w:rPr>
        <w:t xml:space="preserve"> І.М.  з питан</w:t>
      </w:r>
      <w:r>
        <w:rPr>
          <w:sz w:val="28"/>
          <w:szCs w:val="28"/>
          <w:lang w:val="uk-UA" w:eastAsia="en-US"/>
        </w:rPr>
        <w:t>ня</w:t>
      </w:r>
      <w:r w:rsidRPr="00462A3A">
        <w:rPr>
          <w:sz w:val="28"/>
          <w:szCs w:val="28"/>
          <w:lang w:val="uk-UA" w:eastAsia="en-US"/>
        </w:rPr>
        <w:t xml:space="preserve"> №</w:t>
      </w:r>
      <w:r>
        <w:rPr>
          <w:sz w:val="28"/>
          <w:szCs w:val="28"/>
          <w:lang w:val="uk-UA" w:eastAsia="en-US"/>
        </w:rPr>
        <w:t>2</w:t>
      </w:r>
      <w:r w:rsidRPr="00462A3A">
        <w:rPr>
          <w:sz w:val="28"/>
          <w:szCs w:val="28"/>
          <w:lang w:val="uk-UA" w:eastAsia="en-US"/>
        </w:rPr>
        <w:t xml:space="preserve"> порядку денного</w:t>
      </w:r>
      <w:r>
        <w:rPr>
          <w:sz w:val="28"/>
          <w:szCs w:val="28"/>
          <w:lang w:val="uk-UA" w:eastAsia="en-US"/>
        </w:rPr>
        <w:t xml:space="preserve"> </w:t>
      </w:r>
      <w:r w:rsidRPr="005720C7">
        <w:rPr>
          <w:sz w:val="28"/>
          <w:szCs w:val="28"/>
          <w:lang w:val="uk-UA"/>
        </w:rPr>
        <w:t>пленарного засідання XХХ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 w:rsidRPr="005720C7">
        <w:rPr>
          <w:sz w:val="28"/>
          <w:szCs w:val="28"/>
          <w:lang w:val="uk-UA"/>
        </w:rPr>
        <w:t xml:space="preserve"> сесії Криворізької міської ради VII скликання</w:t>
      </w:r>
      <w:r w:rsidRPr="00462A3A">
        <w:rPr>
          <w:sz w:val="28"/>
          <w:szCs w:val="28"/>
          <w:lang w:val="uk-UA" w:eastAsia="en-US"/>
        </w:rPr>
        <w:t xml:space="preserve">. </w:t>
      </w:r>
    </w:p>
    <w:p w:rsidR="005C2952" w:rsidRDefault="005C2952" w:rsidP="000079EB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 w:rsidRPr="00462A3A">
        <w:rPr>
          <w:b/>
          <w:caps/>
          <w:sz w:val="28"/>
          <w:szCs w:val="28"/>
          <w:lang w:val="uk-UA" w:eastAsia="en-US"/>
        </w:rPr>
        <w:t>ВиступилИ: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proofErr w:type="spellStart"/>
      <w:r w:rsidRPr="00462A3A">
        <w:rPr>
          <w:sz w:val="28"/>
          <w:szCs w:val="28"/>
          <w:lang w:val="uk-UA" w:eastAsia="en-US"/>
        </w:rPr>
        <w:t>Благун</w:t>
      </w:r>
      <w:proofErr w:type="spellEnd"/>
      <w:r w:rsidRPr="00462A3A">
        <w:rPr>
          <w:sz w:val="28"/>
          <w:szCs w:val="28"/>
          <w:lang w:val="uk-UA" w:eastAsia="en-US"/>
        </w:rPr>
        <w:t xml:space="preserve"> І.М. – з роз’ясненнями з даного питання</w:t>
      </w:r>
      <w:r>
        <w:rPr>
          <w:sz w:val="28"/>
          <w:szCs w:val="28"/>
          <w:lang w:val="uk-UA" w:eastAsia="en-US"/>
        </w:rPr>
        <w:t>.</w:t>
      </w:r>
    </w:p>
    <w:p w:rsidR="005C2952" w:rsidRDefault="005C2952" w:rsidP="000079EB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До обговорення долучилася </w:t>
      </w:r>
      <w:r w:rsidRPr="00462A3A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депутат міської ради </w:t>
      </w:r>
      <w:r w:rsidRPr="00462A3A">
        <w:rPr>
          <w:sz w:val="28"/>
          <w:szCs w:val="28"/>
          <w:lang w:val="uk-UA" w:eastAsia="en-US"/>
        </w:rPr>
        <w:t>Шишка </w:t>
      </w:r>
      <w:r>
        <w:rPr>
          <w:sz w:val="28"/>
          <w:szCs w:val="28"/>
          <w:lang w:val="uk-UA" w:eastAsia="en-US"/>
        </w:rPr>
        <w:t>Н.В.</w:t>
      </w:r>
    </w:p>
    <w:p w:rsidR="005C2952" w:rsidRPr="00462A3A" w:rsidRDefault="005C2952" w:rsidP="005C2952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</w:p>
    <w:p w:rsidR="005C2952" w:rsidRPr="00462A3A" w:rsidRDefault="005C2952" w:rsidP="000079EB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 w:rsidRPr="00462A3A">
        <w:rPr>
          <w:b/>
          <w:sz w:val="28"/>
          <w:szCs w:val="28"/>
          <w:lang w:val="uk-UA"/>
        </w:rPr>
        <w:t>СЛУХАЛИ:</w:t>
      </w:r>
      <w:r w:rsidRPr="00462A3A">
        <w:rPr>
          <w:b/>
          <w:sz w:val="28"/>
          <w:szCs w:val="28"/>
          <w:lang w:val="uk-UA" w:eastAsia="en-US"/>
        </w:rPr>
        <w:t xml:space="preserve"> </w:t>
      </w:r>
      <w:r w:rsidRPr="00462A3A">
        <w:rPr>
          <w:sz w:val="28"/>
          <w:szCs w:val="28"/>
          <w:lang w:val="uk-UA" w:eastAsia="en-US"/>
        </w:rPr>
        <w:t>Абрамову В.В., яка запропонувала заслухати заступника начальника управлі</w:t>
      </w:r>
      <w:r>
        <w:rPr>
          <w:sz w:val="28"/>
          <w:szCs w:val="28"/>
          <w:lang w:val="uk-UA" w:eastAsia="en-US"/>
        </w:rPr>
        <w:t>н</w:t>
      </w:r>
      <w:r w:rsidRPr="00462A3A">
        <w:rPr>
          <w:sz w:val="28"/>
          <w:szCs w:val="28"/>
          <w:lang w:val="uk-UA" w:eastAsia="en-US"/>
        </w:rPr>
        <w:t>ня культури виконкому місь</w:t>
      </w:r>
      <w:r>
        <w:rPr>
          <w:sz w:val="28"/>
          <w:szCs w:val="28"/>
          <w:lang w:val="uk-UA" w:eastAsia="en-US"/>
        </w:rPr>
        <w:t xml:space="preserve">кої ради </w:t>
      </w:r>
      <w:proofErr w:type="spellStart"/>
      <w:r>
        <w:rPr>
          <w:sz w:val="28"/>
          <w:szCs w:val="28"/>
          <w:lang w:val="uk-UA" w:eastAsia="en-US"/>
        </w:rPr>
        <w:t>Юшкову</w:t>
      </w:r>
      <w:proofErr w:type="spellEnd"/>
      <w:r>
        <w:rPr>
          <w:sz w:val="28"/>
          <w:szCs w:val="28"/>
          <w:lang w:val="uk-UA" w:eastAsia="en-US"/>
        </w:rPr>
        <w:t xml:space="preserve"> В.В. з питань №</w:t>
      </w:r>
      <w:r w:rsidR="001015E9">
        <w:rPr>
          <w:sz w:val="28"/>
          <w:szCs w:val="28"/>
          <w:lang w:val="uk-UA" w:eastAsia="en-US"/>
        </w:rPr>
        <w:t>№</w:t>
      </w:r>
      <w:r>
        <w:rPr>
          <w:sz w:val="28"/>
          <w:szCs w:val="28"/>
          <w:lang w:val="uk-UA" w:eastAsia="en-US"/>
        </w:rPr>
        <w:t>11, 84</w:t>
      </w:r>
      <w:r w:rsidRPr="00462A3A">
        <w:rPr>
          <w:sz w:val="28"/>
          <w:szCs w:val="28"/>
          <w:lang w:val="uk-UA" w:eastAsia="en-US"/>
        </w:rPr>
        <w:t xml:space="preserve"> порядку денного</w:t>
      </w:r>
      <w:r>
        <w:rPr>
          <w:sz w:val="28"/>
          <w:szCs w:val="28"/>
          <w:lang w:val="uk-UA" w:eastAsia="en-US"/>
        </w:rPr>
        <w:t xml:space="preserve"> </w:t>
      </w:r>
      <w:r w:rsidRPr="005720C7">
        <w:rPr>
          <w:sz w:val="28"/>
          <w:szCs w:val="28"/>
          <w:lang w:val="uk-UA"/>
        </w:rPr>
        <w:t>пленарного засідання XХХ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 w:rsidRPr="005720C7">
        <w:rPr>
          <w:sz w:val="28"/>
          <w:szCs w:val="28"/>
          <w:lang w:val="uk-UA"/>
        </w:rPr>
        <w:t xml:space="preserve"> сесії Криворізької міської ради VII скликання</w:t>
      </w:r>
      <w:r w:rsidRPr="00462A3A">
        <w:rPr>
          <w:sz w:val="28"/>
          <w:szCs w:val="28"/>
          <w:lang w:val="uk-UA" w:eastAsia="en-US"/>
        </w:rPr>
        <w:t xml:space="preserve">. </w:t>
      </w:r>
    </w:p>
    <w:p w:rsidR="005C2952" w:rsidRDefault="005C2952" w:rsidP="000079EB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 w:rsidRPr="00462A3A">
        <w:rPr>
          <w:b/>
          <w:caps/>
          <w:sz w:val="28"/>
          <w:szCs w:val="28"/>
          <w:lang w:val="uk-UA" w:eastAsia="en-US"/>
        </w:rPr>
        <w:t xml:space="preserve">ВиступилИ: </w:t>
      </w:r>
      <w:proofErr w:type="spellStart"/>
      <w:r w:rsidRPr="00462A3A">
        <w:rPr>
          <w:sz w:val="28"/>
          <w:szCs w:val="28"/>
          <w:lang w:val="uk-UA" w:eastAsia="en-US"/>
        </w:rPr>
        <w:t>Юшкова</w:t>
      </w:r>
      <w:proofErr w:type="spellEnd"/>
      <w:r w:rsidRPr="00462A3A">
        <w:rPr>
          <w:sz w:val="28"/>
          <w:szCs w:val="28"/>
          <w:lang w:val="uk-UA" w:eastAsia="en-US"/>
        </w:rPr>
        <w:t xml:space="preserve"> В.В. – з роз’ясненнями з дан</w:t>
      </w:r>
      <w:r>
        <w:rPr>
          <w:sz w:val="28"/>
          <w:szCs w:val="28"/>
          <w:lang w:val="uk-UA" w:eastAsia="en-US"/>
        </w:rPr>
        <w:t>их</w:t>
      </w:r>
      <w:r w:rsidRPr="00462A3A">
        <w:rPr>
          <w:sz w:val="28"/>
          <w:szCs w:val="28"/>
          <w:lang w:val="uk-UA" w:eastAsia="en-US"/>
        </w:rPr>
        <w:t xml:space="preserve"> питан</w:t>
      </w:r>
      <w:r>
        <w:rPr>
          <w:sz w:val="28"/>
          <w:szCs w:val="28"/>
          <w:lang w:val="uk-UA" w:eastAsia="en-US"/>
        </w:rPr>
        <w:t>ь.</w:t>
      </w:r>
    </w:p>
    <w:p w:rsidR="005C2952" w:rsidRPr="00462A3A" w:rsidRDefault="005C2952" w:rsidP="000079EB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До обговорення долучилися депутати міської ради </w:t>
      </w:r>
      <w:r w:rsidRPr="00462A3A">
        <w:rPr>
          <w:sz w:val="28"/>
          <w:szCs w:val="28"/>
          <w:lang w:val="uk-UA" w:eastAsia="en-US"/>
        </w:rPr>
        <w:t xml:space="preserve">Шишка Н.В., Король Р.В. </w:t>
      </w:r>
    </w:p>
    <w:p w:rsidR="005C2952" w:rsidRDefault="005C2952" w:rsidP="00462A3A">
      <w:pPr>
        <w:widowControl w:val="0"/>
        <w:tabs>
          <w:tab w:val="left" w:pos="426"/>
        </w:tabs>
        <w:suppressAutoHyphens/>
        <w:spacing w:after="80"/>
        <w:jc w:val="both"/>
        <w:rPr>
          <w:b/>
          <w:sz w:val="28"/>
          <w:szCs w:val="28"/>
          <w:lang w:val="uk-UA"/>
        </w:rPr>
      </w:pPr>
    </w:p>
    <w:p w:rsidR="00462A3A" w:rsidRDefault="00462A3A" w:rsidP="00BB784D">
      <w:pPr>
        <w:widowControl w:val="0"/>
        <w:tabs>
          <w:tab w:val="left" w:pos="426"/>
        </w:tabs>
        <w:suppressAutoHyphens/>
        <w:spacing w:after="80"/>
        <w:jc w:val="both"/>
        <w:rPr>
          <w:b/>
          <w:sz w:val="28"/>
          <w:szCs w:val="28"/>
          <w:lang w:val="uk-UA"/>
        </w:rPr>
      </w:pPr>
    </w:p>
    <w:p w:rsidR="00211424" w:rsidRPr="00B11B3D" w:rsidRDefault="00211424" w:rsidP="000C1006">
      <w:pPr>
        <w:widowControl w:val="0"/>
        <w:tabs>
          <w:tab w:val="left" w:pos="426"/>
        </w:tabs>
        <w:suppressAutoHyphens/>
        <w:jc w:val="both"/>
        <w:rPr>
          <w:b/>
          <w:color w:val="FF0000"/>
          <w:sz w:val="28"/>
          <w:szCs w:val="28"/>
          <w:lang w:val="uk-UA"/>
        </w:rPr>
      </w:pPr>
    </w:p>
    <w:p w:rsidR="00167A4B" w:rsidRPr="00B11B3D" w:rsidRDefault="00167A4B" w:rsidP="000C1006">
      <w:pPr>
        <w:widowControl w:val="0"/>
        <w:tabs>
          <w:tab w:val="left" w:pos="426"/>
        </w:tabs>
        <w:suppressAutoHyphens/>
        <w:jc w:val="both"/>
        <w:rPr>
          <w:b/>
          <w:color w:val="FF0000"/>
          <w:sz w:val="28"/>
          <w:szCs w:val="28"/>
          <w:lang w:val="uk-UA"/>
        </w:rPr>
      </w:pPr>
    </w:p>
    <w:p w:rsidR="00AD4ED5" w:rsidRPr="00F96147" w:rsidRDefault="00AD4ED5" w:rsidP="000C1006">
      <w:pPr>
        <w:tabs>
          <w:tab w:val="left" w:pos="426"/>
        </w:tabs>
        <w:spacing w:after="80"/>
        <w:jc w:val="both"/>
        <w:rPr>
          <w:sz w:val="28"/>
          <w:szCs w:val="28"/>
          <w:lang w:val="uk-UA"/>
        </w:rPr>
      </w:pPr>
    </w:p>
    <w:p w:rsidR="00774C35" w:rsidRPr="00F96147" w:rsidRDefault="00774C35" w:rsidP="000C1006">
      <w:pPr>
        <w:tabs>
          <w:tab w:val="left" w:pos="0"/>
          <w:tab w:val="left" w:pos="426"/>
        </w:tabs>
        <w:spacing w:after="80"/>
        <w:jc w:val="both"/>
        <w:rPr>
          <w:sz w:val="28"/>
          <w:szCs w:val="28"/>
          <w:lang w:val="uk-UA"/>
        </w:rPr>
      </w:pPr>
    </w:p>
    <w:p w:rsidR="00073738" w:rsidRPr="00F96147" w:rsidRDefault="00AE1369" w:rsidP="002A65B9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Г</w:t>
      </w:r>
      <w:r w:rsidR="00B16D09" w:rsidRPr="00F96147">
        <w:rPr>
          <w:b/>
          <w:sz w:val="28"/>
          <w:szCs w:val="28"/>
          <w:lang w:val="uk-UA"/>
        </w:rPr>
        <w:t>олов</w:t>
      </w:r>
      <w:r w:rsidRPr="00F96147">
        <w:rPr>
          <w:b/>
          <w:sz w:val="28"/>
          <w:szCs w:val="28"/>
          <w:lang w:val="uk-UA"/>
        </w:rPr>
        <w:t>а</w:t>
      </w:r>
      <w:r w:rsidR="00B16D09" w:rsidRPr="00F96147">
        <w:rPr>
          <w:b/>
          <w:sz w:val="28"/>
          <w:szCs w:val="28"/>
          <w:lang w:val="uk-UA"/>
        </w:rPr>
        <w:t xml:space="preserve"> </w:t>
      </w:r>
      <w:r w:rsidR="00073738" w:rsidRPr="00F96147">
        <w:rPr>
          <w:b/>
          <w:sz w:val="28"/>
          <w:szCs w:val="28"/>
          <w:lang w:val="uk-UA"/>
        </w:rPr>
        <w:t>постійної комісії</w:t>
      </w:r>
      <w:r w:rsidR="00073738" w:rsidRPr="00F96147">
        <w:rPr>
          <w:b/>
          <w:sz w:val="28"/>
          <w:szCs w:val="28"/>
          <w:lang w:val="uk-UA"/>
        </w:rPr>
        <w:tab/>
      </w:r>
      <w:r w:rsidR="00073738" w:rsidRPr="00F96147">
        <w:rPr>
          <w:b/>
          <w:sz w:val="28"/>
          <w:szCs w:val="28"/>
          <w:lang w:val="uk-UA"/>
        </w:rPr>
        <w:tab/>
      </w:r>
      <w:r w:rsidR="00073738" w:rsidRPr="00F96147">
        <w:rPr>
          <w:b/>
          <w:sz w:val="28"/>
          <w:szCs w:val="28"/>
          <w:lang w:val="uk-UA"/>
        </w:rPr>
        <w:tab/>
      </w:r>
      <w:r w:rsidR="00073738" w:rsidRPr="00F96147">
        <w:rPr>
          <w:b/>
          <w:sz w:val="28"/>
          <w:szCs w:val="28"/>
          <w:lang w:val="uk-UA"/>
        </w:rPr>
        <w:tab/>
      </w:r>
      <w:r w:rsidRPr="00F96147">
        <w:rPr>
          <w:b/>
          <w:sz w:val="28"/>
          <w:szCs w:val="28"/>
          <w:lang w:val="uk-UA"/>
        </w:rPr>
        <w:tab/>
      </w:r>
      <w:r w:rsidRPr="00F96147">
        <w:rPr>
          <w:b/>
          <w:sz w:val="28"/>
          <w:szCs w:val="28"/>
          <w:lang w:val="uk-UA"/>
        </w:rPr>
        <w:tab/>
      </w:r>
      <w:r w:rsidR="00B7661E" w:rsidRPr="00F96147">
        <w:rPr>
          <w:b/>
          <w:sz w:val="28"/>
          <w:szCs w:val="28"/>
          <w:lang w:val="uk-UA"/>
        </w:rPr>
        <w:t>В</w:t>
      </w:r>
      <w:r w:rsidRPr="00F96147">
        <w:rPr>
          <w:b/>
          <w:sz w:val="28"/>
          <w:szCs w:val="28"/>
          <w:lang w:val="uk-UA"/>
        </w:rPr>
        <w:t>. Абрамова</w:t>
      </w:r>
    </w:p>
    <w:p w:rsidR="00D31444" w:rsidRPr="00F96147" w:rsidRDefault="00D31444" w:rsidP="002A65B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uk-UA"/>
        </w:rPr>
      </w:pPr>
    </w:p>
    <w:p w:rsidR="00D00600" w:rsidRPr="00F96147" w:rsidRDefault="00D00600" w:rsidP="002A65B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uk-UA"/>
        </w:rPr>
      </w:pPr>
    </w:p>
    <w:p w:rsidR="00073738" w:rsidRPr="00F96147" w:rsidRDefault="00044BB7" w:rsidP="002A65B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Секретар</w:t>
      </w:r>
      <w:r w:rsidR="00073738" w:rsidRPr="00F96147">
        <w:rPr>
          <w:b/>
          <w:sz w:val="28"/>
          <w:szCs w:val="28"/>
          <w:lang w:val="uk-UA"/>
        </w:rPr>
        <w:t xml:space="preserve"> постійної комісії</w:t>
      </w:r>
      <w:r w:rsidR="00073738" w:rsidRPr="00F96147">
        <w:rPr>
          <w:b/>
          <w:sz w:val="28"/>
          <w:szCs w:val="28"/>
          <w:lang w:val="uk-UA"/>
        </w:rPr>
        <w:tab/>
      </w:r>
      <w:r w:rsidR="00073738" w:rsidRPr="00F96147">
        <w:rPr>
          <w:b/>
          <w:sz w:val="28"/>
          <w:szCs w:val="28"/>
          <w:lang w:val="uk-UA"/>
        </w:rPr>
        <w:tab/>
      </w:r>
      <w:r w:rsidR="00073738" w:rsidRPr="00F96147">
        <w:rPr>
          <w:b/>
          <w:sz w:val="28"/>
          <w:szCs w:val="28"/>
          <w:lang w:val="uk-UA"/>
        </w:rPr>
        <w:tab/>
      </w:r>
      <w:r w:rsidR="00073738" w:rsidRPr="00F96147">
        <w:rPr>
          <w:b/>
          <w:sz w:val="28"/>
          <w:szCs w:val="28"/>
          <w:lang w:val="uk-UA"/>
        </w:rPr>
        <w:tab/>
      </w:r>
      <w:r w:rsidRPr="00F96147">
        <w:rPr>
          <w:b/>
          <w:sz w:val="28"/>
          <w:szCs w:val="28"/>
          <w:lang w:val="uk-UA"/>
        </w:rPr>
        <w:tab/>
      </w:r>
      <w:r w:rsidR="00D16688" w:rsidRPr="00F96147">
        <w:rPr>
          <w:b/>
          <w:sz w:val="28"/>
          <w:szCs w:val="28"/>
          <w:lang w:val="uk-UA"/>
        </w:rPr>
        <w:t>А.Богатирьов</w:t>
      </w:r>
      <w:r w:rsidR="002A65B9" w:rsidRPr="00F96147">
        <w:rPr>
          <w:b/>
          <w:sz w:val="28"/>
          <w:szCs w:val="28"/>
          <w:lang w:val="uk-UA"/>
        </w:rPr>
        <w:tab/>
      </w:r>
      <w:r w:rsidR="002030C1" w:rsidRPr="00F96147">
        <w:rPr>
          <w:b/>
          <w:sz w:val="28"/>
          <w:szCs w:val="28"/>
          <w:lang w:val="uk-UA"/>
        </w:rPr>
        <w:t>А.</w:t>
      </w:r>
      <w:proofErr w:type="spellStart"/>
      <w:r w:rsidR="002030C1" w:rsidRPr="00F96147">
        <w:rPr>
          <w:b/>
          <w:sz w:val="28"/>
          <w:szCs w:val="28"/>
          <w:lang w:val="uk-UA"/>
        </w:rPr>
        <w:t>Богатирьов</w:t>
      </w:r>
      <w:proofErr w:type="spellEnd"/>
    </w:p>
    <w:sectPr w:rsidR="00073738" w:rsidRPr="00F96147" w:rsidSect="00774C35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6F9" w:rsidRDefault="00E736F9" w:rsidP="008808ED">
      <w:r>
        <w:separator/>
      </w:r>
    </w:p>
  </w:endnote>
  <w:endnote w:type="continuationSeparator" w:id="0">
    <w:p w:rsidR="00E736F9" w:rsidRDefault="00E736F9" w:rsidP="0088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6F9" w:rsidRDefault="00E736F9" w:rsidP="008808ED">
      <w:r>
        <w:separator/>
      </w:r>
    </w:p>
  </w:footnote>
  <w:footnote w:type="continuationSeparator" w:id="0">
    <w:p w:rsidR="00E736F9" w:rsidRDefault="00E736F9" w:rsidP="00880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061869"/>
      <w:docPartObj>
        <w:docPartGallery w:val="Page Numbers (Top of Page)"/>
        <w:docPartUnique/>
      </w:docPartObj>
    </w:sdtPr>
    <w:sdtEndPr/>
    <w:sdtContent>
      <w:p w:rsidR="009E1DA9" w:rsidRDefault="009E1DA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2E3A">
          <w:rPr>
            <w:noProof/>
          </w:rPr>
          <w:t>5</w:t>
        </w:r>
        <w:r>
          <w:fldChar w:fldCharType="end"/>
        </w:r>
      </w:p>
    </w:sdtContent>
  </w:sdt>
  <w:p w:rsidR="00F71A4A" w:rsidRPr="00B90F5E" w:rsidRDefault="00F71A4A" w:rsidP="00B90F5E">
    <w:pPr>
      <w:pStyle w:val="a8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9C8" w:rsidRDefault="009C49C8">
    <w:pPr>
      <w:pStyle w:val="a8"/>
      <w:jc w:val="center"/>
    </w:pPr>
  </w:p>
  <w:p w:rsidR="009C49C8" w:rsidRDefault="009C49C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12BE"/>
    <w:multiLevelType w:val="hybridMultilevel"/>
    <w:tmpl w:val="2A5C7A08"/>
    <w:lvl w:ilvl="0" w:tplc="042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32F04F57"/>
    <w:multiLevelType w:val="multilevel"/>
    <w:tmpl w:val="1A78C8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  <w:color w:val="auto"/>
      </w:rPr>
    </w:lvl>
  </w:abstractNum>
  <w:abstractNum w:abstractNumId="2">
    <w:nsid w:val="7B414E85"/>
    <w:multiLevelType w:val="hybridMultilevel"/>
    <w:tmpl w:val="4DDA01E4"/>
    <w:lvl w:ilvl="0" w:tplc="D5F806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D4C"/>
    <w:rsid w:val="00004A7A"/>
    <w:rsid w:val="00005CBA"/>
    <w:rsid w:val="000079EB"/>
    <w:rsid w:val="00010F0B"/>
    <w:rsid w:val="00011567"/>
    <w:rsid w:val="00011620"/>
    <w:rsid w:val="000123DA"/>
    <w:rsid w:val="0001252F"/>
    <w:rsid w:val="00012895"/>
    <w:rsid w:val="00013DD1"/>
    <w:rsid w:val="00015C34"/>
    <w:rsid w:val="0001662B"/>
    <w:rsid w:val="000172A9"/>
    <w:rsid w:val="0001746B"/>
    <w:rsid w:val="0001760D"/>
    <w:rsid w:val="00017C4A"/>
    <w:rsid w:val="00023A47"/>
    <w:rsid w:val="000265E6"/>
    <w:rsid w:val="00026740"/>
    <w:rsid w:val="0003036D"/>
    <w:rsid w:val="0003142D"/>
    <w:rsid w:val="00032C06"/>
    <w:rsid w:val="00032D68"/>
    <w:rsid w:val="00037488"/>
    <w:rsid w:val="00037ECB"/>
    <w:rsid w:val="00041B99"/>
    <w:rsid w:val="00041BB5"/>
    <w:rsid w:val="00044BB7"/>
    <w:rsid w:val="00051D2C"/>
    <w:rsid w:val="000527C1"/>
    <w:rsid w:val="0005666D"/>
    <w:rsid w:val="000573DD"/>
    <w:rsid w:val="00057903"/>
    <w:rsid w:val="00060722"/>
    <w:rsid w:val="00061835"/>
    <w:rsid w:val="000622B8"/>
    <w:rsid w:val="00065903"/>
    <w:rsid w:val="00066A2C"/>
    <w:rsid w:val="00067C1B"/>
    <w:rsid w:val="00072E9B"/>
    <w:rsid w:val="00073738"/>
    <w:rsid w:val="00075477"/>
    <w:rsid w:val="00075FD9"/>
    <w:rsid w:val="000811D7"/>
    <w:rsid w:val="00081647"/>
    <w:rsid w:val="0008256F"/>
    <w:rsid w:val="00092A19"/>
    <w:rsid w:val="000944DC"/>
    <w:rsid w:val="0009517A"/>
    <w:rsid w:val="00097B24"/>
    <w:rsid w:val="00097C5B"/>
    <w:rsid w:val="000A2630"/>
    <w:rsid w:val="000A27E0"/>
    <w:rsid w:val="000A44B5"/>
    <w:rsid w:val="000A4882"/>
    <w:rsid w:val="000A6B85"/>
    <w:rsid w:val="000A6BA7"/>
    <w:rsid w:val="000A768E"/>
    <w:rsid w:val="000B0162"/>
    <w:rsid w:val="000B0AA5"/>
    <w:rsid w:val="000B15AE"/>
    <w:rsid w:val="000B2B44"/>
    <w:rsid w:val="000B3088"/>
    <w:rsid w:val="000B37D6"/>
    <w:rsid w:val="000C1006"/>
    <w:rsid w:val="000C23AF"/>
    <w:rsid w:val="000C34FE"/>
    <w:rsid w:val="000C35D7"/>
    <w:rsid w:val="000C3833"/>
    <w:rsid w:val="000C3CEE"/>
    <w:rsid w:val="000C42B9"/>
    <w:rsid w:val="000C4CE8"/>
    <w:rsid w:val="000C5044"/>
    <w:rsid w:val="000C5E21"/>
    <w:rsid w:val="000D0924"/>
    <w:rsid w:val="000D0D1D"/>
    <w:rsid w:val="000E054A"/>
    <w:rsid w:val="000E1ADB"/>
    <w:rsid w:val="000E1E27"/>
    <w:rsid w:val="000E26A3"/>
    <w:rsid w:val="000E2838"/>
    <w:rsid w:val="000E29C2"/>
    <w:rsid w:val="000E50B9"/>
    <w:rsid w:val="000E58FE"/>
    <w:rsid w:val="000E617A"/>
    <w:rsid w:val="000E6BE4"/>
    <w:rsid w:val="000E770D"/>
    <w:rsid w:val="000F3375"/>
    <w:rsid w:val="000F5B1F"/>
    <w:rsid w:val="000F781C"/>
    <w:rsid w:val="001015E9"/>
    <w:rsid w:val="00102830"/>
    <w:rsid w:val="00102DD6"/>
    <w:rsid w:val="001046F7"/>
    <w:rsid w:val="00104E7C"/>
    <w:rsid w:val="001065B4"/>
    <w:rsid w:val="00107091"/>
    <w:rsid w:val="0010762A"/>
    <w:rsid w:val="0011107A"/>
    <w:rsid w:val="0011130C"/>
    <w:rsid w:val="00111E92"/>
    <w:rsid w:val="00114F10"/>
    <w:rsid w:val="00115076"/>
    <w:rsid w:val="00120EBF"/>
    <w:rsid w:val="00123BB2"/>
    <w:rsid w:val="00125B55"/>
    <w:rsid w:val="00127E8A"/>
    <w:rsid w:val="00130132"/>
    <w:rsid w:val="001308FA"/>
    <w:rsid w:val="00130C26"/>
    <w:rsid w:val="00130E7A"/>
    <w:rsid w:val="00132A9F"/>
    <w:rsid w:val="001364E5"/>
    <w:rsid w:val="0014112A"/>
    <w:rsid w:val="00141F49"/>
    <w:rsid w:val="0014281F"/>
    <w:rsid w:val="00145F57"/>
    <w:rsid w:val="00145FC9"/>
    <w:rsid w:val="001478BF"/>
    <w:rsid w:val="00152449"/>
    <w:rsid w:val="00153184"/>
    <w:rsid w:val="00153F1F"/>
    <w:rsid w:val="00155C81"/>
    <w:rsid w:val="0015637C"/>
    <w:rsid w:val="00156C30"/>
    <w:rsid w:val="00161FD7"/>
    <w:rsid w:val="00163167"/>
    <w:rsid w:val="00165884"/>
    <w:rsid w:val="00165D57"/>
    <w:rsid w:val="001660D4"/>
    <w:rsid w:val="00166975"/>
    <w:rsid w:val="00166BB7"/>
    <w:rsid w:val="00167A4B"/>
    <w:rsid w:val="001700B0"/>
    <w:rsid w:val="00170998"/>
    <w:rsid w:val="00171A24"/>
    <w:rsid w:val="001801BB"/>
    <w:rsid w:val="001813C6"/>
    <w:rsid w:val="00181DD1"/>
    <w:rsid w:val="00183A0A"/>
    <w:rsid w:val="001871ED"/>
    <w:rsid w:val="001903CF"/>
    <w:rsid w:val="0019102F"/>
    <w:rsid w:val="001941B1"/>
    <w:rsid w:val="00194231"/>
    <w:rsid w:val="001A0E4E"/>
    <w:rsid w:val="001A2C6F"/>
    <w:rsid w:val="001A2E03"/>
    <w:rsid w:val="001A7A32"/>
    <w:rsid w:val="001B3BD7"/>
    <w:rsid w:val="001B44FD"/>
    <w:rsid w:val="001B4931"/>
    <w:rsid w:val="001B61E7"/>
    <w:rsid w:val="001C0E2F"/>
    <w:rsid w:val="001C17F5"/>
    <w:rsid w:val="001C22E3"/>
    <w:rsid w:val="001C3616"/>
    <w:rsid w:val="001C6677"/>
    <w:rsid w:val="001C6C38"/>
    <w:rsid w:val="001C75BA"/>
    <w:rsid w:val="001C75D2"/>
    <w:rsid w:val="001D1158"/>
    <w:rsid w:val="001D24F5"/>
    <w:rsid w:val="001D2B7D"/>
    <w:rsid w:val="001D3307"/>
    <w:rsid w:val="001D48E2"/>
    <w:rsid w:val="001D51BE"/>
    <w:rsid w:val="001E0B6B"/>
    <w:rsid w:val="001E2A88"/>
    <w:rsid w:val="001E3C52"/>
    <w:rsid w:val="001E62E7"/>
    <w:rsid w:val="001E6B75"/>
    <w:rsid w:val="001E7CF2"/>
    <w:rsid w:val="001F2EB4"/>
    <w:rsid w:val="001F5050"/>
    <w:rsid w:val="001F5D07"/>
    <w:rsid w:val="001F70E7"/>
    <w:rsid w:val="001F7D30"/>
    <w:rsid w:val="002002C8"/>
    <w:rsid w:val="00200703"/>
    <w:rsid w:val="00201449"/>
    <w:rsid w:val="0020152F"/>
    <w:rsid w:val="00202FDA"/>
    <w:rsid w:val="00202FE7"/>
    <w:rsid w:val="002030C1"/>
    <w:rsid w:val="002039F0"/>
    <w:rsid w:val="00205E51"/>
    <w:rsid w:val="00206E13"/>
    <w:rsid w:val="0020736D"/>
    <w:rsid w:val="00207C42"/>
    <w:rsid w:val="00211424"/>
    <w:rsid w:val="00213B31"/>
    <w:rsid w:val="00214BBF"/>
    <w:rsid w:val="002160E7"/>
    <w:rsid w:val="00216A70"/>
    <w:rsid w:val="00216BC7"/>
    <w:rsid w:val="00220FE6"/>
    <w:rsid w:val="00222184"/>
    <w:rsid w:val="00225DB3"/>
    <w:rsid w:val="002272FB"/>
    <w:rsid w:val="002300F7"/>
    <w:rsid w:val="00232D81"/>
    <w:rsid w:val="00233889"/>
    <w:rsid w:val="00234163"/>
    <w:rsid w:val="00234741"/>
    <w:rsid w:val="002358C0"/>
    <w:rsid w:val="002400DD"/>
    <w:rsid w:val="002410C2"/>
    <w:rsid w:val="002413F8"/>
    <w:rsid w:val="002422B2"/>
    <w:rsid w:val="00242ECE"/>
    <w:rsid w:val="002432C2"/>
    <w:rsid w:val="00243969"/>
    <w:rsid w:val="00251A21"/>
    <w:rsid w:val="0026026F"/>
    <w:rsid w:val="0026130D"/>
    <w:rsid w:val="0026298E"/>
    <w:rsid w:val="00262D6D"/>
    <w:rsid w:val="00263471"/>
    <w:rsid w:val="00264BD1"/>
    <w:rsid w:val="0026551C"/>
    <w:rsid w:val="002655BF"/>
    <w:rsid w:val="0026589E"/>
    <w:rsid w:val="00265E7E"/>
    <w:rsid w:val="0026726E"/>
    <w:rsid w:val="00271155"/>
    <w:rsid w:val="00271C8E"/>
    <w:rsid w:val="002724BB"/>
    <w:rsid w:val="00272ED8"/>
    <w:rsid w:val="0027444C"/>
    <w:rsid w:val="00274666"/>
    <w:rsid w:val="00277199"/>
    <w:rsid w:val="00277F5A"/>
    <w:rsid w:val="00281837"/>
    <w:rsid w:val="00282C12"/>
    <w:rsid w:val="00284603"/>
    <w:rsid w:val="00285F3C"/>
    <w:rsid w:val="00286A1C"/>
    <w:rsid w:val="00290477"/>
    <w:rsid w:val="00295766"/>
    <w:rsid w:val="0029598F"/>
    <w:rsid w:val="0029606E"/>
    <w:rsid w:val="002979CD"/>
    <w:rsid w:val="002A2BA8"/>
    <w:rsid w:val="002A34AB"/>
    <w:rsid w:val="002A4897"/>
    <w:rsid w:val="002A4959"/>
    <w:rsid w:val="002A4FA1"/>
    <w:rsid w:val="002A573D"/>
    <w:rsid w:val="002A636F"/>
    <w:rsid w:val="002A65B9"/>
    <w:rsid w:val="002A705B"/>
    <w:rsid w:val="002B0AAC"/>
    <w:rsid w:val="002B2A33"/>
    <w:rsid w:val="002B2BEC"/>
    <w:rsid w:val="002B7EBD"/>
    <w:rsid w:val="002C160A"/>
    <w:rsid w:val="002D1EB9"/>
    <w:rsid w:val="002E1546"/>
    <w:rsid w:val="002E2D11"/>
    <w:rsid w:val="002E304A"/>
    <w:rsid w:val="002E3479"/>
    <w:rsid w:val="002F0045"/>
    <w:rsid w:val="002F0463"/>
    <w:rsid w:val="002F201E"/>
    <w:rsid w:val="002F26CF"/>
    <w:rsid w:val="002F2AA3"/>
    <w:rsid w:val="0030464E"/>
    <w:rsid w:val="003051A3"/>
    <w:rsid w:val="00307115"/>
    <w:rsid w:val="00311D78"/>
    <w:rsid w:val="00316DBB"/>
    <w:rsid w:val="00317AF2"/>
    <w:rsid w:val="00320CFB"/>
    <w:rsid w:val="00325F39"/>
    <w:rsid w:val="00326C33"/>
    <w:rsid w:val="00326D3E"/>
    <w:rsid w:val="00330035"/>
    <w:rsid w:val="003301F5"/>
    <w:rsid w:val="00330EF9"/>
    <w:rsid w:val="003346D1"/>
    <w:rsid w:val="003359EC"/>
    <w:rsid w:val="00335AA5"/>
    <w:rsid w:val="00336A59"/>
    <w:rsid w:val="00340116"/>
    <w:rsid w:val="0034042F"/>
    <w:rsid w:val="00341966"/>
    <w:rsid w:val="00342AF6"/>
    <w:rsid w:val="0034651B"/>
    <w:rsid w:val="003465C2"/>
    <w:rsid w:val="00347AAC"/>
    <w:rsid w:val="00351A78"/>
    <w:rsid w:val="00355BF7"/>
    <w:rsid w:val="00355F10"/>
    <w:rsid w:val="00356702"/>
    <w:rsid w:val="00356915"/>
    <w:rsid w:val="00361832"/>
    <w:rsid w:val="0036606B"/>
    <w:rsid w:val="00372041"/>
    <w:rsid w:val="0037591B"/>
    <w:rsid w:val="00377293"/>
    <w:rsid w:val="003779EE"/>
    <w:rsid w:val="003800B9"/>
    <w:rsid w:val="00380701"/>
    <w:rsid w:val="003808A1"/>
    <w:rsid w:val="00381143"/>
    <w:rsid w:val="0038205B"/>
    <w:rsid w:val="00382189"/>
    <w:rsid w:val="003856DF"/>
    <w:rsid w:val="003875F8"/>
    <w:rsid w:val="00390172"/>
    <w:rsid w:val="00390A9E"/>
    <w:rsid w:val="00391FF0"/>
    <w:rsid w:val="00392CE1"/>
    <w:rsid w:val="00392D0A"/>
    <w:rsid w:val="00393198"/>
    <w:rsid w:val="00394332"/>
    <w:rsid w:val="00396F1D"/>
    <w:rsid w:val="00397DC7"/>
    <w:rsid w:val="00397F49"/>
    <w:rsid w:val="003A08C7"/>
    <w:rsid w:val="003A23FD"/>
    <w:rsid w:val="003A52C2"/>
    <w:rsid w:val="003A7563"/>
    <w:rsid w:val="003B49FB"/>
    <w:rsid w:val="003B5C33"/>
    <w:rsid w:val="003B69FF"/>
    <w:rsid w:val="003B7657"/>
    <w:rsid w:val="003C1E6B"/>
    <w:rsid w:val="003C2EF6"/>
    <w:rsid w:val="003C6C12"/>
    <w:rsid w:val="003C6E82"/>
    <w:rsid w:val="003D0948"/>
    <w:rsid w:val="003D1E33"/>
    <w:rsid w:val="003D4070"/>
    <w:rsid w:val="003E1583"/>
    <w:rsid w:val="003E1F47"/>
    <w:rsid w:val="003E2415"/>
    <w:rsid w:val="003E40AA"/>
    <w:rsid w:val="003E5182"/>
    <w:rsid w:val="003E5868"/>
    <w:rsid w:val="003E69E3"/>
    <w:rsid w:val="003E790E"/>
    <w:rsid w:val="003F0FD7"/>
    <w:rsid w:val="003F1ADB"/>
    <w:rsid w:val="003F2A9B"/>
    <w:rsid w:val="003F2AF5"/>
    <w:rsid w:val="003F44E7"/>
    <w:rsid w:val="003F4CFB"/>
    <w:rsid w:val="003F6E3D"/>
    <w:rsid w:val="003F7184"/>
    <w:rsid w:val="004007AD"/>
    <w:rsid w:val="004013E8"/>
    <w:rsid w:val="004031C0"/>
    <w:rsid w:val="004033D1"/>
    <w:rsid w:val="00404219"/>
    <w:rsid w:val="004054EE"/>
    <w:rsid w:val="004109C2"/>
    <w:rsid w:val="0041138D"/>
    <w:rsid w:val="00413A4B"/>
    <w:rsid w:val="00414E1F"/>
    <w:rsid w:val="004150BA"/>
    <w:rsid w:val="00417320"/>
    <w:rsid w:val="0041739E"/>
    <w:rsid w:val="00417581"/>
    <w:rsid w:val="00417F92"/>
    <w:rsid w:val="0042023E"/>
    <w:rsid w:val="0042051F"/>
    <w:rsid w:val="00420C1F"/>
    <w:rsid w:val="00421F24"/>
    <w:rsid w:val="00423B87"/>
    <w:rsid w:val="00426DAD"/>
    <w:rsid w:val="00430402"/>
    <w:rsid w:val="004309EA"/>
    <w:rsid w:val="00430A46"/>
    <w:rsid w:val="00435B9B"/>
    <w:rsid w:val="00436E53"/>
    <w:rsid w:val="00437BE6"/>
    <w:rsid w:val="004414D0"/>
    <w:rsid w:val="004437EB"/>
    <w:rsid w:val="0044504F"/>
    <w:rsid w:val="00450F15"/>
    <w:rsid w:val="00451DA5"/>
    <w:rsid w:val="00452A85"/>
    <w:rsid w:val="00453791"/>
    <w:rsid w:val="00454A6C"/>
    <w:rsid w:val="004554A3"/>
    <w:rsid w:val="00457FB8"/>
    <w:rsid w:val="00461A44"/>
    <w:rsid w:val="00462A3A"/>
    <w:rsid w:val="004638B2"/>
    <w:rsid w:val="004647AC"/>
    <w:rsid w:val="004658F4"/>
    <w:rsid w:val="00470343"/>
    <w:rsid w:val="00470C4B"/>
    <w:rsid w:val="00472305"/>
    <w:rsid w:val="00472D6E"/>
    <w:rsid w:val="00472E16"/>
    <w:rsid w:val="004737DD"/>
    <w:rsid w:val="004741C6"/>
    <w:rsid w:val="00474363"/>
    <w:rsid w:val="00474A90"/>
    <w:rsid w:val="00477BED"/>
    <w:rsid w:val="00481ACD"/>
    <w:rsid w:val="004827E7"/>
    <w:rsid w:val="004839D4"/>
    <w:rsid w:val="00484F73"/>
    <w:rsid w:val="00485492"/>
    <w:rsid w:val="00485DF8"/>
    <w:rsid w:val="00487AE4"/>
    <w:rsid w:val="00491236"/>
    <w:rsid w:val="0049129C"/>
    <w:rsid w:val="004917C5"/>
    <w:rsid w:val="00494E95"/>
    <w:rsid w:val="004979E6"/>
    <w:rsid w:val="00497BBE"/>
    <w:rsid w:val="004A153A"/>
    <w:rsid w:val="004A4794"/>
    <w:rsid w:val="004A5A24"/>
    <w:rsid w:val="004A6066"/>
    <w:rsid w:val="004A7F85"/>
    <w:rsid w:val="004B2C1A"/>
    <w:rsid w:val="004B3D84"/>
    <w:rsid w:val="004B41D6"/>
    <w:rsid w:val="004B6EA9"/>
    <w:rsid w:val="004C2D5A"/>
    <w:rsid w:val="004C3E32"/>
    <w:rsid w:val="004C6830"/>
    <w:rsid w:val="004D1E61"/>
    <w:rsid w:val="004D2FA1"/>
    <w:rsid w:val="004D3A2B"/>
    <w:rsid w:val="004D3CB1"/>
    <w:rsid w:val="004D3F2C"/>
    <w:rsid w:val="004D4715"/>
    <w:rsid w:val="004D7F4A"/>
    <w:rsid w:val="004E25BC"/>
    <w:rsid w:val="004E2F2A"/>
    <w:rsid w:val="004E34C4"/>
    <w:rsid w:val="004E3809"/>
    <w:rsid w:val="004E4F68"/>
    <w:rsid w:val="004E734F"/>
    <w:rsid w:val="004E79E8"/>
    <w:rsid w:val="004F1DF0"/>
    <w:rsid w:val="004F377A"/>
    <w:rsid w:val="004F597D"/>
    <w:rsid w:val="004F5C68"/>
    <w:rsid w:val="004F6748"/>
    <w:rsid w:val="004F7F04"/>
    <w:rsid w:val="0050151C"/>
    <w:rsid w:val="00503016"/>
    <w:rsid w:val="00503784"/>
    <w:rsid w:val="005045B5"/>
    <w:rsid w:val="005051B9"/>
    <w:rsid w:val="00507DF8"/>
    <w:rsid w:val="005105AC"/>
    <w:rsid w:val="005116A0"/>
    <w:rsid w:val="00511FCB"/>
    <w:rsid w:val="00513E0E"/>
    <w:rsid w:val="00516FEA"/>
    <w:rsid w:val="00523948"/>
    <w:rsid w:val="00523D8F"/>
    <w:rsid w:val="0053053E"/>
    <w:rsid w:val="00530EB4"/>
    <w:rsid w:val="0053217F"/>
    <w:rsid w:val="00532F5D"/>
    <w:rsid w:val="0053356D"/>
    <w:rsid w:val="00534338"/>
    <w:rsid w:val="0053556D"/>
    <w:rsid w:val="00540406"/>
    <w:rsid w:val="0054080C"/>
    <w:rsid w:val="00543C34"/>
    <w:rsid w:val="005442A1"/>
    <w:rsid w:val="00545400"/>
    <w:rsid w:val="005463E4"/>
    <w:rsid w:val="00546F13"/>
    <w:rsid w:val="00547947"/>
    <w:rsid w:val="00547C66"/>
    <w:rsid w:val="005513CB"/>
    <w:rsid w:val="005523F5"/>
    <w:rsid w:val="005541F8"/>
    <w:rsid w:val="00554268"/>
    <w:rsid w:val="0055430F"/>
    <w:rsid w:val="00555541"/>
    <w:rsid w:val="00555F65"/>
    <w:rsid w:val="00556584"/>
    <w:rsid w:val="0056299C"/>
    <w:rsid w:val="005631B1"/>
    <w:rsid w:val="00563A14"/>
    <w:rsid w:val="005643D8"/>
    <w:rsid w:val="00575F2C"/>
    <w:rsid w:val="00576401"/>
    <w:rsid w:val="00581BCE"/>
    <w:rsid w:val="005856A0"/>
    <w:rsid w:val="00585D24"/>
    <w:rsid w:val="00586577"/>
    <w:rsid w:val="00586659"/>
    <w:rsid w:val="00590A4E"/>
    <w:rsid w:val="00590AA2"/>
    <w:rsid w:val="00593539"/>
    <w:rsid w:val="00595264"/>
    <w:rsid w:val="00597D14"/>
    <w:rsid w:val="005A2188"/>
    <w:rsid w:val="005A5D71"/>
    <w:rsid w:val="005A5F23"/>
    <w:rsid w:val="005A691F"/>
    <w:rsid w:val="005B1015"/>
    <w:rsid w:val="005B1400"/>
    <w:rsid w:val="005B3006"/>
    <w:rsid w:val="005B308B"/>
    <w:rsid w:val="005B4B5D"/>
    <w:rsid w:val="005B4CEC"/>
    <w:rsid w:val="005C0954"/>
    <w:rsid w:val="005C13B2"/>
    <w:rsid w:val="005C2952"/>
    <w:rsid w:val="005C3E57"/>
    <w:rsid w:val="005C4A8F"/>
    <w:rsid w:val="005C60BF"/>
    <w:rsid w:val="005C655C"/>
    <w:rsid w:val="005D0117"/>
    <w:rsid w:val="005D1E1E"/>
    <w:rsid w:val="005D1E34"/>
    <w:rsid w:val="005D230D"/>
    <w:rsid w:val="005D5BB4"/>
    <w:rsid w:val="005D5D0B"/>
    <w:rsid w:val="005D67AB"/>
    <w:rsid w:val="005E1963"/>
    <w:rsid w:val="005E2986"/>
    <w:rsid w:val="005E58BE"/>
    <w:rsid w:val="005E5ABD"/>
    <w:rsid w:val="005F041D"/>
    <w:rsid w:val="005F2583"/>
    <w:rsid w:val="005F2B23"/>
    <w:rsid w:val="005F3FEE"/>
    <w:rsid w:val="005F4F3E"/>
    <w:rsid w:val="005F68C7"/>
    <w:rsid w:val="005F6B3A"/>
    <w:rsid w:val="00600687"/>
    <w:rsid w:val="00603131"/>
    <w:rsid w:val="00607538"/>
    <w:rsid w:val="00610658"/>
    <w:rsid w:val="006116C0"/>
    <w:rsid w:val="00611DCA"/>
    <w:rsid w:val="006123FD"/>
    <w:rsid w:val="006129A1"/>
    <w:rsid w:val="00612D98"/>
    <w:rsid w:val="0061516C"/>
    <w:rsid w:val="006157C5"/>
    <w:rsid w:val="006175A0"/>
    <w:rsid w:val="00617D52"/>
    <w:rsid w:val="00620110"/>
    <w:rsid w:val="00620D47"/>
    <w:rsid w:val="00621073"/>
    <w:rsid w:val="00622B9F"/>
    <w:rsid w:val="0062669D"/>
    <w:rsid w:val="00626F66"/>
    <w:rsid w:val="0062772D"/>
    <w:rsid w:val="006300BD"/>
    <w:rsid w:val="00633448"/>
    <w:rsid w:val="00633449"/>
    <w:rsid w:val="0063384A"/>
    <w:rsid w:val="00633D7F"/>
    <w:rsid w:val="0063451E"/>
    <w:rsid w:val="00635079"/>
    <w:rsid w:val="006364EE"/>
    <w:rsid w:val="0063667A"/>
    <w:rsid w:val="00636781"/>
    <w:rsid w:val="0063738D"/>
    <w:rsid w:val="00637569"/>
    <w:rsid w:val="00653CE1"/>
    <w:rsid w:val="00653EC3"/>
    <w:rsid w:val="00660437"/>
    <w:rsid w:val="00660A89"/>
    <w:rsid w:val="00661B4C"/>
    <w:rsid w:val="00665056"/>
    <w:rsid w:val="006666D5"/>
    <w:rsid w:val="00667FB5"/>
    <w:rsid w:val="00670713"/>
    <w:rsid w:val="006728B4"/>
    <w:rsid w:val="00673AF4"/>
    <w:rsid w:val="00674DBD"/>
    <w:rsid w:val="00676AF0"/>
    <w:rsid w:val="00676CA0"/>
    <w:rsid w:val="006772F1"/>
    <w:rsid w:val="006821FF"/>
    <w:rsid w:val="00683D0D"/>
    <w:rsid w:val="006853C2"/>
    <w:rsid w:val="00686601"/>
    <w:rsid w:val="0068699A"/>
    <w:rsid w:val="00690305"/>
    <w:rsid w:val="006904CD"/>
    <w:rsid w:val="00690505"/>
    <w:rsid w:val="00690B73"/>
    <w:rsid w:val="006913EC"/>
    <w:rsid w:val="00692D54"/>
    <w:rsid w:val="00693D4C"/>
    <w:rsid w:val="00694367"/>
    <w:rsid w:val="006A0295"/>
    <w:rsid w:val="006A2E00"/>
    <w:rsid w:val="006A3BEE"/>
    <w:rsid w:val="006A70AB"/>
    <w:rsid w:val="006B07AA"/>
    <w:rsid w:val="006B09CA"/>
    <w:rsid w:val="006B0FEF"/>
    <w:rsid w:val="006B4B0C"/>
    <w:rsid w:val="006B58C8"/>
    <w:rsid w:val="006C1C84"/>
    <w:rsid w:val="006C24AD"/>
    <w:rsid w:val="006C2AA0"/>
    <w:rsid w:val="006C2D5C"/>
    <w:rsid w:val="006C4216"/>
    <w:rsid w:val="006C561D"/>
    <w:rsid w:val="006C60A4"/>
    <w:rsid w:val="006D672B"/>
    <w:rsid w:val="006E12D9"/>
    <w:rsid w:val="006E247B"/>
    <w:rsid w:val="006E2F1D"/>
    <w:rsid w:val="006F0743"/>
    <w:rsid w:val="006F269F"/>
    <w:rsid w:val="006F3F7C"/>
    <w:rsid w:val="006F4C1E"/>
    <w:rsid w:val="006F4F1A"/>
    <w:rsid w:val="006F5AF5"/>
    <w:rsid w:val="006F6A43"/>
    <w:rsid w:val="006F6F26"/>
    <w:rsid w:val="006F774C"/>
    <w:rsid w:val="00701EB8"/>
    <w:rsid w:val="00704BCF"/>
    <w:rsid w:val="007070F2"/>
    <w:rsid w:val="0070777D"/>
    <w:rsid w:val="00707DC7"/>
    <w:rsid w:val="00710DAF"/>
    <w:rsid w:val="00711654"/>
    <w:rsid w:val="00711810"/>
    <w:rsid w:val="00713A2F"/>
    <w:rsid w:val="00713BE4"/>
    <w:rsid w:val="0071486F"/>
    <w:rsid w:val="00715126"/>
    <w:rsid w:val="007155A2"/>
    <w:rsid w:val="00716CDD"/>
    <w:rsid w:val="00720ADC"/>
    <w:rsid w:val="00720EB7"/>
    <w:rsid w:val="007227D1"/>
    <w:rsid w:val="007274D0"/>
    <w:rsid w:val="00731138"/>
    <w:rsid w:val="007332D9"/>
    <w:rsid w:val="007335E5"/>
    <w:rsid w:val="00736DFB"/>
    <w:rsid w:val="00737757"/>
    <w:rsid w:val="00741EE5"/>
    <w:rsid w:val="00742EB8"/>
    <w:rsid w:val="00743191"/>
    <w:rsid w:val="00743464"/>
    <w:rsid w:val="00743A82"/>
    <w:rsid w:val="00744B31"/>
    <w:rsid w:val="00753B22"/>
    <w:rsid w:val="00753C0C"/>
    <w:rsid w:val="00753C95"/>
    <w:rsid w:val="00753DDD"/>
    <w:rsid w:val="00754D0E"/>
    <w:rsid w:val="0075712F"/>
    <w:rsid w:val="007574D1"/>
    <w:rsid w:val="00760548"/>
    <w:rsid w:val="007627D6"/>
    <w:rsid w:val="007629AF"/>
    <w:rsid w:val="00763333"/>
    <w:rsid w:val="00764795"/>
    <w:rsid w:val="00765735"/>
    <w:rsid w:val="00765E58"/>
    <w:rsid w:val="007708CD"/>
    <w:rsid w:val="00773167"/>
    <w:rsid w:val="00774C35"/>
    <w:rsid w:val="0077510F"/>
    <w:rsid w:val="00776F2F"/>
    <w:rsid w:val="00780360"/>
    <w:rsid w:val="00780BC5"/>
    <w:rsid w:val="007810DE"/>
    <w:rsid w:val="00781D60"/>
    <w:rsid w:val="007829D2"/>
    <w:rsid w:val="0078360B"/>
    <w:rsid w:val="00783CB5"/>
    <w:rsid w:val="00786A56"/>
    <w:rsid w:val="007870B4"/>
    <w:rsid w:val="0079154F"/>
    <w:rsid w:val="007916D6"/>
    <w:rsid w:val="0079199A"/>
    <w:rsid w:val="0079218D"/>
    <w:rsid w:val="00792E67"/>
    <w:rsid w:val="00795D0E"/>
    <w:rsid w:val="00796CA9"/>
    <w:rsid w:val="007A02C6"/>
    <w:rsid w:val="007A48EF"/>
    <w:rsid w:val="007A6B56"/>
    <w:rsid w:val="007A6F17"/>
    <w:rsid w:val="007B0B4D"/>
    <w:rsid w:val="007B17AD"/>
    <w:rsid w:val="007B2E09"/>
    <w:rsid w:val="007B6110"/>
    <w:rsid w:val="007B6377"/>
    <w:rsid w:val="007B659C"/>
    <w:rsid w:val="007C0DF1"/>
    <w:rsid w:val="007C15A6"/>
    <w:rsid w:val="007C5C30"/>
    <w:rsid w:val="007C5E99"/>
    <w:rsid w:val="007C6508"/>
    <w:rsid w:val="007C65F1"/>
    <w:rsid w:val="007C7669"/>
    <w:rsid w:val="007E0C0D"/>
    <w:rsid w:val="007E1DDC"/>
    <w:rsid w:val="007E23CC"/>
    <w:rsid w:val="007E316F"/>
    <w:rsid w:val="007E4C3D"/>
    <w:rsid w:val="007E5764"/>
    <w:rsid w:val="007E6C00"/>
    <w:rsid w:val="007E7347"/>
    <w:rsid w:val="007E770E"/>
    <w:rsid w:val="007E7FD5"/>
    <w:rsid w:val="007F14E5"/>
    <w:rsid w:val="007F38CE"/>
    <w:rsid w:val="008015B0"/>
    <w:rsid w:val="008018B1"/>
    <w:rsid w:val="00802F64"/>
    <w:rsid w:val="00805A79"/>
    <w:rsid w:val="00806704"/>
    <w:rsid w:val="00806E86"/>
    <w:rsid w:val="008107E3"/>
    <w:rsid w:val="00813A7B"/>
    <w:rsid w:val="00813B92"/>
    <w:rsid w:val="00814633"/>
    <w:rsid w:val="008150AE"/>
    <w:rsid w:val="008176CF"/>
    <w:rsid w:val="00817C2E"/>
    <w:rsid w:val="00824315"/>
    <w:rsid w:val="00825746"/>
    <w:rsid w:val="00827194"/>
    <w:rsid w:val="008272B6"/>
    <w:rsid w:val="008323B0"/>
    <w:rsid w:val="008349CB"/>
    <w:rsid w:val="0083516E"/>
    <w:rsid w:val="0083586C"/>
    <w:rsid w:val="00836F26"/>
    <w:rsid w:val="0083732F"/>
    <w:rsid w:val="008446D5"/>
    <w:rsid w:val="00845F83"/>
    <w:rsid w:val="00850C5B"/>
    <w:rsid w:val="00850EA6"/>
    <w:rsid w:val="00851F9B"/>
    <w:rsid w:val="00854158"/>
    <w:rsid w:val="00854828"/>
    <w:rsid w:val="00855965"/>
    <w:rsid w:val="00855B80"/>
    <w:rsid w:val="00862956"/>
    <w:rsid w:val="008678F6"/>
    <w:rsid w:val="00870489"/>
    <w:rsid w:val="00874232"/>
    <w:rsid w:val="0087471E"/>
    <w:rsid w:val="00874860"/>
    <w:rsid w:val="00876E98"/>
    <w:rsid w:val="008808ED"/>
    <w:rsid w:val="008822BF"/>
    <w:rsid w:val="0088300C"/>
    <w:rsid w:val="008835A1"/>
    <w:rsid w:val="00884218"/>
    <w:rsid w:val="0088601C"/>
    <w:rsid w:val="008869EE"/>
    <w:rsid w:val="0088719C"/>
    <w:rsid w:val="008877AF"/>
    <w:rsid w:val="00890090"/>
    <w:rsid w:val="00890174"/>
    <w:rsid w:val="0089105B"/>
    <w:rsid w:val="008915F2"/>
    <w:rsid w:val="00891B3A"/>
    <w:rsid w:val="00894553"/>
    <w:rsid w:val="00896FAD"/>
    <w:rsid w:val="008A2B7F"/>
    <w:rsid w:val="008A47D1"/>
    <w:rsid w:val="008A4B3C"/>
    <w:rsid w:val="008A5179"/>
    <w:rsid w:val="008A7CB8"/>
    <w:rsid w:val="008A7F21"/>
    <w:rsid w:val="008B0A49"/>
    <w:rsid w:val="008B16F5"/>
    <w:rsid w:val="008B2A07"/>
    <w:rsid w:val="008B5C6E"/>
    <w:rsid w:val="008B6C22"/>
    <w:rsid w:val="008D0C95"/>
    <w:rsid w:val="008D20A6"/>
    <w:rsid w:val="008D4D6D"/>
    <w:rsid w:val="008D526A"/>
    <w:rsid w:val="008D5666"/>
    <w:rsid w:val="008E0507"/>
    <w:rsid w:val="008E0D11"/>
    <w:rsid w:val="008E2C59"/>
    <w:rsid w:val="008F2619"/>
    <w:rsid w:val="008F5977"/>
    <w:rsid w:val="00900052"/>
    <w:rsid w:val="00900F21"/>
    <w:rsid w:val="00902B01"/>
    <w:rsid w:val="0090320B"/>
    <w:rsid w:val="00903BD7"/>
    <w:rsid w:val="00904043"/>
    <w:rsid w:val="0090479B"/>
    <w:rsid w:val="00904973"/>
    <w:rsid w:val="00904A0D"/>
    <w:rsid w:val="0090580A"/>
    <w:rsid w:val="00906B2E"/>
    <w:rsid w:val="0090785F"/>
    <w:rsid w:val="00912BA1"/>
    <w:rsid w:val="0091390F"/>
    <w:rsid w:val="00914829"/>
    <w:rsid w:val="00914C4F"/>
    <w:rsid w:val="00917CAB"/>
    <w:rsid w:val="009215A2"/>
    <w:rsid w:val="009218B5"/>
    <w:rsid w:val="00921BA8"/>
    <w:rsid w:val="00922186"/>
    <w:rsid w:val="009230CA"/>
    <w:rsid w:val="00925E47"/>
    <w:rsid w:val="00926C2E"/>
    <w:rsid w:val="00927921"/>
    <w:rsid w:val="0093241D"/>
    <w:rsid w:val="00932A1C"/>
    <w:rsid w:val="00935BB0"/>
    <w:rsid w:val="00936078"/>
    <w:rsid w:val="009370F7"/>
    <w:rsid w:val="0093767A"/>
    <w:rsid w:val="00937D8F"/>
    <w:rsid w:val="00942A9F"/>
    <w:rsid w:val="00946D3D"/>
    <w:rsid w:val="00952823"/>
    <w:rsid w:val="00953AE5"/>
    <w:rsid w:val="00954795"/>
    <w:rsid w:val="009562C3"/>
    <w:rsid w:val="00957483"/>
    <w:rsid w:val="00957610"/>
    <w:rsid w:val="009608EE"/>
    <w:rsid w:val="00962106"/>
    <w:rsid w:val="009641D4"/>
    <w:rsid w:val="009645F9"/>
    <w:rsid w:val="0096470B"/>
    <w:rsid w:val="009674EB"/>
    <w:rsid w:val="009712B0"/>
    <w:rsid w:val="00971C72"/>
    <w:rsid w:val="00972CB3"/>
    <w:rsid w:val="00973EC1"/>
    <w:rsid w:val="0097509C"/>
    <w:rsid w:val="009769CB"/>
    <w:rsid w:val="00976B0D"/>
    <w:rsid w:val="0098033D"/>
    <w:rsid w:val="00980FE2"/>
    <w:rsid w:val="00982EB1"/>
    <w:rsid w:val="009831DE"/>
    <w:rsid w:val="0098343A"/>
    <w:rsid w:val="009839D5"/>
    <w:rsid w:val="009855AA"/>
    <w:rsid w:val="00985DDA"/>
    <w:rsid w:val="00987858"/>
    <w:rsid w:val="009900CA"/>
    <w:rsid w:val="009915B2"/>
    <w:rsid w:val="009917A6"/>
    <w:rsid w:val="00992854"/>
    <w:rsid w:val="00993A93"/>
    <w:rsid w:val="00995D47"/>
    <w:rsid w:val="009975FA"/>
    <w:rsid w:val="009979D3"/>
    <w:rsid w:val="009979E4"/>
    <w:rsid w:val="009A04A8"/>
    <w:rsid w:val="009A1520"/>
    <w:rsid w:val="009A1659"/>
    <w:rsid w:val="009A495A"/>
    <w:rsid w:val="009A5FC5"/>
    <w:rsid w:val="009A6AA4"/>
    <w:rsid w:val="009A7B82"/>
    <w:rsid w:val="009A7DA0"/>
    <w:rsid w:val="009B440D"/>
    <w:rsid w:val="009B446B"/>
    <w:rsid w:val="009C0A85"/>
    <w:rsid w:val="009C0CAA"/>
    <w:rsid w:val="009C1041"/>
    <w:rsid w:val="009C49C8"/>
    <w:rsid w:val="009C6DA2"/>
    <w:rsid w:val="009C7FA8"/>
    <w:rsid w:val="009D13D8"/>
    <w:rsid w:val="009D1BD5"/>
    <w:rsid w:val="009D22CE"/>
    <w:rsid w:val="009D24CF"/>
    <w:rsid w:val="009D294C"/>
    <w:rsid w:val="009D2B01"/>
    <w:rsid w:val="009D5185"/>
    <w:rsid w:val="009D5FB3"/>
    <w:rsid w:val="009D67C6"/>
    <w:rsid w:val="009E00AF"/>
    <w:rsid w:val="009E1DA9"/>
    <w:rsid w:val="009E36C4"/>
    <w:rsid w:val="009E5B36"/>
    <w:rsid w:val="009E673E"/>
    <w:rsid w:val="009E6EEC"/>
    <w:rsid w:val="009F095B"/>
    <w:rsid w:val="009F12A9"/>
    <w:rsid w:val="009F27C0"/>
    <w:rsid w:val="009F661A"/>
    <w:rsid w:val="00A01E7C"/>
    <w:rsid w:val="00A03711"/>
    <w:rsid w:val="00A03F5F"/>
    <w:rsid w:val="00A04755"/>
    <w:rsid w:val="00A04E86"/>
    <w:rsid w:val="00A063C6"/>
    <w:rsid w:val="00A0780F"/>
    <w:rsid w:val="00A1480B"/>
    <w:rsid w:val="00A15412"/>
    <w:rsid w:val="00A15DC5"/>
    <w:rsid w:val="00A20BBE"/>
    <w:rsid w:val="00A21277"/>
    <w:rsid w:val="00A23420"/>
    <w:rsid w:val="00A242E0"/>
    <w:rsid w:val="00A277C2"/>
    <w:rsid w:val="00A31399"/>
    <w:rsid w:val="00A36080"/>
    <w:rsid w:val="00A36665"/>
    <w:rsid w:val="00A42617"/>
    <w:rsid w:val="00A45528"/>
    <w:rsid w:val="00A455D4"/>
    <w:rsid w:val="00A47601"/>
    <w:rsid w:val="00A51477"/>
    <w:rsid w:val="00A53B3A"/>
    <w:rsid w:val="00A54009"/>
    <w:rsid w:val="00A561EB"/>
    <w:rsid w:val="00A56AD9"/>
    <w:rsid w:val="00A56CC6"/>
    <w:rsid w:val="00A57F25"/>
    <w:rsid w:val="00A61F41"/>
    <w:rsid w:val="00A6379C"/>
    <w:rsid w:val="00A63BA3"/>
    <w:rsid w:val="00A63F41"/>
    <w:rsid w:val="00A67069"/>
    <w:rsid w:val="00A67162"/>
    <w:rsid w:val="00A67A6D"/>
    <w:rsid w:val="00A72B2C"/>
    <w:rsid w:val="00A74F01"/>
    <w:rsid w:val="00A776A9"/>
    <w:rsid w:val="00A7791F"/>
    <w:rsid w:val="00A807FF"/>
    <w:rsid w:val="00A81152"/>
    <w:rsid w:val="00A827DB"/>
    <w:rsid w:val="00A83016"/>
    <w:rsid w:val="00A84632"/>
    <w:rsid w:val="00A87DCF"/>
    <w:rsid w:val="00A91A1B"/>
    <w:rsid w:val="00A928D7"/>
    <w:rsid w:val="00AA017B"/>
    <w:rsid w:val="00AA1A0A"/>
    <w:rsid w:val="00AA35C0"/>
    <w:rsid w:val="00AA3EF5"/>
    <w:rsid w:val="00AA604E"/>
    <w:rsid w:val="00AA79A6"/>
    <w:rsid w:val="00AB0D00"/>
    <w:rsid w:val="00AB18D0"/>
    <w:rsid w:val="00AB3E96"/>
    <w:rsid w:val="00AB421A"/>
    <w:rsid w:val="00AB49B5"/>
    <w:rsid w:val="00AC084D"/>
    <w:rsid w:val="00AC167C"/>
    <w:rsid w:val="00AC1916"/>
    <w:rsid w:val="00AC2FE8"/>
    <w:rsid w:val="00AC3BAE"/>
    <w:rsid w:val="00AC5A28"/>
    <w:rsid w:val="00AC69A4"/>
    <w:rsid w:val="00AC6B48"/>
    <w:rsid w:val="00AC73E5"/>
    <w:rsid w:val="00AD04F9"/>
    <w:rsid w:val="00AD0D01"/>
    <w:rsid w:val="00AD0EDA"/>
    <w:rsid w:val="00AD268F"/>
    <w:rsid w:val="00AD4ED5"/>
    <w:rsid w:val="00AD6A9F"/>
    <w:rsid w:val="00AD6B6A"/>
    <w:rsid w:val="00AD776B"/>
    <w:rsid w:val="00AE0813"/>
    <w:rsid w:val="00AE1369"/>
    <w:rsid w:val="00AE51B8"/>
    <w:rsid w:val="00AE53FB"/>
    <w:rsid w:val="00AF4DAF"/>
    <w:rsid w:val="00AF5B98"/>
    <w:rsid w:val="00AF6518"/>
    <w:rsid w:val="00AF6AED"/>
    <w:rsid w:val="00AF75A5"/>
    <w:rsid w:val="00AF7E02"/>
    <w:rsid w:val="00B00090"/>
    <w:rsid w:val="00B02784"/>
    <w:rsid w:val="00B05D18"/>
    <w:rsid w:val="00B06688"/>
    <w:rsid w:val="00B108A7"/>
    <w:rsid w:val="00B11B3D"/>
    <w:rsid w:val="00B12E49"/>
    <w:rsid w:val="00B15E5B"/>
    <w:rsid w:val="00B16D09"/>
    <w:rsid w:val="00B176C1"/>
    <w:rsid w:val="00B17E64"/>
    <w:rsid w:val="00B20265"/>
    <w:rsid w:val="00B23870"/>
    <w:rsid w:val="00B2545B"/>
    <w:rsid w:val="00B2632C"/>
    <w:rsid w:val="00B31095"/>
    <w:rsid w:val="00B3219F"/>
    <w:rsid w:val="00B32531"/>
    <w:rsid w:val="00B3333B"/>
    <w:rsid w:val="00B34393"/>
    <w:rsid w:val="00B34516"/>
    <w:rsid w:val="00B35218"/>
    <w:rsid w:val="00B36096"/>
    <w:rsid w:val="00B37215"/>
    <w:rsid w:val="00B3771E"/>
    <w:rsid w:val="00B40B4F"/>
    <w:rsid w:val="00B4102F"/>
    <w:rsid w:val="00B46A5B"/>
    <w:rsid w:val="00B51E3D"/>
    <w:rsid w:val="00B60D54"/>
    <w:rsid w:val="00B61BD7"/>
    <w:rsid w:val="00B6551F"/>
    <w:rsid w:val="00B65B70"/>
    <w:rsid w:val="00B65C41"/>
    <w:rsid w:val="00B72279"/>
    <w:rsid w:val="00B730D9"/>
    <w:rsid w:val="00B7529A"/>
    <w:rsid w:val="00B752DE"/>
    <w:rsid w:val="00B75641"/>
    <w:rsid w:val="00B7570D"/>
    <w:rsid w:val="00B75CC8"/>
    <w:rsid w:val="00B75FAF"/>
    <w:rsid w:val="00B7661E"/>
    <w:rsid w:val="00B77FB9"/>
    <w:rsid w:val="00B81589"/>
    <w:rsid w:val="00B817B6"/>
    <w:rsid w:val="00B82F4C"/>
    <w:rsid w:val="00B83060"/>
    <w:rsid w:val="00B84AA4"/>
    <w:rsid w:val="00B90F5E"/>
    <w:rsid w:val="00B91457"/>
    <w:rsid w:val="00B93572"/>
    <w:rsid w:val="00B94D26"/>
    <w:rsid w:val="00B953D3"/>
    <w:rsid w:val="00B957CD"/>
    <w:rsid w:val="00B97AA3"/>
    <w:rsid w:val="00B97C3E"/>
    <w:rsid w:val="00BA10FC"/>
    <w:rsid w:val="00BA2DA2"/>
    <w:rsid w:val="00BA348D"/>
    <w:rsid w:val="00BA4CE1"/>
    <w:rsid w:val="00BA4FBC"/>
    <w:rsid w:val="00BA7190"/>
    <w:rsid w:val="00BB2ED2"/>
    <w:rsid w:val="00BB4C0D"/>
    <w:rsid w:val="00BB5730"/>
    <w:rsid w:val="00BB6F89"/>
    <w:rsid w:val="00BB784D"/>
    <w:rsid w:val="00BB7931"/>
    <w:rsid w:val="00BC0755"/>
    <w:rsid w:val="00BC1E24"/>
    <w:rsid w:val="00BC2A02"/>
    <w:rsid w:val="00BC4F25"/>
    <w:rsid w:val="00BD0C50"/>
    <w:rsid w:val="00BD1BF9"/>
    <w:rsid w:val="00BD3C16"/>
    <w:rsid w:val="00BD557C"/>
    <w:rsid w:val="00BE0525"/>
    <w:rsid w:val="00BE095A"/>
    <w:rsid w:val="00BE5AC0"/>
    <w:rsid w:val="00BE5D36"/>
    <w:rsid w:val="00BE6922"/>
    <w:rsid w:val="00BE7999"/>
    <w:rsid w:val="00BF14F7"/>
    <w:rsid w:val="00BF24EF"/>
    <w:rsid w:val="00BF26E9"/>
    <w:rsid w:val="00BF2CA1"/>
    <w:rsid w:val="00BF507C"/>
    <w:rsid w:val="00BF5B04"/>
    <w:rsid w:val="00BF6347"/>
    <w:rsid w:val="00BF7DC9"/>
    <w:rsid w:val="00C00426"/>
    <w:rsid w:val="00C00C12"/>
    <w:rsid w:val="00C03068"/>
    <w:rsid w:val="00C03265"/>
    <w:rsid w:val="00C04DFD"/>
    <w:rsid w:val="00C10A11"/>
    <w:rsid w:val="00C15EA2"/>
    <w:rsid w:val="00C16084"/>
    <w:rsid w:val="00C17046"/>
    <w:rsid w:val="00C179C5"/>
    <w:rsid w:val="00C21E82"/>
    <w:rsid w:val="00C221E1"/>
    <w:rsid w:val="00C2482A"/>
    <w:rsid w:val="00C2488A"/>
    <w:rsid w:val="00C276F5"/>
    <w:rsid w:val="00C31B8B"/>
    <w:rsid w:val="00C32B3A"/>
    <w:rsid w:val="00C32C90"/>
    <w:rsid w:val="00C32D35"/>
    <w:rsid w:val="00C338D6"/>
    <w:rsid w:val="00C37BA7"/>
    <w:rsid w:val="00C37CED"/>
    <w:rsid w:val="00C435C9"/>
    <w:rsid w:val="00C4574F"/>
    <w:rsid w:val="00C47F4D"/>
    <w:rsid w:val="00C52128"/>
    <w:rsid w:val="00C52835"/>
    <w:rsid w:val="00C52CE1"/>
    <w:rsid w:val="00C534AC"/>
    <w:rsid w:val="00C538EB"/>
    <w:rsid w:val="00C543B1"/>
    <w:rsid w:val="00C561F6"/>
    <w:rsid w:val="00C566DB"/>
    <w:rsid w:val="00C5728E"/>
    <w:rsid w:val="00C60027"/>
    <w:rsid w:val="00C61268"/>
    <w:rsid w:val="00C64648"/>
    <w:rsid w:val="00C650E0"/>
    <w:rsid w:val="00C74037"/>
    <w:rsid w:val="00C74C43"/>
    <w:rsid w:val="00C74CC8"/>
    <w:rsid w:val="00C775ED"/>
    <w:rsid w:val="00C77B0B"/>
    <w:rsid w:val="00C8113C"/>
    <w:rsid w:val="00C863C4"/>
    <w:rsid w:val="00C879B2"/>
    <w:rsid w:val="00C90CB1"/>
    <w:rsid w:val="00C93C07"/>
    <w:rsid w:val="00C9786E"/>
    <w:rsid w:val="00CA0F93"/>
    <w:rsid w:val="00CA1447"/>
    <w:rsid w:val="00CA1DB4"/>
    <w:rsid w:val="00CA3804"/>
    <w:rsid w:val="00CA3A57"/>
    <w:rsid w:val="00CA5825"/>
    <w:rsid w:val="00CA5A63"/>
    <w:rsid w:val="00CA5AB1"/>
    <w:rsid w:val="00CA64AF"/>
    <w:rsid w:val="00CA6C81"/>
    <w:rsid w:val="00CA6CE3"/>
    <w:rsid w:val="00CA7133"/>
    <w:rsid w:val="00CB13A2"/>
    <w:rsid w:val="00CB3A79"/>
    <w:rsid w:val="00CB45C3"/>
    <w:rsid w:val="00CB5997"/>
    <w:rsid w:val="00CC0C82"/>
    <w:rsid w:val="00CC2586"/>
    <w:rsid w:val="00CC517B"/>
    <w:rsid w:val="00CC57F6"/>
    <w:rsid w:val="00CC5CF7"/>
    <w:rsid w:val="00CC5FB5"/>
    <w:rsid w:val="00CC6073"/>
    <w:rsid w:val="00CD1A4A"/>
    <w:rsid w:val="00CD1D93"/>
    <w:rsid w:val="00CD3588"/>
    <w:rsid w:val="00CD48CB"/>
    <w:rsid w:val="00CD4942"/>
    <w:rsid w:val="00CD7CC3"/>
    <w:rsid w:val="00CE1370"/>
    <w:rsid w:val="00CE1825"/>
    <w:rsid w:val="00CE1AA7"/>
    <w:rsid w:val="00CE2291"/>
    <w:rsid w:val="00CE2308"/>
    <w:rsid w:val="00CE2E3A"/>
    <w:rsid w:val="00CE2E73"/>
    <w:rsid w:val="00CE2ECC"/>
    <w:rsid w:val="00CE3374"/>
    <w:rsid w:val="00CE49B4"/>
    <w:rsid w:val="00CF24FD"/>
    <w:rsid w:val="00CF286A"/>
    <w:rsid w:val="00CF2A2F"/>
    <w:rsid w:val="00CF4562"/>
    <w:rsid w:val="00CF49E5"/>
    <w:rsid w:val="00CF71A8"/>
    <w:rsid w:val="00D00600"/>
    <w:rsid w:val="00D01352"/>
    <w:rsid w:val="00D0141B"/>
    <w:rsid w:val="00D033CC"/>
    <w:rsid w:val="00D04528"/>
    <w:rsid w:val="00D06958"/>
    <w:rsid w:val="00D11370"/>
    <w:rsid w:val="00D12F98"/>
    <w:rsid w:val="00D13A9C"/>
    <w:rsid w:val="00D141BB"/>
    <w:rsid w:val="00D1586A"/>
    <w:rsid w:val="00D15CD4"/>
    <w:rsid w:val="00D15DD1"/>
    <w:rsid w:val="00D16688"/>
    <w:rsid w:val="00D21992"/>
    <w:rsid w:val="00D23CB8"/>
    <w:rsid w:val="00D247C0"/>
    <w:rsid w:val="00D24FBF"/>
    <w:rsid w:val="00D26346"/>
    <w:rsid w:val="00D26635"/>
    <w:rsid w:val="00D267C6"/>
    <w:rsid w:val="00D2734E"/>
    <w:rsid w:val="00D277DE"/>
    <w:rsid w:val="00D31444"/>
    <w:rsid w:val="00D3498F"/>
    <w:rsid w:val="00D3744B"/>
    <w:rsid w:val="00D40016"/>
    <w:rsid w:val="00D41AA8"/>
    <w:rsid w:val="00D4346B"/>
    <w:rsid w:val="00D43C64"/>
    <w:rsid w:val="00D50126"/>
    <w:rsid w:val="00D50C91"/>
    <w:rsid w:val="00D518B8"/>
    <w:rsid w:val="00D544E1"/>
    <w:rsid w:val="00D546B0"/>
    <w:rsid w:val="00D551A6"/>
    <w:rsid w:val="00D60BA9"/>
    <w:rsid w:val="00D61016"/>
    <w:rsid w:val="00D61D15"/>
    <w:rsid w:val="00D622B2"/>
    <w:rsid w:val="00D6341E"/>
    <w:rsid w:val="00D63939"/>
    <w:rsid w:val="00D64240"/>
    <w:rsid w:val="00D65E9B"/>
    <w:rsid w:val="00D66BBB"/>
    <w:rsid w:val="00D679D2"/>
    <w:rsid w:val="00D704B3"/>
    <w:rsid w:val="00D73515"/>
    <w:rsid w:val="00D74010"/>
    <w:rsid w:val="00D7487F"/>
    <w:rsid w:val="00D75018"/>
    <w:rsid w:val="00D75301"/>
    <w:rsid w:val="00D75E53"/>
    <w:rsid w:val="00D7748F"/>
    <w:rsid w:val="00D77EDE"/>
    <w:rsid w:val="00D80C1B"/>
    <w:rsid w:val="00D82FF5"/>
    <w:rsid w:val="00D8453B"/>
    <w:rsid w:val="00D8633E"/>
    <w:rsid w:val="00D90836"/>
    <w:rsid w:val="00D91BF3"/>
    <w:rsid w:val="00D91D32"/>
    <w:rsid w:val="00D92433"/>
    <w:rsid w:val="00DA22C3"/>
    <w:rsid w:val="00DA2567"/>
    <w:rsid w:val="00DA477D"/>
    <w:rsid w:val="00DA4C88"/>
    <w:rsid w:val="00DA6BDA"/>
    <w:rsid w:val="00DB06EF"/>
    <w:rsid w:val="00DB0E7A"/>
    <w:rsid w:val="00DB16C2"/>
    <w:rsid w:val="00DB1CD0"/>
    <w:rsid w:val="00DB7D64"/>
    <w:rsid w:val="00DC1BC8"/>
    <w:rsid w:val="00DC2024"/>
    <w:rsid w:val="00DC22CC"/>
    <w:rsid w:val="00DC2706"/>
    <w:rsid w:val="00DC3A92"/>
    <w:rsid w:val="00DC6D6A"/>
    <w:rsid w:val="00DD1D55"/>
    <w:rsid w:val="00DD3A87"/>
    <w:rsid w:val="00DD5601"/>
    <w:rsid w:val="00DE137D"/>
    <w:rsid w:val="00DE2936"/>
    <w:rsid w:val="00DE37FC"/>
    <w:rsid w:val="00DE5EC9"/>
    <w:rsid w:val="00DF032D"/>
    <w:rsid w:val="00DF0688"/>
    <w:rsid w:val="00DF0BAE"/>
    <w:rsid w:val="00DF1F87"/>
    <w:rsid w:val="00DF7062"/>
    <w:rsid w:val="00DF760C"/>
    <w:rsid w:val="00E0037F"/>
    <w:rsid w:val="00E016BB"/>
    <w:rsid w:val="00E02C0B"/>
    <w:rsid w:val="00E040E2"/>
    <w:rsid w:val="00E058DF"/>
    <w:rsid w:val="00E06A6C"/>
    <w:rsid w:val="00E06F3E"/>
    <w:rsid w:val="00E108EE"/>
    <w:rsid w:val="00E1379F"/>
    <w:rsid w:val="00E13D43"/>
    <w:rsid w:val="00E1572B"/>
    <w:rsid w:val="00E16DDC"/>
    <w:rsid w:val="00E201C2"/>
    <w:rsid w:val="00E21649"/>
    <w:rsid w:val="00E22D27"/>
    <w:rsid w:val="00E24792"/>
    <w:rsid w:val="00E258A8"/>
    <w:rsid w:val="00E26443"/>
    <w:rsid w:val="00E270FD"/>
    <w:rsid w:val="00E27409"/>
    <w:rsid w:val="00E30D6A"/>
    <w:rsid w:val="00E323C4"/>
    <w:rsid w:val="00E366A1"/>
    <w:rsid w:val="00E4195C"/>
    <w:rsid w:val="00E43317"/>
    <w:rsid w:val="00E43B24"/>
    <w:rsid w:val="00E4726C"/>
    <w:rsid w:val="00E47A59"/>
    <w:rsid w:val="00E51302"/>
    <w:rsid w:val="00E55784"/>
    <w:rsid w:val="00E62AC2"/>
    <w:rsid w:val="00E639A2"/>
    <w:rsid w:val="00E64638"/>
    <w:rsid w:val="00E70209"/>
    <w:rsid w:val="00E70DAA"/>
    <w:rsid w:val="00E736F9"/>
    <w:rsid w:val="00E74B28"/>
    <w:rsid w:val="00E75CF0"/>
    <w:rsid w:val="00E75E00"/>
    <w:rsid w:val="00E803B3"/>
    <w:rsid w:val="00E82C28"/>
    <w:rsid w:val="00E82D3A"/>
    <w:rsid w:val="00E86269"/>
    <w:rsid w:val="00E86DFB"/>
    <w:rsid w:val="00E922F7"/>
    <w:rsid w:val="00E92B56"/>
    <w:rsid w:val="00E94811"/>
    <w:rsid w:val="00E94E43"/>
    <w:rsid w:val="00EA2906"/>
    <w:rsid w:val="00EA3CAD"/>
    <w:rsid w:val="00EA4969"/>
    <w:rsid w:val="00EA4E6C"/>
    <w:rsid w:val="00EA6126"/>
    <w:rsid w:val="00EA6E18"/>
    <w:rsid w:val="00EA7912"/>
    <w:rsid w:val="00EB091D"/>
    <w:rsid w:val="00EB3300"/>
    <w:rsid w:val="00EB3E48"/>
    <w:rsid w:val="00EB5060"/>
    <w:rsid w:val="00EB5820"/>
    <w:rsid w:val="00EB5D32"/>
    <w:rsid w:val="00EB67DA"/>
    <w:rsid w:val="00EB6AEB"/>
    <w:rsid w:val="00EB6E50"/>
    <w:rsid w:val="00EB7B6F"/>
    <w:rsid w:val="00EC03EC"/>
    <w:rsid w:val="00EC2713"/>
    <w:rsid w:val="00EC2AE0"/>
    <w:rsid w:val="00EC2E66"/>
    <w:rsid w:val="00EC42F3"/>
    <w:rsid w:val="00EC6BD2"/>
    <w:rsid w:val="00EC6E06"/>
    <w:rsid w:val="00ED0D6C"/>
    <w:rsid w:val="00ED1267"/>
    <w:rsid w:val="00ED1991"/>
    <w:rsid w:val="00ED2B23"/>
    <w:rsid w:val="00ED3258"/>
    <w:rsid w:val="00EE0484"/>
    <w:rsid w:val="00EE6D5D"/>
    <w:rsid w:val="00EF38A9"/>
    <w:rsid w:val="00EF76DC"/>
    <w:rsid w:val="00F0084D"/>
    <w:rsid w:val="00F008DF"/>
    <w:rsid w:val="00F00C4C"/>
    <w:rsid w:val="00F00C66"/>
    <w:rsid w:val="00F04B3D"/>
    <w:rsid w:val="00F06EAF"/>
    <w:rsid w:val="00F07782"/>
    <w:rsid w:val="00F07D1D"/>
    <w:rsid w:val="00F10DDE"/>
    <w:rsid w:val="00F15CD8"/>
    <w:rsid w:val="00F15DCD"/>
    <w:rsid w:val="00F1632A"/>
    <w:rsid w:val="00F20C63"/>
    <w:rsid w:val="00F226CB"/>
    <w:rsid w:val="00F23172"/>
    <w:rsid w:val="00F23FCC"/>
    <w:rsid w:val="00F2454F"/>
    <w:rsid w:val="00F263C3"/>
    <w:rsid w:val="00F266A2"/>
    <w:rsid w:val="00F3143A"/>
    <w:rsid w:val="00F31C8D"/>
    <w:rsid w:val="00F32210"/>
    <w:rsid w:val="00F32218"/>
    <w:rsid w:val="00F331F5"/>
    <w:rsid w:val="00F335E4"/>
    <w:rsid w:val="00F33F56"/>
    <w:rsid w:val="00F341A2"/>
    <w:rsid w:val="00F37A4B"/>
    <w:rsid w:val="00F4149E"/>
    <w:rsid w:val="00F41F22"/>
    <w:rsid w:val="00F436A5"/>
    <w:rsid w:val="00F442AD"/>
    <w:rsid w:val="00F44C64"/>
    <w:rsid w:val="00F45C5E"/>
    <w:rsid w:val="00F45ED3"/>
    <w:rsid w:val="00F468CA"/>
    <w:rsid w:val="00F46E94"/>
    <w:rsid w:val="00F47E9B"/>
    <w:rsid w:val="00F5162D"/>
    <w:rsid w:val="00F55F50"/>
    <w:rsid w:val="00F570D7"/>
    <w:rsid w:val="00F616C2"/>
    <w:rsid w:val="00F618B5"/>
    <w:rsid w:val="00F63B3E"/>
    <w:rsid w:val="00F64B49"/>
    <w:rsid w:val="00F676EE"/>
    <w:rsid w:val="00F71A4A"/>
    <w:rsid w:val="00F72088"/>
    <w:rsid w:val="00F72EAA"/>
    <w:rsid w:val="00F72F93"/>
    <w:rsid w:val="00F74C02"/>
    <w:rsid w:val="00F8280B"/>
    <w:rsid w:val="00F8589F"/>
    <w:rsid w:val="00F87539"/>
    <w:rsid w:val="00F932BF"/>
    <w:rsid w:val="00F9428D"/>
    <w:rsid w:val="00F94451"/>
    <w:rsid w:val="00F96147"/>
    <w:rsid w:val="00FA07C7"/>
    <w:rsid w:val="00FA4769"/>
    <w:rsid w:val="00FA5281"/>
    <w:rsid w:val="00FA66A2"/>
    <w:rsid w:val="00FA718E"/>
    <w:rsid w:val="00FB0CF3"/>
    <w:rsid w:val="00FB0D73"/>
    <w:rsid w:val="00FB273B"/>
    <w:rsid w:val="00FB2B04"/>
    <w:rsid w:val="00FB2BF8"/>
    <w:rsid w:val="00FB306C"/>
    <w:rsid w:val="00FB3D8D"/>
    <w:rsid w:val="00FB4363"/>
    <w:rsid w:val="00FB5BBA"/>
    <w:rsid w:val="00FB679C"/>
    <w:rsid w:val="00FC1540"/>
    <w:rsid w:val="00FC3B62"/>
    <w:rsid w:val="00FC530E"/>
    <w:rsid w:val="00FC7F9B"/>
    <w:rsid w:val="00FD023D"/>
    <w:rsid w:val="00FD0BBF"/>
    <w:rsid w:val="00FD1052"/>
    <w:rsid w:val="00FD1E72"/>
    <w:rsid w:val="00FD3E90"/>
    <w:rsid w:val="00FD3F11"/>
    <w:rsid w:val="00FD4AD1"/>
    <w:rsid w:val="00FD5776"/>
    <w:rsid w:val="00FD716B"/>
    <w:rsid w:val="00FE1DC6"/>
    <w:rsid w:val="00FE2A78"/>
    <w:rsid w:val="00FE3A35"/>
    <w:rsid w:val="00FE5D79"/>
    <w:rsid w:val="00FE6269"/>
    <w:rsid w:val="00FE742D"/>
    <w:rsid w:val="00FE7AED"/>
    <w:rsid w:val="00FE7CEF"/>
    <w:rsid w:val="00FF1348"/>
    <w:rsid w:val="00FF1560"/>
    <w:rsid w:val="00FF1AE3"/>
    <w:rsid w:val="00FF1C33"/>
    <w:rsid w:val="00FF26CF"/>
    <w:rsid w:val="00FF28DC"/>
    <w:rsid w:val="00FF4F85"/>
    <w:rsid w:val="00FF5249"/>
    <w:rsid w:val="00FF6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48DCE-569F-4E89-88D3-2D074E358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1710</TotalTime>
  <Pages>5</Pages>
  <Words>6235</Words>
  <Characters>3554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org_312_11</cp:lastModifiedBy>
  <cp:revision>122</cp:revision>
  <cp:lastPrinted>2018-04-23T05:29:00Z</cp:lastPrinted>
  <dcterms:created xsi:type="dcterms:W3CDTF">2017-08-22T12:30:00Z</dcterms:created>
  <dcterms:modified xsi:type="dcterms:W3CDTF">2018-04-24T11:54:00Z</dcterms:modified>
</cp:coreProperties>
</file>