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984" w:rsidRDefault="008F0368">
      <w:pPr>
        <w:pStyle w:val="pHeading4rblock"/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E00984" w:rsidRDefault="008F036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09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984" w:rsidRDefault="008F036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984" w:rsidRDefault="008F036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984" w:rsidRDefault="008F036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984" w:rsidRDefault="008F036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0984" w:rsidRDefault="008F036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0984" w:rsidTr="00F62E2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984" w:rsidRDefault="008F036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984" w:rsidRDefault="008F036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984" w:rsidRDefault="008F036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984" w:rsidRDefault="008F036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0984" w:rsidTr="00F62E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0984" w:rsidRDefault="008F036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62E20" w:rsidTr="00F62E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proofErr w:type="spellStart"/>
            <w:r>
              <w:rPr>
                <w:rStyle w:val="fTableDataCell"/>
              </w:rPr>
              <w:t>Абабкова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r w:rsidRPr="00B83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2E20" w:rsidTr="00F62E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r w:rsidRPr="00B83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2E20" w:rsidTr="00F62E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proofErr w:type="spellStart"/>
            <w:r>
              <w:rPr>
                <w:rStyle w:val="fTableDataCell"/>
              </w:rPr>
              <w:t>Сатушева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r w:rsidRPr="00B83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2E20" w:rsidTr="00F62E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proofErr w:type="spellStart"/>
            <w:r>
              <w:rPr>
                <w:rStyle w:val="fTableDataCell"/>
              </w:rPr>
              <w:t>Чіпкова</w:t>
            </w:r>
            <w:proofErr w:type="spellEnd"/>
            <w:r>
              <w:rPr>
                <w:rStyle w:val="fTableDataCell"/>
              </w:rPr>
              <w:br/>
              <w:t>Лариса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r w:rsidRPr="00B83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E20" w:rsidRDefault="00F62E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00984" w:rsidTr="00F62E2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0984" w:rsidRDefault="00E009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0984" w:rsidRDefault="008F036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0984" w:rsidRDefault="00E009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0984" w:rsidRDefault="008F036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00984" w:rsidRDefault="008F036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6914CD" w:rsidRDefault="006914CD" w:rsidP="006914CD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6914CD" w:rsidRDefault="006914CD">
      <w:pPr>
        <w:tabs>
          <w:tab w:val="left" w:pos="7086"/>
        </w:tabs>
        <w:spacing w:before="840"/>
      </w:pPr>
      <w:bookmarkStart w:id="0" w:name="_GoBack"/>
      <w:bookmarkEnd w:id="0"/>
    </w:p>
    <w:sectPr w:rsidR="006914C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6B1" w:rsidRDefault="00E066B1">
      <w:r>
        <w:separator/>
      </w:r>
    </w:p>
  </w:endnote>
  <w:endnote w:type="continuationSeparator" w:id="0">
    <w:p w:rsidR="00E066B1" w:rsidRDefault="00E0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6B1" w:rsidRDefault="00E066B1">
      <w:r>
        <w:separator/>
      </w:r>
    </w:p>
  </w:footnote>
  <w:footnote w:type="continuationSeparator" w:id="0">
    <w:p w:rsidR="00E066B1" w:rsidRDefault="00E06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0984">
      <w:tc>
        <w:tcPr>
          <w:tcW w:w="5701" w:type="dxa"/>
          <w:shd w:val="clear" w:color="auto" w:fill="auto"/>
        </w:tcPr>
        <w:p w:rsidR="00E00984" w:rsidRDefault="008F036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0984" w:rsidRDefault="008F0368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984" w:rsidRDefault="00E009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984"/>
    <w:rsid w:val="006914CD"/>
    <w:rsid w:val="008F0368"/>
    <w:rsid w:val="00E00984"/>
    <w:rsid w:val="00E066B1"/>
    <w:rsid w:val="00F6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</Characters>
  <Application>Microsoft Office Word</Application>
  <DocSecurity>0</DocSecurity>
  <Lines>1</Lines>
  <Paragraphs>1</Paragraphs>
  <ScaleCrop>false</ScaleCrop>
  <Company>SPecialiST RePack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2019-07-12T10:37:00Z</dcterms:modified>
  <dc:language>en-US</dc:language>
</cp:coreProperties>
</file>