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CB" w:rsidRPr="00B01800" w:rsidRDefault="00F400AA" w:rsidP="00CA17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 </w:t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</w:p>
    <w:p w:rsidR="0026621E" w:rsidRDefault="00F400AA" w:rsidP="00703C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</w:t>
      </w:r>
      <w:r w:rsidR="006F6471" w:rsidRPr="00B01800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1F0E1F" w:rsidRPr="00B01800" w:rsidRDefault="001F0E1F" w:rsidP="00F400AA">
      <w:pPr>
        <w:spacing w:after="0" w:line="240" w:lineRule="auto"/>
        <w:ind w:firstLine="609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24.02.2021 №337</w:t>
      </w:r>
      <w:bookmarkStart w:id="0" w:name="_GoBack"/>
      <w:bookmarkEnd w:id="0"/>
      <w:r w:rsidR="00F400AA">
        <w:rPr>
          <w:rFonts w:ascii="Times New Roman" w:hAnsi="Times New Roman" w:cs="Times New Roman"/>
          <w:i/>
          <w:sz w:val="24"/>
          <w:szCs w:val="24"/>
        </w:rPr>
        <w:t xml:space="preserve">, зі змінами від </w:t>
      </w:r>
    </w:p>
    <w:p w:rsidR="001460C0" w:rsidRPr="00F400AA" w:rsidRDefault="00F400AA" w:rsidP="00F400AA">
      <w:pPr>
        <w:spacing w:after="0" w:line="240" w:lineRule="auto"/>
        <w:ind w:firstLine="6096"/>
        <w:rPr>
          <w:rFonts w:ascii="Times New Roman" w:hAnsi="Times New Roman" w:cs="Times New Roman"/>
          <w:i/>
          <w:sz w:val="24"/>
          <w:szCs w:val="24"/>
        </w:rPr>
      </w:pPr>
      <w:r w:rsidRPr="00F400AA">
        <w:rPr>
          <w:rFonts w:ascii="Times New Roman" w:hAnsi="Times New Roman" w:cs="Times New Roman"/>
          <w:i/>
          <w:sz w:val="24"/>
          <w:szCs w:val="24"/>
        </w:rPr>
        <w:t>28.04.2021 №444</w:t>
      </w:r>
    </w:p>
    <w:p w:rsidR="004E249C" w:rsidRPr="00B01800" w:rsidRDefault="004E249C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23356" w:rsidRPr="00B01800" w:rsidRDefault="00F25A1C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Список</w:t>
      </w:r>
    </w:p>
    <w:p w:rsidR="00105D0B" w:rsidRDefault="00AA1BAC" w:rsidP="008C79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зая</w:t>
      </w:r>
      <w:r w:rsidR="00AD3C2F">
        <w:rPr>
          <w:rFonts w:ascii="Times New Roman" w:hAnsi="Times New Roman" w:cs="Times New Roman"/>
          <w:b/>
          <w:i/>
          <w:sz w:val="28"/>
          <w:szCs w:val="28"/>
        </w:rPr>
        <w:t>вник</w:t>
      </w:r>
      <w:r w:rsidR="00F25A1C">
        <w:rPr>
          <w:rFonts w:ascii="Times New Roman" w:hAnsi="Times New Roman" w:cs="Times New Roman"/>
          <w:b/>
          <w:i/>
          <w:sz w:val="28"/>
          <w:szCs w:val="28"/>
        </w:rPr>
        <w:t>ів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>, як</w:t>
      </w:r>
      <w:r w:rsidR="00F25A1C">
        <w:rPr>
          <w:rFonts w:ascii="Times New Roman" w:hAnsi="Times New Roman" w:cs="Times New Roman"/>
          <w:b/>
          <w:i/>
          <w:sz w:val="28"/>
          <w:szCs w:val="28"/>
        </w:rPr>
        <w:t>им</w:t>
      </w:r>
      <w:r w:rsidR="00183D0B" w:rsidRPr="00B01800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5140C7" w:rsidRPr="00B01800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проект</w:t>
      </w:r>
      <w:r w:rsidR="00AD3C2F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</w:t>
      </w:r>
    </w:p>
    <w:p w:rsidR="00105D0B" w:rsidRDefault="00A23356" w:rsidP="00105D0B">
      <w:pPr>
        <w:spacing w:after="0" w:line="240" w:lineRule="auto"/>
        <w:jc w:val="center"/>
        <w:rPr>
          <w:rStyle w:val="rvts82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щодо відведення земельн</w:t>
      </w:r>
      <w:r w:rsidR="00AD3C2F">
        <w:rPr>
          <w:rFonts w:ascii="Times New Roman" w:hAnsi="Times New Roman" w:cs="Times New Roman"/>
          <w:b/>
          <w:i/>
          <w:sz w:val="28"/>
          <w:szCs w:val="28"/>
        </w:rPr>
        <w:t>ої</w:t>
      </w:r>
      <w:r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ділян</w:t>
      </w:r>
      <w:r w:rsidR="00AD3C2F">
        <w:rPr>
          <w:rFonts w:ascii="Times New Roman" w:hAnsi="Times New Roman" w:cs="Times New Roman"/>
          <w:b/>
          <w:i/>
          <w:sz w:val="28"/>
          <w:szCs w:val="28"/>
        </w:rPr>
        <w:t>ки</w:t>
      </w:r>
      <w:r w:rsidR="001E127A" w:rsidRPr="002A209A">
        <w:rPr>
          <w:rStyle w:val="rvts82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для будівництва індивідуальних </w:t>
      </w:r>
    </w:p>
    <w:p w:rsidR="009D6F0F" w:rsidRPr="002A209A" w:rsidRDefault="001E127A" w:rsidP="00105D0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209A">
        <w:rPr>
          <w:rStyle w:val="rvts82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гаражів на </w:t>
      </w:r>
      <w:r w:rsidR="00105D0B">
        <w:rPr>
          <w:rFonts w:ascii="Times New Roman" w:hAnsi="Times New Roman" w:cs="Times New Roman"/>
          <w:b/>
          <w:i/>
          <w:sz w:val="28"/>
          <w:szCs w:val="28"/>
        </w:rPr>
        <w:t>мкр-ні</w:t>
      </w:r>
      <w:r w:rsidRPr="002A209A">
        <w:rPr>
          <w:rFonts w:ascii="Times New Roman" w:hAnsi="Times New Roman" w:cs="Times New Roman"/>
          <w:b/>
          <w:i/>
          <w:sz w:val="28"/>
          <w:szCs w:val="28"/>
        </w:rPr>
        <w:t xml:space="preserve"> Сонячн</w:t>
      </w:r>
      <w:r w:rsidR="00105D0B">
        <w:rPr>
          <w:rFonts w:ascii="Times New Roman" w:hAnsi="Times New Roman" w:cs="Times New Roman"/>
          <w:b/>
          <w:i/>
          <w:sz w:val="28"/>
          <w:szCs w:val="28"/>
        </w:rPr>
        <w:t>ому</w:t>
      </w:r>
      <w:r w:rsidRPr="002A209A">
        <w:rPr>
          <w:rFonts w:ascii="Times New Roman" w:hAnsi="Times New Roman" w:cs="Times New Roman"/>
          <w:b/>
          <w:i/>
          <w:sz w:val="28"/>
          <w:szCs w:val="28"/>
        </w:rPr>
        <w:t>, біля буд. 58 у Саксаганському районі</w:t>
      </w:r>
    </w:p>
    <w:p w:rsidR="002F6900" w:rsidRPr="00105D0B" w:rsidRDefault="002F6900" w:rsidP="001460C0">
      <w:pPr>
        <w:spacing w:after="0" w:line="240" w:lineRule="auto"/>
        <w:rPr>
          <w:rFonts w:ascii="Times New Roman" w:hAnsi="Times New Roman" w:cs="Times New Roman"/>
          <w:b/>
          <w:i/>
        </w:rPr>
      </w:pPr>
    </w:p>
    <w:tbl>
      <w:tblPr>
        <w:tblStyle w:val="a3"/>
        <w:tblW w:w="10065" w:type="dxa"/>
        <w:tblInd w:w="-601" w:type="dxa"/>
        <w:tblLayout w:type="fixed"/>
        <w:tblLook w:val="04A0"/>
      </w:tblPr>
      <w:tblGrid>
        <w:gridCol w:w="709"/>
        <w:gridCol w:w="2127"/>
        <w:gridCol w:w="2409"/>
        <w:gridCol w:w="2268"/>
        <w:gridCol w:w="2552"/>
      </w:tblGrid>
      <w:tr w:rsidR="008C7999" w:rsidRPr="00B01800" w:rsidTr="00105D0B">
        <w:trPr>
          <w:trHeight w:val="1377"/>
        </w:trPr>
        <w:tc>
          <w:tcPr>
            <w:tcW w:w="709" w:type="dxa"/>
          </w:tcPr>
          <w:p w:rsidR="008C7999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</w:t>
            </w:r>
          </w:p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п/п</w:t>
            </w:r>
          </w:p>
        </w:tc>
        <w:tc>
          <w:tcPr>
            <w:tcW w:w="2127" w:type="dxa"/>
          </w:tcPr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</w:t>
            </w:r>
          </w:p>
        </w:tc>
        <w:tc>
          <w:tcPr>
            <w:tcW w:w="2409" w:type="dxa"/>
          </w:tcPr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Вид</w:t>
            </w:r>
          </w:p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використання</w:t>
            </w:r>
          </w:p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</w:t>
            </w:r>
          </w:p>
        </w:tc>
        <w:tc>
          <w:tcPr>
            <w:tcW w:w="2268" w:type="dxa"/>
          </w:tcPr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Орієнтовна площа</w:t>
            </w:r>
          </w:p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  <w:tc>
          <w:tcPr>
            <w:tcW w:w="2552" w:type="dxa"/>
          </w:tcPr>
          <w:p w:rsidR="00105D0B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Умовний номер </w:t>
            </w:r>
          </w:p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</w:t>
            </w: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емельноїділянки згідно із затве</w:t>
            </w: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</w:t>
            </w: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дженимдетальним</w:t>
            </w:r>
          </w:p>
          <w:p w:rsidR="008C7999" w:rsidRPr="001D3734" w:rsidRDefault="008C7999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планомтериторії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*</w:t>
            </w:r>
          </w:p>
        </w:tc>
      </w:tr>
      <w:tr w:rsidR="008C7999" w:rsidRPr="00B01800" w:rsidTr="008C7999">
        <w:trPr>
          <w:trHeight w:val="902"/>
        </w:trPr>
        <w:tc>
          <w:tcPr>
            <w:tcW w:w="709" w:type="dxa"/>
          </w:tcPr>
          <w:p w:rsidR="008C7999" w:rsidRDefault="008C7999" w:rsidP="008C7999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</w:tcPr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Короткова</w:t>
            </w:r>
          </w:p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Олена</w:t>
            </w:r>
          </w:p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Анатоліївна</w:t>
            </w:r>
          </w:p>
        </w:tc>
        <w:tc>
          <w:tcPr>
            <w:tcW w:w="2409" w:type="dxa"/>
          </w:tcPr>
          <w:p w:rsidR="008C7999" w:rsidRPr="001D3734" w:rsidRDefault="008C7999" w:rsidP="00FE7F2C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2268" w:type="dxa"/>
          </w:tcPr>
          <w:p w:rsidR="008C7999" w:rsidRPr="001D3734" w:rsidRDefault="008C7999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552" w:type="dxa"/>
          </w:tcPr>
          <w:p w:rsidR="008C7999" w:rsidRPr="001D3734" w:rsidRDefault="008C7999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90F04" w:rsidRPr="00B01800" w:rsidTr="008C7999">
        <w:trPr>
          <w:trHeight w:val="902"/>
        </w:trPr>
        <w:tc>
          <w:tcPr>
            <w:tcW w:w="709" w:type="dxa"/>
          </w:tcPr>
          <w:p w:rsidR="00690F04" w:rsidRDefault="006807F4" w:rsidP="008C7999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</w:tcPr>
          <w:p w:rsidR="00690F04" w:rsidRDefault="00690F04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Афім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їна</w:t>
            </w:r>
          </w:p>
          <w:p w:rsidR="00690F04" w:rsidRDefault="00690F04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Дар’я</w:t>
            </w:r>
          </w:p>
          <w:p w:rsidR="00690F04" w:rsidRPr="00690F04" w:rsidRDefault="00690F04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Валеріївна </w:t>
            </w:r>
          </w:p>
        </w:tc>
        <w:tc>
          <w:tcPr>
            <w:tcW w:w="2409" w:type="dxa"/>
          </w:tcPr>
          <w:p w:rsidR="00690F04" w:rsidRPr="001D3734" w:rsidRDefault="00690F04" w:rsidP="00F77C8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2268" w:type="dxa"/>
          </w:tcPr>
          <w:p w:rsidR="00690F04" w:rsidRPr="001D3734" w:rsidRDefault="00690F04" w:rsidP="00F77C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552" w:type="dxa"/>
          </w:tcPr>
          <w:p w:rsidR="00690F04" w:rsidRDefault="00690F04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8C7999" w:rsidRPr="00B01800" w:rsidTr="008C7999">
        <w:trPr>
          <w:trHeight w:val="902"/>
        </w:trPr>
        <w:tc>
          <w:tcPr>
            <w:tcW w:w="709" w:type="dxa"/>
          </w:tcPr>
          <w:p w:rsidR="008C7999" w:rsidRDefault="006807F4" w:rsidP="008C7999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7" w:type="dxa"/>
          </w:tcPr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Біляк </w:t>
            </w:r>
          </w:p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Віктор </w:t>
            </w:r>
          </w:p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Вікторович</w:t>
            </w:r>
          </w:p>
        </w:tc>
        <w:tc>
          <w:tcPr>
            <w:tcW w:w="2409" w:type="dxa"/>
          </w:tcPr>
          <w:p w:rsidR="008C7999" w:rsidRPr="001D3734" w:rsidRDefault="008C7999" w:rsidP="00C75392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2268" w:type="dxa"/>
          </w:tcPr>
          <w:p w:rsidR="008C7999" w:rsidRPr="001D3734" w:rsidRDefault="008C7999" w:rsidP="00C75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552" w:type="dxa"/>
          </w:tcPr>
          <w:p w:rsidR="008C7999" w:rsidRDefault="008C7999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8C7999" w:rsidRPr="00B01800" w:rsidTr="008C7999">
        <w:trPr>
          <w:trHeight w:val="902"/>
        </w:trPr>
        <w:tc>
          <w:tcPr>
            <w:tcW w:w="709" w:type="dxa"/>
          </w:tcPr>
          <w:p w:rsidR="008C7999" w:rsidRDefault="006807F4" w:rsidP="008C7999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7" w:type="dxa"/>
          </w:tcPr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Гунько</w:t>
            </w:r>
          </w:p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Дмитро </w:t>
            </w:r>
          </w:p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Валерійович</w:t>
            </w:r>
          </w:p>
        </w:tc>
        <w:tc>
          <w:tcPr>
            <w:tcW w:w="2409" w:type="dxa"/>
          </w:tcPr>
          <w:p w:rsidR="008C7999" w:rsidRPr="001D3734" w:rsidRDefault="008C7999" w:rsidP="00C75392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2268" w:type="dxa"/>
          </w:tcPr>
          <w:p w:rsidR="008C7999" w:rsidRPr="001D3734" w:rsidRDefault="008C7999" w:rsidP="00C75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552" w:type="dxa"/>
          </w:tcPr>
          <w:p w:rsidR="008C7999" w:rsidRDefault="008C7999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8C7999" w:rsidRPr="00B01800" w:rsidTr="008C7999">
        <w:trPr>
          <w:trHeight w:val="902"/>
        </w:trPr>
        <w:tc>
          <w:tcPr>
            <w:tcW w:w="709" w:type="dxa"/>
          </w:tcPr>
          <w:p w:rsidR="008C7999" w:rsidRDefault="006807F4" w:rsidP="008C7999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27" w:type="dxa"/>
          </w:tcPr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Малишко</w:t>
            </w:r>
          </w:p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Юрій </w:t>
            </w:r>
          </w:p>
          <w:p w:rsidR="008C7999" w:rsidRDefault="008C7999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Вадимович</w:t>
            </w:r>
          </w:p>
        </w:tc>
        <w:tc>
          <w:tcPr>
            <w:tcW w:w="2409" w:type="dxa"/>
          </w:tcPr>
          <w:p w:rsidR="008C7999" w:rsidRPr="001D3734" w:rsidRDefault="008C7999" w:rsidP="00C75392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2268" w:type="dxa"/>
          </w:tcPr>
          <w:p w:rsidR="008C7999" w:rsidRPr="001D3734" w:rsidRDefault="008C7999" w:rsidP="00C75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552" w:type="dxa"/>
          </w:tcPr>
          <w:p w:rsidR="008C7999" w:rsidRPr="00467EE6" w:rsidRDefault="00F400AA" w:rsidP="00FE7F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7EE6">
              <w:rPr>
                <w:rFonts w:ascii="Times New Roman" w:hAnsi="Times New Roman" w:cs="Times New Roman"/>
                <w:b/>
                <w:sz w:val="26"/>
                <w:szCs w:val="26"/>
              </w:rPr>
              <w:t>4**</w:t>
            </w:r>
          </w:p>
        </w:tc>
      </w:tr>
    </w:tbl>
    <w:p w:rsidR="004E249C" w:rsidRPr="004E249C" w:rsidRDefault="004E249C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</w:p>
    <w:p w:rsidR="00B62C64" w:rsidRPr="00ED26EA" w:rsidRDefault="00ED26EA" w:rsidP="00ED26EA">
      <w:pPr>
        <w:tabs>
          <w:tab w:val="left" w:pos="7088"/>
        </w:tabs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26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* - Детальний план території для розташування індивідуальних гаражів на мкр-н</w:t>
      </w:r>
      <w:r w:rsidR="00807E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і</w:t>
      </w:r>
      <w:r w:rsidRPr="00ED26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Сонячному (біля будинку 58) у Саксаганському районі, затверджений рішенням міської ради від 30.10.2019 №4191, зі змінами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8729DB" w:rsidRPr="00467EE6" w:rsidRDefault="00F400AA" w:rsidP="00467EE6">
      <w:pPr>
        <w:tabs>
          <w:tab w:val="left" w:pos="7088"/>
        </w:tabs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7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** - Оскільки на запитувану земельну ділянку вже надано дозвіл на розробку проекту землеустрою щодо її відведення для будівництва індивідуального гаража, пропонується вільна земельна ділянка.</w:t>
      </w:r>
    </w:p>
    <w:p w:rsidR="008B34BD" w:rsidRDefault="008B34B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F400AA" w:rsidRDefault="00F400AA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Default="00807E9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Pr="00ED26EA" w:rsidRDefault="007230EC" w:rsidP="007230EC">
      <w:pPr>
        <w:tabs>
          <w:tab w:val="left" w:pos="7088"/>
        </w:tabs>
        <w:spacing w:after="0"/>
        <w:ind w:hanging="284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Керуюча справами виконкому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>Тетяна Мала</w:t>
      </w:r>
    </w:p>
    <w:sectPr w:rsidR="00807E9D" w:rsidRPr="00ED26EA" w:rsidSect="00807E9D">
      <w:headerReference w:type="default" r:id="rId6"/>
      <w:pgSz w:w="11906" w:h="16838"/>
      <w:pgMar w:top="709" w:right="851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B4C" w:rsidRDefault="003C2B4C">
      <w:pPr>
        <w:spacing w:after="0" w:line="240" w:lineRule="auto"/>
      </w:pPr>
      <w:r>
        <w:separator/>
      </w:r>
    </w:p>
  </w:endnote>
  <w:endnote w:type="continuationSeparator" w:id="1">
    <w:p w:rsidR="003C2B4C" w:rsidRDefault="003C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B4C" w:rsidRDefault="003C2B4C">
      <w:pPr>
        <w:spacing w:after="0" w:line="240" w:lineRule="auto"/>
      </w:pPr>
      <w:r>
        <w:separator/>
      </w:r>
    </w:p>
  </w:footnote>
  <w:footnote w:type="continuationSeparator" w:id="1">
    <w:p w:rsidR="003C2B4C" w:rsidRDefault="003C2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ECB" w:rsidRDefault="00423628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  <w:p w:rsidR="00423628" w:rsidRPr="00423628" w:rsidRDefault="00423628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i/>
        <w:sz w:val="24"/>
        <w:szCs w:val="24"/>
      </w:rPr>
    </w:pPr>
    <w:r w:rsidRPr="00423628">
      <w:rPr>
        <w:rFonts w:ascii="Times New Roman" w:hAnsi="Times New Roman" w:cs="Times New Roman"/>
        <w:i/>
        <w:sz w:val="24"/>
        <w:szCs w:val="24"/>
      </w:rPr>
      <w:t>Продовження додатка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97B43"/>
    <w:rsid w:val="0001602B"/>
    <w:rsid w:val="000275CB"/>
    <w:rsid w:val="00030E0E"/>
    <w:rsid w:val="000327FB"/>
    <w:rsid w:val="00032A9C"/>
    <w:rsid w:val="00032DFA"/>
    <w:rsid w:val="000348E1"/>
    <w:rsid w:val="00046808"/>
    <w:rsid w:val="00056D01"/>
    <w:rsid w:val="00075060"/>
    <w:rsid w:val="000946FD"/>
    <w:rsid w:val="00095ABD"/>
    <w:rsid w:val="00097B43"/>
    <w:rsid w:val="000A01C8"/>
    <w:rsid w:val="000D1279"/>
    <w:rsid w:val="000D15B1"/>
    <w:rsid w:val="000D23BA"/>
    <w:rsid w:val="000D6AD1"/>
    <w:rsid w:val="000E5822"/>
    <w:rsid w:val="0010508D"/>
    <w:rsid w:val="00105D0B"/>
    <w:rsid w:val="00105E1F"/>
    <w:rsid w:val="001167FF"/>
    <w:rsid w:val="0012765F"/>
    <w:rsid w:val="0013665E"/>
    <w:rsid w:val="001421E4"/>
    <w:rsid w:val="001460C0"/>
    <w:rsid w:val="00154410"/>
    <w:rsid w:val="00180312"/>
    <w:rsid w:val="0018228E"/>
    <w:rsid w:val="00183D0B"/>
    <w:rsid w:val="001937B1"/>
    <w:rsid w:val="00197EEF"/>
    <w:rsid w:val="001A1367"/>
    <w:rsid w:val="001A357A"/>
    <w:rsid w:val="001A3585"/>
    <w:rsid w:val="001A79BE"/>
    <w:rsid w:val="001B0B09"/>
    <w:rsid w:val="001B4988"/>
    <w:rsid w:val="001C34D9"/>
    <w:rsid w:val="001C4B4B"/>
    <w:rsid w:val="001C61AC"/>
    <w:rsid w:val="001D3734"/>
    <w:rsid w:val="001D4ED2"/>
    <w:rsid w:val="001D676D"/>
    <w:rsid w:val="001E127A"/>
    <w:rsid w:val="001E1C1E"/>
    <w:rsid w:val="001E5DC3"/>
    <w:rsid w:val="001F0E1F"/>
    <w:rsid w:val="001F673C"/>
    <w:rsid w:val="00215335"/>
    <w:rsid w:val="002155C8"/>
    <w:rsid w:val="00217386"/>
    <w:rsid w:val="00244D43"/>
    <w:rsid w:val="002466D5"/>
    <w:rsid w:val="00251904"/>
    <w:rsid w:val="002566E1"/>
    <w:rsid w:val="002655E8"/>
    <w:rsid w:val="0026621E"/>
    <w:rsid w:val="00290BC9"/>
    <w:rsid w:val="00290CA7"/>
    <w:rsid w:val="002A209A"/>
    <w:rsid w:val="002C0F6B"/>
    <w:rsid w:val="002C2A70"/>
    <w:rsid w:val="002C57EF"/>
    <w:rsid w:val="002C6497"/>
    <w:rsid w:val="002D78DF"/>
    <w:rsid w:val="002E72C0"/>
    <w:rsid w:val="002F1057"/>
    <w:rsid w:val="002F21DB"/>
    <w:rsid w:val="002F6900"/>
    <w:rsid w:val="003000BF"/>
    <w:rsid w:val="00302A97"/>
    <w:rsid w:val="0030411E"/>
    <w:rsid w:val="00306EE6"/>
    <w:rsid w:val="00323313"/>
    <w:rsid w:val="003239B8"/>
    <w:rsid w:val="003245F9"/>
    <w:rsid w:val="00332C81"/>
    <w:rsid w:val="0033692F"/>
    <w:rsid w:val="003376BF"/>
    <w:rsid w:val="00337C78"/>
    <w:rsid w:val="003441DF"/>
    <w:rsid w:val="00345615"/>
    <w:rsid w:val="00345A1D"/>
    <w:rsid w:val="00375025"/>
    <w:rsid w:val="00380175"/>
    <w:rsid w:val="00385782"/>
    <w:rsid w:val="00386CE4"/>
    <w:rsid w:val="00390AC9"/>
    <w:rsid w:val="0039454A"/>
    <w:rsid w:val="003A16BC"/>
    <w:rsid w:val="003A7203"/>
    <w:rsid w:val="003B2289"/>
    <w:rsid w:val="003B574C"/>
    <w:rsid w:val="003B700D"/>
    <w:rsid w:val="003B7E78"/>
    <w:rsid w:val="003C2B4C"/>
    <w:rsid w:val="003D3A04"/>
    <w:rsid w:val="00416634"/>
    <w:rsid w:val="00421DC8"/>
    <w:rsid w:val="00423628"/>
    <w:rsid w:val="00442195"/>
    <w:rsid w:val="004537F4"/>
    <w:rsid w:val="00460DBD"/>
    <w:rsid w:val="00462FBE"/>
    <w:rsid w:val="00467EE6"/>
    <w:rsid w:val="0047090C"/>
    <w:rsid w:val="00470B2F"/>
    <w:rsid w:val="00474CB3"/>
    <w:rsid w:val="00480BD4"/>
    <w:rsid w:val="0049544B"/>
    <w:rsid w:val="00497682"/>
    <w:rsid w:val="004A4415"/>
    <w:rsid w:val="004C1313"/>
    <w:rsid w:val="004D6ED5"/>
    <w:rsid w:val="004E249C"/>
    <w:rsid w:val="004E2AF7"/>
    <w:rsid w:val="004E6247"/>
    <w:rsid w:val="004E6C7C"/>
    <w:rsid w:val="004F766F"/>
    <w:rsid w:val="005003B6"/>
    <w:rsid w:val="00505264"/>
    <w:rsid w:val="005078AE"/>
    <w:rsid w:val="005140C7"/>
    <w:rsid w:val="00527E1A"/>
    <w:rsid w:val="0054546B"/>
    <w:rsid w:val="005460A6"/>
    <w:rsid w:val="00550519"/>
    <w:rsid w:val="005514F6"/>
    <w:rsid w:val="00554905"/>
    <w:rsid w:val="00555114"/>
    <w:rsid w:val="005732E7"/>
    <w:rsid w:val="0057796E"/>
    <w:rsid w:val="005828EE"/>
    <w:rsid w:val="0058389F"/>
    <w:rsid w:val="0059525D"/>
    <w:rsid w:val="005A6254"/>
    <w:rsid w:val="005B0C97"/>
    <w:rsid w:val="005B7238"/>
    <w:rsid w:val="005C4737"/>
    <w:rsid w:val="005D2400"/>
    <w:rsid w:val="00602231"/>
    <w:rsid w:val="00602F0E"/>
    <w:rsid w:val="006057C3"/>
    <w:rsid w:val="00611F4D"/>
    <w:rsid w:val="00612FBE"/>
    <w:rsid w:val="00630015"/>
    <w:rsid w:val="00635911"/>
    <w:rsid w:val="00637ABA"/>
    <w:rsid w:val="00644284"/>
    <w:rsid w:val="00666E01"/>
    <w:rsid w:val="006807F4"/>
    <w:rsid w:val="0068124C"/>
    <w:rsid w:val="00684CA3"/>
    <w:rsid w:val="00686347"/>
    <w:rsid w:val="00690F04"/>
    <w:rsid w:val="006A34E9"/>
    <w:rsid w:val="006C32B2"/>
    <w:rsid w:val="006C5C7E"/>
    <w:rsid w:val="006E19F4"/>
    <w:rsid w:val="006E1F56"/>
    <w:rsid w:val="006E6099"/>
    <w:rsid w:val="006E6D94"/>
    <w:rsid w:val="006F3077"/>
    <w:rsid w:val="006F54F9"/>
    <w:rsid w:val="006F6471"/>
    <w:rsid w:val="00702DA4"/>
    <w:rsid w:val="00703C52"/>
    <w:rsid w:val="00704E39"/>
    <w:rsid w:val="007058C6"/>
    <w:rsid w:val="00705ABD"/>
    <w:rsid w:val="007207AF"/>
    <w:rsid w:val="007230EC"/>
    <w:rsid w:val="00735316"/>
    <w:rsid w:val="007420BF"/>
    <w:rsid w:val="00744E35"/>
    <w:rsid w:val="007472AA"/>
    <w:rsid w:val="00751333"/>
    <w:rsid w:val="0075648D"/>
    <w:rsid w:val="00756909"/>
    <w:rsid w:val="00761475"/>
    <w:rsid w:val="007659F7"/>
    <w:rsid w:val="007737CD"/>
    <w:rsid w:val="0077651C"/>
    <w:rsid w:val="00777F43"/>
    <w:rsid w:val="00784E6A"/>
    <w:rsid w:val="007969A6"/>
    <w:rsid w:val="007C22C6"/>
    <w:rsid w:val="007C67C6"/>
    <w:rsid w:val="007F5646"/>
    <w:rsid w:val="0080516E"/>
    <w:rsid w:val="00806092"/>
    <w:rsid w:val="00807E9D"/>
    <w:rsid w:val="00833A80"/>
    <w:rsid w:val="00836974"/>
    <w:rsid w:val="00837675"/>
    <w:rsid w:val="00840A1E"/>
    <w:rsid w:val="00850175"/>
    <w:rsid w:val="00854490"/>
    <w:rsid w:val="00855FF8"/>
    <w:rsid w:val="00861002"/>
    <w:rsid w:val="008729DB"/>
    <w:rsid w:val="00876E43"/>
    <w:rsid w:val="008772EB"/>
    <w:rsid w:val="00883CF4"/>
    <w:rsid w:val="00890EB5"/>
    <w:rsid w:val="00891244"/>
    <w:rsid w:val="00891CCD"/>
    <w:rsid w:val="00892008"/>
    <w:rsid w:val="008A2906"/>
    <w:rsid w:val="008B34BD"/>
    <w:rsid w:val="008B5103"/>
    <w:rsid w:val="008B6C63"/>
    <w:rsid w:val="008C0161"/>
    <w:rsid w:val="008C7999"/>
    <w:rsid w:val="008D223D"/>
    <w:rsid w:val="008D498C"/>
    <w:rsid w:val="008F3E66"/>
    <w:rsid w:val="009037C0"/>
    <w:rsid w:val="0090385C"/>
    <w:rsid w:val="00906283"/>
    <w:rsid w:val="009125D0"/>
    <w:rsid w:val="009144A2"/>
    <w:rsid w:val="00920AD0"/>
    <w:rsid w:val="009538BC"/>
    <w:rsid w:val="00963A57"/>
    <w:rsid w:val="00965B81"/>
    <w:rsid w:val="009774F3"/>
    <w:rsid w:val="00980B32"/>
    <w:rsid w:val="00994F86"/>
    <w:rsid w:val="009A0359"/>
    <w:rsid w:val="009A4830"/>
    <w:rsid w:val="009B1F89"/>
    <w:rsid w:val="009B27F1"/>
    <w:rsid w:val="009D6F0F"/>
    <w:rsid w:val="009F5202"/>
    <w:rsid w:val="00A04ADB"/>
    <w:rsid w:val="00A0583B"/>
    <w:rsid w:val="00A05869"/>
    <w:rsid w:val="00A1323A"/>
    <w:rsid w:val="00A23356"/>
    <w:rsid w:val="00A24DFE"/>
    <w:rsid w:val="00A271E7"/>
    <w:rsid w:val="00A31A71"/>
    <w:rsid w:val="00A332B8"/>
    <w:rsid w:val="00A34894"/>
    <w:rsid w:val="00A40FC5"/>
    <w:rsid w:val="00A612F3"/>
    <w:rsid w:val="00A61829"/>
    <w:rsid w:val="00A635C8"/>
    <w:rsid w:val="00A726CA"/>
    <w:rsid w:val="00A73117"/>
    <w:rsid w:val="00A86603"/>
    <w:rsid w:val="00AA1BAC"/>
    <w:rsid w:val="00AA3749"/>
    <w:rsid w:val="00AA3FBE"/>
    <w:rsid w:val="00AB1593"/>
    <w:rsid w:val="00AB1865"/>
    <w:rsid w:val="00AB31E7"/>
    <w:rsid w:val="00AC1E63"/>
    <w:rsid w:val="00AC3AA5"/>
    <w:rsid w:val="00AD3C2F"/>
    <w:rsid w:val="00AD46B8"/>
    <w:rsid w:val="00AF00BB"/>
    <w:rsid w:val="00AF2BE7"/>
    <w:rsid w:val="00AF4F00"/>
    <w:rsid w:val="00AF74E4"/>
    <w:rsid w:val="00B000C4"/>
    <w:rsid w:val="00B01800"/>
    <w:rsid w:val="00B03D11"/>
    <w:rsid w:val="00B067A9"/>
    <w:rsid w:val="00B06B44"/>
    <w:rsid w:val="00B12DD7"/>
    <w:rsid w:val="00B16D48"/>
    <w:rsid w:val="00B20FEF"/>
    <w:rsid w:val="00B2514A"/>
    <w:rsid w:val="00B267EF"/>
    <w:rsid w:val="00B26B10"/>
    <w:rsid w:val="00B3737B"/>
    <w:rsid w:val="00B45C30"/>
    <w:rsid w:val="00B52A35"/>
    <w:rsid w:val="00B62C64"/>
    <w:rsid w:val="00B7689B"/>
    <w:rsid w:val="00B80F24"/>
    <w:rsid w:val="00B83B5A"/>
    <w:rsid w:val="00B87FC1"/>
    <w:rsid w:val="00BA2E07"/>
    <w:rsid w:val="00BA5811"/>
    <w:rsid w:val="00BB155A"/>
    <w:rsid w:val="00BB213D"/>
    <w:rsid w:val="00BD2408"/>
    <w:rsid w:val="00BD6B99"/>
    <w:rsid w:val="00BE28CB"/>
    <w:rsid w:val="00BE6733"/>
    <w:rsid w:val="00C05FE9"/>
    <w:rsid w:val="00C111C0"/>
    <w:rsid w:val="00C11332"/>
    <w:rsid w:val="00C248E1"/>
    <w:rsid w:val="00C254B2"/>
    <w:rsid w:val="00C25D5A"/>
    <w:rsid w:val="00C32CDF"/>
    <w:rsid w:val="00C351A1"/>
    <w:rsid w:val="00C4100F"/>
    <w:rsid w:val="00C47107"/>
    <w:rsid w:val="00C477E6"/>
    <w:rsid w:val="00C7000D"/>
    <w:rsid w:val="00C70D11"/>
    <w:rsid w:val="00C71479"/>
    <w:rsid w:val="00C765F0"/>
    <w:rsid w:val="00C930F5"/>
    <w:rsid w:val="00C93AD5"/>
    <w:rsid w:val="00CA13A8"/>
    <w:rsid w:val="00CA17CB"/>
    <w:rsid w:val="00CA7005"/>
    <w:rsid w:val="00CB1D5A"/>
    <w:rsid w:val="00CB54B5"/>
    <w:rsid w:val="00CC2CDD"/>
    <w:rsid w:val="00CF2199"/>
    <w:rsid w:val="00D15CAB"/>
    <w:rsid w:val="00D23727"/>
    <w:rsid w:val="00D3237A"/>
    <w:rsid w:val="00D3332C"/>
    <w:rsid w:val="00D35B6B"/>
    <w:rsid w:val="00D43989"/>
    <w:rsid w:val="00D47D12"/>
    <w:rsid w:val="00D5347B"/>
    <w:rsid w:val="00D55CFD"/>
    <w:rsid w:val="00D701C2"/>
    <w:rsid w:val="00D73F7B"/>
    <w:rsid w:val="00D86394"/>
    <w:rsid w:val="00D93220"/>
    <w:rsid w:val="00D978B3"/>
    <w:rsid w:val="00DA324F"/>
    <w:rsid w:val="00DD09A0"/>
    <w:rsid w:val="00DD6EAC"/>
    <w:rsid w:val="00DF454E"/>
    <w:rsid w:val="00DF5BF7"/>
    <w:rsid w:val="00E03FD2"/>
    <w:rsid w:val="00E04B32"/>
    <w:rsid w:val="00E07C78"/>
    <w:rsid w:val="00E10EC2"/>
    <w:rsid w:val="00E15E8B"/>
    <w:rsid w:val="00E20A0C"/>
    <w:rsid w:val="00E25833"/>
    <w:rsid w:val="00E33556"/>
    <w:rsid w:val="00E348AA"/>
    <w:rsid w:val="00E35EB4"/>
    <w:rsid w:val="00E4458A"/>
    <w:rsid w:val="00E52009"/>
    <w:rsid w:val="00E5422B"/>
    <w:rsid w:val="00E744D2"/>
    <w:rsid w:val="00E76424"/>
    <w:rsid w:val="00E9069D"/>
    <w:rsid w:val="00E90A76"/>
    <w:rsid w:val="00E92701"/>
    <w:rsid w:val="00E9325B"/>
    <w:rsid w:val="00EB3573"/>
    <w:rsid w:val="00EB6B82"/>
    <w:rsid w:val="00EC3C51"/>
    <w:rsid w:val="00EC6F6A"/>
    <w:rsid w:val="00ED26EA"/>
    <w:rsid w:val="00EE3B6B"/>
    <w:rsid w:val="00F043C1"/>
    <w:rsid w:val="00F04F7C"/>
    <w:rsid w:val="00F225C7"/>
    <w:rsid w:val="00F25A1C"/>
    <w:rsid w:val="00F3147D"/>
    <w:rsid w:val="00F400AA"/>
    <w:rsid w:val="00F50767"/>
    <w:rsid w:val="00F50AEE"/>
    <w:rsid w:val="00F56509"/>
    <w:rsid w:val="00F64BE4"/>
    <w:rsid w:val="00F65C94"/>
    <w:rsid w:val="00F732F5"/>
    <w:rsid w:val="00F77896"/>
    <w:rsid w:val="00F82CA7"/>
    <w:rsid w:val="00F97582"/>
    <w:rsid w:val="00FA1930"/>
    <w:rsid w:val="00FA2456"/>
    <w:rsid w:val="00FA7260"/>
    <w:rsid w:val="00FA7CB1"/>
    <w:rsid w:val="00FC3AD7"/>
    <w:rsid w:val="00FC6837"/>
    <w:rsid w:val="00FC712C"/>
    <w:rsid w:val="00FD374A"/>
    <w:rsid w:val="00FE7080"/>
    <w:rsid w:val="00FF05B1"/>
    <w:rsid w:val="00FF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1D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1D4ED2"/>
  </w:style>
  <w:style w:type="paragraph" w:styleId="aa">
    <w:name w:val="List Paragraph"/>
    <w:basedOn w:val="a"/>
    <w:uiPriority w:val="34"/>
    <w:qFormat/>
    <w:rsid w:val="00ED2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192</cp:revision>
  <cp:lastPrinted>2021-02-02T11:14:00Z</cp:lastPrinted>
  <dcterms:created xsi:type="dcterms:W3CDTF">2018-07-16T13:58:00Z</dcterms:created>
  <dcterms:modified xsi:type="dcterms:W3CDTF">2021-05-27T10:48:00Z</dcterms:modified>
</cp:coreProperties>
</file>