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343" w:rsidRDefault="00E312B9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FB37AA">
        <w:rPr>
          <w:rStyle w:val="fHeading4rblock"/>
        </w:rPr>
        <w:t>38</w:t>
      </w:r>
      <w:r>
        <w:rPr>
          <w:rStyle w:val="fHeading4rblock"/>
        </w:rPr>
        <w:br/>
        <w:t>до рішення виконкому міської ради</w:t>
      </w:r>
    </w:p>
    <w:p w:rsidR="00E312B9" w:rsidRDefault="00E312B9">
      <w:pPr>
        <w:pStyle w:val="pHeading4rblock"/>
      </w:pPr>
    </w:p>
    <w:p w:rsidR="00282343" w:rsidRDefault="00E312B9">
      <w:pPr>
        <w:pStyle w:val="1"/>
      </w:pPr>
      <w:r>
        <w:t>Список</w:t>
      </w:r>
      <w:r>
        <w:br/>
        <w:t xml:space="preserve">мешканців міста, яким надається часткова компенсація вартості послуги </w:t>
      </w:r>
      <w:r w:rsidR="00987804">
        <w:t xml:space="preserve">управління або </w:t>
      </w:r>
      <w:r>
        <w:t xml:space="preserve">утримання </w:t>
      </w:r>
      <w:r w:rsidR="00987804">
        <w:t>багатоквартирного будинку</w:t>
      </w:r>
      <w:r>
        <w:t>, та які користуються послугою</w:t>
      </w:r>
      <w:r>
        <w:br/>
        <w:t>ТОВ "Житлосервіс-КР"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8234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2343" w:rsidRDefault="00E312B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2343" w:rsidRDefault="00E312B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2343" w:rsidRDefault="00E312B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2343" w:rsidRDefault="00E312B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82343" w:rsidRDefault="00E312B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82343" w:rsidTr="00597BA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2343" w:rsidRDefault="00E312B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2343" w:rsidRDefault="00E312B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2343" w:rsidRDefault="00E312B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2343" w:rsidRDefault="00E312B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82343" w:rsidTr="00FA09B3">
        <w:trPr>
          <w:trHeight w:val="567"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2343" w:rsidRDefault="00E312B9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F189A" w:rsidTr="00FA09B3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89A" w:rsidRDefault="007F189A" w:rsidP="007F189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89A" w:rsidRDefault="007F189A" w:rsidP="007F189A">
            <w:r>
              <w:rPr>
                <w:rStyle w:val="fTableDataCell"/>
              </w:rPr>
              <w:t>Баловнєва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89A" w:rsidRDefault="007F189A" w:rsidP="007F189A">
            <w:r w:rsidRPr="008A281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89A" w:rsidRDefault="007F189A" w:rsidP="007F1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F189A" w:rsidTr="00FA09B3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89A" w:rsidRDefault="007F189A" w:rsidP="007F189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89A" w:rsidRDefault="007F189A" w:rsidP="007F189A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89A" w:rsidRDefault="007F189A" w:rsidP="007F189A">
            <w:r w:rsidRPr="008A281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89A" w:rsidRDefault="007F189A" w:rsidP="007F1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F189A" w:rsidTr="00FA09B3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89A" w:rsidRDefault="007F189A" w:rsidP="007F189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89A" w:rsidRDefault="007F189A" w:rsidP="007F189A">
            <w:r>
              <w:rPr>
                <w:rStyle w:val="fTableDataCell"/>
              </w:rPr>
              <w:t>Євдокімов</w:t>
            </w:r>
            <w:r>
              <w:rPr>
                <w:rStyle w:val="fTableDataCell"/>
              </w:rPr>
              <w:br/>
              <w:t>Роман Русланович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89A" w:rsidRDefault="007F189A" w:rsidP="007F189A">
            <w:r w:rsidRPr="008A281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89A" w:rsidRDefault="007F189A" w:rsidP="007F1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F189A" w:rsidTr="00FA09B3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89A" w:rsidRDefault="007F189A" w:rsidP="007F189A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89A" w:rsidRDefault="007F189A" w:rsidP="007F189A">
            <w:r>
              <w:rPr>
                <w:rStyle w:val="fTableDataCell"/>
              </w:rPr>
              <w:t>Єршов</w:t>
            </w:r>
            <w:r>
              <w:rPr>
                <w:rStyle w:val="fTableDataCell"/>
              </w:rPr>
              <w:br/>
              <w:t>Борис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89A" w:rsidRDefault="007F189A" w:rsidP="007F189A">
            <w:r w:rsidRPr="008A281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89A" w:rsidRDefault="007F189A" w:rsidP="007F1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F189A" w:rsidTr="00FA09B3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89A" w:rsidRDefault="007F189A" w:rsidP="007F189A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89A" w:rsidRDefault="007F189A" w:rsidP="007F189A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89A" w:rsidRDefault="007F189A" w:rsidP="007F189A">
            <w:r w:rsidRPr="008A281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89A" w:rsidRDefault="007F189A" w:rsidP="007F1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F189A" w:rsidTr="00FA09B3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89A" w:rsidRDefault="007F189A" w:rsidP="007F189A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89A" w:rsidRDefault="007F189A" w:rsidP="007F189A">
            <w:r>
              <w:rPr>
                <w:rStyle w:val="fTableDataCell"/>
              </w:rPr>
              <w:t>Канциба</w:t>
            </w:r>
            <w:r>
              <w:rPr>
                <w:rStyle w:val="fTableDataCell"/>
              </w:rPr>
              <w:br/>
              <w:t>Надія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89A" w:rsidRDefault="007F189A" w:rsidP="007F189A">
            <w:r w:rsidRPr="008A281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89A" w:rsidRDefault="007F189A" w:rsidP="007F1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F189A" w:rsidTr="00FA09B3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89A" w:rsidRDefault="007F189A" w:rsidP="007F189A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89A" w:rsidRDefault="007F189A" w:rsidP="007F189A">
            <w:r>
              <w:rPr>
                <w:rStyle w:val="fTableDataCell"/>
              </w:rPr>
              <w:t>Копотій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89A" w:rsidRDefault="007F189A" w:rsidP="007F189A">
            <w:r w:rsidRPr="008A281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89A" w:rsidRDefault="007F189A" w:rsidP="007F1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F189A" w:rsidTr="00FA09B3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89A" w:rsidRDefault="007F189A" w:rsidP="007F189A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89A" w:rsidRDefault="007F189A" w:rsidP="007F189A">
            <w:r>
              <w:rPr>
                <w:rStyle w:val="fTableDataCell"/>
              </w:rPr>
              <w:t>Ліхман</w:t>
            </w:r>
            <w:r>
              <w:rPr>
                <w:rStyle w:val="fTableDataCell"/>
              </w:rPr>
              <w:br/>
              <w:t>Оксана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89A" w:rsidRDefault="007F189A" w:rsidP="007F189A">
            <w:r w:rsidRPr="008A281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89A" w:rsidRDefault="007F189A" w:rsidP="007F1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F189A" w:rsidTr="00FA09B3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89A" w:rsidRDefault="007F189A" w:rsidP="007F189A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89A" w:rsidRDefault="007F189A" w:rsidP="007F189A">
            <w:r>
              <w:rPr>
                <w:rStyle w:val="fTableDataCell"/>
              </w:rPr>
              <w:t>Максименкова</w:t>
            </w:r>
            <w:r>
              <w:rPr>
                <w:rStyle w:val="fTableDataCell"/>
              </w:rPr>
              <w:br/>
              <w:t>Олександра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89A" w:rsidRDefault="007F189A" w:rsidP="007F189A">
            <w:r w:rsidRPr="008A281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89A" w:rsidRDefault="007F189A" w:rsidP="007F1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F189A" w:rsidTr="00FA09B3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89A" w:rsidRDefault="007F189A" w:rsidP="007F189A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89A" w:rsidRDefault="007F189A" w:rsidP="007F189A">
            <w:r>
              <w:rPr>
                <w:rStyle w:val="fTableDataCell"/>
              </w:rPr>
              <w:t>Тєрєхова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89A" w:rsidRDefault="007F189A" w:rsidP="007F189A">
            <w:r w:rsidRPr="008A281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89A" w:rsidRDefault="007F189A" w:rsidP="007F1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F189A" w:rsidTr="00FA09B3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89A" w:rsidRDefault="007F189A" w:rsidP="007F189A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89A" w:rsidRDefault="007F189A" w:rsidP="007F189A">
            <w:r>
              <w:rPr>
                <w:rStyle w:val="fTableDataCell"/>
              </w:rPr>
              <w:t>Титаренко</w:t>
            </w:r>
            <w:r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89A" w:rsidRDefault="007F189A" w:rsidP="007F189A">
            <w:r w:rsidRPr="008A281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89A" w:rsidRDefault="007F189A" w:rsidP="007F1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F189A" w:rsidTr="00FA09B3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89A" w:rsidRDefault="007F189A" w:rsidP="007F189A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89A" w:rsidRDefault="007F189A" w:rsidP="007F189A">
            <w:r>
              <w:rPr>
                <w:rStyle w:val="fTableDataCell"/>
              </w:rPr>
              <w:t>Юпканс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89A" w:rsidRDefault="007F189A" w:rsidP="007F189A">
            <w:r w:rsidRPr="008A281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89A" w:rsidRDefault="007F189A" w:rsidP="007F1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97BA5" w:rsidTr="00FA09B3">
        <w:trPr>
          <w:trHeight w:val="567"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7BA5" w:rsidRDefault="00597BA5" w:rsidP="00597BA5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597BA5" w:rsidTr="00FA09B3">
        <w:trPr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7BA5" w:rsidRDefault="00597BA5" w:rsidP="00597BA5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7BA5" w:rsidRDefault="00597BA5" w:rsidP="00597BA5">
            <w:r>
              <w:rPr>
                <w:rStyle w:val="fTableDataCell"/>
              </w:rPr>
              <w:t>Василевська</w:t>
            </w:r>
            <w:r>
              <w:rPr>
                <w:rStyle w:val="fTableDataCell"/>
              </w:rPr>
              <w:br/>
              <w:t>Емма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7BA5" w:rsidRDefault="007F189A" w:rsidP="00597BA5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7BA5" w:rsidRDefault="00597BA5" w:rsidP="00597BA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97BA5" w:rsidTr="00FA09B3">
        <w:trPr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7BA5" w:rsidRDefault="00597BA5" w:rsidP="00597BA5">
            <w:pPr>
              <w:jc w:val="center"/>
            </w:pPr>
            <w:r>
              <w:rPr>
                <w:rStyle w:val="fTableDataCell"/>
              </w:rPr>
              <w:lastRenderedPageBreak/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7BA5" w:rsidRDefault="00597BA5" w:rsidP="00597BA5">
            <w:r>
              <w:rPr>
                <w:rStyle w:val="fTableDataCell"/>
              </w:rPr>
              <w:t>Волик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7BA5" w:rsidRDefault="007F189A" w:rsidP="00597BA5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7BA5" w:rsidRDefault="00597BA5" w:rsidP="00597BA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97BA5" w:rsidTr="00FA09B3">
        <w:trPr>
          <w:trHeight w:val="56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7BA5" w:rsidRDefault="00597BA5" w:rsidP="00597BA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7BA5" w:rsidRDefault="00597BA5" w:rsidP="00597BA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7BA5" w:rsidRDefault="00597BA5" w:rsidP="00597BA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7BA5" w:rsidRDefault="00597BA5" w:rsidP="00597BA5">
            <w:pPr>
              <w:jc w:val="center"/>
            </w:pPr>
            <w:r>
              <w:rPr>
                <w:rStyle w:val="fTableHeadCell"/>
              </w:rPr>
              <w:t>14000,00</w:t>
            </w:r>
          </w:p>
        </w:tc>
      </w:tr>
    </w:tbl>
    <w:p w:rsidR="00282343" w:rsidRDefault="00E312B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F189A" w:rsidRDefault="007F189A">
      <w:pPr>
        <w:tabs>
          <w:tab w:val="left" w:pos="7086"/>
        </w:tabs>
        <w:spacing w:before="840"/>
        <w:rPr>
          <w:rStyle w:val="fFooterAfterTable"/>
        </w:rPr>
      </w:pPr>
    </w:p>
    <w:p w:rsidR="007F189A" w:rsidRDefault="007F189A" w:rsidP="007F189A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F189A" w:rsidRDefault="007F189A">
      <w:pPr>
        <w:tabs>
          <w:tab w:val="left" w:pos="7086"/>
        </w:tabs>
        <w:spacing w:before="840"/>
      </w:pPr>
      <w:bookmarkStart w:id="0" w:name="_GoBack"/>
      <w:bookmarkEnd w:id="0"/>
    </w:p>
    <w:sectPr w:rsidR="007F189A">
      <w:headerReference w:type="default" r:id="rId6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DE8" w:rsidRDefault="00E312B9">
      <w:r>
        <w:separator/>
      </w:r>
    </w:p>
  </w:endnote>
  <w:endnote w:type="continuationSeparator" w:id="0">
    <w:p w:rsidR="007C3DE8" w:rsidRDefault="00E31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DE8" w:rsidRDefault="00E312B9">
      <w:r>
        <w:separator/>
      </w:r>
    </w:p>
  </w:footnote>
  <w:footnote w:type="continuationSeparator" w:id="0">
    <w:p w:rsidR="007C3DE8" w:rsidRDefault="00E312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82343">
      <w:tc>
        <w:tcPr>
          <w:tcW w:w="5701" w:type="dxa"/>
          <w:shd w:val="clear" w:color="auto" w:fill="auto"/>
        </w:tcPr>
        <w:p w:rsidR="00282343" w:rsidRDefault="00E312B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7F189A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82343" w:rsidRPr="00B220F7" w:rsidRDefault="00E312B9" w:rsidP="00B220F7">
          <w:pPr>
            <w:jc w:val="right"/>
            <w:rPr>
              <w:lang w:val="ru-RU"/>
            </w:rPr>
          </w:pPr>
          <w:r>
            <w:rPr>
              <w:i/>
              <w:iCs/>
            </w:rPr>
            <w:t xml:space="preserve">Продовження додатка </w:t>
          </w:r>
          <w:r w:rsidR="00B220F7">
            <w:rPr>
              <w:i/>
              <w:iCs/>
              <w:lang w:val="ru-RU"/>
            </w:rPr>
            <w:t>38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2343"/>
    <w:rsid w:val="00282343"/>
    <w:rsid w:val="00597BA5"/>
    <w:rsid w:val="007C3DE8"/>
    <w:rsid w:val="007F189A"/>
    <w:rsid w:val="00987804"/>
    <w:rsid w:val="00B220F7"/>
    <w:rsid w:val="00E312B9"/>
    <w:rsid w:val="00FA09B3"/>
    <w:rsid w:val="00FB3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68008"/>
  <w15:docId w15:val="{BC0696CE-1AF5-4617-9E84-D45A5D5D6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B220F7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B220F7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654</Words>
  <Characters>374</Characters>
  <Application>Microsoft Office Word</Application>
  <DocSecurity>0</DocSecurity>
  <Lines>3</Lines>
  <Paragraphs>2</Paragraphs>
  <ScaleCrop>false</ScaleCrop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8</cp:revision>
  <cp:lastPrinted>2021-04-16T12:13:00Z</cp:lastPrinted>
  <dcterms:created xsi:type="dcterms:W3CDTF">2021-04-15T05:59:00Z</dcterms:created>
  <dcterms:modified xsi:type="dcterms:W3CDTF">2021-05-05T11:08:00Z</dcterms:modified>
  <dc:language>en-US</dc:language>
</cp:coreProperties>
</file>