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78" w:rsidRDefault="00EF48CF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EF48CF" w:rsidRDefault="00EF48CF">
      <w:pPr>
        <w:pStyle w:val="pHeading4rblock"/>
      </w:pPr>
    </w:p>
    <w:p w:rsidR="00115D78" w:rsidRDefault="00EF48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5D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5D78" w:rsidRDefault="00EF48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5D7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5D7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15D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7416C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D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roofErr w:type="spellStart"/>
            <w:r>
              <w:rPr>
                <w:rStyle w:val="fTableDataCell"/>
              </w:rPr>
              <w:t>Ковшун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7416C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D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roofErr w:type="spellStart"/>
            <w:r>
              <w:rPr>
                <w:rStyle w:val="fTableDataCell"/>
              </w:rPr>
              <w:t>Якушева</w:t>
            </w:r>
            <w:proofErr w:type="spellEnd"/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7416C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5D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115D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115D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5D78" w:rsidRDefault="00EF48C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115D78" w:rsidRDefault="00EF48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416C4" w:rsidRDefault="007416C4" w:rsidP="007416C4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7416C4" w:rsidRDefault="007416C4">
      <w:pPr>
        <w:tabs>
          <w:tab w:val="left" w:pos="7086"/>
        </w:tabs>
        <w:spacing w:before="840"/>
      </w:pPr>
    </w:p>
    <w:sectPr w:rsidR="007416C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932" w:rsidRDefault="00EF48CF">
      <w:r>
        <w:separator/>
      </w:r>
    </w:p>
  </w:endnote>
  <w:endnote w:type="continuationSeparator" w:id="0">
    <w:p w:rsidR="00844932" w:rsidRDefault="00EF4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932" w:rsidRDefault="00EF48CF">
      <w:r>
        <w:separator/>
      </w:r>
    </w:p>
  </w:footnote>
  <w:footnote w:type="continuationSeparator" w:id="0">
    <w:p w:rsidR="00844932" w:rsidRDefault="00EF4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15D78">
      <w:tc>
        <w:tcPr>
          <w:tcW w:w="5701" w:type="dxa"/>
          <w:shd w:val="clear" w:color="auto" w:fill="auto"/>
        </w:tcPr>
        <w:p w:rsidR="00115D78" w:rsidRDefault="00EF48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5D78" w:rsidRDefault="00EF48CF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D78" w:rsidRDefault="00115D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D78"/>
    <w:rsid w:val="00115D78"/>
    <w:rsid w:val="005B18CF"/>
    <w:rsid w:val="007416C4"/>
    <w:rsid w:val="00844932"/>
    <w:rsid w:val="00E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6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2021-03-22T11:02:00Z</dcterms:created>
  <dcterms:modified xsi:type="dcterms:W3CDTF">2021-04-09T07:44:00Z</dcterms:modified>
  <dc:language>en-US</dc:language>
</cp:coreProperties>
</file>