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64" w:rsidRDefault="00BE0B87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BE0B87" w:rsidRDefault="00BE0B87">
      <w:pPr>
        <w:pStyle w:val="pHeading4rblock"/>
      </w:pPr>
    </w:p>
    <w:p w:rsidR="00E11B64" w:rsidRDefault="00BE0B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1B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1B64" w:rsidRDefault="00BE0B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1B64" w:rsidTr="00FC557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1B64" w:rsidTr="00FC557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B64" w:rsidRDefault="00BE0B8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Атлашкіна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Бабійчук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Белозор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Оксана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Болотін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Верещук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Гавловська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Гриценчук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Доробець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Засоріна</w:t>
            </w:r>
            <w:r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Катаєва</w:t>
            </w:r>
            <w:r>
              <w:rPr>
                <w:rStyle w:val="fTableDataCell"/>
              </w:rPr>
              <w:br/>
              <w:t xml:space="preserve"> 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Ключарьова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Кожемяк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Койда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Коротєєв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Людмила Христанівна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Кутінов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Ланова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Мануйлович</w:t>
            </w:r>
            <w:r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Марюсік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Нікуліца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Отрошко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Пантєлєєв</w:t>
            </w:r>
            <w:r>
              <w:rPr>
                <w:rStyle w:val="fTableDataCell"/>
              </w:rPr>
              <w:br/>
              <w:t xml:space="preserve"> 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Ілона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Погребна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Подуст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Римма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Радзімовська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Ганна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Сніговий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Наталія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Струхляк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 xml:space="preserve"> 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Торовська</w:t>
            </w:r>
            <w:r>
              <w:rPr>
                <w:rStyle w:val="fTableDataCell"/>
              </w:rPr>
              <w:br/>
              <w:t>Ілона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Шулюк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557E" w:rsidTr="00FC557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>
              <w:rPr>
                <w:rStyle w:val="fTableDataCell"/>
              </w:rPr>
              <w:t>Ярославцев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r w:rsidRPr="002F55B4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57E" w:rsidRDefault="00FC557E" w:rsidP="00FC55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E11B64" w:rsidTr="00FC557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B64" w:rsidRDefault="00E11B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B64" w:rsidRDefault="00BE0B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B64" w:rsidRDefault="00E11B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B64" w:rsidRDefault="00BE0B87">
            <w:pPr>
              <w:jc w:val="center"/>
            </w:pPr>
            <w:r>
              <w:rPr>
                <w:rStyle w:val="fTableHeadCell"/>
              </w:rPr>
              <w:t>31000,00</w:t>
            </w:r>
          </w:p>
        </w:tc>
      </w:tr>
    </w:tbl>
    <w:p w:rsidR="00E11B64" w:rsidRDefault="00BE0B87">
      <w:pPr>
        <w:tabs>
          <w:tab w:val="left" w:pos="7086"/>
        </w:tabs>
        <w:spacing w:before="840"/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E11B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20D" w:rsidRDefault="00BE0B87">
      <w:r>
        <w:separator/>
      </w:r>
    </w:p>
  </w:endnote>
  <w:endnote w:type="continuationSeparator" w:id="0">
    <w:p w:rsidR="0022020D" w:rsidRDefault="00BE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20D" w:rsidRDefault="00BE0B87">
      <w:r>
        <w:separator/>
      </w:r>
    </w:p>
  </w:footnote>
  <w:footnote w:type="continuationSeparator" w:id="0">
    <w:p w:rsidR="0022020D" w:rsidRDefault="00BE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11B64">
      <w:tc>
        <w:tcPr>
          <w:tcW w:w="5701" w:type="dxa"/>
          <w:shd w:val="clear" w:color="auto" w:fill="auto"/>
        </w:tcPr>
        <w:p w:rsidR="00E11B64" w:rsidRDefault="00BE0B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C557E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1B64" w:rsidRDefault="00BE0B87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B64" w:rsidRDefault="00E11B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B64"/>
    <w:rsid w:val="0022020D"/>
    <w:rsid w:val="00BE0B87"/>
    <w:rsid w:val="00E11B64"/>
    <w:rsid w:val="00FC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986F0E-62BB-4AFA-895C-574BD132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1908</Words>
  <Characters>1089</Characters>
  <Application>Microsoft Office Word</Application>
  <DocSecurity>0</DocSecurity>
  <Lines>9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2021-03-19T07:35:00Z</dcterms:modified>
  <dc:language>en-US</dc:language>
</cp:coreProperties>
</file>