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73450" w14:textId="72A33404" w:rsidR="005B450F" w:rsidRPr="00601A0A" w:rsidRDefault="005C428D" w:rsidP="002771C5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670"/>
        <w:rPr>
          <w:sz w:val="24"/>
          <w:szCs w:val="24"/>
        </w:rPr>
      </w:pPr>
      <w:r w:rsidRPr="002771C5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  <w:r w:rsidR="002771C5" w:rsidRPr="002771C5"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 xml:space="preserve">    </w:t>
      </w:r>
      <w:r w:rsidR="005B450F" w:rsidRPr="00601A0A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630F88DA" w14:textId="77777777" w:rsidR="002771C5" w:rsidRPr="00601A0A" w:rsidRDefault="002771C5" w:rsidP="002771C5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6521" w:right="-2" w:hanging="425"/>
        <w:jc w:val="both"/>
        <w:rPr>
          <w:rFonts w:ascii="Bookman Old Style" w:hAnsi="Bookman Old Style"/>
          <w:bCs/>
          <w:sz w:val="28"/>
          <w:szCs w:val="28"/>
        </w:rPr>
      </w:pPr>
      <w:r w:rsidRPr="00601A0A">
        <w:rPr>
          <w:rFonts w:ascii="Bookman Old Style" w:hAnsi="Bookman Old Style"/>
          <w:b/>
          <w:i/>
          <w:iCs/>
          <w:sz w:val="28"/>
          <w:szCs w:val="28"/>
        </w:rPr>
        <w:t xml:space="preserve">Секретар міської ради </w:t>
      </w:r>
      <w:r w:rsidRPr="00601A0A">
        <w:rPr>
          <w:rFonts w:ascii="Bookman Old Style" w:hAnsi="Bookman Old Style" w:cs="Bookman Old Style"/>
          <w:bCs/>
          <w:i/>
          <w:iCs/>
          <w:smallCaps/>
        </w:rPr>
        <w:t>–</w:t>
      </w:r>
    </w:p>
    <w:p w14:paraId="660207EE" w14:textId="657778F2" w:rsidR="002771C5" w:rsidRPr="00601A0A" w:rsidRDefault="002771C5" w:rsidP="002771C5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601A0A">
        <w:rPr>
          <w:rFonts w:ascii="Bookman Old Style" w:hAnsi="Bookman Old Style"/>
          <w:b/>
          <w:i/>
          <w:iCs/>
          <w:sz w:val="28"/>
          <w:szCs w:val="28"/>
        </w:rPr>
        <w:t xml:space="preserve">в.о. міського голови </w:t>
      </w:r>
    </w:p>
    <w:p w14:paraId="4F049825" w14:textId="77777777" w:rsidR="008B1AF3" w:rsidRPr="00601A0A" w:rsidRDefault="008B1AF3" w:rsidP="007F64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16"/>
          <w:szCs w:val="16"/>
        </w:rPr>
      </w:pPr>
    </w:p>
    <w:p w14:paraId="742648EE" w14:textId="514C7ECD" w:rsidR="004446C0" w:rsidRPr="00601A0A" w:rsidRDefault="004446C0" w:rsidP="00671EF0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7513"/>
        </w:tabs>
        <w:spacing w:after="0" w:line="240" w:lineRule="auto"/>
        <w:ind w:left="5812" w:firstLine="284"/>
        <w:rPr>
          <w:rFonts w:ascii="Bookman Old Style" w:hAnsi="Bookman Old Style"/>
          <w:sz w:val="28"/>
          <w:szCs w:val="28"/>
        </w:rPr>
      </w:pPr>
      <w:bookmarkStart w:id="0" w:name="_Hlk80790980"/>
      <w:r w:rsidRPr="00601A0A">
        <w:rPr>
          <w:rFonts w:ascii="Bookman Old Style" w:hAnsi="Bookman Old Style"/>
          <w:b/>
          <w:i/>
          <w:iCs/>
          <w:sz w:val="28"/>
          <w:szCs w:val="28"/>
        </w:rPr>
        <w:t>________</w:t>
      </w:r>
      <w:r w:rsidR="00671EF0" w:rsidRPr="00601A0A">
        <w:rPr>
          <w:rFonts w:ascii="Bookman Old Style" w:hAnsi="Bookman Old Style"/>
          <w:b/>
          <w:i/>
          <w:iCs/>
          <w:sz w:val="28"/>
          <w:szCs w:val="28"/>
        </w:rPr>
        <w:t>______</w:t>
      </w:r>
      <w:r w:rsidR="00671EF0" w:rsidRPr="00601A0A">
        <w:softHyphen/>
      </w:r>
      <w:r w:rsidR="00671EF0" w:rsidRPr="00601A0A">
        <w:softHyphen/>
      </w:r>
      <w:r w:rsidR="00671EF0" w:rsidRPr="00601A0A">
        <w:softHyphen/>
      </w:r>
      <w:r w:rsidR="00671EF0" w:rsidRPr="00601A0A">
        <w:softHyphen/>
      </w:r>
      <w:r w:rsidR="00671EF0" w:rsidRPr="00601A0A">
        <w:softHyphen/>
        <w:t xml:space="preserve">  </w:t>
      </w:r>
      <w:r w:rsidR="00671EF0" w:rsidRPr="00601A0A">
        <w:rPr>
          <w:rFonts w:ascii="Bookman Old Style" w:hAnsi="Bookman Old Style"/>
          <w:b/>
          <w:i/>
          <w:iCs/>
          <w:sz w:val="28"/>
          <w:szCs w:val="28"/>
        </w:rPr>
        <w:t>Юрій В</w:t>
      </w:r>
      <w:r w:rsidR="00254ED8" w:rsidRPr="00601A0A">
        <w:rPr>
          <w:rFonts w:ascii="Bookman Old Style" w:hAnsi="Bookman Old Style"/>
          <w:b/>
          <w:i/>
          <w:iCs/>
          <w:sz w:val="28"/>
          <w:szCs w:val="28"/>
        </w:rPr>
        <w:t>ІЛКУЛ</w:t>
      </w:r>
    </w:p>
    <w:bookmarkEnd w:id="0"/>
    <w:p w14:paraId="7BC8C882" w14:textId="77777777" w:rsidR="004446C0" w:rsidRPr="00601A0A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18"/>
          <w:szCs w:val="18"/>
        </w:rPr>
      </w:pPr>
    </w:p>
    <w:p w14:paraId="60C12E11" w14:textId="7A5E2C79" w:rsidR="004446C0" w:rsidRPr="00601A0A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28"/>
          <w:szCs w:val="28"/>
        </w:rPr>
      </w:pPr>
      <w:r w:rsidRPr="00601A0A">
        <w:rPr>
          <w:rFonts w:ascii="Bookman Old Style" w:hAnsi="Bookman Old Style"/>
          <w:b/>
          <w:i/>
          <w:sz w:val="28"/>
          <w:szCs w:val="28"/>
        </w:rPr>
        <w:t>«</w:t>
      </w:r>
      <w:r w:rsidRPr="00601A0A">
        <w:rPr>
          <w:rFonts w:ascii="Bookman Old Style" w:hAnsi="Bookman Old Style"/>
          <w:b/>
          <w:bCs/>
          <w:i/>
          <w:iCs/>
          <w:sz w:val="28"/>
          <w:szCs w:val="28"/>
        </w:rPr>
        <w:t>____</w:t>
      </w:r>
      <w:r w:rsidRPr="00601A0A">
        <w:rPr>
          <w:rFonts w:ascii="Bookman Old Style" w:hAnsi="Bookman Old Style"/>
          <w:b/>
          <w:i/>
          <w:sz w:val="28"/>
          <w:szCs w:val="28"/>
        </w:rPr>
        <w:t xml:space="preserve">» </w:t>
      </w:r>
      <w:proofErr w:type="spellStart"/>
      <w:r w:rsidR="002771C5" w:rsidRPr="00601A0A">
        <w:rPr>
          <w:rFonts w:ascii="Bookman Old Style" w:hAnsi="Bookman Old Style"/>
          <w:b/>
          <w:i/>
          <w:spacing w:val="-4"/>
          <w:sz w:val="28"/>
          <w:szCs w:val="28"/>
          <w:lang w:val="ru-RU"/>
        </w:rPr>
        <w:t>жовтня</w:t>
      </w:r>
      <w:proofErr w:type="spellEnd"/>
      <w:r w:rsidRPr="00601A0A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2021 року</w:t>
      </w:r>
    </w:p>
    <w:p w14:paraId="19158898" w14:textId="77777777" w:rsidR="00223FCC" w:rsidRPr="00A02239" w:rsidRDefault="00223FCC" w:rsidP="00554C23">
      <w:pPr>
        <w:spacing w:after="0" w:line="240" w:lineRule="auto"/>
        <w:rPr>
          <w:sz w:val="28"/>
          <w:szCs w:val="28"/>
        </w:rPr>
      </w:pPr>
    </w:p>
    <w:p w14:paraId="6A25F38D" w14:textId="77777777" w:rsidR="00554C23" w:rsidRPr="00601A0A" w:rsidRDefault="00A023A3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601A0A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7DB2CF01" w:rsidR="00554C23" w:rsidRPr="00601A0A" w:rsidRDefault="00554C23" w:rsidP="002771C5">
      <w:pPr>
        <w:spacing w:after="0" w:line="240" w:lineRule="auto"/>
        <w:ind w:left="142" w:hanging="426"/>
        <w:jc w:val="center"/>
        <w:rPr>
          <w:rFonts w:ascii="Bookman Old Style" w:hAnsi="Bookman Old Style"/>
          <w:b/>
          <w:sz w:val="28"/>
          <w:szCs w:val="28"/>
        </w:rPr>
      </w:pPr>
      <w:r w:rsidRPr="00601A0A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</w:t>
      </w:r>
      <w:r w:rsidR="007F0D0A" w:rsidRPr="00601A0A">
        <w:rPr>
          <w:rFonts w:ascii="Bookman Old Style" w:hAnsi="Bookman Old Style"/>
          <w:b/>
          <w:sz w:val="28"/>
          <w:szCs w:val="28"/>
        </w:rPr>
        <w:t>в</w:t>
      </w:r>
      <w:r w:rsidRPr="00601A0A">
        <w:rPr>
          <w:rFonts w:ascii="Bookman Old Style" w:hAnsi="Bookman Old Style"/>
          <w:b/>
          <w:sz w:val="28"/>
          <w:szCs w:val="28"/>
        </w:rPr>
        <w:t xml:space="preserve"> </w:t>
      </w:r>
      <w:r w:rsidR="002771C5" w:rsidRPr="00601A0A">
        <w:rPr>
          <w:rFonts w:ascii="Bookman Old Style" w:hAnsi="Bookman Old Style"/>
          <w:b/>
          <w:sz w:val="28"/>
          <w:szCs w:val="28"/>
          <w:lang w:val="ru-RU"/>
        </w:rPr>
        <w:t>листопаді</w:t>
      </w:r>
      <w:r w:rsidRPr="00601A0A">
        <w:rPr>
          <w:rFonts w:ascii="Bookman Old Style" w:hAnsi="Bookman Old Style"/>
          <w:b/>
          <w:sz w:val="28"/>
          <w:szCs w:val="28"/>
        </w:rPr>
        <w:t xml:space="preserve"> 2021 року</w:t>
      </w:r>
    </w:p>
    <w:p w14:paraId="2EA20608" w14:textId="77777777" w:rsidR="00554C23" w:rsidRPr="00601A0A" w:rsidRDefault="00554C23" w:rsidP="00554C23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4"/>
          <w:szCs w:val="24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300"/>
        <w:gridCol w:w="2499"/>
        <w:gridCol w:w="1843"/>
        <w:gridCol w:w="1985"/>
        <w:gridCol w:w="11"/>
      </w:tblGrid>
      <w:tr w:rsidR="0067270C" w:rsidRPr="00601A0A" w14:paraId="1D6DAE62" w14:textId="77777777" w:rsidTr="00EA3882">
        <w:trPr>
          <w:trHeight w:val="407"/>
          <w:tblHeader/>
          <w:jc w:val="center"/>
        </w:trPr>
        <w:tc>
          <w:tcPr>
            <w:tcW w:w="4300" w:type="dxa"/>
            <w:vMerge w:val="restart"/>
            <w:vAlign w:val="center"/>
          </w:tcPr>
          <w:p w14:paraId="18CE36B4" w14:textId="77777777" w:rsidR="00223FCC" w:rsidRPr="00601A0A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01A0A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499" w:type="dxa"/>
            <w:vMerge w:val="restart"/>
            <w:vAlign w:val="center"/>
          </w:tcPr>
          <w:p w14:paraId="3A154A0B" w14:textId="77777777" w:rsidR="00223FCC" w:rsidRPr="00601A0A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01A0A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39" w:type="dxa"/>
            <w:gridSpan w:val="3"/>
            <w:vAlign w:val="center"/>
          </w:tcPr>
          <w:p w14:paraId="5DC659BE" w14:textId="77777777" w:rsidR="00223FCC" w:rsidRPr="00601A0A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01A0A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67270C" w:rsidRPr="00601A0A" w14:paraId="73204555" w14:textId="77777777" w:rsidTr="00EA3882">
        <w:trPr>
          <w:tblHeader/>
          <w:jc w:val="center"/>
        </w:trPr>
        <w:tc>
          <w:tcPr>
            <w:tcW w:w="4300" w:type="dxa"/>
            <w:vMerge/>
            <w:vAlign w:val="center"/>
          </w:tcPr>
          <w:p w14:paraId="13C7AFB5" w14:textId="77777777" w:rsidR="00223FCC" w:rsidRPr="00601A0A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499" w:type="dxa"/>
            <w:vMerge/>
            <w:vAlign w:val="center"/>
          </w:tcPr>
          <w:p w14:paraId="6EAC7EE1" w14:textId="77777777" w:rsidR="00223FCC" w:rsidRPr="00601A0A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6A8C6C8E" w14:textId="77777777" w:rsidR="00223FCC" w:rsidRPr="00601A0A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01A0A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96" w:type="dxa"/>
            <w:gridSpan w:val="2"/>
            <w:vAlign w:val="center"/>
          </w:tcPr>
          <w:p w14:paraId="282D764E" w14:textId="77777777" w:rsidR="00223FCC" w:rsidRPr="00601A0A" w:rsidRDefault="00A24F4B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01A0A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601A0A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67270C" w:rsidRPr="00601A0A" w14:paraId="68AF4058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E5B596E" w14:textId="77777777" w:rsidR="006D30AF" w:rsidRPr="00601A0A" w:rsidRDefault="006D30A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265532D3" w14:textId="77777777" w:rsidR="002771C5" w:rsidRPr="00601A0A" w:rsidRDefault="002771C5" w:rsidP="002771C5">
            <w:pPr>
              <w:keepNext/>
              <w:keepLines/>
              <w:ind w:left="50"/>
              <w:jc w:val="center"/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01 листопада – понеділок</w:t>
            </w:r>
          </w:p>
          <w:p w14:paraId="22992864" w14:textId="209BE9D7" w:rsidR="009959FF" w:rsidRPr="00601A0A" w:rsidRDefault="009959FF" w:rsidP="00E47DC1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9F0028" w:rsidRPr="00601A0A" w14:paraId="05FFC4C7" w14:textId="77777777" w:rsidTr="00534EB5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7A07D56" w14:textId="7D59959F" w:rsidR="000B78E3" w:rsidRPr="00601A0A" w:rsidRDefault="009F0028" w:rsidP="00FA31D1">
            <w:pPr>
              <w:jc w:val="both"/>
              <w:rPr>
                <w:rFonts w:ascii="Bookman Old Style" w:hAnsi="Bookman Old Style"/>
                <w:b/>
                <w:bCs/>
                <w:color w:val="FF0000"/>
                <w:spacing w:val="-10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601A0A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nil"/>
            </w:tcBorders>
          </w:tcPr>
          <w:p w14:paraId="3AEF3DCC" w14:textId="77777777" w:rsidR="009F0028" w:rsidRPr="00601A0A" w:rsidRDefault="009F0028" w:rsidP="009F0028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07229879" w14:textId="77777777" w:rsidR="009F0028" w:rsidRPr="00601A0A" w:rsidRDefault="009F0028" w:rsidP="009F0028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22F50F74" w14:textId="77777777" w:rsidR="009F0028" w:rsidRPr="00601A0A" w:rsidRDefault="009F0028" w:rsidP="009F0028">
            <w:pPr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E5EAC5C" w14:textId="554019DF" w:rsidR="009F0028" w:rsidRPr="00601A0A" w:rsidRDefault="009F0028" w:rsidP="009F0028">
            <w:pPr>
              <w:rPr>
                <w:rFonts w:ascii="Bookman Old Style" w:hAnsi="Bookman Old Style" w:cs="Bookman Old Style"/>
                <w:bCs/>
                <w:color w:val="FF0000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72D5788" w14:textId="77777777" w:rsidR="009F0028" w:rsidRPr="00601A0A" w:rsidRDefault="009F0028" w:rsidP="009F0028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4183B5E0" w14:textId="77777777" w:rsidR="009F0028" w:rsidRPr="00601A0A" w:rsidRDefault="009F0028" w:rsidP="009F0028">
            <w:pPr>
              <w:rPr>
                <w:rFonts w:ascii="Bookman Old Style" w:hAnsi="Bookman Old Style"/>
              </w:rPr>
            </w:pPr>
          </w:p>
          <w:p w14:paraId="01070963" w14:textId="77777777" w:rsidR="009F0028" w:rsidRPr="00601A0A" w:rsidRDefault="009F0028" w:rsidP="009F0028">
            <w:pPr>
              <w:rPr>
                <w:rFonts w:ascii="Bookman Old Style" w:hAnsi="Bookman Old Style" w:cs="Bookman Old Style"/>
                <w:bCs/>
                <w:color w:val="FF0000"/>
              </w:rPr>
            </w:pPr>
          </w:p>
        </w:tc>
      </w:tr>
      <w:tr w:rsidR="00CE4FEF" w:rsidRPr="00601A0A" w14:paraId="4F35C85C" w14:textId="77777777" w:rsidTr="00534EB5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32F92C0" w14:textId="5D545261" w:rsidR="00CE4FEF" w:rsidRPr="00601A0A" w:rsidRDefault="00CE4FEF" w:rsidP="00CE4FEF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935F65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935F65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935F65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nil"/>
            </w:tcBorders>
          </w:tcPr>
          <w:p w14:paraId="693451CF" w14:textId="5FCB6FF0" w:rsidR="00CE4FEF" w:rsidRPr="00935F65" w:rsidRDefault="00CE4FEF" w:rsidP="00CE4F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  <w:r w:rsidR="00665560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>–</w:t>
            </w:r>
            <w:r w:rsidR="00665560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173354BC" w14:textId="77777777" w:rsidR="00CE4FEF" w:rsidRPr="00935F65" w:rsidRDefault="00CE4FEF" w:rsidP="00CE4FEF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231D99A2" w14:textId="77777777" w:rsidR="00CE4FEF" w:rsidRPr="00601A0A" w:rsidRDefault="00CE4FEF" w:rsidP="00CE4FEF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19B9313" w14:textId="27465E4E" w:rsidR="00CE4FEF" w:rsidRPr="00601A0A" w:rsidRDefault="00CE4FEF" w:rsidP="00CE4FEF">
            <w:pPr>
              <w:rPr>
                <w:rFonts w:ascii="Bookman Old Style" w:hAnsi="Bookman Old Style"/>
                <w:spacing w:val="-4"/>
              </w:rPr>
            </w:pPr>
            <w:r w:rsidRPr="00935F65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19C9E0B" w14:textId="77777777" w:rsidR="00CE4FEF" w:rsidRPr="00935F65" w:rsidRDefault="00CE4FEF" w:rsidP="00CE4FEF">
            <w:pPr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Бєліков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К.А.</w:t>
            </w:r>
          </w:p>
          <w:p w14:paraId="086614BA" w14:textId="77777777" w:rsidR="00CE4FEF" w:rsidRPr="00601A0A" w:rsidRDefault="00CE4FEF" w:rsidP="00CE4FEF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CE4FEF" w:rsidRPr="00601A0A" w14:paraId="2847B308" w14:textId="77777777" w:rsidTr="00534EB5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C797063" w14:textId="61ABF878" w:rsidR="00CE4FEF" w:rsidRPr="00601A0A" w:rsidRDefault="00CE4FEF" w:rsidP="00CE4FEF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bottom w:val="nil"/>
            </w:tcBorders>
          </w:tcPr>
          <w:p w14:paraId="76DF03C3" w14:textId="77777777" w:rsidR="00CE4FEF" w:rsidRPr="00601A0A" w:rsidRDefault="00CE4FEF" w:rsidP="00CE4F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64A0372A" w14:textId="77777777" w:rsidR="00CE4FEF" w:rsidRPr="00601A0A" w:rsidRDefault="00CE4FEF" w:rsidP="00CE4F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EB210AF" w14:textId="3DED62C6" w:rsidR="00CE4FEF" w:rsidRPr="00601A0A" w:rsidRDefault="00CE4FEF" w:rsidP="004A276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 w:rsidR="004A2760">
              <w:rPr>
                <w:rFonts w:ascii="Bookman Old Style" w:hAnsi="Bookman Old Style" w:cs="Bookman Old Style"/>
                <w:bCs/>
                <w:spacing w:val="-8"/>
              </w:rPr>
              <w:t xml:space="preserve"> («Центр Дії»)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9D93F6F" w14:textId="4353B528" w:rsidR="00CE4FEF" w:rsidRPr="00601A0A" w:rsidRDefault="00CE4FEF" w:rsidP="00FA31D1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bottom w:val="nil"/>
            </w:tcBorders>
          </w:tcPr>
          <w:p w14:paraId="4104D61E" w14:textId="77777777" w:rsidR="00CE4FEF" w:rsidRPr="00601A0A" w:rsidRDefault="00CE4FEF" w:rsidP="00CE4F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Л.І.</w:t>
            </w:r>
          </w:p>
          <w:p w14:paraId="2E636B61" w14:textId="77777777" w:rsidR="00CE4FEF" w:rsidRPr="00601A0A" w:rsidRDefault="00CE4FEF" w:rsidP="00CE4FEF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71B2ADA" w14:textId="71970966" w:rsidR="00CE4FEF" w:rsidRPr="00601A0A" w:rsidRDefault="00CE4FEF" w:rsidP="00CE4FEF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CE4FEF" w:rsidRPr="00601A0A" w14:paraId="707FD027" w14:textId="77777777" w:rsidTr="0066119F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6A1B693" w14:textId="77777777" w:rsidR="00CE4FEF" w:rsidRPr="00601A0A" w:rsidRDefault="00CE4FEF" w:rsidP="00CE4FEF">
            <w:pPr>
              <w:keepNext/>
              <w:keepLines/>
              <w:spacing w:before="12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02 листопада – вівторок</w:t>
            </w:r>
          </w:p>
          <w:p w14:paraId="3AA53F72" w14:textId="04E5E804" w:rsidR="00CE4FEF" w:rsidRPr="00A02239" w:rsidRDefault="00CE4FEF" w:rsidP="00CE4FEF">
            <w:pPr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CE4FEF" w:rsidRPr="00601A0A" w14:paraId="1F7E23B8" w14:textId="77777777" w:rsidTr="00FA31D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034A3A4" w14:textId="70CDE9A6" w:rsidR="00CE4FEF" w:rsidRPr="00601A0A" w:rsidRDefault="00CE4FEF" w:rsidP="00FA31D1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601A0A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601A0A">
              <w:rPr>
                <w:rFonts w:ascii="Bookman Old Style" w:hAnsi="Bookman Old Style" w:cs="Arial"/>
                <w:spacing w:val="-4"/>
              </w:rPr>
              <w:t xml:space="preserve">(у режимі </w:t>
            </w:r>
            <w:r w:rsidRPr="00601A0A">
              <w:rPr>
                <w:rFonts w:ascii="Bookman Old Style" w:hAnsi="Bookman Old Style" w:cs="Arial"/>
                <w:spacing w:val="-4"/>
                <w:lang w:val="ru-RU"/>
              </w:rPr>
              <w:t xml:space="preserve">          </w:t>
            </w:r>
            <w:r w:rsidRPr="00601A0A">
              <w:rPr>
                <w:rFonts w:ascii="Bookman Old Style" w:hAnsi="Bookman Old Style" w:cs="Arial"/>
                <w:spacing w:val="-4"/>
              </w:rPr>
              <w:t>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18DA239" w14:textId="77777777" w:rsidR="00CE4FEF" w:rsidRPr="00601A0A" w:rsidRDefault="00CE4FEF" w:rsidP="00CE4FEF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09.00 к.218</w:t>
            </w:r>
          </w:p>
          <w:p w14:paraId="5E76C5AF" w14:textId="77777777" w:rsidR="00CE4FEF" w:rsidRPr="00601A0A" w:rsidRDefault="00CE4FEF" w:rsidP="00CE4FE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1955999" w14:textId="77777777" w:rsidR="00CE4FEF" w:rsidRPr="00601A0A" w:rsidRDefault="00CE4FEF" w:rsidP="00CE4FEF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Сиротюк С.В.</w:t>
            </w:r>
          </w:p>
          <w:p w14:paraId="0D8AB520" w14:textId="77777777" w:rsidR="00CE4FEF" w:rsidRPr="00601A0A" w:rsidRDefault="00CE4FEF" w:rsidP="00CE4FEF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9B03D9" w14:textId="77777777" w:rsidR="00CE4FEF" w:rsidRPr="00601A0A" w:rsidRDefault="00CE4FEF" w:rsidP="00CE4FEF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1D534B58" w14:textId="77777777" w:rsidR="00CE4FEF" w:rsidRPr="00601A0A" w:rsidRDefault="00CE4FEF" w:rsidP="00CE4FEF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E4FEF" w:rsidRPr="00601A0A" w14:paraId="2DC9FF75" w14:textId="77777777" w:rsidTr="00FA31D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AB1B3A9" w14:textId="0ACAEE8E" w:rsidR="00CE4FEF" w:rsidRPr="00601A0A" w:rsidRDefault="00CE4FEF" w:rsidP="00FA31D1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  <w:spacing w:val="-8"/>
              </w:rPr>
              <w:t xml:space="preserve">Оперативна нарада </w:t>
            </w:r>
            <w:r w:rsidRPr="00601A0A">
              <w:rPr>
                <w:rFonts w:ascii="Bookman Old Style" w:hAnsi="Bookman Old Style"/>
                <w:spacing w:val="-8"/>
              </w:rPr>
              <w:t xml:space="preserve">з керівниками підприємств </w:t>
            </w:r>
            <w:r w:rsidRPr="00601A0A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601A0A">
              <w:rPr>
                <w:rFonts w:ascii="Bookman Old Style" w:hAnsi="Bookman Old Style"/>
                <w:spacing w:val="-8"/>
              </w:rPr>
              <w:t>виробник</w:t>
            </w:r>
            <w:r w:rsidR="00D42195"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>, надавач</w:t>
            </w:r>
            <w:r w:rsidR="00D42195"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та виконавц</w:t>
            </w:r>
            <w:r w:rsidR="00D42195"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житлово-комунальних послуг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E465F65" w14:textId="04B21FD7" w:rsidR="00CE4FEF" w:rsidRPr="00601A0A" w:rsidRDefault="00CE4FEF" w:rsidP="00CE4F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  <w:r w:rsidRPr="00601A0A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CC6690D" w14:textId="407C2CB5" w:rsidR="00CE4FEF" w:rsidRPr="00601A0A" w:rsidRDefault="00CE4FEF" w:rsidP="00CE4FEF">
            <w:pPr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</w:rPr>
              <w:t>Карий</w:t>
            </w:r>
            <w:r w:rsidRPr="00601A0A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B8FCE1" w14:textId="76CBFF08" w:rsidR="00CE4FEF" w:rsidRPr="00601A0A" w:rsidRDefault="00CE4FEF" w:rsidP="00CE4FEF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CE4FEF" w:rsidRPr="00601A0A" w14:paraId="5DA5411B" w14:textId="77777777" w:rsidTr="00FA31D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32048A8" w14:textId="77777777" w:rsidR="00CE4FEF" w:rsidRPr="00601A0A" w:rsidRDefault="00CE4FEF" w:rsidP="00CE4FEF">
            <w:pPr>
              <w:keepNext/>
              <w:keepLines/>
              <w:ind w:left="-63" w:right="-7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38D9C38E" w14:textId="77777777" w:rsidR="00CE4FEF" w:rsidRPr="00601A0A" w:rsidRDefault="00CE4FEF" w:rsidP="00CE4FE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03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середа</w:t>
            </w:r>
          </w:p>
          <w:p w14:paraId="571DE773" w14:textId="152FE120" w:rsidR="00CE4FEF" w:rsidRPr="00601A0A" w:rsidRDefault="00CE4FEF" w:rsidP="00CE4FEF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День інженерних військ</w:t>
            </w:r>
          </w:p>
          <w:p w14:paraId="31450543" w14:textId="77777777" w:rsidR="00CE4FEF" w:rsidRPr="00601A0A" w:rsidRDefault="00CE4FEF" w:rsidP="00CE4FEF">
            <w:pPr>
              <w:keepNext/>
              <w:keepLines/>
              <w:spacing w:before="40"/>
              <w:ind w:left="-62"/>
              <w:jc w:val="center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День ракетних військ і артилерії</w:t>
            </w:r>
          </w:p>
          <w:p w14:paraId="54E483E8" w14:textId="77777777" w:rsidR="00CE4FEF" w:rsidRPr="00601A0A" w:rsidRDefault="00CE4FEF" w:rsidP="00CE4FEF">
            <w:pPr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A02239" w:rsidRPr="00601A0A" w14:paraId="79434EE2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B43E2F1" w14:textId="22CA5369" w:rsidR="00A02239" w:rsidRPr="00601A0A" w:rsidRDefault="00A02239" w:rsidP="00A0223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35F65">
              <w:rPr>
                <w:rFonts w:ascii="Bookman Old Style" w:hAnsi="Bookman Old Style" w:cs="Arial"/>
                <w:b/>
              </w:rPr>
              <w:t xml:space="preserve">Оприлюднення </w:t>
            </w:r>
            <w:r w:rsidRPr="00935F65">
              <w:rPr>
                <w:rFonts w:ascii="Bookman Old Style" w:hAnsi="Bookman Old Style" w:cs="Arial"/>
                <w:bCs/>
              </w:rPr>
              <w:t>на офіційному  веб-сайті К</w:t>
            </w:r>
            <w:r w:rsidRPr="00935F65">
              <w:rPr>
                <w:rFonts w:ascii="Bookman Old Style" w:hAnsi="Bookman Old Style" w:cs="Arial"/>
              </w:rPr>
              <w:t>риворізької міської ради та її виконавчого комітету проєктів       рішень, що будуть унесені на роз</w:t>
            </w:r>
            <w:r>
              <w:rPr>
                <w:rFonts w:ascii="Bookman Old Style" w:hAnsi="Bookman Old Style" w:cs="Arial"/>
              </w:rPr>
              <w:t>-</w:t>
            </w:r>
            <w:r w:rsidRPr="00935F65">
              <w:rPr>
                <w:rFonts w:ascii="Bookman Old Style" w:hAnsi="Bookman Old Style" w:cs="Arial"/>
              </w:rPr>
              <w:t xml:space="preserve">гляд виконавчого комітету міської ради </w:t>
            </w:r>
            <w:r>
              <w:rPr>
                <w:rFonts w:ascii="Bookman Old Style" w:hAnsi="Bookman Old Style" w:cs="Arial"/>
              </w:rPr>
              <w:t>в</w:t>
            </w:r>
            <w:r w:rsidRPr="00935F65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ли</w:t>
            </w:r>
            <w:r w:rsidR="00D15BB7">
              <w:rPr>
                <w:rFonts w:ascii="Bookman Old Style" w:hAnsi="Bookman Old Style" w:cs="Arial"/>
              </w:rPr>
              <w:t>сто</w:t>
            </w:r>
            <w:r>
              <w:rPr>
                <w:rFonts w:ascii="Bookman Old Style" w:hAnsi="Bookman Old Style" w:cs="Arial"/>
              </w:rPr>
              <w:t>паді</w:t>
            </w:r>
            <w:r w:rsidRPr="00935F65">
              <w:rPr>
                <w:rFonts w:ascii="Bookman Old Style" w:hAnsi="Bookman Old Style" w:cs="Arial"/>
              </w:rPr>
              <w:t xml:space="preserve"> 2021 року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3481E81" w14:textId="77777777" w:rsidR="00A02239" w:rsidRPr="00935F65" w:rsidRDefault="00A02239" w:rsidP="00A02239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35F65">
              <w:rPr>
                <w:rFonts w:ascii="Bookman Old Style" w:hAnsi="Bookman Old Style" w:cs="Arial"/>
                <w:spacing w:val="-4"/>
              </w:rPr>
              <w:t xml:space="preserve">За Регламентом  </w:t>
            </w:r>
            <w:r w:rsidRPr="00935F65">
              <w:rPr>
                <w:rFonts w:ascii="Bookman Old Style" w:hAnsi="Bookman Old Style" w:cs="Arial"/>
              </w:rPr>
              <w:t>виконавчого</w:t>
            </w:r>
            <w:r w:rsidRPr="00935F65">
              <w:rPr>
                <w:rFonts w:ascii="Bookman Old Style" w:hAnsi="Bookman Old Style" w:cs="Arial"/>
                <w:spacing w:val="-4"/>
              </w:rPr>
              <w:t xml:space="preserve"> комітету Криворізької міської ради</w:t>
            </w:r>
          </w:p>
          <w:p w14:paraId="06660A20" w14:textId="77777777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39F278C" w14:textId="2AD25E4E" w:rsidR="00A02239" w:rsidRPr="00601A0A" w:rsidRDefault="00A02239" w:rsidP="00A02239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Підвальна Л.П., керівники департаментів, управлінь, відділів,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BBCE8FE" w14:textId="1C6CFD5D" w:rsidR="00A02239" w:rsidRPr="00601A0A" w:rsidRDefault="00A02239" w:rsidP="00A02239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935F65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A02239" w:rsidRPr="00601A0A" w14:paraId="0954A9FC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26686DB" w14:textId="1009E7B7" w:rsidR="00A02239" w:rsidRPr="002D3AE0" w:rsidRDefault="00A02239" w:rsidP="00A02239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2D3AE0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2D3AE0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6A71B07" w14:textId="77777777" w:rsidR="00A02239" w:rsidRPr="002D3AE0" w:rsidRDefault="00A02239" w:rsidP="00A02239">
            <w:pPr>
              <w:jc w:val="center"/>
              <w:rPr>
                <w:rFonts w:ascii="Bookman Old Style" w:hAnsi="Bookman Old Style" w:cs="Bookman Old Style"/>
              </w:rPr>
            </w:pPr>
            <w:r w:rsidRPr="002D3AE0">
              <w:rPr>
                <w:rFonts w:ascii="Bookman Old Style" w:hAnsi="Bookman Old Style" w:cs="Bookman Old Style"/>
              </w:rPr>
              <w:t>08.30</w:t>
            </w:r>
          </w:p>
          <w:p w14:paraId="53C49157" w14:textId="77777777" w:rsidR="00A02239" w:rsidRPr="002D3AE0" w:rsidRDefault="00A02239" w:rsidP="00A02239">
            <w:pPr>
              <w:jc w:val="center"/>
              <w:rPr>
                <w:rFonts w:ascii="Bookman Old Style" w:hAnsi="Bookman Old Style" w:cs="Bookman Old Style"/>
              </w:rPr>
            </w:pPr>
            <w:r w:rsidRPr="002D3AE0">
              <w:rPr>
                <w:rFonts w:ascii="Bookman Old Style" w:hAnsi="Bookman Old Style" w:cs="Bookman Old Style"/>
              </w:rPr>
              <w:t>м-н Праці, 1,</w:t>
            </w:r>
          </w:p>
          <w:p w14:paraId="0250331D" w14:textId="70A5B2D3" w:rsidR="00A02239" w:rsidRPr="002D3AE0" w:rsidRDefault="00A02239" w:rsidP="002D3AE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  <w:r w:rsidRPr="002D3AE0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9C591D0" w14:textId="22C6F321" w:rsidR="00A02239" w:rsidRPr="002D3AE0" w:rsidRDefault="00A02239" w:rsidP="00A02239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D3AE0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2D3AE0">
              <w:rPr>
                <w:rFonts w:ascii="Bookman Old Style" w:hAnsi="Bookman Old Style" w:cs="Bookman Old Style"/>
                <w:bCs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0B77ADD6" w14:textId="4569EE43" w:rsidR="00A02239" w:rsidRPr="000571BE" w:rsidRDefault="00A02239" w:rsidP="00A02239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proofErr w:type="spellStart"/>
            <w:r w:rsidRPr="000571BE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0571BE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A02239" w:rsidRPr="00601A0A" w14:paraId="59F603DD" w14:textId="77777777" w:rsidTr="000B78E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90AF2F2" w14:textId="77777777" w:rsidR="00A02239" w:rsidRPr="0087196D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</w:pPr>
          </w:p>
          <w:p w14:paraId="5026B801" w14:textId="77777777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04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5FFE1E43" w14:textId="786DEE4E" w:rsidR="00A02239" w:rsidRPr="00601A0A" w:rsidRDefault="00A02239" w:rsidP="00A02239">
            <w:pPr>
              <w:keepNext/>
              <w:keepLines/>
              <w:spacing w:before="40"/>
              <w:ind w:left="-62"/>
              <w:jc w:val="center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День залізничника</w:t>
            </w:r>
          </w:p>
          <w:p w14:paraId="32DBCDDA" w14:textId="4F9EE756" w:rsidR="00A02239" w:rsidRPr="00601A0A" w:rsidRDefault="00A02239" w:rsidP="00A02239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75-та річниця від дня створення ЮНЕСКО</w:t>
            </w:r>
          </w:p>
          <w:p w14:paraId="7A16DBAA" w14:textId="77777777" w:rsidR="00A02239" w:rsidRPr="0087196D" w:rsidRDefault="00A02239" w:rsidP="00A02239">
            <w:pPr>
              <w:rPr>
                <w:rFonts w:ascii="Bookman Old Style" w:hAnsi="Bookman Old Style" w:cs="Bookman Old Style"/>
                <w:bCs/>
                <w:color w:val="FF0000"/>
                <w:sz w:val="28"/>
                <w:szCs w:val="28"/>
              </w:rPr>
            </w:pPr>
          </w:p>
        </w:tc>
      </w:tr>
      <w:tr w:rsidR="00A02239" w:rsidRPr="00601A0A" w14:paraId="62C3ED42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21550BE" w14:textId="613F5920" w:rsidR="00A02239" w:rsidRPr="00601A0A" w:rsidRDefault="00A02239" w:rsidP="00A02239">
            <w:pPr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601A0A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C3CCD1F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2395FE2C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06C72D4B" w14:textId="77777777" w:rsidR="00A02239" w:rsidRPr="00601A0A" w:rsidRDefault="00A02239" w:rsidP="00A02239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221466E" w14:textId="4C44A4A4" w:rsidR="00A02239" w:rsidRPr="00601A0A" w:rsidRDefault="00A02239" w:rsidP="00A02239">
            <w:pPr>
              <w:rPr>
                <w:rFonts w:ascii="Bookman Old Style" w:hAnsi="Bookman Old Style" w:cs="Arial"/>
                <w:spacing w:val="-12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6D0C70" w14:textId="77777777" w:rsidR="00A02239" w:rsidRPr="00601A0A" w:rsidRDefault="00A02239" w:rsidP="00A02239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7282C487" w14:textId="77777777" w:rsidR="00A02239" w:rsidRPr="00601A0A" w:rsidRDefault="00A02239" w:rsidP="00A02239">
            <w:pPr>
              <w:rPr>
                <w:rFonts w:ascii="Bookman Old Style" w:hAnsi="Bookman Old Style"/>
              </w:rPr>
            </w:pPr>
          </w:p>
          <w:p w14:paraId="7197AC8F" w14:textId="77777777" w:rsidR="00A02239" w:rsidRPr="00601A0A" w:rsidRDefault="00A02239" w:rsidP="00A02239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A02239" w:rsidRPr="00601A0A" w14:paraId="2C26FF11" w14:textId="77777777" w:rsidTr="00D67CD8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DEC7D41" w14:textId="77BF90EB" w:rsidR="00A02239" w:rsidRPr="00601A0A" w:rsidRDefault="00A02239" w:rsidP="00A02239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601A0A">
              <w:rPr>
                <w:rFonts w:ascii="Bookman Old Style" w:hAnsi="Bookman Old Style"/>
                <w:b/>
                <w:bCs/>
                <w:spacing w:val="-14"/>
              </w:rPr>
              <w:t>Наради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48DFAFC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5E25D41" w14:textId="77777777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182059F0" w14:textId="77777777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A02239" w:rsidRPr="00601A0A" w14:paraId="40F26FF8" w14:textId="77777777" w:rsidTr="00D67CD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95064AC" w14:textId="0BB075E7" w:rsidR="00A02239" w:rsidRPr="002D3AE0" w:rsidRDefault="00A02239" w:rsidP="00A0223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2D3AE0">
              <w:rPr>
                <w:rFonts w:ascii="Bookman Old Style" w:hAnsi="Bookman Old Style"/>
              </w:rPr>
              <w:t>- керівниками центрів соціально-психологічної реабілітації дітей         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C33088E" w14:textId="70C0834A" w:rsidR="00A02239" w:rsidRPr="00601A0A" w:rsidRDefault="00A02239" w:rsidP="00A02239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CDC02E8" w14:textId="7D751FC7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601A0A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601A0A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F685785" w14:textId="11512336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14"/>
              </w:rPr>
            </w:pPr>
            <w:r w:rsidRPr="00601A0A">
              <w:rPr>
                <w:rFonts w:ascii="Bookman Old Style" w:hAnsi="Bookman Old Style"/>
              </w:rPr>
              <w:t>Мала Т.В.,</w:t>
            </w:r>
          </w:p>
        </w:tc>
      </w:tr>
      <w:tr w:rsidR="00A02239" w:rsidRPr="00601A0A" w14:paraId="0E43DC93" w14:textId="77777777" w:rsidTr="00E0366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9A2C5D2" w14:textId="62EAB0F5" w:rsidR="00A02239" w:rsidRPr="002D3AE0" w:rsidRDefault="00A02239" w:rsidP="00A0223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D3AE0">
              <w:rPr>
                <w:rFonts w:ascii="Bookman Old Style" w:hAnsi="Bookman Old Style"/>
                <w:lang w:val="ru-RU"/>
              </w:rPr>
              <w:t xml:space="preserve">- </w:t>
            </w:r>
            <w:r w:rsidRPr="002D3AE0">
              <w:rPr>
                <w:rFonts w:ascii="Bookman Old Style" w:hAnsi="Bookman Old Style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D3DF9F7" w14:textId="31724179" w:rsidR="00A02239" w:rsidRPr="00601A0A" w:rsidRDefault="00A02239" w:rsidP="00A02239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10.00 к.364,</w:t>
            </w:r>
          </w:p>
          <w:p w14:paraId="048BE694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61974B7" w14:textId="07468B50" w:rsidR="00A02239" w:rsidRPr="00601A0A" w:rsidRDefault="00A02239" w:rsidP="00A02239">
            <w:pPr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99F45C2" w14:textId="385B3310" w:rsidR="00A02239" w:rsidRPr="00601A0A" w:rsidRDefault="00A02239" w:rsidP="00A02239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A02239" w:rsidRPr="00601A0A" w14:paraId="79C19FD6" w14:textId="77777777" w:rsidTr="00DF154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C96C98F" w14:textId="423E6B25" w:rsidR="00A02239" w:rsidRPr="002D3AE0" w:rsidRDefault="00A02239" w:rsidP="00A02239">
            <w:pPr>
              <w:jc w:val="both"/>
              <w:rPr>
                <w:rFonts w:ascii="Bookman Old Style" w:hAnsi="Bookman Old Style"/>
              </w:rPr>
            </w:pPr>
            <w:r w:rsidRPr="002D3AE0">
              <w:rPr>
                <w:rFonts w:ascii="Bookman Old Style" w:hAnsi="Bookman Old Style" w:cs="Bookman Old Style"/>
              </w:rPr>
              <w:t xml:space="preserve">- виконавцями заявок мешканців до Контакт-центру виконкому Криво-  </w:t>
            </w:r>
            <w:proofErr w:type="spellStart"/>
            <w:r w:rsidRPr="002D3AE0">
              <w:rPr>
                <w:rFonts w:ascii="Bookman Old Style" w:hAnsi="Bookman Old Style" w:cs="Bookman Old Style"/>
              </w:rPr>
              <w:t>різької</w:t>
            </w:r>
            <w:proofErr w:type="spellEnd"/>
            <w:r w:rsidRPr="002D3AE0">
              <w:rPr>
                <w:rFonts w:ascii="Bookman Old Style" w:hAnsi="Bookman Old Style" w:cs="Bookman Old Style"/>
              </w:rPr>
              <w:t xml:space="preserve">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FBF5A34" w14:textId="76FE6BEA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7EE26D" w14:textId="77777777" w:rsidR="00A02239" w:rsidRPr="00601A0A" w:rsidRDefault="00A02239" w:rsidP="00A02239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Чорний В.А.,</w:t>
            </w:r>
          </w:p>
          <w:p w14:paraId="0AF43BE9" w14:textId="33C13129" w:rsidR="00A02239" w:rsidRPr="00601A0A" w:rsidRDefault="00A02239" w:rsidP="00A02239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587C944" w14:textId="77777777" w:rsidR="00A02239" w:rsidRPr="00601A0A" w:rsidRDefault="00A02239" w:rsidP="00A02239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Мала Т.В.,</w:t>
            </w:r>
          </w:p>
          <w:p w14:paraId="56AB03E7" w14:textId="1540E13D" w:rsidR="00A02239" w:rsidRPr="00601A0A" w:rsidRDefault="00A02239" w:rsidP="00A02239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A02239" w:rsidRPr="00601A0A" w14:paraId="3BFEF476" w14:textId="77777777" w:rsidTr="00DF154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180C6E3" w14:textId="3EF522F7" w:rsidR="00A02239" w:rsidRPr="002D3AE0" w:rsidRDefault="00A02239" w:rsidP="00A02239">
            <w:pPr>
              <w:jc w:val="both"/>
              <w:rPr>
                <w:rFonts w:ascii="Bookman Old Style" w:hAnsi="Bookman Old Style"/>
                <w:lang w:val="ru-RU"/>
              </w:rPr>
            </w:pPr>
            <w:r w:rsidRPr="002D3AE0">
              <w:rPr>
                <w:rFonts w:ascii="Bookman Old Style" w:hAnsi="Bookman Old Style"/>
              </w:rPr>
              <w:t>- начальниками відділів освіти ви-</w:t>
            </w:r>
            <w:proofErr w:type="spellStart"/>
            <w:r w:rsidRPr="002D3AE0">
              <w:rPr>
                <w:rFonts w:ascii="Bookman Old Style" w:hAnsi="Bookman Old Style"/>
              </w:rPr>
              <w:t>конкомів</w:t>
            </w:r>
            <w:proofErr w:type="spellEnd"/>
            <w:r w:rsidRPr="002D3AE0">
              <w:rPr>
                <w:rFonts w:ascii="Bookman Old Style" w:hAnsi="Bookman Old Style"/>
              </w:rPr>
              <w:t xml:space="preserve">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1EB1276" w14:textId="77777777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14.00 к.542,</w:t>
            </w:r>
          </w:p>
          <w:p w14:paraId="245ACA95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A1A80FB" w14:textId="62303D7D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Arial"/>
              </w:rPr>
              <w:t>Кріпак Т.П.,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5D308A1" w14:textId="6FB3D1BA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14"/>
              </w:rPr>
            </w:pPr>
            <w:r w:rsidRPr="00601A0A">
              <w:rPr>
                <w:rFonts w:ascii="Bookman Old Style" w:hAnsi="Bookman Old Style"/>
              </w:rPr>
              <w:t>Мілютін С.С.,</w:t>
            </w:r>
          </w:p>
        </w:tc>
      </w:tr>
      <w:tr w:rsidR="00A02239" w:rsidRPr="00601A0A" w14:paraId="606C1C45" w14:textId="77777777" w:rsidTr="00BE224B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A542995" w14:textId="72146959" w:rsidR="00A02239" w:rsidRPr="002D3AE0" w:rsidRDefault="00A02239" w:rsidP="00A02239">
            <w:pPr>
              <w:jc w:val="both"/>
              <w:rPr>
                <w:rFonts w:ascii="Bookman Old Style" w:hAnsi="Bookman Old Style"/>
              </w:rPr>
            </w:pPr>
            <w:r w:rsidRPr="002D3AE0">
              <w:rPr>
                <w:rFonts w:ascii="Bookman Old Style" w:hAnsi="Bookman Old Style"/>
              </w:rPr>
              <w:t xml:space="preserve">- </w:t>
            </w:r>
            <w:r w:rsidRPr="002D3AE0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="004A2760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2D3AE0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6BE65C2" w14:textId="6E2CBD8D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2A562B17" w14:textId="77777777" w:rsidR="004A2760" w:rsidRPr="00601A0A" w:rsidRDefault="004A2760" w:rsidP="004A276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6BFE9D8" w14:textId="77777777" w:rsidR="004A2760" w:rsidRPr="00601A0A" w:rsidRDefault="004A2760" w:rsidP="004A276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(«Центр Дії»)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9CC2554" w14:textId="4B7AF12A" w:rsidR="00A02239" w:rsidRPr="00601A0A" w:rsidRDefault="004A2760" w:rsidP="004A2760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7C0C614" w14:textId="19992750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97BE0CE" w14:textId="2385F0D2" w:rsidR="00A02239" w:rsidRPr="00601A0A" w:rsidRDefault="00A02239" w:rsidP="00A02239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A02239" w:rsidRPr="00601A0A" w14:paraId="4E195525" w14:textId="77777777" w:rsidTr="00BE224B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F951015" w14:textId="23846BCB" w:rsidR="00A02239" w:rsidRPr="00601A0A" w:rsidRDefault="00665560" w:rsidP="00A02239">
            <w:pPr>
              <w:jc w:val="both"/>
              <w:rPr>
                <w:rFonts w:ascii="Bookman Old Style" w:hAnsi="Bookman Old Style"/>
              </w:rPr>
            </w:pPr>
            <w:r w:rsidRPr="00665560">
              <w:rPr>
                <w:rFonts w:ascii="Bookman Old Style" w:hAnsi="Bookman Old Style"/>
                <w:b/>
                <w:bCs/>
              </w:rPr>
              <w:t>М</w:t>
            </w:r>
            <w:r w:rsidR="00A02239" w:rsidRPr="00665560">
              <w:rPr>
                <w:rFonts w:ascii="Bookman Old Style" w:hAnsi="Bookman Old Style"/>
                <w:b/>
                <w:bCs/>
              </w:rPr>
              <w:t>іськ</w:t>
            </w:r>
            <w:r w:rsidRPr="00665560">
              <w:rPr>
                <w:rFonts w:ascii="Bookman Old Style" w:hAnsi="Bookman Old Style"/>
                <w:b/>
                <w:bCs/>
              </w:rPr>
              <w:t>а</w:t>
            </w:r>
            <w:r w:rsidR="00A02239" w:rsidRPr="00601A0A">
              <w:rPr>
                <w:rFonts w:ascii="Bookman Old Style" w:hAnsi="Bookman Old Style"/>
              </w:rPr>
              <w:t xml:space="preserve"> </w:t>
            </w:r>
            <w:r w:rsidR="00A02239" w:rsidRPr="00585741">
              <w:rPr>
                <w:rFonts w:ascii="Bookman Old Style" w:hAnsi="Bookman Old Style"/>
                <w:b/>
                <w:bCs/>
              </w:rPr>
              <w:t>науково-практичн</w:t>
            </w:r>
            <w:r w:rsidRPr="00585741">
              <w:rPr>
                <w:rFonts w:ascii="Bookman Old Style" w:hAnsi="Bookman Old Style"/>
                <w:b/>
                <w:bCs/>
              </w:rPr>
              <w:t>а</w:t>
            </w:r>
            <w:r w:rsidR="00A02239" w:rsidRPr="00585741">
              <w:rPr>
                <w:rFonts w:ascii="Bookman Old Style" w:hAnsi="Bookman Old Style"/>
                <w:b/>
                <w:bCs/>
              </w:rPr>
              <w:t xml:space="preserve"> конференці</w:t>
            </w:r>
            <w:r w:rsidRPr="00585741">
              <w:rPr>
                <w:rFonts w:ascii="Bookman Old Style" w:hAnsi="Bookman Old Style"/>
                <w:b/>
                <w:bCs/>
              </w:rPr>
              <w:t>я</w:t>
            </w:r>
            <w:r w:rsidR="00A02239" w:rsidRPr="00601A0A">
              <w:rPr>
                <w:rFonts w:ascii="Bookman Old Style" w:hAnsi="Bookman Old Style"/>
              </w:rPr>
              <w:t xml:space="preserve"> для працівників психологічної</w:t>
            </w:r>
            <w:r>
              <w:rPr>
                <w:rFonts w:ascii="Bookman Old Style" w:hAnsi="Bookman Old Style"/>
              </w:rPr>
              <w:t xml:space="preserve"> </w:t>
            </w:r>
            <w:r w:rsidR="00A02239" w:rsidRPr="00601A0A">
              <w:rPr>
                <w:rFonts w:ascii="Bookman Old Style" w:hAnsi="Bookman Old Style"/>
              </w:rPr>
              <w:t>служби «Безпека дітей в інтернеті: як навчитися виявляти загрози та протидіяти їм» (у режимі відеоконференції)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496DFCE" w14:textId="160BE7DA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13.00</w:t>
            </w:r>
            <w:r w:rsidR="00665560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="00665560" w:rsidRPr="00935F65">
              <w:rPr>
                <w:rFonts w:ascii="Bookman Old Style" w:hAnsi="Bookman Old Style" w:cs="Bookman Old Style"/>
                <w:spacing w:val="-4"/>
              </w:rPr>
              <w:t>–</w:t>
            </w:r>
            <w:r w:rsidR="00665560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spacing w:val="-4"/>
              </w:rPr>
              <w:t>15.00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B14A412" w14:textId="7FD1D12E" w:rsidR="00A02239" w:rsidRPr="00601A0A" w:rsidRDefault="00A02239" w:rsidP="00A02239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1E73641" w14:textId="2F52C0C2" w:rsidR="00A02239" w:rsidRPr="00601A0A" w:rsidRDefault="00A02239" w:rsidP="00A02239">
            <w:pPr>
              <w:rPr>
                <w:rFonts w:ascii="Bookman Old Style" w:hAnsi="Bookman Old Style" w:cs="Bookman Old Style"/>
                <w:spacing w:val="-16"/>
              </w:rPr>
            </w:pPr>
            <w:r w:rsidRPr="00601A0A">
              <w:rPr>
                <w:rFonts w:ascii="Bookman Old Style" w:hAnsi="Bookman Old Style"/>
              </w:rPr>
              <w:t>Мілютін С.С.</w:t>
            </w:r>
          </w:p>
        </w:tc>
      </w:tr>
      <w:tr w:rsidR="00A02239" w:rsidRPr="00601A0A" w14:paraId="06A90D63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FD9AC28" w14:textId="58142760" w:rsidR="00A02239" w:rsidRPr="00601A0A" w:rsidRDefault="00A02239" w:rsidP="00A0223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/>
                <w:b/>
                <w:lang w:eastAsia="ru-RU"/>
              </w:rPr>
              <w:t>7-й тур Чемпіонату України</w:t>
            </w:r>
            <w:r w:rsidRPr="00601A0A">
              <w:rPr>
                <w:rFonts w:ascii="Bookman Old Style" w:hAnsi="Bookman Old Style"/>
                <w:bCs/>
                <w:lang w:eastAsia="ru-RU"/>
              </w:rPr>
              <w:t xml:space="preserve"> з баскетболу серед команд чоловіків  Супер ліги: «Кривбас» (м. Кривий Ріг) – «Миколаїв» (м. Миколаїв)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430EEF3" w14:textId="5B30FB71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18.00</w:t>
            </w:r>
          </w:p>
          <w:p w14:paraId="012AF8CB" w14:textId="3CE9BD25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спортивна зала</w:t>
            </w:r>
          </w:p>
          <w:p w14:paraId="13CCC694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Криворізького </w:t>
            </w:r>
          </w:p>
          <w:p w14:paraId="5A02F51B" w14:textId="6E0A14CC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національного </w:t>
            </w:r>
          </w:p>
          <w:p w14:paraId="3CAE6D79" w14:textId="3E81EC0B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університету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2F7317F" w14:textId="77777777" w:rsidR="00A02239" w:rsidRPr="00601A0A" w:rsidRDefault="00A02239" w:rsidP="00A02239">
            <w:pPr>
              <w:ind w:left="-75" w:right="-75"/>
              <w:rPr>
                <w:rFonts w:ascii="Bookman Old Style" w:hAnsi="Bookman Old Style"/>
                <w:lang w:val="ru-RU"/>
              </w:rPr>
            </w:pPr>
            <w:r w:rsidRPr="00601A0A">
              <w:rPr>
                <w:rFonts w:ascii="Bookman Old Style" w:hAnsi="Bookman Old Style"/>
              </w:rPr>
              <w:t xml:space="preserve"> Лавренко С.І.</w:t>
            </w:r>
          </w:p>
          <w:p w14:paraId="0AAA86DD" w14:textId="77777777" w:rsidR="00A02239" w:rsidRPr="00601A0A" w:rsidRDefault="00A02239" w:rsidP="00A02239">
            <w:pPr>
              <w:rPr>
                <w:rFonts w:ascii="Bookman Old Style" w:hAnsi="Bookman Old Style"/>
                <w:spacing w:val="-3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047FD6" w14:textId="0032AB62" w:rsidR="00A02239" w:rsidRPr="00601A0A" w:rsidRDefault="00A02239" w:rsidP="00A02239">
            <w:pPr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Мала Т.В.</w:t>
            </w:r>
          </w:p>
        </w:tc>
      </w:tr>
      <w:tr w:rsidR="00A02239" w:rsidRPr="00601A0A" w14:paraId="62FE774A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2BDEA85" w14:textId="77777777" w:rsidR="00A02239" w:rsidRPr="00585741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  <w:r w:rsidRPr="00601A0A">
              <w:rPr>
                <w:rFonts w:ascii="Bookman Old Style" w:hAnsi="Bookman Old Style" w:cs="Bookman Old Style"/>
                <w:color w:val="FF0000"/>
              </w:rPr>
              <w:lastRenderedPageBreak/>
              <w:tab/>
            </w:r>
          </w:p>
          <w:p w14:paraId="4CC88A21" w14:textId="68C64110" w:rsidR="00A02239" w:rsidRPr="00601A0A" w:rsidRDefault="00A02239" w:rsidP="00A02239">
            <w:pPr>
              <w:keepNext/>
              <w:keepLines/>
              <w:jc w:val="center"/>
              <w:rPr>
                <w:color w:val="FF0000"/>
                <w:sz w:val="8"/>
                <w:szCs w:val="8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05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  <w:r w:rsidRPr="00601A0A">
              <w:rPr>
                <w:color w:val="FF0000"/>
                <w:sz w:val="8"/>
                <w:szCs w:val="8"/>
              </w:rPr>
              <w:t xml:space="preserve"> </w:t>
            </w:r>
          </w:p>
          <w:p w14:paraId="47109A5B" w14:textId="6679B79D" w:rsidR="00A02239" w:rsidRPr="00585741" w:rsidRDefault="00A02239" w:rsidP="00A02239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A02239" w:rsidRPr="00601A0A" w14:paraId="3646944A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09F9D02" w14:textId="461FDBD5" w:rsidR="00A02239" w:rsidRPr="00601A0A" w:rsidRDefault="00A02239" w:rsidP="00A0223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601A0A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bottom w:val="nil"/>
            </w:tcBorders>
          </w:tcPr>
          <w:p w14:paraId="36573689" w14:textId="36B14B4A" w:rsidR="00A02239" w:rsidRPr="00601A0A" w:rsidRDefault="00A02239" w:rsidP="00A02239">
            <w:pPr>
              <w:keepNext/>
              <w:keepLines/>
              <w:tabs>
                <w:tab w:val="left" w:pos="797"/>
              </w:tabs>
              <w:ind w:hanging="54"/>
              <w:jc w:val="center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bottom w:val="nil"/>
            </w:tcBorders>
          </w:tcPr>
          <w:p w14:paraId="4C58E883" w14:textId="4AA22AB4" w:rsidR="00A02239" w:rsidRPr="00601A0A" w:rsidRDefault="00A02239" w:rsidP="00A02239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4AD3F352" w14:textId="77777777" w:rsidR="00A02239" w:rsidRPr="00601A0A" w:rsidRDefault="00A02239" w:rsidP="00A02239">
            <w:pPr>
              <w:rPr>
                <w:rFonts w:ascii="Bookman Old Style" w:eastAsia="Calibri" w:hAnsi="Bookman Old Style" w:cs="Bookman Old Style"/>
                <w:bCs/>
                <w:i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02A6A8E" w14:textId="4A4D068B" w:rsidR="00A02239" w:rsidRPr="00601A0A" w:rsidRDefault="00A02239" w:rsidP="00A02239">
            <w:pPr>
              <w:rPr>
                <w:rFonts w:ascii="Bookman Old Style" w:eastAsia="Calibri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A02239" w:rsidRPr="00601A0A" w14:paraId="6F9A9FF3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7B99" w14:textId="77777777" w:rsidR="00A02239" w:rsidRPr="00585741" w:rsidRDefault="00A02239" w:rsidP="00A02239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6"/>
                <w:szCs w:val="16"/>
              </w:rPr>
            </w:pPr>
          </w:p>
          <w:p w14:paraId="5F966222" w14:textId="77777777" w:rsidR="00A02239" w:rsidRPr="00601A0A" w:rsidRDefault="00A02239" w:rsidP="00A02239">
            <w:pPr>
              <w:keepNext/>
              <w:keepLines/>
              <w:ind w:left="-62"/>
              <w:jc w:val="center"/>
              <w:rPr>
                <w:rFonts w:ascii="Bookman Old Style" w:hAnsi="Bookman Old Style" w:cs="Arial"/>
                <w:b/>
                <w:i/>
                <w:spacing w:val="-10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06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  <w:r w:rsidRPr="00601A0A">
              <w:rPr>
                <w:rFonts w:ascii="Bookman Old Style" w:hAnsi="Bookman Old Style" w:cs="Arial"/>
                <w:b/>
                <w:i/>
                <w:spacing w:val="-10"/>
              </w:rPr>
              <w:t xml:space="preserve"> </w:t>
            </w:r>
          </w:p>
          <w:p w14:paraId="407EE878" w14:textId="2AC195A3" w:rsidR="00A02239" w:rsidRPr="00601A0A" w:rsidRDefault="00A02239" w:rsidP="00A02239">
            <w:pPr>
              <w:keepNext/>
              <w:keepLines/>
              <w:ind w:left="-62"/>
              <w:jc w:val="center"/>
              <w:rPr>
                <w:rFonts w:ascii="Bookman Old Style" w:hAnsi="Bookman Old Style" w:cs="Arial"/>
                <w:b/>
                <w:i/>
                <w:spacing w:val="-10"/>
              </w:rPr>
            </w:pPr>
            <w:r w:rsidRPr="00601A0A">
              <w:rPr>
                <w:rFonts w:ascii="Bookman Old Style" w:hAnsi="Bookman Old Style" w:cs="Arial"/>
                <w:b/>
                <w:i/>
                <w:spacing w:val="-10"/>
              </w:rPr>
              <w:t xml:space="preserve">Міжнародний день запобігання експлуатації </w:t>
            </w:r>
          </w:p>
          <w:p w14:paraId="5FA927C5" w14:textId="77777777" w:rsidR="00A02239" w:rsidRPr="00601A0A" w:rsidRDefault="00A02239" w:rsidP="00A02239">
            <w:pPr>
              <w:keepNext/>
              <w:keepLines/>
              <w:ind w:left="-62"/>
              <w:jc w:val="center"/>
              <w:rPr>
                <w:rFonts w:ascii="Bookman Old Style" w:hAnsi="Bookman Old Style" w:cs="Arial"/>
                <w:b/>
                <w:i/>
                <w:spacing w:val="-10"/>
              </w:rPr>
            </w:pPr>
            <w:r w:rsidRPr="00601A0A">
              <w:rPr>
                <w:rFonts w:ascii="Bookman Old Style" w:hAnsi="Bookman Old Style" w:cs="Arial"/>
                <w:b/>
                <w:i/>
                <w:spacing w:val="-10"/>
              </w:rPr>
              <w:t>навколишнього середовища під час війни та збройних конфліктів</w:t>
            </w:r>
          </w:p>
          <w:p w14:paraId="1DF8DF48" w14:textId="77777777" w:rsidR="00A02239" w:rsidRPr="00585741" w:rsidRDefault="00A02239" w:rsidP="00A02239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A02239" w:rsidRPr="00601A0A" w14:paraId="1EE264B8" w14:textId="77777777" w:rsidTr="00EA3882">
        <w:trPr>
          <w:jc w:val="center"/>
        </w:trPr>
        <w:tc>
          <w:tcPr>
            <w:tcW w:w="4300" w:type="dxa"/>
          </w:tcPr>
          <w:p w14:paraId="1A183E31" w14:textId="7F8C90DE" w:rsidR="00A02239" w:rsidRPr="00601A0A" w:rsidRDefault="00A02239" w:rsidP="00A0223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601A0A">
              <w:rPr>
                <w:rFonts w:ascii="Bookman Old Style" w:hAnsi="Bookman Old Style"/>
              </w:rPr>
              <w:t xml:space="preserve"> з хокею з шайбою серед команд юнаків 2008 року народження: «Кривбас» (м. Кривий Ріг) - «Ягуар» (м. Дніпро)</w:t>
            </w:r>
          </w:p>
        </w:tc>
        <w:tc>
          <w:tcPr>
            <w:tcW w:w="2499" w:type="dxa"/>
          </w:tcPr>
          <w:p w14:paraId="470C5EA9" w14:textId="4870C963" w:rsidR="00A02239" w:rsidRPr="00601A0A" w:rsidRDefault="00A02239" w:rsidP="00A0223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18.45</w:t>
            </w:r>
          </w:p>
          <w:p w14:paraId="2F168F54" w14:textId="4E90D32E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</w:tcPr>
          <w:p w14:paraId="0F8565D5" w14:textId="15359074" w:rsidR="00A02239" w:rsidRPr="00601A0A" w:rsidRDefault="00A02239" w:rsidP="00A02239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</w:tcPr>
          <w:p w14:paraId="0BA04777" w14:textId="42F35E0C" w:rsidR="00A02239" w:rsidRPr="00601A0A" w:rsidRDefault="00A02239" w:rsidP="00A02239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A02239" w:rsidRPr="00601A0A" w14:paraId="7D7E4087" w14:textId="77777777" w:rsidTr="00E61C09">
        <w:trPr>
          <w:jc w:val="center"/>
        </w:trPr>
        <w:tc>
          <w:tcPr>
            <w:tcW w:w="10638" w:type="dxa"/>
            <w:gridSpan w:val="5"/>
          </w:tcPr>
          <w:p w14:paraId="2F88A83D" w14:textId="77777777" w:rsidR="00A02239" w:rsidRPr="00585741" w:rsidRDefault="00A02239" w:rsidP="00A02239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6"/>
                <w:szCs w:val="16"/>
                <w:lang w:val="ru-RU"/>
              </w:rPr>
            </w:pPr>
          </w:p>
          <w:p w14:paraId="403D819A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07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  <w:r w:rsidRPr="00601A0A">
              <w:rPr>
                <w:rFonts w:ascii="Bookman Old Style" w:hAnsi="Bookman Old Style"/>
                <w:color w:val="FF0000"/>
              </w:rPr>
              <w:t xml:space="preserve"> </w:t>
            </w:r>
          </w:p>
          <w:p w14:paraId="12A1D341" w14:textId="77777777" w:rsidR="00A02239" w:rsidRPr="00601A0A" w:rsidRDefault="00A02239" w:rsidP="00A02239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День працівника соціальної сфери</w:t>
            </w:r>
          </w:p>
          <w:p w14:paraId="44B8B82C" w14:textId="4225D3DC" w:rsidR="00A02239" w:rsidRPr="00585741" w:rsidRDefault="00A02239" w:rsidP="00A02239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A02239" w:rsidRPr="00601A0A" w14:paraId="0E56EFBD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34FFE5D" w14:textId="3837D4CA" w:rsidR="00A02239" w:rsidRPr="00601A0A" w:rsidRDefault="00A02239" w:rsidP="00A02239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601A0A">
              <w:rPr>
                <w:rFonts w:ascii="Bookman Old Style" w:hAnsi="Bookman Old Style"/>
              </w:rPr>
              <w:t xml:space="preserve"> з хокею з шайбою серед команд юнаків 2008 року народження: «Кривбас» (м. Кривий Ріг) - «Ягуар» (м. Дніпро)</w:t>
            </w:r>
          </w:p>
        </w:tc>
        <w:tc>
          <w:tcPr>
            <w:tcW w:w="2499" w:type="dxa"/>
            <w:tcBorders>
              <w:bottom w:val="nil"/>
            </w:tcBorders>
          </w:tcPr>
          <w:p w14:paraId="012F310A" w14:textId="44B52E58" w:rsidR="00A02239" w:rsidRPr="00601A0A" w:rsidRDefault="00A02239" w:rsidP="00A0223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09.00</w:t>
            </w:r>
          </w:p>
          <w:p w14:paraId="4EDDFA32" w14:textId="5CF119A4" w:rsidR="00A02239" w:rsidRPr="00601A0A" w:rsidRDefault="00A02239" w:rsidP="00585741">
            <w:pPr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34D423C9" w14:textId="5CAD4A5F" w:rsidR="00A02239" w:rsidRPr="00601A0A" w:rsidRDefault="00A02239" w:rsidP="00A02239">
            <w:pPr>
              <w:rPr>
                <w:rFonts w:ascii="Bookman Old Style" w:hAnsi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96DA4C5" w14:textId="7F0B00DC" w:rsidR="00A02239" w:rsidRPr="00601A0A" w:rsidRDefault="00A02239" w:rsidP="00A02239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A02239" w:rsidRPr="00601A0A" w14:paraId="7A83FE91" w14:textId="77777777" w:rsidTr="007405E8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CBFB171" w14:textId="77777777" w:rsidR="00A02239" w:rsidRPr="00601A0A" w:rsidRDefault="00A02239" w:rsidP="00A02239">
            <w:pPr>
              <w:rPr>
                <w:rFonts w:ascii="Bookman Old Style" w:hAnsi="Bookman Old Style" w:cs="Bookman Old Style"/>
                <w:i/>
                <w:smallCaps/>
                <w:color w:val="FF0000"/>
                <w:sz w:val="4"/>
                <w:szCs w:val="4"/>
              </w:rPr>
            </w:pPr>
          </w:p>
          <w:p w14:paraId="54606020" w14:textId="77777777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518638BD" w14:textId="77777777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sz w:val="6"/>
                <w:szCs w:val="6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08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  <w:r w:rsidRPr="00601A0A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0FCB4A0F" w14:textId="77777777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FF0000"/>
                <w:sz w:val="24"/>
                <w:szCs w:val="24"/>
                <w:lang w:val="ru-RU"/>
              </w:rPr>
            </w:pPr>
          </w:p>
          <w:p w14:paraId="67992DEE" w14:textId="02F61768" w:rsidR="00A02239" w:rsidRPr="00601A0A" w:rsidRDefault="00A02239" w:rsidP="00A02239">
            <w:pPr>
              <w:rPr>
                <w:rFonts w:ascii="Bookman Old Style" w:hAnsi="Bookman Old Style"/>
                <w:iCs/>
                <w:color w:val="FF0000"/>
                <w:sz w:val="4"/>
                <w:szCs w:val="4"/>
              </w:rPr>
            </w:pPr>
          </w:p>
        </w:tc>
      </w:tr>
      <w:tr w:rsidR="00A02239" w:rsidRPr="00601A0A" w14:paraId="151DE177" w14:textId="77777777" w:rsidTr="007405E8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192ABE4" w14:textId="25026A46" w:rsidR="00A02239" w:rsidRPr="00601A0A" w:rsidRDefault="00A02239" w:rsidP="00A02239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601A0A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1BC9432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0A8DFFFC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32D91C1A" w14:textId="77777777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E17D5DB" w14:textId="04A21468" w:rsidR="00A02239" w:rsidRPr="00601A0A" w:rsidRDefault="00A02239" w:rsidP="00A02239">
            <w:pPr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8F5938D" w14:textId="77777777" w:rsidR="00A02239" w:rsidRPr="00601A0A" w:rsidRDefault="00A02239" w:rsidP="00A02239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602A63C9" w14:textId="77777777" w:rsidR="00A02239" w:rsidRPr="00601A0A" w:rsidRDefault="00A02239" w:rsidP="00A02239">
            <w:pPr>
              <w:rPr>
                <w:rFonts w:ascii="Bookman Old Style" w:hAnsi="Bookman Old Style"/>
              </w:rPr>
            </w:pPr>
          </w:p>
          <w:p w14:paraId="0374062F" w14:textId="77777777" w:rsidR="00A02239" w:rsidRPr="00601A0A" w:rsidRDefault="00A02239" w:rsidP="00A02239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</w:p>
        </w:tc>
      </w:tr>
      <w:tr w:rsidR="00A02239" w:rsidRPr="00601A0A" w14:paraId="63C114E5" w14:textId="77777777" w:rsidTr="007405E8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7E03E77" w14:textId="79C323B1" w:rsidR="00A02239" w:rsidRPr="00601A0A" w:rsidRDefault="00A02239" w:rsidP="00A0223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935F65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935F65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935F65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845FCB0" w14:textId="5AAFB934" w:rsidR="00A02239" w:rsidRPr="00935F65" w:rsidRDefault="00A02239" w:rsidP="00A0223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10.00</w:t>
            </w:r>
            <w:r w:rsidR="000571B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>–</w:t>
            </w:r>
            <w:r w:rsidR="000571B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3FFBB8E4" w14:textId="77777777" w:rsidR="00A02239" w:rsidRPr="00935F65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10C92351" w14:textId="77777777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F5C83DD" w14:textId="36F0CB36" w:rsidR="00A02239" w:rsidRPr="00601A0A" w:rsidRDefault="00A02239" w:rsidP="00A02239">
            <w:pPr>
              <w:rPr>
                <w:rFonts w:ascii="Bookman Old Style" w:hAnsi="Bookman Old Style"/>
              </w:rPr>
            </w:pPr>
            <w:r w:rsidRPr="00935F65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EB09BED" w14:textId="77777777" w:rsidR="00A02239" w:rsidRPr="00935F65" w:rsidRDefault="00A02239" w:rsidP="00A02239">
            <w:pPr>
              <w:rPr>
                <w:rFonts w:ascii="Bookman Old Style" w:hAnsi="Bookman Old Style" w:cs="Arial"/>
              </w:rPr>
            </w:pPr>
            <w:proofErr w:type="spellStart"/>
            <w:r w:rsidRPr="00935F65">
              <w:rPr>
                <w:rFonts w:ascii="Bookman Old Style" w:hAnsi="Bookman Old Style" w:cs="Arial"/>
              </w:rPr>
              <w:t>Бєліков</w:t>
            </w:r>
            <w:proofErr w:type="spellEnd"/>
            <w:r w:rsidRPr="00935F65">
              <w:rPr>
                <w:rFonts w:ascii="Bookman Old Style" w:hAnsi="Bookman Old Style" w:cs="Arial"/>
              </w:rPr>
              <w:t xml:space="preserve"> К.А.</w:t>
            </w:r>
          </w:p>
          <w:p w14:paraId="6B3B79EB" w14:textId="77777777" w:rsidR="00A02239" w:rsidRPr="00601A0A" w:rsidRDefault="00A02239" w:rsidP="00A02239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A02239" w:rsidRPr="00601A0A" w14:paraId="746EB94B" w14:textId="77777777" w:rsidTr="007405E8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47262D1" w14:textId="021F815A" w:rsidR="00A02239" w:rsidRPr="00601A0A" w:rsidRDefault="00A02239" w:rsidP="0058574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>Конкурс проєктів</w:t>
            </w:r>
            <w:r w:rsidRPr="00601A0A">
              <w:rPr>
                <w:rFonts w:ascii="Bookman Old Style" w:hAnsi="Bookman Old Style" w:cs="Bookman Old Style"/>
              </w:rPr>
              <w:t xml:space="preserve"> зі створення нових робочих місць відповідно до  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 середнього підприємництва 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345D7D3" w14:textId="702E4C55" w:rsidR="00A02239" w:rsidRPr="00601A0A" w:rsidRDefault="00A02239" w:rsidP="00A02239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  <w:lang w:val="ru-RU"/>
              </w:rPr>
              <w:t>15.00 к.512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B334DEB" w14:textId="77777777" w:rsidR="00A02239" w:rsidRPr="00601A0A" w:rsidRDefault="00A02239" w:rsidP="00A02239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697582B5" w14:textId="77777777" w:rsidR="00A02239" w:rsidRPr="00601A0A" w:rsidRDefault="00A02239" w:rsidP="00A0223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C24376A" w14:textId="3A40FFB9" w:rsidR="00A02239" w:rsidRPr="00601A0A" w:rsidRDefault="00A02239" w:rsidP="00A02239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A02239" w:rsidRPr="00601A0A" w14:paraId="3D66E569" w14:textId="77777777" w:rsidTr="007405E8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80871DC" w14:textId="4781FC4E" w:rsidR="00A02239" w:rsidRPr="00601A0A" w:rsidRDefault="00A02239" w:rsidP="00A02239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 xml:space="preserve">Тренінг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27F7883" w14:textId="77777777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652E1D59" w14:textId="77777777" w:rsidR="004A2760" w:rsidRPr="00601A0A" w:rsidRDefault="004A2760" w:rsidP="004A276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528BDE4" w14:textId="77777777" w:rsidR="004A2760" w:rsidRPr="00601A0A" w:rsidRDefault="004A2760" w:rsidP="004A276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(«Центр Дії»)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704FF48" w14:textId="7709B681" w:rsidR="00585741" w:rsidRPr="00601A0A" w:rsidRDefault="004A2760" w:rsidP="004A2760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B4F7A9D" w14:textId="7DC3E4A0" w:rsidR="00A02239" w:rsidRPr="00601A0A" w:rsidRDefault="00A02239" w:rsidP="00A0223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Л.І.,</w:t>
            </w:r>
          </w:p>
          <w:p w14:paraId="5F26D66B" w14:textId="0AF21A05" w:rsidR="00A02239" w:rsidRPr="00601A0A" w:rsidRDefault="00A02239" w:rsidP="00A0223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Кійло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Л.І.</w:t>
            </w:r>
          </w:p>
          <w:p w14:paraId="05C23863" w14:textId="77777777" w:rsidR="00A02239" w:rsidRPr="00601A0A" w:rsidRDefault="00A02239" w:rsidP="00A02239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9EF88" w14:textId="531F9FC4" w:rsidR="00A02239" w:rsidRPr="00601A0A" w:rsidRDefault="00A02239" w:rsidP="00A02239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A02239" w:rsidRPr="00601A0A" w14:paraId="76B8BC53" w14:textId="77777777" w:rsidTr="00CF479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0691F107" w14:textId="77777777" w:rsidR="00A02239" w:rsidRPr="00523362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7033A3EA" w14:textId="71884ADF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sz w:val="6"/>
                <w:szCs w:val="6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09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  <w:r w:rsidRPr="00601A0A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08242BF7" w14:textId="77777777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День української писемності та мови</w:t>
            </w:r>
          </w:p>
          <w:p w14:paraId="6EB76231" w14:textId="77777777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Всеукраїнський день працівників культури та майстрів народного мистецтва</w:t>
            </w:r>
          </w:p>
          <w:p w14:paraId="0C3EEC3D" w14:textId="4BE1A0C9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Міжнародний день боротьби проти фашизму, расизму та антисемітизму</w:t>
            </w:r>
          </w:p>
          <w:p w14:paraId="1E8F3388" w14:textId="77777777" w:rsidR="00A02239" w:rsidRPr="00523362" w:rsidRDefault="00A02239" w:rsidP="00A02239">
            <w:pPr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A02239" w:rsidRPr="00601A0A" w14:paraId="306D7A0A" w14:textId="77777777" w:rsidTr="00B36DF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8721379" w14:textId="624D1CB7" w:rsidR="00A02239" w:rsidRPr="00601A0A" w:rsidRDefault="00A02239" w:rsidP="00A02239">
            <w:pPr>
              <w:jc w:val="both"/>
              <w:rPr>
                <w:rFonts w:ascii="Bookman Old Style" w:hAnsi="Bookman Old Style"/>
                <w:b/>
                <w:bCs/>
                <w:spacing w:val="-8"/>
                <w:lang w:val="ru-RU"/>
              </w:rPr>
            </w:pPr>
            <w:r w:rsidRPr="00601A0A">
              <w:rPr>
                <w:rFonts w:ascii="Bookman Old Style" w:hAnsi="Bookman Old Style"/>
                <w:b/>
                <w:bCs/>
                <w:spacing w:val="-8"/>
              </w:rPr>
              <w:t>Нарад</w:t>
            </w:r>
            <w:r w:rsidRPr="00601A0A">
              <w:rPr>
                <w:rFonts w:ascii="Bookman Old Style" w:hAnsi="Bookman Old Style"/>
                <w:b/>
                <w:bCs/>
                <w:spacing w:val="-8"/>
                <w:lang w:val="ru-RU"/>
              </w:rPr>
              <w:t>и</w:t>
            </w:r>
            <w:r w:rsidR="000571BE">
              <w:rPr>
                <w:rFonts w:ascii="Bookman Old Style" w:hAnsi="Bookman Old Style"/>
                <w:b/>
                <w:bCs/>
                <w:spacing w:val="-8"/>
                <w:lang w:val="ru-RU"/>
              </w:rPr>
              <w:t xml:space="preserve"> з</w:t>
            </w:r>
            <w:r w:rsidRPr="00601A0A">
              <w:rPr>
                <w:rFonts w:ascii="Bookman Old Style" w:hAnsi="Bookman Old Style"/>
                <w:b/>
                <w:bCs/>
                <w:spacing w:val="-8"/>
                <w:lang w:val="ru-RU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4B61FCDF" w14:textId="77777777" w:rsidR="00A02239" w:rsidRPr="00601A0A" w:rsidRDefault="00A02239" w:rsidP="00A0223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92ED0DB" w14:textId="77777777" w:rsidR="00A02239" w:rsidRPr="00601A0A" w:rsidRDefault="00A02239" w:rsidP="00A0223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640F0CDE" w14:textId="77777777" w:rsidR="00A02239" w:rsidRPr="00601A0A" w:rsidRDefault="00A02239" w:rsidP="00A02239">
            <w:pPr>
              <w:rPr>
                <w:rFonts w:ascii="Bookman Old Style" w:hAnsi="Bookman Old Style" w:cs="Bookman Old Style"/>
              </w:rPr>
            </w:pPr>
          </w:p>
        </w:tc>
      </w:tr>
      <w:tr w:rsidR="00A02239" w:rsidRPr="00601A0A" w14:paraId="36C093EC" w14:textId="77777777" w:rsidTr="00B36DF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283DF0D" w14:textId="01147F48" w:rsidR="00A02239" w:rsidRPr="00665560" w:rsidRDefault="00A02239" w:rsidP="00A02239">
            <w:pPr>
              <w:jc w:val="both"/>
              <w:rPr>
                <w:rFonts w:ascii="Bookman Old Style" w:hAnsi="Bookman Old Style"/>
                <w:b/>
                <w:bCs/>
                <w:lang w:val="ru-RU"/>
              </w:rPr>
            </w:pPr>
            <w:r w:rsidRPr="00665560">
              <w:rPr>
                <w:rFonts w:ascii="Bookman Old Style" w:hAnsi="Bookman Old Style" w:cs="Bookman Old Style"/>
                <w:lang w:val="ru-RU"/>
              </w:rPr>
              <w:t>-</w:t>
            </w:r>
            <w:r w:rsidR="000571BE">
              <w:rPr>
                <w:rFonts w:ascii="Bookman Old Style" w:hAnsi="Bookman Old Style" w:cs="Bookman Old Style"/>
              </w:rPr>
              <w:t xml:space="preserve"> </w:t>
            </w:r>
            <w:r w:rsidRPr="00665560">
              <w:rPr>
                <w:rFonts w:ascii="Bookman Old Style" w:hAnsi="Bookman Old Style" w:cs="Bookman Old Style"/>
              </w:rPr>
              <w:t xml:space="preserve">керівниками підприємств транспорту і зв’язку </w:t>
            </w:r>
            <w:r w:rsidRPr="00665560">
              <w:rPr>
                <w:rFonts w:ascii="Bookman Old Style" w:hAnsi="Bookman Old Style" w:cs="Arial"/>
              </w:rPr>
              <w:t>(у режимі</w:t>
            </w:r>
            <w:r w:rsidRPr="00665560">
              <w:rPr>
                <w:rFonts w:ascii="Bookman Old Style" w:hAnsi="Bookman Old Style" w:cs="Arial"/>
                <w:lang w:val="ru-RU"/>
              </w:rPr>
              <w:t xml:space="preserve"> </w:t>
            </w:r>
            <w:r w:rsidRPr="00665560">
              <w:rPr>
                <w:rFonts w:ascii="Bookman Old Style" w:hAnsi="Bookman Old Style" w:cs="Arial"/>
              </w:rPr>
              <w:t>онлайн)</w:t>
            </w:r>
            <w:r w:rsidRPr="00665560">
              <w:rPr>
                <w:rFonts w:ascii="Bookman Old Style" w:hAnsi="Bookman Old Style" w:cs="Arial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A7A4BA5" w14:textId="35039AB0" w:rsidR="00A02239" w:rsidRPr="00601A0A" w:rsidRDefault="00A02239" w:rsidP="00A02239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601A0A">
              <w:rPr>
                <w:rFonts w:ascii="Bookman Old Style" w:hAnsi="Bookman Old Style" w:cs="Bookman Old Style"/>
              </w:rPr>
              <w:t>09.00 к.218</w:t>
            </w:r>
            <w:r w:rsidRPr="00601A0A">
              <w:rPr>
                <w:rFonts w:ascii="Bookman Old Style" w:hAnsi="Bookman Old Style" w:cs="Bookman Old Style"/>
                <w:lang w:val="ru-RU"/>
              </w:rPr>
              <w:t>,</w:t>
            </w:r>
          </w:p>
          <w:p w14:paraId="2810C79F" w14:textId="77777777" w:rsidR="00A02239" w:rsidRPr="00601A0A" w:rsidRDefault="00A02239" w:rsidP="00A0223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B4DD93" w14:textId="45655718" w:rsidR="00A02239" w:rsidRPr="00601A0A" w:rsidRDefault="00A02239" w:rsidP="00A02239">
            <w:pPr>
              <w:rPr>
                <w:rFonts w:ascii="Bookman Old Style" w:hAnsi="Bookman Old Style" w:cs="Arial"/>
                <w:lang w:val="ru-RU"/>
              </w:rPr>
            </w:pPr>
            <w:r w:rsidRPr="00601A0A">
              <w:rPr>
                <w:rFonts w:ascii="Bookman Old Style" w:hAnsi="Bookman Old Style" w:cs="Arial"/>
              </w:rPr>
              <w:t>Сиротюк С.В.</w:t>
            </w:r>
            <w:r w:rsidRPr="00601A0A">
              <w:rPr>
                <w:rFonts w:ascii="Bookman Old Style" w:hAnsi="Bookman Old Style" w:cs="Arial"/>
                <w:lang w:val="ru-RU"/>
              </w:rPr>
              <w:t>,</w:t>
            </w:r>
          </w:p>
          <w:p w14:paraId="26C6E6B2" w14:textId="77777777" w:rsidR="00A02239" w:rsidRPr="00601A0A" w:rsidRDefault="00A02239" w:rsidP="00A0223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5A501B4" w14:textId="5BCB04DD" w:rsidR="00A02239" w:rsidRPr="00601A0A" w:rsidRDefault="00A02239" w:rsidP="00A02239">
            <w:pPr>
              <w:rPr>
                <w:rFonts w:ascii="Bookman Old Style" w:hAnsi="Bookman Old Style"/>
                <w:spacing w:val="-14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  <w:r w:rsidRPr="00601A0A">
              <w:rPr>
                <w:rFonts w:ascii="Bookman Old Style" w:hAnsi="Bookman Old Style" w:cs="Bookman Old Style"/>
                <w:spacing w:val="-14"/>
                <w:lang w:val="ru-RU"/>
              </w:rPr>
              <w:t>,</w:t>
            </w:r>
          </w:p>
          <w:p w14:paraId="378CFC87" w14:textId="77777777" w:rsidR="00A02239" w:rsidRPr="00601A0A" w:rsidRDefault="00A02239" w:rsidP="00A02239">
            <w:pPr>
              <w:rPr>
                <w:rFonts w:ascii="Bookman Old Style" w:hAnsi="Bookman Old Style" w:cs="Bookman Old Style"/>
              </w:rPr>
            </w:pPr>
          </w:p>
        </w:tc>
      </w:tr>
      <w:tr w:rsidR="00A02239" w:rsidRPr="00601A0A" w14:paraId="24B8106C" w14:textId="77777777" w:rsidTr="009B052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201D054" w14:textId="2AF0DA35" w:rsidR="00A02239" w:rsidRPr="00665560" w:rsidRDefault="00A02239" w:rsidP="00A02239">
            <w:pPr>
              <w:jc w:val="both"/>
              <w:rPr>
                <w:rFonts w:ascii="Bookman Old Style" w:hAnsi="Bookman Old Style"/>
              </w:rPr>
            </w:pPr>
            <w:r w:rsidRPr="00665560">
              <w:rPr>
                <w:rFonts w:ascii="Bookman Old Style" w:hAnsi="Bookman Old Style"/>
              </w:rPr>
              <w:t xml:space="preserve">- керівниками фінансових відділів виконкомів районних у місті рад;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E0CB615" w14:textId="689A849C" w:rsidR="00A02239" w:rsidRPr="00601A0A" w:rsidRDefault="00A02239" w:rsidP="00A0223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15.00 к.219,</w:t>
            </w:r>
          </w:p>
          <w:p w14:paraId="6AA1E0F5" w14:textId="63E5481F" w:rsidR="00A02239" w:rsidRPr="00601A0A" w:rsidRDefault="00A02239" w:rsidP="00A0223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F400AEB" w14:textId="0ADE3230" w:rsidR="00A02239" w:rsidRPr="00601A0A" w:rsidRDefault="00A02239" w:rsidP="00A02239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Arial"/>
              </w:rPr>
              <w:t>Рожко О.В.,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6EFB323" w14:textId="093802EE" w:rsidR="00A02239" w:rsidRPr="00601A0A" w:rsidRDefault="00A02239" w:rsidP="00A02239">
            <w:pPr>
              <w:rPr>
                <w:rFonts w:ascii="Bookman Old Style" w:hAnsi="Bookman Old Style" w:cs="Bookman Old Style"/>
                <w:spacing w:val="-14"/>
              </w:rPr>
            </w:pPr>
            <w:r w:rsidRPr="00601A0A">
              <w:rPr>
                <w:rFonts w:ascii="Bookman Old Style" w:hAnsi="Bookman Old Style" w:cs="Bookman Old Style"/>
              </w:rPr>
              <w:t>Полтавець А.А.,</w:t>
            </w:r>
          </w:p>
        </w:tc>
      </w:tr>
      <w:tr w:rsidR="00A02239" w:rsidRPr="00601A0A" w14:paraId="7842B530" w14:textId="77777777" w:rsidTr="00B36DF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89AD821" w14:textId="0F992F7E" w:rsidR="00A02239" w:rsidRPr="00665560" w:rsidRDefault="00A02239" w:rsidP="00A02239">
            <w:pPr>
              <w:jc w:val="both"/>
              <w:rPr>
                <w:rFonts w:ascii="Bookman Old Style" w:hAnsi="Bookman Old Style"/>
              </w:rPr>
            </w:pPr>
            <w:r w:rsidRPr="00665560">
              <w:rPr>
                <w:rFonts w:ascii="Bookman Old Style" w:hAnsi="Bookman Old Style" w:cs="Bookman Old Style"/>
                <w:bCs/>
              </w:rPr>
              <w:t xml:space="preserve">- заступниками голів районних у місті рад, керуючими справами </w:t>
            </w:r>
            <w:r w:rsidR="00665560" w:rsidRPr="00665560">
              <w:rPr>
                <w:rFonts w:ascii="Bookman Old Style" w:hAnsi="Bookman Old Style" w:cs="Bookman Old Style"/>
                <w:bCs/>
              </w:rPr>
              <w:t xml:space="preserve">виконкомів </w:t>
            </w:r>
            <w:r w:rsidRPr="00665560">
              <w:rPr>
                <w:rFonts w:ascii="Bookman Old Style" w:hAnsi="Bookman Old Style" w:cs="Bookman Old Style"/>
                <w:bCs/>
              </w:rPr>
              <w:t xml:space="preserve">районних у місті рад (відповідно до розподілу обов’язків) відносно взаємодії з Центром адміністративних послуг «Віза» </w:t>
            </w:r>
            <w:r w:rsidR="004A2760">
              <w:rPr>
                <w:rFonts w:ascii="Bookman Old Style" w:hAnsi="Bookman Old Style" w:cs="Bookman Old Style"/>
                <w:bCs/>
              </w:rPr>
              <w:t xml:space="preserve">(«Центр Дії»)   </w:t>
            </w:r>
            <w:r w:rsidRPr="00665560">
              <w:rPr>
                <w:rFonts w:ascii="Bookman Old Style" w:hAnsi="Bookman Old Style" w:cs="Bookman Old Style"/>
                <w:bCs/>
              </w:rPr>
              <w:t>в питаннях надання адміністративних, інших публічних послуг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923FD14" w14:textId="77777777" w:rsidR="00A02239" w:rsidRPr="00601A0A" w:rsidRDefault="00A02239" w:rsidP="00A0223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15.00 к.323</w:t>
            </w:r>
          </w:p>
          <w:p w14:paraId="07623A64" w14:textId="77777777" w:rsidR="00A02239" w:rsidRPr="00601A0A" w:rsidRDefault="00A02239" w:rsidP="00A0223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4B08EB4" w14:textId="031835BB" w:rsidR="00A02239" w:rsidRPr="00601A0A" w:rsidRDefault="00A02239" w:rsidP="00A02239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Л.І.,</w:t>
            </w:r>
          </w:p>
          <w:p w14:paraId="52D206B2" w14:textId="394B4FF9" w:rsidR="00A02239" w:rsidRPr="00601A0A" w:rsidRDefault="00A02239" w:rsidP="00A02239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  <w:p w14:paraId="5E66BDFB" w14:textId="445F7033" w:rsidR="00A02239" w:rsidRPr="00601A0A" w:rsidRDefault="00A02239" w:rsidP="00A02239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693341B" w14:textId="1C602215" w:rsidR="00A02239" w:rsidRPr="00601A0A" w:rsidRDefault="00A02239" w:rsidP="00A02239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665560" w:rsidRPr="00601A0A" w14:paraId="14C841C3" w14:textId="77777777" w:rsidTr="00B36DF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68A6D41" w14:textId="6C9549D4" w:rsidR="00665560" w:rsidRPr="00665560" w:rsidRDefault="00D42195" w:rsidP="00D4219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/>
                <w:b/>
                <w:bCs/>
                <w:spacing w:val="-8"/>
              </w:rPr>
              <w:t xml:space="preserve">Оперативна нарада </w:t>
            </w:r>
            <w:r w:rsidRPr="00601A0A">
              <w:rPr>
                <w:rFonts w:ascii="Bookman Old Style" w:hAnsi="Bookman Old Style"/>
                <w:spacing w:val="-8"/>
              </w:rPr>
              <w:t xml:space="preserve">з керівниками підприємств </w:t>
            </w:r>
            <w:r w:rsidRPr="00601A0A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601A0A">
              <w:rPr>
                <w:rFonts w:ascii="Bookman Old Style" w:hAnsi="Bookman Old Style"/>
                <w:spacing w:val="-8"/>
              </w:rPr>
              <w:t>виробник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>, надавач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та виконавц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житлово-комунальних послуг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78E0E5D" w14:textId="65EAA987" w:rsidR="00665560" w:rsidRPr="00601A0A" w:rsidRDefault="00665560" w:rsidP="00665560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FC9BEA7" w14:textId="02BFA422" w:rsidR="00665560" w:rsidRPr="00601A0A" w:rsidRDefault="000571BE" w:rsidP="00665560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="00665560" w:rsidRPr="00601A0A">
              <w:rPr>
                <w:rFonts w:ascii="Bookman Old Style" w:hAnsi="Bookman Old Style" w:cs="Bookman Old Style"/>
              </w:rPr>
              <w:t>Карий</w:t>
            </w:r>
            <w:r w:rsidR="00665560" w:rsidRPr="00601A0A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9A407B4" w14:textId="3CCC66A4" w:rsidR="00665560" w:rsidRPr="00601A0A" w:rsidRDefault="00665560" w:rsidP="00665560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665560" w:rsidRPr="00601A0A" w14:paraId="22AF6128" w14:textId="77777777" w:rsidTr="006846BC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307F860E" w14:textId="77777777" w:rsidR="00665560" w:rsidRPr="00523362" w:rsidRDefault="00665560" w:rsidP="00665560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6"/>
                <w:szCs w:val="16"/>
              </w:rPr>
            </w:pPr>
          </w:p>
          <w:p w14:paraId="07EE9869" w14:textId="77777777" w:rsidR="00665560" w:rsidRPr="00601A0A" w:rsidRDefault="00665560" w:rsidP="00665560">
            <w:pPr>
              <w:keepNext/>
              <w:keepLines/>
              <w:jc w:val="center"/>
            </w:pP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10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44410CD5" w14:textId="67599B41" w:rsidR="00665560" w:rsidRPr="00601A0A" w:rsidRDefault="00665560" w:rsidP="00665560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Всесвітній день молоді</w:t>
            </w:r>
          </w:p>
          <w:p w14:paraId="0E962B30" w14:textId="77777777" w:rsidR="00665560" w:rsidRPr="00601A0A" w:rsidRDefault="00665560" w:rsidP="00665560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Всесвітній день науки в ім’я миру та розвитку</w:t>
            </w:r>
          </w:p>
          <w:p w14:paraId="5A08E7BF" w14:textId="079F4B43" w:rsidR="00665560" w:rsidRPr="00523362" w:rsidRDefault="00665560" w:rsidP="00665560">
            <w:pPr>
              <w:keepNext/>
              <w:keepLines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665560" w:rsidRPr="00601A0A" w14:paraId="14AFCA54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0D48091" w14:textId="11BB0247" w:rsidR="00665560" w:rsidRPr="00601A0A" w:rsidRDefault="00665560" w:rsidP="00665560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601A0A">
              <w:rPr>
                <w:rFonts w:ascii="Bookman Old Style" w:hAnsi="Bookman Old Style"/>
                <w:b/>
              </w:rPr>
              <w:t>Оприлюднення</w:t>
            </w:r>
            <w:r w:rsidRPr="00601A0A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601A0A">
              <w:rPr>
                <w:rFonts w:ascii="Bookman Old Style" w:hAnsi="Bookman Old Style"/>
              </w:rPr>
              <w:t>вебсайті</w:t>
            </w:r>
            <w:proofErr w:type="spellEnd"/>
            <w:r w:rsidRPr="00601A0A">
              <w:rPr>
                <w:rFonts w:ascii="Bookman Old Style" w:hAnsi="Bookman Old Style"/>
              </w:rPr>
              <w:t xml:space="preserve"> Криворізької міської ради та її виконавчого комітету проєктів рішень, що будуть унесені на           розгляд</w:t>
            </w:r>
            <w:r w:rsidRPr="00601A0A">
              <w:rPr>
                <w:rFonts w:ascii="Bookman Old Style" w:hAnsi="Bookman Old Style" w:cs="Arial"/>
              </w:rPr>
              <w:t xml:space="preserve"> чергової</w:t>
            </w:r>
            <w:r w:rsidRPr="00601A0A">
              <w:rPr>
                <w:rFonts w:ascii="Bookman Old Style" w:hAnsi="Bookman Old Style"/>
              </w:rPr>
              <w:t xml:space="preserve"> сесії міської ради у листопаді 2021 року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355235A" w14:textId="097B9CCF" w:rsidR="00665560" w:rsidRPr="00601A0A" w:rsidRDefault="00665560" w:rsidP="00665560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FF0000"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За Регламентом  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43A0406" w14:textId="16B860B2" w:rsidR="00665560" w:rsidRPr="00601A0A" w:rsidRDefault="00665560" w:rsidP="00665560">
            <w:pPr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601A0A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601A0A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департаментів, </w:t>
            </w:r>
            <w:r w:rsidRPr="00601A0A">
              <w:rPr>
                <w:rFonts w:ascii="Bookman Old Style" w:hAnsi="Bookman Old Style" w:cs="Arial"/>
                <w:spacing w:val="-4"/>
              </w:rPr>
              <w:t>управлінь, відділів,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0B902DE" w14:textId="12B12E92" w:rsidR="00665560" w:rsidRPr="00601A0A" w:rsidRDefault="00665560" w:rsidP="00665560">
            <w:pPr>
              <w:rPr>
                <w:rFonts w:ascii="Bookman Old Style" w:hAnsi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523362" w:rsidRPr="00523362" w14:paraId="22E2D0E7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61742F7" w14:textId="0FE52E37" w:rsidR="00523362" w:rsidRPr="00ED03D5" w:rsidRDefault="00523362" w:rsidP="00523362">
            <w:pPr>
              <w:jc w:val="both"/>
              <w:rPr>
                <w:rFonts w:ascii="Bookman Old Style" w:hAnsi="Bookman Old Style"/>
                <w:bCs/>
                <w:lang w:val="en-US"/>
              </w:rPr>
            </w:pPr>
            <w:r w:rsidRPr="00523362">
              <w:rPr>
                <w:rFonts w:ascii="Bookman Old Style" w:hAnsi="Bookman Old Style" w:cs="Bookman Old Style"/>
                <w:b/>
              </w:rPr>
              <w:t>Контрольний день</w:t>
            </w:r>
            <w:r w:rsidRPr="00523362">
              <w:rPr>
                <w:rFonts w:ascii="Bookman Old Style" w:hAnsi="Bookman Old Style" w:cs="Bookman Old Style"/>
                <w:bCs/>
              </w:rPr>
              <w:t xml:space="preserve"> надання     </w:t>
            </w:r>
            <w:proofErr w:type="spellStart"/>
            <w:r w:rsidRPr="00523362">
              <w:rPr>
                <w:rFonts w:ascii="Bookman Old Style" w:hAnsi="Bookman Old Style" w:cs="Bookman Old Style"/>
                <w:bCs/>
                <w:spacing w:val="-4"/>
              </w:rPr>
              <w:t>проєктів</w:t>
            </w:r>
            <w:proofErr w:type="spellEnd"/>
            <w:r w:rsidRPr="00523362">
              <w:rPr>
                <w:rFonts w:ascii="Bookman Old Style" w:hAnsi="Bookman Old Style" w:cs="Bookman Old Style"/>
                <w:bCs/>
                <w:spacing w:val="-4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570E91B" w14:textId="0CDB0815" w:rsidR="00523362" w:rsidRPr="00523362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  <w:r w:rsidRPr="00523362"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  <w:t xml:space="preserve">За Регламентом    виконавчого </w:t>
            </w:r>
            <w:r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  <w:t xml:space="preserve">          </w:t>
            </w:r>
            <w:r w:rsidRPr="00523362"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  <w:t>комітету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7AB6F73" w14:textId="7619BB2A" w:rsidR="00523362" w:rsidRPr="00523362" w:rsidRDefault="00523362" w:rsidP="00523362">
            <w:pPr>
              <w:rPr>
                <w:rFonts w:ascii="Bookman Old Style" w:hAnsi="Bookman Old Style" w:cs="Arial"/>
                <w:bCs/>
                <w:spacing w:val="-14"/>
              </w:rPr>
            </w:pPr>
            <w:r>
              <w:rPr>
                <w:rFonts w:ascii="Bookman Old Style" w:hAnsi="Bookman Old Style" w:cs="Arial"/>
                <w:bCs/>
              </w:rPr>
              <w:t>К</w:t>
            </w:r>
            <w:r w:rsidRPr="00523362">
              <w:rPr>
                <w:rFonts w:ascii="Bookman Old Style" w:hAnsi="Bookman Old Style" w:cs="Arial"/>
                <w:bCs/>
              </w:rPr>
              <w:t>ерівники департаментів, управлінь, 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6DF62EB" w14:textId="09975472" w:rsidR="00523362" w:rsidRPr="00523362" w:rsidRDefault="00523362" w:rsidP="00523362">
            <w:pPr>
              <w:rPr>
                <w:rFonts w:ascii="Bookman Old Style" w:hAnsi="Bookman Old Style" w:cs="Arial"/>
                <w:bCs/>
                <w:spacing w:val="-12"/>
              </w:rPr>
            </w:pPr>
            <w:r>
              <w:rPr>
                <w:rFonts w:ascii="Bookman Old Style" w:hAnsi="Bookman Old Style" w:cs="Bookman Old Style"/>
                <w:bCs/>
                <w:spacing w:val="-10"/>
              </w:rPr>
              <w:t>З</w:t>
            </w:r>
            <w:r w:rsidRPr="00523362">
              <w:rPr>
                <w:rFonts w:ascii="Bookman Old Style" w:hAnsi="Bookman Old Style" w:cs="Bookman Old Style"/>
                <w:bCs/>
                <w:spacing w:val="-10"/>
              </w:rPr>
              <w:t>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523362" w:rsidRPr="00601A0A" w14:paraId="1DE3791B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8CE4232" w14:textId="3B59B16B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1A0A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4F0952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08.30</w:t>
            </w:r>
          </w:p>
          <w:p w14:paraId="5C97FA26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м-н Праці, 1,</w:t>
            </w:r>
          </w:p>
          <w:p w14:paraId="5BCE3E98" w14:textId="155427D1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b/>
                <w:bCs/>
                <w:spacing w:val="-4"/>
              </w:rPr>
            </w:pPr>
            <w:r w:rsidRPr="00601A0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2444389" w14:textId="1FF602C5" w:rsidR="00523362" w:rsidRPr="00601A0A" w:rsidRDefault="00523362" w:rsidP="00523362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FDF8AFA" w14:textId="3BD4F956" w:rsidR="00523362" w:rsidRPr="00601A0A" w:rsidRDefault="00523362" w:rsidP="00523362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523362" w:rsidRPr="00601A0A" w14:paraId="29A7B287" w14:textId="77777777" w:rsidTr="000B78E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3762E58" w14:textId="77777777" w:rsidR="00523362" w:rsidRPr="004A2760" w:rsidRDefault="00523362" w:rsidP="00523362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2"/>
                <w:szCs w:val="12"/>
              </w:rPr>
            </w:pPr>
          </w:p>
          <w:p w14:paraId="19221B13" w14:textId="71A0CC7D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11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40D1D584" w14:textId="4CF8F76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601A0A">
              <w:rPr>
                <w:rFonts w:ascii="Bookman Old Style" w:hAnsi="Bookman Old Style"/>
                <w:b/>
                <w:bCs/>
                <w:i/>
                <w:iCs/>
              </w:rPr>
              <w:t>Всесвітній день якості</w:t>
            </w:r>
          </w:p>
          <w:p w14:paraId="25E0519D" w14:textId="77777777" w:rsidR="00523362" w:rsidRPr="004A2760" w:rsidRDefault="00523362" w:rsidP="00523362">
            <w:pPr>
              <w:keepNext/>
              <w:keepLines/>
              <w:ind w:right="-57"/>
              <w:jc w:val="center"/>
              <w:rPr>
                <w:rFonts w:ascii="Bookman Old Style" w:hAnsi="Bookman Old Style"/>
                <w:b/>
                <w:bCs/>
                <w:i/>
                <w:color w:val="FF0000"/>
                <w:sz w:val="12"/>
                <w:szCs w:val="12"/>
              </w:rPr>
            </w:pPr>
          </w:p>
        </w:tc>
      </w:tr>
      <w:tr w:rsidR="00523362" w:rsidRPr="00601A0A" w14:paraId="6DF1E71E" w14:textId="77777777" w:rsidTr="00D90D3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CD2C05F" w14:textId="13647CFC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601A0A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C8DA14A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307156A5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4C2ADAB2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14C4DE" w14:textId="0715CBB7" w:rsidR="00523362" w:rsidRPr="00601A0A" w:rsidRDefault="00523362" w:rsidP="00523362">
            <w:pPr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A34E1CD" w14:textId="77777777" w:rsidR="00523362" w:rsidRPr="00601A0A" w:rsidRDefault="00523362" w:rsidP="00523362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09C769C4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  <w:p w14:paraId="6ED14932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</w:p>
        </w:tc>
      </w:tr>
      <w:tr w:rsidR="00523362" w:rsidRPr="00601A0A" w14:paraId="00635309" w14:textId="77777777" w:rsidTr="00D90D3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B30B1C4" w14:textId="1B331C61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Оперативна нарада</w:t>
            </w:r>
            <w:r w:rsidRPr="00601A0A">
              <w:rPr>
                <w:rFonts w:ascii="Bookman Old Style" w:hAnsi="Bookman Old Style"/>
              </w:rPr>
              <w:t xml:space="preserve"> із завідуючими відділами розвитку підприємництва виконкомів районних у місті рад       </w:t>
            </w:r>
            <w:r w:rsidRPr="00601A0A">
              <w:rPr>
                <w:rFonts w:ascii="Bookman Old Style" w:hAnsi="Bookman Old Style" w:cs="Bookman Old Style"/>
                <w:spacing w:val="-2"/>
              </w:rPr>
              <w:t>(</w:t>
            </w:r>
            <w:r w:rsidRPr="00601A0A">
              <w:rPr>
                <w:rFonts w:ascii="Bookman Old Style" w:hAnsi="Bookman Old Style" w:cs="Bookman Old Style"/>
                <w:spacing w:val="-8"/>
              </w:rPr>
              <w:t>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620867E" w14:textId="67CF2A2B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Arial"/>
              </w:rPr>
              <w:t>09.00 к.510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B133562" w14:textId="1191AD75" w:rsidR="00523362" w:rsidRPr="00601A0A" w:rsidRDefault="00523362" w:rsidP="00523362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38D464E5" w14:textId="77777777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2AF3D8C1" w14:textId="1CB82252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472F65DB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523362" w:rsidRPr="00601A0A" w14:paraId="63607A51" w14:textId="77777777" w:rsidTr="000301DF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FC32D47" w14:textId="001A0342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601A0A">
              <w:rPr>
                <w:rFonts w:ascii="Bookman Old Style" w:hAnsi="Bookman Old Style"/>
                <w:b/>
                <w:bCs/>
                <w:spacing w:val="-14"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7DACF7D2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FAC3D61" w14:textId="77777777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DBBA973" w14:textId="77777777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523362" w:rsidRPr="00601A0A" w14:paraId="3FB9C5D6" w14:textId="77777777" w:rsidTr="00AD512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9DBF757" w14:textId="5399BBB7" w:rsidR="00523362" w:rsidRPr="0087196D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196D">
              <w:rPr>
                <w:rFonts w:ascii="Bookman Old Style" w:hAnsi="Bookman Old Style"/>
                <w:lang w:val="ru-RU"/>
              </w:rPr>
              <w:t xml:space="preserve">- </w:t>
            </w:r>
            <w:r w:rsidRPr="0087196D">
              <w:rPr>
                <w:rFonts w:ascii="Bookman Old Style" w:hAnsi="Bookman Old Style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09E8BBE" w14:textId="4874A7DB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10.00 к.364,</w:t>
            </w:r>
          </w:p>
          <w:p w14:paraId="66AC9946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680F603" w14:textId="68850B2A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C6A93EE" w14:textId="530A492F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523362" w:rsidRPr="00601A0A" w14:paraId="0B8E8849" w14:textId="77777777" w:rsidTr="00FA31D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B8C3E22" w14:textId="1EA3D2A9" w:rsidR="00523362" w:rsidRPr="0087196D" w:rsidRDefault="00523362" w:rsidP="00523362">
            <w:pPr>
              <w:jc w:val="both"/>
              <w:rPr>
                <w:rFonts w:ascii="Bookman Old Style" w:hAnsi="Bookman Old Style"/>
                <w:lang w:val="ru-RU"/>
              </w:rPr>
            </w:pPr>
            <w:r w:rsidRPr="0087196D">
              <w:rPr>
                <w:rFonts w:ascii="Bookman Old Style" w:hAnsi="Bookman Old Style" w:cs="Bookman Old Style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E385906" w14:textId="038EDFCD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B2C6A28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Чорний В.А.,</w:t>
            </w:r>
          </w:p>
          <w:p w14:paraId="72BBF745" w14:textId="11F13A3B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E5397A9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Мала Т.В.,</w:t>
            </w:r>
          </w:p>
          <w:p w14:paraId="300A05D5" w14:textId="17EE315F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523362" w:rsidRPr="00601A0A" w14:paraId="1717190E" w14:textId="77777777" w:rsidTr="002D3AE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4EC5313" w14:textId="6689E394" w:rsidR="00523362" w:rsidRPr="0087196D" w:rsidRDefault="00523362" w:rsidP="00523362">
            <w:pPr>
              <w:jc w:val="both"/>
              <w:rPr>
                <w:rFonts w:ascii="Bookman Old Style" w:hAnsi="Bookman Old Style"/>
              </w:rPr>
            </w:pPr>
            <w:r w:rsidRPr="0087196D">
              <w:rPr>
                <w:rFonts w:ascii="Bookman Old Style" w:hAnsi="Bookman Old Style" w:cs="Arial"/>
              </w:rPr>
              <w:t xml:space="preserve">- керівниками </w:t>
            </w:r>
            <w:r w:rsidRPr="0087196D">
              <w:rPr>
                <w:rFonts w:ascii="Bookman Old Style" w:eastAsia="Times New Roman" w:hAnsi="Bookman Old Style" w:cs="Bookman Old Style"/>
                <w:lang w:eastAsia="zh-CN"/>
              </w:rPr>
              <w:t>департаментів,</w:t>
            </w:r>
            <w:r w:rsidRPr="0087196D">
              <w:rPr>
                <w:rFonts w:ascii="Bookman Old Style" w:hAnsi="Bookman Old Style" w:cs="Arial"/>
              </w:rPr>
              <w:t xml:space="preserve"> управлінь, відділів,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87196D">
              <w:rPr>
                <w:rFonts w:ascii="Bookman Old Style" w:hAnsi="Bookman Old Style" w:cs="Arial"/>
              </w:rPr>
              <w:t xml:space="preserve">«Віза» </w:t>
            </w:r>
            <w:r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87196D">
              <w:rPr>
                <w:rFonts w:ascii="Bookman Old Style" w:hAnsi="Bookman Old Style" w:cs="Arial"/>
              </w:rPr>
              <w:t>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3BE44F" w14:textId="3E5853A0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15.00 к.323,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9B26D75" w14:textId="6FD93E03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8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Bookman Old Style"/>
                <w:spacing w:val="-8"/>
              </w:rPr>
              <w:t xml:space="preserve"> Л.І.,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D1E1BA3" w14:textId="7C2CD938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523362" w:rsidRPr="00601A0A" w14:paraId="3409BEE5" w14:textId="77777777" w:rsidTr="002D3AE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387805A" w14:textId="7DA67A74" w:rsidR="00523362" w:rsidRPr="00601A0A" w:rsidRDefault="00523362" w:rsidP="00523362">
            <w:pPr>
              <w:jc w:val="both"/>
              <w:rPr>
                <w:rFonts w:ascii="Bookman Old Style" w:hAnsi="Bookman Old Style"/>
                <w:spacing w:val="-14"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601A0A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601A0A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2673857" w14:textId="20834F4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0CE92CE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Центр</w:t>
            </w:r>
          </w:p>
          <w:p w14:paraId="686CAF2C" w14:textId="03D88FE3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адміністративних послуг «Віза»</w:t>
            </w:r>
            <w:r>
              <w:rPr>
                <w:rFonts w:ascii="Bookman Old Style" w:hAnsi="Bookman Old Style" w:cs="Bookman Old Style"/>
                <w:bCs/>
              </w:rPr>
              <w:t xml:space="preserve"> («Центр Дії»)</w:t>
            </w:r>
          </w:p>
          <w:p w14:paraId="2C892498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виконкому</w:t>
            </w:r>
          </w:p>
          <w:p w14:paraId="244DAD7E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Криворізької</w:t>
            </w:r>
          </w:p>
          <w:p w14:paraId="53057F2F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601A0A">
              <w:rPr>
                <w:rFonts w:ascii="Bookman Old Style" w:hAnsi="Bookman Old Style" w:cs="Bookman Old Style"/>
              </w:rPr>
              <w:t>,</w:t>
            </w:r>
          </w:p>
          <w:p w14:paraId="14ED01B2" w14:textId="2B3F1962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зала №3</w:t>
            </w:r>
          </w:p>
          <w:p w14:paraId="6366D86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053F21B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F7BE7DA" w14:textId="5F7B8D15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F7A5B35" w14:textId="16F566F5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523362" w:rsidRPr="00601A0A" w14:paraId="2C0EB1C3" w14:textId="77777777" w:rsidTr="00E03667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3984B26" w14:textId="6FF0704C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048792D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0186DF6" w14:textId="77777777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43F50E2" w14:textId="77777777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523362" w:rsidRPr="00601A0A" w14:paraId="51DA60FE" w14:textId="77777777" w:rsidTr="00E0366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F8C891E" w14:textId="173D985F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- міської комісії</w:t>
            </w:r>
            <w:r w:rsidRPr="00601A0A">
              <w:rPr>
                <w:rFonts w:ascii="Bookman Old Style" w:hAnsi="Bookman Old Style" w:cs="Arial"/>
                <w:bCs/>
                <w:spacing w:val="-4"/>
              </w:rPr>
              <w:t xml:space="preserve"> з питань  техногенно-екологічної безпеки та надзвичайних ситуацій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F689EF8" w14:textId="28EEA4E1" w:rsidR="00523362" w:rsidRPr="00601A0A" w:rsidRDefault="00523362" w:rsidP="00523362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14.00 к.239,</w:t>
            </w:r>
          </w:p>
          <w:p w14:paraId="4BA7855B" w14:textId="77777777" w:rsidR="00523362" w:rsidRPr="00601A0A" w:rsidRDefault="00523362" w:rsidP="00523362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6D75036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11BABA" w14:textId="10B64B15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Курбатов</w:t>
            </w:r>
            <w:r w:rsidRPr="00601A0A">
              <w:rPr>
                <w:rFonts w:ascii="Bookman Old Style" w:hAnsi="Bookman Old Style" w:cs="Bookman Old Style"/>
                <w:spacing w:val="-10"/>
              </w:rPr>
              <w:t xml:space="preserve">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C353FB8" w14:textId="3C6B1C9A" w:rsidR="00523362" w:rsidRPr="00601A0A" w:rsidRDefault="00523362" w:rsidP="00523362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601A0A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601A0A">
              <w:rPr>
                <w:rFonts w:ascii="Bookman Old Style" w:eastAsia="Bookman Old Style" w:hAnsi="Bookman Old Style" w:cs="Bookman Old Style"/>
                <w:spacing w:val="-12"/>
              </w:rPr>
              <w:t xml:space="preserve"> О.В.,</w:t>
            </w:r>
          </w:p>
        </w:tc>
      </w:tr>
      <w:tr w:rsidR="00523362" w:rsidRPr="00601A0A" w14:paraId="2D1E310D" w14:textId="77777777" w:rsidTr="00E0366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1A6E72F" w14:textId="0D4DD30E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AFFD216" w14:textId="66381624" w:rsidR="00523362" w:rsidRPr="00601A0A" w:rsidRDefault="00523362" w:rsidP="00523362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32B71EE" w14:textId="74350DB8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Карий</w:t>
            </w:r>
            <w:r w:rsidRPr="00601A0A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4BE8C6E" w14:textId="325C3A84" w:rsidR="00523362" w:rsidRPr="00601A0A" w:rsidRDefault="00523362" w:rsidP="00523362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601A0A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601A0A">
              <w:rPr>
                <w:rFonts w:ascii="Bookman Old Style" w:eastAsia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523362" w:rsidRPr="00601A0A" w14:paraId="793B0FA8" w14:textId="77777777" w:rsidTr="003923FD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58A76E8C" w14:textId="77777777" w:rsidR="00523362" w:rsidRPr="00AD512E" w:rsidRDefault="00523362" w:rsidP="00523362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0"/>
                <w:szCs w:val="20"/>
              </w:rPr>
            </w:pPr>
          </w:p>
          <w:p w14:paraId="5EF76A7F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10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12 листопада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  <w:r w:rsidRPr="00601A0A">
              <w:rPr>
                <w:rFonts w:ascii="Bookman Old Style" w:hAnsi="Bookman Old Style"/>
                <w:b/>
                <w:i/>
                <w:spacing w:val="-10"/>
              </w:rPr>
              <w:t xml:space="preserve"> </w:t>
            </w:r>
          </w:p>
          <w:p w14:paraId="68E6CC5E" w14:textId="1EFE5F3F" w:rsidR="00523362" w:rsidRPr="00AD512E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23362" w:rsidRPr="00601A0A" w14:paraId="6B25C5FA" w14:textId="77777777" w:rsidTr="003923F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3530C9F" w14:textId="634C3DB9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Контрольний день надання     </w:t>
            </w:r>
            <w:r w:rsidRPr="00601A0A">
              <w:rPr>
                <w:rFonts w:ascii="Bookman Old Style" w:hAnsi="Bookman Old Style" w:cs="Bookman Old Style"/>
                <w:bCs/>
              </w:rPr>
              <w:t>проєктів рішень,</w:t>
            </w:r>
            <w:r w:rsidRPr="00601A0A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418216D" w14:textId="26A6AD1F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color w:val="FF0000"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За Регламентом   Криворізької       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CC74191" w14:textId="2E57AE44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r w:rsidRPr="00601A0A">
              <w:rPr>
                <w:rFonts w:ascii="Bookman Old Style" w:hAnsi="Bookman Old Style" w:cs="Arial"/>
              </w:rPr>
              <w:t>Керівники департаментів, управлінь, відділів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2B31E4" w14:textId="466551C6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  <w:spacing w:val="-12"/>
              </w:rPr>
            </w:pPr>
            <w:r w:rsidRPr="00601A0A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523362" w:rsidRPr="00601A0A" w14:paraId="6825EC0D" w14:textId="77777777" w:rsidTr="00164AE8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5B1FDE7" w14:textId="40E5ADC8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86641F6" w14:textId="77777777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5FD594D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357BE21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</w:tr>
      <w:tr w:rsidR="00523362" w:rsidRPr="00601A0A" w14:paraId="59F1CAF2" w14:textId="77777777" w:rsidTr="00164AE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12880A3" w14:textId="6DC54ED9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9DBA38B" w14:textId="41D31378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Bookman Old Style"/>
                <w:b w:val="0"/>
                <w:sz w:val="22"/>
                <w:szCs w:val="22"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802868" w14:textId="599EB22B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І.М.,</w:t>
            </w:r>
          </w:p>
          <w:p w14:paraId="4A1DB30F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06B2831" w14:textId="3825F1B7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К.А.,</w:t>
            </w:r>
          </w:p>
        </w:tc>
      </w:tr>
      <w:tr w:rsidR="00523362" w:rsidRPr="00601A0A" w14:paraId="68C61E5B" w14:textId="77777777" w:rsidTr="00164AE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D646FCD" w14:textId="74C5306E" w:rsidR="00523362" w:rsidRDefault="00523362" w:rsidP="00523362">
            <w:pPr>
              <w:jc w:val="both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- ради з проведення конкурсу проєктів місцевого розвитку «Громадський бюджет», реалізація яких планується у 2022 році. Визначення переможців конкурсу «Громадський бюджет 2022»</w:t>
            </w:r>
          </w:p>
          <w:p w14:paraId="7BDD180F" w14:textId="6B7BF49F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BF0ED89" w14:textId="34A13CA4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sz w:val="22"/>
                <w:szCs w:val="22"/>
              </w:rPr>
            </w:pPr>
            <w:r w:rsidRPr="00601A0A"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  <w:t>15.00 к.139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4D584CD" w14:textId="28A03F0A" w:rsidR="00523362" w:rsidRPr="00601A0A" w:rsidRDefault="00523362" w:rsidP="00523362">
            <w:pPr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Гришечко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А.І.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69F25D8" w14:textId="77777777" w:rsidR="00523362" w:rsidRPr="00601A0A" w:rsidRDefault="00523362" w:rsidP="00523362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bCs/>
                <w:sz w:val="22"/>
                <w:szCs w:val="22"/>
              </w:rPr>
            </w:pPr>
            <w:r w:rsidRPr="00601A0A">
              <w:rPr>
                <w:rFonts w:ascii="Bookman Old Style" w:eastAsia="Bookman Old Style" w:hAnsi="Bookman Old Style" w:cs="Bookman Old Style"/>
                <w:bCs/>
                <w:sz w:val="22"/>
                <w:szCs w:val="22"/>
              </w:rPr>
              <w:t>Полтавець А.А.</w:t>
            </w:r>
          </w:p>
          <w:p w14:paraId="5E5472D4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523362" w:rsidRPr="00601A0A" w14:paraId="21DBA6AA" w14:textId="77777777" w:rsidTr="003923F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003F7CD" w14:textId="73E33603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Саміт </w:t>
            </w:r>
            <w:r w:rsidRPr="00601A0A">
              <w:rPr>
                <w:rFonts w:ascii="Bookman Old Style" w:hAnsi="Bookman Old Style" w:cs="Bookman Old Style"/>
                <w:bCs/>
              </w:rPr>
              <w:t xml:space="preserve">лідерів учнівського самоврядування закладів освіти міста </w:t>
            </w:r>
            <w:r w:rsidRPr="00601A0A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6EEC96F" w14:textId="2826EE58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12.00</w:t>
            </w:r>
            <w:r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 xml:space="preserve"> </w:t>
            </w:r>
            <w:r w:rsidRPr="000571BE">
              <w:rPr>
                <w:rFonts w:ascii="Bookman Old Style" w:hAnsi="Bookman Old Style" w:cs="Bookman Old Style"/>
                <w:b w:val="0"/>
                <w:bCs/>
                <w:spacing w:val="-4"/>
              </w:rPr>
              <w:t>–</w:t>
            </w:r>
            <w:r>
              <w:rPr>
                <w:rFonts w:ascii="Bookman Old Style" w:hAnsi="Bookman Old Style" w:cs="Bookman Old Style"/>
                <w:b w:val="0"/>
                <w:bCs/>
                <w:spacing w:val="-4"/>
              </w:rPr>
              <w:t xml:space="preserve"> </w:t>
            </w:r>
            <w:r w:rsidRPr="00601A0A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15.00</w:t>
            </w:r>
          </w:p>
          <w:p w14:paraId="6CBA2AB2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Криворізька загальноосвітня школа </w:t>
            </w:r>
          </w:p>
          <w:p w14:paraId="13464A8B" w14:textId="56B15B84" w:rsidR="00523362" w:rsidRPr="00601A0A" w:rsidRDefault="00523362" w:rsidP="00523362">
            <w:pPr>
              <w:keepNext/>
              <w:keepLines/>
              <w:jc w:val="center"/>
              <w:rPr>
                <w:lang w:eastAsia="zh-CN"/>
              </w:rPr>
            </w:pPr>
            <w:r w:rsidRPr="00601A0A">
              <w:rPr>
                <w:rFonts w:ascii="Bookman Old Style" w:hAnsi="Bookman Old Style"/>
                <w:lang w:val="en-US"/>
              </w:rPr>
              <w:t>I</w:t>
            </w:r>
            <w:r w:rsidRPr="00601A0A">
              <w:rPr>
                <w:rFonts w:ascii="Bookman Old Style" w:hAnsi="Bookman Old Style"/>
              </w:rPr>
              <w:t>-</w:t>
            </w:r>
            <w:r w:rsidRPr="00601A0A">
              <w:rPr>
                <w:rFonts w:ascii="Bookman Old Style" w:hAnsi="Bookman Old Style"/>
                <w:lang w:val="en-US"/>
              </w:rPr>
              <w:t>III</w:t>
            </w:r>
            <w:r w:rsidRPr="00601A0A">
              <w:rPr>
                <w:rFonts w:ascii="Bookman Old Style" w:hAnsi="Bookman Old Style"/>
              </w:rPr>
              <w:t xml:space="preserve"> ступен</w:t>
            </w:r>
            <w:r>
              <w:rPr>
                <w:rFonts w:ascii="Bookman Old Style" w:hAnsi="Bookman Old Style"/>
              </w:rPr>
              <w:t>ів</w:t>
            </w:r>
            <w:r w:rsidRPr="00601A0A">
              <w:rPr>
                <w:rFonts w:ascii="Bookman Old Style" w:hAnsi="Bookman Old Style"/>
              </w:rPr>
              <w:t xml:space="preserve"> №126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AA66C86" w14:textId="43CC7D78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9E02BC" w14:textId="16F62EC7" w:rsidR="00523362" w:rsidRPr="00601A0A" w:rsidRDefault="00523362" w:rsidP="00523362">
            <w:pPr>
              <w:rPr>
                <w:rFonts w:ascii="Bookman Old Style" w:hAnsi="Bookman Old Style" w:cs="Arial"/>
                <w:spacing w:val="-14"/>
              </w:rPr>
            </w:pPr>
            <w:r w:rsidRPr="00601A0A">
              <w:rPr>
                <w:rFonts w:ascii="Bookman Old Style" w:hAnsi="Bookman Old Style"/>
              </w:rPr>
              <w:t>Мілютін С.С.</w:t>
            </w:r>
          </w:p>
        </w:tc>
      </w:tr>
      <w:tr w:rsidR="00523362" w:rsidRPr="00601A0A" w14:paraId="4DF97D28" w14:textId="77777777" w:rsidTr="003923F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E49BDFC" w14:textId="5C5EE251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/>
                <w:b/>
                <w:lang w:eastAsia="ru-RU"/>
              </w:rPr>
              <w:t>8-й тур Чемпіонату України</w:t>
            </w:r>
            <w:r w:rsidRPr="00601A0A">
              <w:rPr>
                <w:rFonts w:ascii="Bookman Old Style" w:hAnsi="Bookman Old Style"/>
                <w:bCs/>
                <w:lang w:eastAsia="ru-RU"/>
              </w:rPr>
              <w:t xml:space="preserve"> з баскетболу серед команд чоловіків     Супер ліги: «Кривбас» (м. Кривий Ріг) – «Прометей» (м. </w:t>
            </w:r>
            <w:proofErr w:type="spellStart"/>
            <w:r w:rsidRPr="00601A0A">
              <w:rPr>
                <w:rFonts w:ascii="Bookman Old Style" w:hAnsi="Bookman Old Style"/>
                <w:bCs/>
                <w:lang w:eastAsia="ru-RU"/>
              </w:rPr>
              <w:t>Кам’янське</w:t>
            </w:r>
            <w:proofErr w:type="spellEnd"/>
            <w:r w:rsidRPr="00601A0A">
              <w:rPr>
                <w:rFonts w:ascii="Bookman Old Style" w:hAnsi="Bookman Old Style"/>
                <w:bCs/>
                <w:lang w:eastAsia="ru-RU"/>
              </w:rPr>
              <w:t>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26155B2E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18.00</w:t>
            </w:r>
          </w:p>
          <w:p w14:paraId="1C57C5C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спортивна зала</w:t>
            </w:r>
          </w:p>
          <w:p w14:paraId="6E4A7958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Криворізького </w:t>
            </w:r>
          </w:p>
          <w:p w14:paraId="3A1E04F4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національного </w:t>
            </w:r>
          </w:p>
          <w:p w14:paraId="0E0A2678" w14:textId="2CB0D258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b w:val="0"/>
                <w:sz w:val="22"/>
                <w:szCs w:val="22"/>
              </w:rPr>
              <w:t>університету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823B4F" w14:textId="77777777" w:rsidR="00523362" w:rsidRPr="00601A0A" w:rsidRDefault="00523362" w:rsidP="00523362">
            <w:pPr>
              <w:ind w:left="-75" w:right="-75"/>
              <w:rPr>
                <w:rFonts w:ascii="Bookman Old Style" w:hAnsi="Bookman Old Style"/>
                <w:lang w:val="ru-RU"/>
              </w:rPr>
            </w:pPr>
            <w:r w:rsidRPr="00601A0A">
              <w:rPr>
                <w:rFonts w:ascii="Bookman Old Style" w:hAnsi="Bookman Old Style"/>
              </w:rPr>
              <w:t xml:space="preserve"> Лавренко С.І.</w:t>
            </w:r>
          </w:p>
          <w:p w14:paraId="36728CBB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8DB22E" w14:textId="1D2A082A" w:rsidR="00523362" w:rsidRPr="00601A0A" w:rsidRDefault="00523362" w:rsidP="00523362">
            <w:pPr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Мала Т.В.</w:t>
            </w:r>
          </w:p>
        </w:tc>
      </w:tr>
      <w:tr w:rsidR="00523362" w:rsidRPr="00601A0A" w14:paraId="0F4CB7A8" w14:textId="77777777" w:rsidTr="0078263B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1A99CE5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4"/>
                <w:szCs w:val="24"/>
              </w:rPr>
            </w:pPr>
          </w:p>
          <w:p w14:paraId="39E19A27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13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субота</w:t>
            </w:r>
            <w:r w:rsidRPr="00601A0A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1223763D" w14:textId="321154FE" w:rsidR="00523362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День вшанування Петра Івановича Калнишевського</w:t>
            </w:r>
          </w:p>
          <w:p w14:paraId="51F0DFF3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</w:rPr>
            </w:pPr>
            <w:r w:rsidRPr="00601A0A">
              <w:rPr>
                <w:rFonts w:ascii="Bookman Old Style" w:hAnsi="Bookman Old Style" w:cs="Arial"/>
                <w:b/>
                <w:i/>
              </w:rPr>
              <w:t>Міжнародний день сліпих</w:t>
            </w:r>
          </w:p>
          <w:p w14:paraId="72FDD7CD" w14:textId="08D61972" w:rsidR="00523362" w:rsidRPr="00601A0A" w:rsidRDefault="00523362" w:rsidP="00523362">
            <w:pPr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523362" w:rsidRPr="00601A0A" w14:paraId="44642603" w14:textId="77777777" w:rsidTr="000B78E3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F4FE02A" w14:textId="4260A7A6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8"/>
              </w:rPr>
              <w:t>Чемпіонати</w:t>
            </w:r>
            <w:r w:rsidRPr="00601A0A">
              <w:rPr>
                <w:rFonts w:ascii="Bookman Old Style" w:eastAsia="Bookman Old Style" w:hAnsi="Bookman Old Style" w:cs="Bookman Old Style"/>
                <w:b/>
              </w:rPr>
              <w:t xml:space="preserve"> України:</w:t>
            </w:r>
          </w:p>
        </w:tc>
        <w:tc>
          <w:tcPr>
            <w:tcW w:w="2499" w:type="dxa"/>
            <w:tcBorders>
              <w:bottom w:val="nil"/>
            </w:tcBorders>
          </w:tcPr>
          <w:p w14:paraId="565770B7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38C04ED" w14:textId="45766141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DA6003E" w14:textId="697DD559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523362" w:rsidRPr="00601A0A" w14:paraId="7665A352" w14:textId="77777777" w:rsidTr="00CE4FE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D329305" w14:textId="7651FD9A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Cs/>
                <w:lang w:eastAsia="ru-RU"/>
              </w:rPr>
              <w:t>- 18-й</w:t>
            </w:r>
            <w:r w:rsidRPr="00601A0A">
              <w:rPr>
                <w:rFonts w:ascii="Bookman Old Style" w:hAnsi="Bookman Old Style"/>
                <w:bCs/>
                <w:lang w:val="ru-RU" w:eastAsia="ru-RU"/>
              </w:rPr>
              <w:t xml:space="preserve"> </w:t>
            </w:r>
            <w:r w:rsidRPr="00601A0A">
              <w:rPr>
                <w:rFonts w:ascii="Bookman Old Style" w:hAnsi="Bookman Old Style"/>
                <w:bCs/>
                <w:lang w:eastAsia="ru-RU"/>
              </w:rPr>
              <w:t>тур з футболу серед команд Першої ліги: «Кривбас» (м. Кривий Ріг) – «Гірник-Спорт» (м. Горішні Плавні);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5F9076C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14.00</w:t>
            </w:r>
          </w:p>
          <w:p w14:paraId="7D9E99EA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стадіон </w:t>
            </w:r>
          </w:p>
          <w:p w14:paraId="583EFC62" w14:textId="427AE41F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 w:rsidRPr="00601A0A">
              <w:rPr>
                <w:rFonts w:ascii="Bookman Old Style" w:hAnsi="Bookman Old Style"/>
              </w:rPr>
              <w:t>Футбольного клубу            «Кривбас»,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652614" w14:textId="5030ED57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A728503" w14:textId="723AADF8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  <w:spacing w:val="-14"/>
              </w:rPr>
            </w:pPr>
          </w:p>
        </w:tc>
      </w:tr>
      <w:tr w:rsidR="00523362" w:rsidRPr="00601A0A" w14:paraId="69653B93" w14:textId="77777777" w:rsidTr="00CE4FEF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04DBCD9" w14:textId="7126BDF3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601A0A">
              <w:rPr>
                <w:rFonts w:ascii="Bookman Old Style" w:hAnsi="Bookman Old Style"/>
              </w:rPr>
              <w:t>- з хокею з шайбою серед команд юнаків 2008 року народження: «Кривбас» (м. Кривий Ріг) - «Донбас» (м. Краматорськ)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730EBA2" w14:textId="77777777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18.45</w:t>
            </w:r>
          </w:p>
          <w:p w14:paraId="5152AE91" w14:textId="7397C80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BFFD36E" w14:textId="3621B462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05F0C3C" w14:textId="21E054CB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523362" w:rsidRPr="00601A0A" w14:paraId="031372C9" w14:textId="77777777" w:rsidTr="006C191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FB4252B" w14:textId="77777777" w:rsidR="00523362" w:rsidRPr="00585741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2"/>
                <w:szCs w:val="12"/>
              </w:rPr>
            </w:pPr>
          </w:p>
          <w:p w14:paraId="1E86197A" w14:textId="3BDAADBE" w:rsidR="00523362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14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0F718F55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10"/>
              </w:rPr>
            </w:pPr>
            <w:r w:rsidRPr="00601A0A">
              <w:rPr>
                <w:rFonts w:ascii="Bookman Old Style" w:hAnsi="Bookman Old Style"/>
                <w:b/>
                <w:i/>
                <w:spacing w:val="-10"/>
              </w:rPr>
              <w:t>День виноградаря і винороба</w:t>
            </w:r>
          </w:p>
          <w:p w14:paraId="198C215C" w14:textId="60A450EE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10"/>
              </w:rPr>
            </w:pPr>
            <w:r w:rsidRPr="00601A0A">
              <w:rPr>
                <w:rFonts w:ascii="Bookman Old Style" w:hAnsi="Bookman Old Style"/>
                <w:b/>
                <w:i/>
                <w:spacing w:val="-10"/>
              </w:rPr>
              <w:t xml:space="preserve">Всесвітній день боротьби проти діабету </w:t>
            </w:r>
          </w:p>
          <w:p w14:paraId="36EED2A2" w14:textId="77777777" w:rsidR="00523362" w:rsidRPr="00585741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2"/>
                <w:szCs w:val="12"/>
              </w:rPr>
            </w:pPr>
          </w:p>
        </w:tc>
      </w:tr>
      <w:tr w:rsidR="00523362" w:rsidRPr="00601A0A" w14:paraId="1E29DF0D" w14:textId="77777777" w:rsidTr="006E10D2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B7518C2" w14:textId="762587C8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Чемпіонати України: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643C883" w14:textId="77777777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16FEAC8" w14:textId="4352ECFD" w:rsidR="00523362" w:rsidRPr="00601A0A" w:rsidRDefault="00523362" w:rsidP="00523362">
            <w:pPr>
              <w:rPr>
                <w:rFonts w:ascii="Bookman Old Style" w:hAnsi="Bookman Old Style" w:cs="Bookman Old Style"/>
                <w:lang w:val="ru-RU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D8EE667" w14:textId="5F5A80DD" w:rsidR="00523362" w:rsidRPr="00601A0A" w:rsidRDefault="00523362" w:rsidP="00523362">
            <w:pPr>
              <w:rPr>
                <w:rFonts w:ascii="Bookman Old Style" w:hAnsi="Bookman Old Style" w:cs="Bookman Old Style"/>
                <w:lang w:val="ru-RU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523362" w:rsidRPr="00601A0A" w14:paraId="68DC221D" w14:textId="77777777" w:rsidTr="006E10D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B3FA8BA" w14:textId="03195DDA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color w:val="FF0000"/>
                <w:spacing w:val="-4"/>
              </w:rPr>
            </w:pPr>
            <w:r w:rsidRPr="00601A0A">
              <w:rPr>
                <w:rFonts w:ascii="Bookman Old Style" w:hAnsi="Bookman Old Style"/>
              </w:rPr>
              <w:t>- з хокею з шайбою серед команд юнаків 2008 року народження: «Кривбас» (м. Кривий Ріг) - «Донбас» (м. Краматорськ);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5DF3957" w14:textId="3A1AB8E2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09.00</w:t>
            </w:r>
          </w:p>
          <w:p w14:paraId="6438B857" w14:textId="12377F91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Cs/>
                <w:color w:val="FF0000"/>
              </w:rPr>
            </w:pPr>
            <w:r w:rsidRPr="00601A0A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F04DA76" w14:textId="3C43BEBF" w:rsidR="00523362" w:rsidRPr="00601A0A" w:rsidRDefault="00523362" w:rsidP="00523362">
            <w:pPr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83DE08C" w14:textId="14DEA3EF" w:rsidR="00523362" w:rsidRPr="00601A0A" w:rsidRDefault="00523362" w:rsidP="00523362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523362" w:rsidRPr="00601A0A" w14:paraId="407A8A3B" w14:textId="77777777" w:rsidTr="006E10D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258F93D" w14:textId="3D54518B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/>
                <w:bCs/>
                <w:lang w:eastAsia="ru-RU"/>
              </w:rPr>
              <w:t>- 8-й тур</w:t>
            </w:r>
            <w:r w:rsidRPr="00601A0A">
              <w:rPr>
                <w:rFonts w:ascii="Bookman Old Style" w:hAnsi="Bookman Old Style"/>
                <w:b/>
                <w:lang w:eastAsia="ru-RU"/>
              </w:rPr>
              <w:t xml:space="preserve"> </w:t>
            </w:r>
            <w:r w:rsidRPr="00601A0A">
              <w:rPr>
                <w:rFonts w:ascii="Bookman Old Style" w:hAnsi="Bookman Old Style"/>
                <w:bCs/>
                <w:lang w:eastAsia="ru-RU"/>
              </w:rPr>
              <w:t>з баскетболу серед команд чоловіків  Супер ліги: «Кривбас»       (м. Кривий Ріг) – «Запоріжжя» (м. Запоріжжя)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BDA664A" w14:textId="598490D2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13.00</w:t>
            </w:r>
          </w:p>
          <w:p w14:paraId="64930490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спортивна зала</w:t>
            </w:r>
          </w:p>
          <w:p w14:paraId="772306CA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Криворізького </w:t>
            </w:r>
          </w:p>
          <w:p w14:paraId="15C8649A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національного </w:t>
            </w:r>
          </w:p>
          <w:p w14:paraId="7A5E6715" w14:textId="18D70702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proofErr w:type="spellStart"/>
            <w:r w:rsidRPr="00601A0A">
              <w:rPr>
                <w:rFonts w:ascii="Bookman Old Style" w:hAnsi="Bookman Old Style"/>
              </w:rPr>
              <w:t>університету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2A58D3D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4281355" w14:textId="4379140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</w:tr>
      <w:tr w:rsidR="00523362" w:rsidRPr="00601A0A" w14:paraId="7E8405E8" w14:textId="77777777" w:rsidTr="00AD512E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7A05047" w14:textId="77777777" w:rsidR="00523362" w:rsidRPr="00585741" w:rsidRDefault="00523362" w:rsidP="00523362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2"/>
                <w:szCs w:val="12"/>
              </w:rPr>
            </w:pPr>
          </w:p>
          <w:p w14:paraId="247D7B38" w14:textId="77777777" w:rsidR="00523362" w:rsidRDefault="00523362" w:rsidP="00523362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15 листопада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1E675DBE" w14:textId="6ECF5F07" w:rsidR="00523362" w:rsidRPr="00F21A32" w:rsidRDefault="00523362" w:rsidP="00523362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</w:tc>
      </w:tr>
      <w:tr w:rsidR="00523362" w:rsidRPr="00601A0A" w14:paraId="7FEB5729" w14:textId="77777777" w:rsidTr="00AD512E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D7ED164" w14:textId="221372F2" w:rsidR="00523362" w:rsidRPr="00601A0A" w:rsidRDefault="00523362" w:rsidP="00523362">
            <w:pPr>
              <w:jc w:val="both"/>
              <w:rPr>
                <w:rFonts w:ascii="Bookman Old Style" w:eastAsia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601A0A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54713A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02C931E1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25339B28" w14:textId="77777777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7D41F5A" w14:textId="7B8B3A29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lang w:val="ru-RU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2743244B" w14:textId="77777777" w:rsidR="00523362" w:rsidRPr="00601A0A" w:rsidRDefault="00523362" w:rsidP="00523362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55D4234B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  <w:p w14:paraId="2FC3A706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lang w:val="ru-RU"/>
              </w:rPr>
            </w:pPr>
          </w:p>
        </w:tc>
      </w:tr>
      <w:tr w:rsidR="00523362" w:rsidRPr="00601A0A" w14:paraId="14D903BC" w14:textId="77777777" w:rsidTr="00AD512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9673DF5" w14:textId="647100BC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23D120C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7BEA0F14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5C44F53" w14:textId="6F509A53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8C0C24F" w14:textId="46661ACE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6CDBA91" w14:textId="0F7DCDC4" w:rsidR="00523362" w:rsidRPr="00601A0A" w:rsidRDefault="00523362" w:rsidP="0052336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Л.І.,</w:t>
            </w:r>
          </w:p>
          <w:p w14:paraId="684B896E" w14:textId="4CC36825" w:rsidR="00523362" w:rsidRPr="00601A0A" w:rsidRDefault="00523362" w:rsidP="0052336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Кійло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Л.І.</w:t>
            </w:r>
          </w:p>
          <w:p w14:paraId="25EB3687" w14:textId="77777777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4B97AD1D" w14:textId="3D7B0206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523362" w:rsidRPr="00601A0A" w14:paraId="7EB82F98" w14:textId="77777777" w:rsidTr="00BA437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8527B9C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4"/>
                <w:szCs w:val="4"/>
              </w:rPr>
            </w:pPr>
          </w:p>
          <w:p w14:paraId="7C375EDE" w14:textId="77777777" w:rsidR="00523362" w:rsidRPr="00F21A32" w:rsidRDefault="00523362" w:rsidP="00523362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2"/>
                <w:szCs w:val="12"/>
              </w:rPr>
            </w:pPr>
          </w:p>
          <w:p w14:paraId="35D35817" w14:textId="77777777" w:rsidR="00523362" w:rsidRPr="00601A0A" w:rsidRDefault="00523362" w:rsidP="00523362">
            <w:pPr>
              <w:keepNext/>
              <w:keepLines/>
              <w:jc w:val="center"/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16 листопада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вівторок</w:t>
            </w:r>
          </w:p>
          <w:p w14:paraId="4E9D1E89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10"/>
              </w:rPr>
            </w:pPr>
            <w:r w:rsidRPr="00601A0A">
              <w:rPr>
                <w:rFonts w:ascii="Bookman Old Style" w:hAnsi="Bookman Old Style"/>
                <w:b/>
                <w:i/>
                <w:spacing w:val="-10"/>
              </w:rPr>
              <w:t xml:space="preserve">День морської піхоти </w:t>
            </w:r>
          </w:p>
          <w:p w14:paraId="0674AE9B" w14:textId="4475B918" w:rsidR="00523362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10"/>
              </w:rPr>
            </w:pPr>
            <w:r w:rsidRPr="00601A0A">
              <w:rPr>
                <w:rFonts w:ascii="Bookman Old Style" w:hAnsi="Bookman Old Style"/>
                <w:b/>
                <w:i/>
                <w:spacing w:val="-10"/>
              </w:rPr>
              <w:t>День працівників радіо, телебачення та зв’язку</w:t>
            </w:r>
          </w:p>
          <w:p w14:paraId="3208B23B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10"/>
              </w:rPr>
            </w:pPr>
            <w:r w:rsidRPr="00601A0A">
              <w:rPr>
                <w:rFonts w:ascii="Bookman Old Style" w:hAnsi="Bookman Old Style"/>
                <w:b/>
                <w:i/>
                <w:spacing w:val="-10"/>
              </w:rPr>
              <w:t xml:space="preserve">Міжнародний день толерантності </w:t>
            </w:r>
          </w:p>
          <w:p w14:paraId="734A9AE4" w14:textId="77777777" w:rsidR="00523362" w:rsidRPr="00F21A32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10"/>
                <w:sz w:val="12"/>
                <w:szCs w:val="12"/>
              </w:rPr>
            </w:pPr>
          </w:p>
          <w:p w14:paraId="619A7CF2" w14:textId="77777777" w:rsidR="00523362" w:rsidRPr="00601A0A" w:rsidRDefault="00523362" w:rsidP="00523362">
            <w:pPr>
              <w:rPr>
                <w:rFonts w:ascii="Bookman Old Style" w:hAnsi="Bookman Old Style"/>
                <w:color w:val="FF0000"/>
                <w:sz w:val="4"/>
                <w:szCs w:val="4"/>
              </w:rPr>
            </w:pPr>
          </w:p>
        </w:tc>
      </w:tr>
      <w:tr w:rsidR="00523362" w:rsidRPr="00601A0A" w14:paraId="20B49D5A" w14:textId="77777777" w:rsidTr="00BA437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B64DC7A" w14:textId="5A1267AF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  <w:r w:rsidRPr="00601A0A">
              <w:rPr>
                <w:rFonts w:ascii="Bookman Old Style" w:hAnsi="Bookman Old Style"/>
                <w:b/>
                <w:bCs/>
                <w:spacing w:val="-8"/>
              </w:rPr>
              <w:t xml:space="preserve">Оперативна нарада </w:t>
            </w:r>
            <w:r w:rsidRPr="00601A0A">
              <w:rPr>
                <w:rFonts w:ascii="Bookman Old Style" w:hAnsi="Bookman Old Style"/>
                <w:spacing w:val="-8"/>
              </w:rPr>
              <w:t xml:space="preserve">з керівниками підприємств </w:t>
            </w:r>
            <w:r w:rsidRPr="00601A0A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601A0A">
              <w:rPr>
                <w:rFonts w:ascii="Bookman Old Style" w:hAnsi="Bookman Old Style"/>
                <w:spacing w:val="-8"/>
              </w:rPr>
              <w:t>виробник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>, надавач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та виконавц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житлово-комунальних послуг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76B1B1E" w14:textId="30A4CEC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601A0A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2FC5631" w14:textId="3D9D6DE7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</w:rPr>
              <w:t>Карий</w:t>
            </w:r>
            <w:r w:rsidRPr="00601A0A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837F3B" w14:textId="5B8E06F1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523362" w:rsidRPr="00601A0A" w14:paraId="793B93A1" w14:textId="77777777" w:rsidTr="00601A0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C2787AB" w14:textId="0BA429BD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/>
                <w:bCs/>
                <w:lang w:val="ru-RU"/>
              </w:rPr>
              <w:t>Наради</w:t>
            </w:r>
            <w:proofErr w:type="spellEnd"/>
            <w:r w:rsidRPr="00601A0A">
              <w:rPr>
                <w:rFonts w:ascii="Bookman Old Style" w:hAnsi="Bookman Old Style" w:cs="Bookman Old Style"/>
                <w:b/>
                <w:bCs/>
                <w:lang w:val="ru-RU"/>
              </w:rPr>
              <w:t xml:space="preserve">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38C8AA7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1B01935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0BC3FFDE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</w:tr>
      <w:tr w:rsidR="00523362" w:rsidRPr="00601A0A" w14:paraId="760C4DC2" w14:textId="77777777" w:rsidTr="00601A0A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C22F949" w14:textId="5C652631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lang w:val="ru-RU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 xml:space="preserve">- </w:t>
            </w:r>
            <w:r w:rsidRPr="00601A0A">
              <w:rPr>
                <w:rFonts w:ascii="Bookman Old Style" w:hAnsi="Bookman Old Style" w:cs="Bookman Old Style"/>
              </w:rPr>
              <w:t xml:space="preserve">керівниками підприємств транспорту і зв’язку </w:t>
            </w:r>
            <w:r w:rsidRPr="00601A0A">
              <w:rPr>
                <w:rFonts w:ascii="Bookman Old Style" w:hAnsi="Bookman Old Style" w:cs="Arial"/>
                <w:spacing w:val="-4"/>
              </w:rPr>
              <w:t>(у режимі онлайн)</w:t>
            </w:r>
            <w:r w:rsidRPr="00601A0A">
              <w:rPr>
                <w:rFonts w:ascii="Bookman Old Style" w:hAnsi="Bookman Old Style" w:cs="Arial"/>
                <w:spacing w:val="-4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6311163" w14:textId="51D017D0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601A0A">
              <w:rPr>
                <w:rFonts w:ascii="Bookman Old Style" w:hAnsi="Bookman Old Style" w:cs="Bookman Old Style"/>
              </w:rPr>
              <w:t>09.00 к.218</w:t>
            </w:r>
            <w:r w:rsidRPr="00601A0A">
              <w:rPr>
                <w:rFonts w:ascii="Bookman Old Style" w:hAnsi="Bookman Old Style" w:cs="Bookman Old Style"/>
                <w:lang w:val="ru-RU"/>
              </w:rPr>
              <w:t>,</w:t>
            </w:r>
          </w:p>
          <w:p w14:paraId="04C21DD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74F349" w14:textId="372E7874" w:rsidR="00523362" w:rsidRPr="00601A0A" w:rsidRDefault="00523362" w:rsidP="00523362">
            <w:pPr>
              <w:rPr>
                <w:rFonts w:ascii="Bookman Old Style" w:hAnsi="Bookman Old Style" w:cs="Arial"/>
                <w:lang w:val="ru-RU"/>
              </w:rPr>
            </w:pPr>
            <w:r w:rsidRPr="00601A0A">
              <w:rPr>
                <w:rFonts w:ascii="Bookman Old Style" w:hAnsi="Bookman Old Style" w:cs="Arial"/>
              </w:rPr>
              <w:t>Сиротюк С.В.</w:t>
            </w:r>
            <w:r w:rsidRPr="00601A0A">
              <w:rPr>
                <w:rFonts w:ascii="Bookman Old Style" w:hAnsi="Bookman Old Style" w:cs="Arial"/>
                <w:lang w:val="ru-RU"/>
              </w:rPr>
              <w:t>,</w:t>
            </w:r>
          </w:p>
          <w:p w14:paraId="260097E7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8A5F5B6" w14:textId="0CCFD794" w:rsidR="00523362" w:rsidRPr="00601A0A" w:rsidRDefault="00523362" w:rsidP="00523362">
            <w:pPr>
              <w:rPr>
                <w:rFonts w:ascii="Bookman Old Style" w:hAnsi="Bookman Old Style"/>
                <w:spacing w:val="-14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  <w:r w:rsidRPr="00601A0A">
              <w:rPr>
                <w:rFonts w:ascii="Bookman Old Style" w:hAnsi="Bookman Old Style" w:cs="Bookman Old Style"/>
                <w:spacing w:val="-14"/>
                <w:lang w:val="ru-RU"/>
              </w:rPr>
              <w:t>,</w:t>
            </w:r>
          </w:p>
          <w:p w14:paraId="7FD052FA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</w:tr>
      <w:tr w:rsidR="00523362" w:rsidRPr="00601A0A" w14:paraId="7DB5DF46" w14:textId="77777777" w:rsidTr="00F21A3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0208CBA" w14:textId="10FB26B4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 xml:space="preserve">- </w:t>
            </w:r>
            <w:r w:rsidRPr="00601A0A">
              <w:rPr>
                <w:rFonts w:ascii="Bookman Old Style" w:hAnsi="Bookman Old Style" w:cs="Bookman Old Style"/>
              </w:rPr>
              <w:t xml:space="preserve">відповідальними працівниками з питань внутрішньої політики виконкомів районних у місті рад </w:t>
            </w:r>
            <w:r w:rsidRPr="00601A0A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7D641A2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15.00 к.238</w:t>
            </w:r>
          </w:p>
          <w:p w14:paraId="51A0B6D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1D946CBE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0BC39B8F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A336436" w14:textId="621C85CB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  <w:spacing w:val="-24"/>
              </w:rPr>
              <w:t>Герасименко І.М.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0984C59" w14:textId="7B45B59A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  <w:r w:rsidRPr="00601A0A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523362" w:rsidRPr="00601A0A" w14:paraId="1338636F" w14:textId="77777777" w:rsidTr="00F21A32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C47DC44" w14:textId="52C12955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601A0A">
              <w:rPr>
                <w:rFonts w:ascii="Bookman Old Style" w:hAnsi="Bookman Old Style" w:cs="Bookman Old Style"/>
                <w:spacing w:val="-4"/>
              </w:rPr>
              <w:t xml:space="preserve"> постійних комісій Довгинцівської районної в місті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9D8D95A" w14:textId="359ADD0D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E18E2A0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 xml:space="preserve">відповідно до </w:t>
            </w:r>
          </w:p>
          <w:p w14:paraId="111F1E08" w14:textId="4948C04C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графіків засідань</w:t>
            </w:r>
          </w:p>
          <w:p w14:paraId="2BD9DE91" w14:textId="0218D794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постійних комісій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03C2D8D" w14:textId="0D768F8D" w:rsidR="00523362" w:rsidRPr="00601A0A" w:rsidRDefault="00523362" w:rsidP="00523362">
            <w:pPr>
              <w:rPr>
                <w:rFonts w:ascii="Bookman Old Style" w:hAnsi="Bookman Old Style" w:cs="Bookman Old Style"/>
                <w:spacing w:val="-12"/>
              </w:rPr>
            </w:pPr>
            <w:r w:rsidRPr="00601A0A">
              <w:rPr>
                <w:rFonts w:ascii="Bookman Old Style" w:hAnsi="Bookman Old Style" w:cs="Bookman Old Style"/>
                <w:spacing w:val="-12"/>
              </w:rPr>
              <w:t>Терещенко О.А.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C61FF" w14:textId="3D95FF49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523362" w:rsidRPr="00601A0A" w14:paraId="07D205EF" w14:textId="77777777" w:rsidTr="00F21A32">
        <w:trPr>
          <w:trHeight w:val="999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7664AC" w14:textId="77777777" w:rsidR="00523362" w:rsidRPr="00585741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4146AE26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17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  <w:r w:rsidRPr="00601A0A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7B711CBB" w14:textId="3F33CCDA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День студента</w:t>
            </w:r>
          </w:p>
          <w:p w14:paraId="3D6819C9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Міжнародний день студентів</w:t>
            </w:r>
          </w:p>
          <w:p w14:paraId="7C7AA327" w14:textId="721FD261" w:rsidR="00523362" w:rsidRPr="00585741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523362" w:rsidRPr="00601A0A" w14:paraId="4B65B6AD" w14:textId="77777777" w:rsidTr="000D67AA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77EA117E" w14:textId="181DF998" w:rsidR="00523362" w:rsidRPr="00601A0A" w:rsidRDefault="00523362" w:rsidP="00523362">
            <w:pPr>
              <w:keepNext/>
              <w:keepLines/>
              <w:snapToGrid w:val="0"/>
              <w:jc w:val="both"/>
              <w:rPr>
                <w:rFonts w:ascii="Bookman Old Style" w:eastAsia="Calibri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1A0A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5F283C41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08.30</w:t>
            </w:r>
          </w:p>
          <w:p w14:paraId="259C6328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м-н Праці, 1,</w:t>
            </w:r>
          </w:p>
          <w:p w14:paraId="69AE1737" w14:textId="2F04AECC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  <w:lang w:val="ru-RU"/>
              </w:rPr>
            </w:pPr>
            <w:r w:rsidRPr="00601A0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56BD9057" w14:textId="117D9F64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41574102" w14:textId="1B588C22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523362" w:rsidRPr="00601A0A" w14:paraId="672AE429" w14:textId="77777777" w:rsidTr="00AD512E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0265B1E4" w14:textId="0BCA71AB" w:rsidR="00523362" w:rsidRPr="00601A0A" w:rsidRDefault="00523362" w:rsidP="00523362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>
              <w:rPr>
                <w:rFonts w:ascii="Bookman Old Style" w:hAnsi="Bookman Old Style" w:cs="Bookman Old Style"/>
                <w:b/>
              </w:rPr>
              <w:t xml:space="preserve">міського голови </w:t>
            </w:r>
            <w:r w:rsidRPr="00601A0A">
              <w:rPr>
                <w:rFonts w:ascii="Bookman Old Style" w:hAnsi="Bookman Old Style" w:cs="Bookman Old Style"/>
                <w:bCs/>
              </w:rPr>
              <w:t>з нагоди Дня студента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14:paraId="3F71994E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11.00</w:t>
            </w:r>
          </w:p>
          <w:p w14:paraId="78DD4B3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зала засідань</w:t>
            </w:r>
          </w:p>
          <w:p w14:paraId="126639FE" w14:textId="7E8E9619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виконкому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6CB87A9" w14:textId="55559676" w:rsidR="00523362" w:rsidRPr="00601A0A" w:rsidRDefault="00523362" w:rsidP="00523362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  <w:r>
              <w:rPr>
                <w:rFonts w:ascii="Bookman Old Style" w:eastAsia="Bookman Old Style" w:hAnsi="Bookman Old Style" w:cs="Bookman Old Style"/>
                <w:lang w:val="ru-RU"/>
              </w:rPr>
              <w:t>,</w:t>
            </w:r>
            <w:r w:rsidRPr="00601A0A">
              <w:rPr>
                <w:rFonts w:ascii="Bookman Old Style" w:hAnsi="Bookman Old Style" w:cs="Bookman Old Style"/>
                <w:bCs/>
                <w:lang w:val="ru-RU"/>
              </w:rPr>
              <w:t xml:space="preserve"> 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28B8F8" w14:textId="1E4CF350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/>
              </w:rPr>
              <w:t>Вілкул</w:t>
            </w:r>
            <w:proofErr w:type="spellEnd"/>
            <w:r w:rsidRPr="00601A0A">
              <w:rPr>
                <w:rFonts w:ascii="Bookman Old Style" w:hAnsi="Bookman Old Style"/>
              </w:rPr>
              <w:t xml:space="preserve"> Ю.Г.</w:t>
            </w:r>
          </w:p>
          <w:p w14:paraId="79204CB0" w14:textId="3777158D" w:rsidR="00523362" w:rsidRPr="00601A0A" w:rsidRDefault="00523362" w:rsidP="00523362">
            <w:pPr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523362" w:rsidRPr="00601A0A" w14:paraId="3F24358E" w14:textId="77777777" w:rsidTr="006418CE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78EF9B48" w14:textId="77777777" w:rsidR="00523362" w:rsidRPr="00601A0A" w:rsidRDefault="00523362" w:rsidP="00523362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eastAsia="Calibri" w:hAnsi="Bookman Old Style" w:cs="Bookman Old Style"/>
                <w:b/>
                <w:bCs/>
              </w:rPr>
              <w:t xml:space="preserve">Засідання </w:t>
            </w:r>
            <w:r w:rsidRPr="00601A0A">
              <w:rPr>
                <w:rFonts w:ascii="Bookman Old Style" w:hAnsi="Bookman Old Style" w:cs="Bookman Old Style"/>
                <w:b/>
                <w:bCs/>
              </w:rPr>
              <w:t>виконавчих комітетів:</w:t>
            </w:r>
          </w:p>
          <w:p w14:paraId="19339E86" w14:textId="77777777" w:rsidR="00523362" w:rsidRPr="00601A0A" w:rsidRDefault="00523362" w:rsidP="00523362">
            <w:pPr>
              <w:pStyle w:val="a4"/>
              <w:keepNext/>
              <w:keepLines/>
              <w:numPr>
                <w:ilvl w:val="0"/>
                <w:numId w:val="11"/>
              </w:numPr>
              <w:tabs>
                <w:tab w:val="left" w:pos="306"/>
              </w:tabs>
              <w:snapToGrid w:val="0"/>
              <w:ind w:left="164" w:firstLine="0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>міської ради:</w:t>
            </w:r>
          </w:p>
          <w:p w14:paraId="1F669B39" w14:textId="1E068392" w:rsidR="00523362" w:rsidRPr="00601A0A" w:rsidRDefault="00523362" w:rsidP="00523362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</w:rPr>
              <w:t>Про стан та розвиток інклюзивної освіти в місті;</w:t>
            </w: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0AB74E48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2C58854D" w14:textId="67322B62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3E5D9906" w14:textId="261A50EB" w:rsidR="00523362" w:rsidRPr="00601A0A" w:rsidRDefault="00523362" w:rsidP="00523362">
            <w:pPr>
              <w:keepNext/>
              <w:keepLines/>
              <w:ind w:left="-155" w:hanging="141"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ради,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446267CD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  <w:p w14:paraId="45E7FB69" w14:textId="58F5A390" w:rsidR="00523362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r w:rsidRPr="00601A0A">
              <w:rPr>
                <w:rFonts w:ascii="Bookman Old Style" w:hAnsi="Bookman Old Style" w:cs="Bookman Old Style"/>
              </w:rPr>
              <w:t>Мала Т.В.,</w:t>
            </w:r>
            <w:r w:rsidRPr="00601A0A">
              <w:rPr>
                <w:rFonts w:ascii="Bookman Old Style" w:hAnsi="Bookman Old Style" w:cs="Bookman Old Style"/>
                <w:spacing w:val="-10"/>
              </w:rPr>
              <w:t xml:space="preserve"> </w:t>
            </w:r>
          </w:p>
          <w:p w14:paraId="62909F3B" w14:textId="751A05C1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Мілютін С.С.,</w:t>
            </w:r>
          </w:p>
          <w:p w14:paraId="27C44150" w14:textId="664D2055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</w:rPr>
              <w:t>Кріпак Т.П.,</w:t>
            </w: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2214B5AB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  <w:p w14:paraId="0A089B61" w14:textId="0E34FE84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/>
              </w:rPr>
              <w:t>Вілкул</w:t>
            </w:r>
            <w:proofErr w:type="spellEnd"/>
            <w:r w:rsidRPr="00601A0A">
              <w:rPr>
                <w:rFonts w:ascii="Bookman Old Style" w:hAnsi="Bookman Old Style"/>
              </w:rPr>
              <w:t xml:space="preserve"> Ю.Г.,</w:t>
            </w:r>
          </w:p>
          <w:p w14:paraId="2F0A7481" w14:textId="77777777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</w:p>
        </w:tc>
      </w:tr>
      <w:tr w:rsidR="00523362" w:rsidRPr="00601A0A" w14:paraId="6D32662E" w14:textId="77777777" w:rsidTr="006418C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27323F00" w14:textId="77777777" w:rsidR="00523362" w:rsidRPr="00601A0A" w:rsidRDefault="00523362" w:rsidP="00523362">
            <w:pPr>
              <w:pStyle w:val="a4"/>
              <w:numPr>
                <w:ilvl w:val="0"/>
                <w:numId w:val="4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районних у місті рад:</w:t>
            </w:r>
          </w:p>
          <w:p w14:paraId="4BCCB259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spacing w:val="-2"/>
                <w:lang w:val="ru-RU"/>
              </w:rPr>
            </w:pPr>
            <w:r w:rsidRPr="00601A0A">
              <w:rPr>
                <w:rFonts w:ascii="Bookman Old Style" w:hAnsi="Bookman Old Style" w:cs="Bookman Old Style"/>
                <w:b/>
                <w:spacing w:val="-2"/>
              </w:rPr>
              <w:t>- Покровської</w:t>
            </w:r>
            <w:r w:rsidRPr="00601A0A">
              <w:rPr>
                <w:rFonts w:ascii="Bookman Old Style" w:hAnsi="Bookman Old Style" w:cs="Bookman Old Style"/>
                <w:b/>
                <w:spacing w:val="-2"/>
                <w:lang w:val="ru-RU"/>
              </w:rPr>
              <w:t>:</w:t>
            </w:r>
          </w:p>
          <w:p w14:paraId="29FC88B0" w14:textId="46B9289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lang w:val="ru-RU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Про стан та перспективи </w:t>
            </w:r>
            <w:proofErr w:type="spellStart"/>
            <w:r w:rsidRPr="00601A0A">
              <w:rPr>
                <w:rFonts w:ascii="Bookman Old Style" w:hAnsi="Bookman Old Style" w:cs="Bookman Old Style"/>
              </w:rPr>
              <w:t>впровад-ження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Закону України «Про повну загальну середню освіту»;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1460BF6A" w14:textId="77777777" w:rsidR="00523362" w:rsidRDefault="00523362" w:rsidP="00523362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  <w:p w14:paraId="3569F74C" w14:textId="025BBCA5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>10.00</w:t>
            </w:r>
          </w:p>
          <w:p w14:paraId="3D40DE3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58149989" w14:textId="7C9A12B6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  <w:r w:rsidRPr="00601A0A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22804F25" w14:textId="77777777" w:rsidR="00523362" w:rsidRDefault="00523362" w:rsidP="00523362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</w:p>
          <w:p w14:paraId="2952EF31" w14:textId="5E9C0533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601A0A">
              <w:rPr>
                <w:rFonts w:ascii="Bookman Old Style" w:eastAsia="Bookman Old Style" w:hAnsi="Bookman Old Style" w:cs="Bookman Old Style"/>
                <w:spacing w:val="-24"/>
              </w:rPr>
              <w:t>Файницька</w:t>
            </w:r>
            <w:proofErr w:type="spellEnd"/>
            <w:r w:rsidRPr="00601A0A">
              <w:rPr>
                <w:rFonts w:ascii="Bookman Old Style" w:eastAsia="Bookman Old Style" w:hAnsi="Bookman Old Style" w:cs="Bookman Old Style"/>
                <w:spacing w:val="-24"/>
              </w:rPr>
              <w:t xml:space="preserve"> О.М.,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97A0601" w14:textId="77777777" w:rsidR="00523362" w:rsidRDefault="00523362" w:rsidP="00523362">
            <w:pPr>
              <w:rPr>
                <w:rFonts w:ascii="Bookman Old Style" w:eastAsia="Bookman Old Style" w:hAnsi="Bookman Old Style" w:cs="Bookman Old Style"/>
                <w:spacing w:val="-26"/>
              </w:rPr>
            </w:pPr>
          </w:p>
          <w:p w14:paraId="6DAEFD25" w14:textId="2F68FB36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  <w:r w:rsidRPr="00601A0A">
              <w:rPr>
                <w:rFonts w:ascii="Bookman Old Style" w:eastAsia="Bookman Old Style" w:hAnsi="Bookman Old Style" w:cs="Bookman Old Style"/>
                <w:spacing w:val="-26"/>
              </w:rPr>
              <w:t>Соколовський А.Р.,</w:t>
            </w:r>
          </w:p>
        </w:tc>
      </w:tr>
      <w:tr w:rsidR="00523362" w:rsidRPr="00601A0A" w14:paraId="39A39881" w14:textId="77777777" w:rsidTr="00F77D2A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6C509D34" w14:textId="0E12E88A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601A0A">
              <w:rPr>
                <w:rFonts w:ascii="Bookman Old Style" w:hAnsi="Bookman Old Style" w:cs="Bookman Old Style"/>
                <w:b/>
                <w:spacing w:val="-2"/>
              </w:rPr>
              <w:t xml:space="preserve">- </w:t>
            </w:r>
            <w:proofErr w:type="spellStart"/>
            <w:r w:rsidRPr="00601A0A">
              <w:rPr>
                <w:rFonts w:ascii="Bookman Old Style" w:hAnsi="Bookman Old Style" w:cs="Bookman Old Style"/>
                <w:b/>
                <w:spacing w:val="-2"/>
              </w:rPr>
              <w:t>Довгинцівської</w:t>
            </w:r>
            <w:proofErr w:type="spellEnd"/>
            <w:r w:rsidRPr="00601A0A">
              <w:rPr>
                <w:rFonts w:ascii="Bookman Old Style" w:hAnsi="Bookman Old Style" w:cs="Bookman Old Style"/>
                <w:b/>
                <w:spacing w:val="-2"/>
              </w:rPr>
              <w:t>:</w:t>
            </w:r>
          </w:p>
          <w:p w14:paraId="066FAA37" w14:textId="42E15F5E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601A0A">
              <w:rPr>
                <w:rFonts w:ascii="Bookman Old Style" w:hAnsi="Bookman Old Style" w:cs="Bookman Old Style"/>
                <w:bCs/>
                <w:spacing w:val="-2"/>
              </w:rPr>
              <w:t xml:space="preserve">1. Про стан організації роботи щодо охорони праці та безпеки життєдіяльності в закладах освіти </w:t>
            </w:r>
            <w:proofErr w:type="spellStart"/>
            <w:r w:rsidRPr="00601A0A">
              <w:rPr>
                <w:rFonts w:ascii="Bookman Old Style" w:hAnsi="Bookman Old Style" w:cs="Bookman Old Style"/>
                <w:bCs/>
                <w:spacing w:val="-2"/>
              </w:rPr>
              <w:t>Довгин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2"/>
              </w:rPr>
              <w:t xml:space="preserve">-   </w:t>
            </w:r>
            <w:proofErr w:type="spellStart"/>
            <w:r w:rsidRPr="00601A0A">
              <w:rPr>
                <w:rFonts w:ascii="Bookman Old Style" w:hAnsi="Bookman Old Style" w:cs="Bookman Old Style"/>
                <w:bCs/>
                <w:spacing w:val="-2"/>
              </w:rPr>
              <w:t>цівського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2"/>
              </w:rPr>
              <w:t xml:space="preserve"> району;</w:t>
            </w:r>
          </w:p>
          <w:p w14:paraId="59FE9D2C" w14:textId="13296282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  <w:spacing w:val="-2"/>
              </w:rPr>
              <w:t>2. Про погодження звіту про виконання бюджету Довгинцівської районної у місті ради за 9 місяців 2021 року;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786B5FA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4A41CBA8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17E07A60" w14:textId="592ED036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19C3831A" w14:textId="73F67BD5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О.О.,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C894832" w14:textId="51F9A0E0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Ратінов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523362" w:rsidRPr="00601A0A" w14:paraId="4B0EFA36" w14:textId="77777777" w:rsidTr="00F21A3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17006BBF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2"/>
              </w:rPr>
              <w:t>- Центрально-Міської:</w:t>
            </w:r>
          </w:p>
          <w:p w14:paraId="7EBBF03F" w14:textId="12C9C13C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601A0A">
              <w:rPr>
                <w:rFonts w:ascii="Bookman Old Style" w:hAnsi="Bookman Old Style" w:cs="Bookman Old Style"/>
                <w:spacing w:val="-2"/>
              </w:rPr>
              <w:t>Про надання адміністративних, інших публічних послуг у виконкомі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2990C645" w14:textId="31C7073E" w:rsidR="00523362" w:rsidRPr="00601A0A" w:rsidRDefault="00523362" w:rsidP="00523362">
            <w:pPr>
              <w:jc w:val="center"/>
              <w:rPr>
                <w:rFonts w:ascii="Bookman Old Style" w:hAnsi="Bookman Old Style"/>
                <w:bCs/>
              </w:rPr>
            </w:pPr>
            <w:r w:rsidRPr="00601A0A">
              <w:rPr>
                <w:rFonts w:ascii="Bookman Old Style" w:hAnsi="Bookman Old Style"/>
                <w:bCs/>
              </w:rPr>
              <w:t xml:space="preserve">10.00 </w:t>
            </w:r>
          </w:p>
          <w:p w14:paraId="0AFC8FC9" w14:textId="01AAF1DA" w:rsidR="00523362" w:rsidRPr="00601A0A" w:rsidRDefault="00523362" w:rsidP="00523362">
            <w:pPr>
              <w:keepNext/>
              <w:keepLines/>
              <w:ind w:left="-21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зала засідань        виконкому районної 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1624BEE8" w14:textId="0BEC46DF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ABC7631" w14:textId="5AE4194E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601A0A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</w:tc>
      </w:tr>
      <w:tr w:rsidR="00523362" w:rsidRPr="00601A0A" w14:paraId="46A37C02" w14:textId="77777777" w:rsidTr="00F21A3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B696680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601A0A">
              <w:rPr>
                <w:rFonts w:ascii="Bookman Old Style" w:hAnsi="Bookman Old Style" w:cs="Bookman Old Style"/>
                <w:b/>
                <w:spacing w:val="-2"/>
              </w:rPr>
              <w:t>- Інгулецької:</w:t>
            </w:r>
          </w:p>
          <w:p w14:paraId="458E28FF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601A0A">
              <w:rPr>
                <w:rFonts w:ascii="Bookman Old Style" w:hAnsi="Bookman Old Style" w:cs="Bookman Old Style"/>
                <w:bCs/>
                <w:spacing w:val="-2"/>
              </w:rPr>
              <w:t>1. Про погодження звіту про виконання районного у місті бюджету за 9 місяців 2021 року;</w:t>
            </w:r>
          </w:p>
          <w:p w14:paraId="79C79912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601A0A">
              <w:rPr>
                <w:rFonts w:ascii="Bookman Old Style" w:hAnsi="Bookman Old Style" w:cs="Bookman Old Style"/>
                <w:bCs/>
                <w:spacing w:val="-2"/>
              </w:rPr>
              <w:t>2. Про забезпечення виконання на підприємствах району Закону України «Про охорону праці»;</w:t>
            </w:r>
          </w:p>
          <w:p w14:paraId="794850F4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601A0A">
              <w:rPr>
                <w:rFonts w:ascii="Bookman Old Style" w:hAnsi="Bookman Old Style" w:cs="Bookman Old Style"/>
                <w:bCs/>
                <w:spacing w:val="-2"/>
              </w:rPr>
              <w:t>3. Про впровадження промисловими підприємствами району заходів з охорони навколишнього природного середовища за 9 місяців 2021 року;</w:t>
            </w:r>
          </w:p>
          <w:p w14:paraId="2AECAC45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601A0A">
              <w:rPr>
                <w:rFonts w:ascii="Bookman Old Style" w:hAnsi="Bookman Old Style" w:cs="Bookman Old Style"/>
                <w:bCs/>
                <w:spacing w:val="-2"/>
              </w:rPr>
              <w:t>4. Про роботу закладів культури щодо організації змістовного довкіл-ля мешканців району;</w:t>
            </w:r>
          </w:p>
          <w:p w14:paraId="25B09BC9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</w:p>
          <w:p w14:paraId="6D094AFB" w14:textId="5499A736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2E8246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11.00 к.310</w:t>
            </w:r>
          </w:p>
          <w:p w14:paraId="58485BB2" w14:textId="77777777" w:rsidR="00523362" w:rsidRPr="00601A0A" w:rsidRDefault="00523362" w:rsidP="0052336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</w:p>
          <w:p w14:paraId="6AF29234" w14:textId="478FC2EA" w:rsidR="00523362" w:rsidRPr="00601A0A" w:rsidRDefault="00523362" w:rsidP="0052336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у місті ради,</w:t>
            </w:r>
          </w:p>
          <w:p w14:paraId="188E7426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0A9E1D" w14:textId="0F8A1EF1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/>
                <w:spacing w:val="-30"/>
              </w:rPr>
              <w:t>Шестиперова</w:t>
            </w:r>
            <w:proofErr w:type="spellEnd"/>
            <w:r w:rsidRPr="00601A0A">
              <w:rPr>
                <w:rFonts w:ascii="Bookman Old Style" w:hAnsi="Bookman Old Style"/>
                <w:spacing w:val="-30"/>
              </w:rPr>
              <w:t xml:space="preserve"> Н.Є.,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607CE0" w14:textId="40D1B168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/>
              </w:rPr>
              <w:t>Жеребило</w:t>
            </w:r>
            <w:proofErr w:type="spellEnd"/>
            <w:r w:rsidRPr="00601A0A">
              <w:rPr>
                <w:rFonts w:ascii="Bookman Old Style" w:hAnsi="Bookman Old Style"/>
              </w:rPr>
              <w:t xml:space="preserve"> С.В.,</w:t>
            </w:r>
          </w:p>
        </w:tc>
      </w:tr>
      <w:tr w:rsidR="00523362" w:rsidRPr="00601A0A" w14:paraId="237812A3" w14:textId="77777777" w:rsidTr="00F21A32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0EF4B5D" w14:textId="589D000B" w:rsidR="00523362" w:rsidRPr="00601A0A" w:rsidRDefault="00523362" w:rsidP="00523362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601A0A">
              <w:rPr>
                <w:rFonts w:ascii="Bookman Old Style" w:eastAsia="Bookman Old Style" w:hAnsi="Bookman Old Style" w:cs="Bookman Old Style"/>
                <w:b/>
              </w:rPr>
              <w:lastRenderedPageBreak/>
              <w:t>- Тернівської:</w:t>
            </w:r>
          </w:p>
          <w:p w14:paraId="169B4265" w14:textId="3F298E21" w:rsidR="00523362" w:rsidRPr="00601A0A" w:rsidRDefault="00523362" w:rsidP="00523362">
            <w:pPr>
              <w:jc w:val="both"/>
              <w:rPr>
                <w:rFonts w:ascii="Bookman Old Style" w:eastAsia="Bookman Old Style" w:hAnsi="Bookman Old Style" w:cs="Bookman Old Style"/>
                <w:bCs/>
              </w:rPr>
            </w:pPr>
            <w:r w:rsidRPr="00601A0A">
              <w:rPr>
                <w:rFonts w:ascii="Bookman Old Style" w:eastAsia="Bookman Old Style" w:hAnsi="Bookman Old Style" w:cs="Bookman Old Style"/>
                <w:bCs/>
              </w:rPr>
              <w:t xml:space="preserve">1. Про погодження письмового звіту щодо виконання бюджету Тернівського району у місті Кривий Ріг за 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     </w:t>
            </w:r>
            <w:r w:rsidRPr="00601A0A">
              <w:rPr>
                <w:rFonts w:ascii="Bookman Old Style" w:eastAsia="Bookman Old Style" w:hAnsi="Bookman Old Style" w:cs="Bookman Old Style"/>
                <w:bCs/>
              </w:rPr>
              <w:t>9 місяців 2021 року;</w:t>
            </w:r>
          </w:p>
          <w:p w14:paraId="52B398BE" w14:textId="7DEBE97B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eastAsia="Bookman Old Style" w:hAnsi="Bookman Old Style" w:cs="Bookman Old Style"/>
                <w:bCs/>
              </w:rPr>
              <w:t xml:space="preserve">2. Про стан розрахунків населення Тернівського району міста Кривого Рогу за спожиті житлово-комунальні послуги;  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F4E0D1" w14:textId="72EC9304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0</w:t>
            </w:r>
            <w:r w:rsidRPr="00601A0A">
              <w:rPr>
                <w:rFonts w:ascii="Bookman Old Style" w:hAnsi="Bookman Old Style" w:cs="Bookman Old Style"/>
                <w:spacing w:val="-4"/>
              </w:rPr>
              <w:t>.00</w:t>
            </w:r>
          </w:p>
          <w:p w14:paraId="1F117D9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4EF78E15" w14:textId="71356691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A12AC66" w14:textId="6BA9A039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601A0A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601A0A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96C86B2" w14:textId="657491E2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601A0A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601A0A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523362" w:rsidRPr="00601A0A" w14:paraId="70D36025" w14:textId="77777777" w:rsidTr="00AD512E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7C9B64" w14:textId="0B4BC7AD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2"/>
              </w:rPr>
              <w:t>- Металургійної:</w:t>
            </w:r>
          </w:p>
          <w:p w14:paraId="16532ACC" w14:textId="28ACC788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spacing w:val="-2"/>
              </w:rPr>
              <w:t>Про роботу виконкому щодо здійснення самоврядного контролю за станом та охороною земель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3BBA8B" w14:textId="18B61BB6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65560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0705503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0F9D92E7" w14:textId="076F73D1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1963A3" w14:textId="59BAD05F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/>
                <w:spacing w:val="-14"/>
                <w:lang w:val="ru-RU"/>
              </w:rPr>
              <w:t>Петренко С.О.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103524" w14:textId="6ED8B63C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</w:rPr>
            </w:pPr>
            <w:r w:rsidRPr="00601A0A">
              <w:rPr>
                <w:rFonts w:ascii="Bookman Old Style" w:hAnsi="Bookman Old Style"/>
                <w:spacing w:val="-14"/>
              </w:rPr>
              <w:t>Шаповалов Г.А.</w:t>
            </w:r>
          </w:p>
        </w:tc>
      </w:tr>
      <w:tr w:rsidR="00523362" w:rsidRPr="00601A0A" w14:paraId="1DB7980B" w14:textId="77777777" w:rsidTr="00AD512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09D76" w14:textId="5D697B42" w:rsidR="00523362" w:rsidRDefault="00523362" w:rsidP="00523362">
            <w:pPr>
              <w:jc w:val="both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601A0A">
              <w:rPr>
                <w:rFonts w:ascii="Bookman Old Style" w:hAnsi="Bookman Old Style" w:cs="Bookman Old Style"/>
              </w:rPr>
              <w:t>з посадовими особами     виконкомів районних у місті рад з питань змісту та якості виконання    повноважень, делегованих міською радою (у режимі онлайн)</w:t>
            </w:r>
          </w:p>
          <w:p w14:paraId="32AA6ED7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</w:rPr>
            </w:pPr>
          </w:p>
          <w:p w14:paraId="3E05BF66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BF2A1F" w14:textId="2F597F8E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14.00 к.504</w:t>
            </w:r>
          </w:p>
          <w:p w14:paraId="7D8C8883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BFAF0C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601A0A">
              <w:rPr>
                <w:rFonts w:ascii="Bookman Old Style" w:hAnsi="Bookman Old Style" w:cs="Bookman Old Style"/>
                <w:lang w:val="ru-RU"/>
              </w:rPr>
              <w:t xml:space="preserve"> І.О.</w:t>
            </w:r>
          </w:p>
          <w:p w14:paraId="135E0F57" w14:textId="77777777" w:rsidR="00523362" w:rsidRPr="00601A0A" w:rsidRDefault="00523362" w:rsidP="00523362">
            <w:pPr>
              <w:rPr>
                <w:rFonts w:ascii="Bookman Old Style" w:hAnsi="Bookman Old Style"/>
                <w:spacing w:val="-14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B1349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lang w:val="ru-RU"/>
              </w:rPr>
              <w:t xml:space="preserve"> К.А.</w:t>
            </w:r>
          </w:p>
          <w:p w14:paraId="1A7F38ED" w14:textId="77777777" w:rsidR="00523362" w:rsidRPr="00601A0A" w:rsidRDefault="00523362" w:rsidP="00523362">
            <w:pPr>
              <w:rPr>
                <w:rFonts w:ascii="Bookman Old Style" w:hAnsi="Bookman Old Style"/>
                <w:spacing w:val="-14"/>
              </w:rPr>
            </w:pPr>
          </w:p>
        </w:tc>
      </w:tr>
      <w:tr w:rsidR="00523362" w:rsidRPr="00601A0A" w14:paraId="56660B9E" w14:textId="77777777" w:rsidTr="00AD512E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EFD24" w14:textId="77777777" w:rsidR="00523362" w:rsidRPr="00F21A32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8"/>
                <w:szCs w:val="28"/>
              </w:rPr>
            </w:pPr>
          </w:p>
          <w:p w14:paraId="00FD7AC3" w14:textId="2F06699C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18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650A42D5" w14:textId="50645CCF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День сержанта Збройних Сил України</w:t>
            </w:r>
          </w:p>
          <w:p w14:paraId="538B734B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601A0A">
              <w:rPr>
                <w:rFonts w:ascii="Bookman Old Style" w:hAnsi="Bookman Old Style"/>
                <w:b/>
                <w:bCs/>
                <w:i/>
              </w:rPr>
              <w:t>Міжнародний день відмови від паління</w:t>
            </w:r>
          </w:p>
          <w:p w14:paraId="7882D3FD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601A0A">
              <w:rPr>
                <w:rFonts w:ascii="Bookman Old Style" w:hAnsi="Bookman Old Style"/>
                <w:b/>
                <w:bCs/>
                <w:i/>
              </w:rPr>
              <w:t>Всесвітній день філософії</w:t>
            </w:r>
          </w:p>
          <w:p w14:paraId="66EE1344" w14:textId="56FDC2A5" w:rsidR="00523362" w:rsidRPr="00F21A32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</w:pPr>
          </w:p>
        </w:tc>
      </w:tr>
      <w:tr w:rsidR="00523362" w:rsidRPr="00601A0A" w14:paraId="78E3C1E5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68443E9" w14:textId="49592F4D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601A0A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3CB4CDC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39506EF6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2B2E277A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4AD3808" w14:textId="55D154FA" w:rsidR="00523362" w:rsidRPr="00601A0A" w:rsidRDefault="00523362" w:rsidP="00523362">
            <w:pPr>
              <w:ind w:left="-75" w:right="-75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  <w:spacing w:val="-4"/>
              </w:rPr>
              <w:t xml:space="preserve"> 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EE7503B" w14:textId="77777777" w:rsidR="00523362" w:rsidRPr="00601A0A" w:rsidRDefault="00523362" w:rsidP="00523362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1AFDBBA8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  <w:p w14:paraId="244B540A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</w:tc>
      </w:tr>
      <w:tr w:rsidR="00523362" w:rsidRPr="00601A0A" w14:paraId="45DA43CD" w14:textId="77777777" w:rsidTr="000301DF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31C0284" w14:textId="33431140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601A0A">
              <w:rPr>
                <w:rFonts w:ascii="Bookman Old Style" w:hAnsi="Bookman Old Style"/>
                <w:b/>
                <w:bCs/>
                <w:spacing w:val="-14"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549951E7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8E7DD7E" w14:textId="77777777" w:rsidR="00523362" w:rsidRPr="00601A0A" w:rsidRDefault="00523362" w:rsidP="00523362">
            <w:pPr>
              <w:ind w:left="-75" w:right="-75"/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228E4B2" w14:textId="77777777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523362" w:rsidRPr="00601A0A" w14:paraId="59E37ECB" w14:textId="77777777" w:rsidTr="00E0366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68A02F5" w14:textId="35B7921F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/>
                <w:spacing w:val="-14"/>
                <w:lang w:val="ru-RU"/>
              </w:rPr>
              <w:t xml:space="preserve">- </w:t>
            </w:r>
            <w:r w:rsidRPr="00601A0A">
              <w:rPr>
                <w:rFonts w:ascii="Bookman Old Style" w:hAnsi="Bookman Old Style"/>
                <w:spacing w:val="-14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6B8BF3A" w14:textId="5BAF3856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10.00 к.364,</w:t>
            </w:r>
          </w:p>
          <w:p w14:paraId="07A04FA4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1C09DE" w14:textId="6C112B68" w:rsidR="00523362" w:rsidRPr="00601A0A" w:rsidRDefault="00523362" w:rsidP="00523362">
            <w:pPr>
              <w:ind w:left="-75" w:right="-75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AB34178" w14:textId="69BB31C2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523362" w:rsidRPr="00601A0A" w14:paraId="7009F126" w14:textId="77777777" w:rsidTr="00F5354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36EAAF9" w14:textId="48752FB9" w:rsidR="00523362" w:rsidRPr="00601A0A" w:rsidRDefault="00523362" w:rsidP="00523362">
            <w:pPr>
              <w:jc w:val="both"/>
              <w:rPr>
                <w:rFonts w:ascii="Bookman Old Style" w:hAnsi="Bookman Old Style"/>
                <w:spacing w:val="-14"/>
                <w:lang w:val="ru-RU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7A2150E" w14:textId="15F9C507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084FF9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Чорний В.А.,</w:t>
            </w:r>
          </w:p>
          <w:p w14:paraId="200EAB01" w14:textId="4733BD76" w:rsidR="00523362" w:rsidRPr="00601A0A" w:rsidRDefault="00523362" w:rsidP="00523362">
            <w:pPr>
              <w:ind w:left="-75" w:right="-75"/>
              <w:rPr>
                <w:rFonts w:ascii="Bookman Old Style" w:eastAsia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16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E0E1054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Мала Т.В.,</w:t>
            </w:r>
          </w:p>
          <w:p w14:paraId="6DC31502" w14:textId="7C9555DB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523362" w:rsidRPr="00601A0A" w14:paraId="7B8B6B04" w14:textId="77777777" w:rsidTr="00F21A3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5BBD303" w14:textId="2E957AFB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Arial"/>
                <w:bCs/>
                <w:color w:val="000000"/>
              </w:rPr>
              <w:t xml:space="preserve">- керівниками управлінь праці та соціального захисту населення виконкомів районних у місті рад, кому- </w:t>
            </w:r>
            <w:proofErr w:type="spellStart"/>
            <w:r w:rsidRPr="00601A0A">
              <w:rPr>
                <w:rFonts w:ascii="Bookman Old Style" w:hAnsi="Bookman Old Style" w:cs="Arial"/>
                <w:bCs/>
                <w:color w:val="000000"/>
              </w:rPr>
              <w:t>нальних</w:t>
            </w:r>
            <w:proofErr w:type="spellEnd"/>
            <w:r w:rsidRPr="00601A0A">
              <w:rPr>
                <w:rFonts w:ascii="Bookman Old Style" w:hAnsi="Bookman Old Style" w:cs="Arial"/>
                <w:bCs/>
                <w:color w:val="000000"/>
              </w:rPr>
              <w:t xml:space="preserve"> установ соціальної сфери  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19B065D" w14:textId="6D5980BB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Arial"/>
              </w:rPr>
              <w:t>14.00 к.209,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34FE364" w14:textId="1DAC828B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AD369B7" w14:textId="7E18C4AA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523362" w:rsidRPr="00601A0A" w14:paraId="08B5A23E" w14:textId="77777777" w:rsidTr="00F21A3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2BD52D0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 xml:space="preserve">- постійно </w:t>
            </w:r>
            <w:r w:rsidRPr="00601A0A">
              <w:rPr>
                <w:rFonts w:ascii="Bookman Old Style" w:hAnsi="Bookman Old Style" w:cs="Bookman Old Style"/>
              </w:rPr>
              <w:t>діючої комісії з питання приймання громадян на утримання до Комунальних установ «Будинок милосердя» та «Будинок милосердя «Затишок» Криворізької міської ради та відрахування з них (у режимі онлайн);</w:t>
            </w:r>
          </w:p>
          <w:p w14:paraId="1BB3DEF0" w14:textId="746DC8CD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E7C698A" w14:textId="6195C490" w:rsidR="00523362" w:rsidRPr="00601A0A" w:rsidRDefault="00523362" w:rsidP="00523362">
            <w:pPr>
              <w:jc w:val="center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15.00 к.209,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5E9B07E" w14:textId="3B63FD39" w:rsidR="00523362" w:rsidRPr="00601A0A" w:rsidRDefault="00523362" w:rsidP="00523362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124B80D" w14:textId="60AF2D26" w:rsidR="00523362" w:rsidRPr="00601A0A" w:rsidRDefault="00523362" w:rsidP="00523362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523362" w:rsidRPr="00601A0A" w14:paraId="2B64565A" w14:textId="77777777" w:rsidTr="00F21A32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636ADE0" w14:textId="78839E3B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lastRenderedPageBreak/>
              <w:t xml:space="preserve">- </w:t>
            </w:r>
            <w:r w:rsidRPr="00601A0A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 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601A0A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15A2898" w14:textId="6A9C31A6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4AD3F74E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Центр</w:t>
            </w:r>
          </w:p>
          <w:p w14:paraId="40C34BFE" w14:textId="07D6501A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адміністративних послуг «Віза»</w:t>
            </w:r>
            <w:r>
              <w:rPr>
                <w:rFonts w:ascii="Bookman Old Style" w:hAnsi="Bookman Old Style" w:cs="Bookman Old Style"/>
                <w:bCs/>
              </w:rPr>
              <w:t xml:space="preserve"> («Центр Дії»)</w:t>
            </w:r>
          </w:p>
          <w:p w14:paraId="1F473541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виконкому</w:t>
            </w:r>
          </w:p>
          <w:p w14:paraId="09D2BA4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Криворізької</w:t>
            </w:r>
          </w:p>
          <w:p w14:paraId="74403FEE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601A0A">
              <w:rPr>
                <w:rFonts w:ascii="Bookman Old Style" w:hAnsi="Bookman Old Style" w:cs="Bookman Old Style"/>
              </w:rPr>
              <w:t>,</w:t>
            </w:r>
          </w:p>
          <w:p w14:paraId="5FE17203" w14:textId="05298AAB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зала №3</w:t>
            </w:r>
          </w:p>
          <w:p w14:paraId="66DFD44C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AB925CC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BEBB829" w14:textId="25B98209" w:rsidR="00523362" w:rsidRPr="00601A0A" w:rsidRDefault="00523362" w:rsidP="00523362">
            <w:pPr>
              <w:ind w:left="-75" w:right="-75"/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04C773" w14:textId="58BE6AC9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523362" w:rsidRPr="00601A0A" w14:paraId="0EE29908" w14:textId="77777777" w:rsidTr="007B07AB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8B70543" w14:textId="1C208986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051CEBC" w14:textId="77777777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D74AB48" w14:textId="550C0C41" w:rsidR="00523362" w:rsidRPr="00601A0A" w:rsidRDefault="00523362" w:rsidP="00523362">
            <w:pPr>
              <w:ind w:left="-75" w:right="-75"/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FDBD0B5" w14:textId="487BEBA6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</w:tc>
      </w:tr>
      <w:tr w:rsidR="00523362" w:rsidRPr="00601A0A" w14:paraId="476EEAB1" w14:textId="77777777" w:rsidTr="006418C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16238C0" w14:textId="01EF2B29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- виїзне колегії департаменту освіти і науки</w:t>
            </w:r>
            <w:r>
              <w:rPr>
                <w:rFonts w:ascii="Bookman Old Style" w:hAnsi="Bookman Old Style" w:cs="Bookman Old Style"/>
                <w:bCs/>
              </w:rPr>
              <w:t xml:space="preserve"> виконкому Криворізької     міської ради</w:t>
            </w:r>
            <w:r w:rsidRPr="00601A0A"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654D332" w14:textId="69EDD717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12.00</w:t>
            </w:r>
          </w:p>
          <w:p w14:paraId="1F36E71A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Криворізька загальноосвітня школа </w:t>
            </w:r>
          </w:p>
          <w:p w14:paraId="5027E05C" w14:textId="0713091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/>
                <w:lang w:val="en-US"/>
              </w:rPr>
              <w:t>I</w:t>
            </w:r>
            <w:r w:rsidRPr="00601A0A">
              <w:rPr>
                <w:rFonts w:ascii="Bookman Old Style" w:hAnsi="Bookman Old Style"/>
              </w:rPr>
              <w:t>-</w:t>
            </w:r>
            <w:r w:rsidRPr="00601A0A">
              <w:rPr>
                <w:rFonts w:ascii="Bookman Old Style" w:hAnsi="Bookman Old Style"/>
                <w:lang w:val="en-US"/>
              </w:rPr>
              <w:t>III</w:t>
            </w:r>
            <w:r w:rsidRPr="00601A0A">
              <w:rPr>
                <w:rFonts w:ascii="Bookman Old Style" w:hAnsi="Bookman Old Style"/>
              </w:rPr>
              <w:t xml:space="preserve"> ступен</w:t>
            </w:r>
            <w:r>
              <w:rPr>
                <w:rFonts w:ascii="Bookman Old Style" w:hAnsi="Bookman Old Style"/>
              </w:rPr>
              <w:t>ів</w:t>
            </w:r>
            <w:r w:rsidRPr="00601A0A">
              <w:rPr>
                <w:rFonts w:ascii="Bookman Old Style" w:hAnsi="Bookman Old Style"/>
              </w:rPr>
              <w:t xml:space="preserve"> №130 Криворізької міської ради Дніпропетровської області,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D7159F" w14:textId="7F1FAE4E" w:rsidR="00523362" w:rsidRPr="00601A0A" w:rsidRDefault="00523362" w:rsidP="00523362">
            <w:pPr>
              <w:ind w:left="-75" w:right="-75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Arial"/>
              </w:rPr>
              <w:t>Кріпак Т.П.</w:t>
            </w:r>
            <w:r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A653353" w14:textId="7D6EE7F5" w:rsidR="00523362" w:rsidRPr="00601A0A" w:rsidRDefault="00523362" w:rsidP="00523362">
            <w:pPr>
              <w:rPr>
                <w:rFonts w:ascii="Bookman Old Style" w:hAnsi="Bookman Old Style" w:cs="Bookman Old Style"/>
                <w:spacing w:val="-16"/>
              </w:rPr>
            </w:pPr>
            <w:r w:rsidRPr="00601A0A">
              <w:rPr>
                <w:rFonts w:ascii="Bookman Old Style" w:hAnsi="Bookman Old Style"/>
              </w:rPr>
              <w:t>Мілютін С.С.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523362" w:rsidRPr="00601A0A" w14:paraId="13AE8CF9" w14:textId="77777777" w:rsidTr="006418C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D86C3D5" w14:textId="102B50B1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- міського дискусійного клубу з теми «Особливості нововведень в організації харчування для здобувачів освіти: виклик чи компроміс сьогодення»;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E636A9A" w14:textId="35166A36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14.00</w:t>
            </w:r>
          </w:p>
          <w:p w14:paraId="76FD8D4E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Криворізька загальноосвітня школа </w:t>
            </w:r>
          </w:p>
          <w:p w14:paraId="76138C1B" w14:textId="488381DB" w:rsidR="00523362" w:rsidRPr="00601A0A" w:rsidRDefault="00523362" w:rsidP="00523362">
            <w:pPr>
              <w:keepNext/>
              <w:keepLines/>
              <w:jc w:val="center"/>
              <w:rPr>
                <w:lang w:eastAsia="zh-CN"/>
              </w:rPr>
            </w:pPr>
            <w:r w:rsidRPr="00601A0A">
              <w:rPr>
                <w:rFonts w:ascii="Bookman Old Style" w:hAnsi="Bookman Old Style"/>
                <w:lang w:val="en-US"/>
              </w:rPr>
              <w:t>I</w:t>
            </w:r>
            <w:r w:rsidRPr="00601A0A">
              <w:rPr>
                <w:rFonts w:ascii="Bookman Old Style" w:hAnsi="Bookman Old Style"/>
              </w:rPr>
              <w:t>-</w:t>
            </w:r>
            <w:r w:rsidRPr="00601A0A">
              <w:rPr>
                <w:rFonts w:ascii="Bookman Old Style" w:hAnsi="Bookman Old Style"/>
                <w:lang w:val="en-US"/>
              </w:rPr>
              <w:t>III</w:t>
            </w:r>
            <w:r w:rsidRPr="00601A0A">
              <w:rPr>
                <w:rFonts w:ascii="Bookman Old Style" w:hAnsi="Bookman Old Style"/>
              </w:rPr>
              <w:t xml:space="preserve"> ступен</w:t>
            </w:r>
            <w:r>
              <w:rPr>
                <w:rFonts w:ascii="Bookman Old Style" w:hAnsi="Bookman Old Style"/>
              </w:rPr>
              <w:t>ів</w:t>
            </w:r>
            <w:r w:rsidRPr="00601A0A">
              <w:rPr>
                <w:rFonts w:ascii="Bookman Old Style" w:hAnsi="Bookman Old Style"/>
              </w:rPr>
              <w:t xml:space="preserve"> №130 Криворізької міської ради Дніпропетровської області,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6F2DDD2" w14:textId="5B250629" w:rsidR="00523362" w:rsidRPr="00601A0A" w:rsidRDefault="00523362" w:rsidP="00523362">
            <w:pPr>
              <w:ind w:left="-75" w:right="-75"/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E349E6E" w14:textId="37F55E0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</w:tc>
      </w:tr>
      <w:tr w:rsidR="00523362" w:rsidRPr="00601A0A" w14:paraId="3159D5B5" w14:textId="77777777" w:rsidTr="000301DF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542C10F" w14:textId="1078B419" w:rsidR="00523362" w:rsidRPr="00601A0A" w:rsidRDefault="00523362" w:rsidP="00523362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 xml:space="preserve">- виконавчого комітету Саксаганської </w:t>
            </w:r>
            <w:r w:rsidRPr="00601A0A">
              <w:rPr>
                <w:rFonts w:ascii="Bookman Old Style" w:eastAsia="Calibri" w:hAnsi="Bookman Old Style" w:cs="Bookman Old Style"/>
                <w:bCs/>
                <w:color w:val="000000"/>
              </w:rPr>
              <w:t>районної у місті ради:</w:t>
            </w:r>
          </w:p>
          <w:p w14:paraId="01A1EA0B" w14:textId="2027DE5F" w:rsidR="00523362" w:rsidRPr="00601A0A" w:rsidRDefault="00523362" w:rsidP="00523362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601A0A">
              <w:rPr>
                <w:rFonts w:ascii="Bookman Old Style" w:eastAsia="Calibri" w:hAnsi="Bookman Old Style" w:cs="Bookman Old Style"/>
                <w:bCs/>
                <w:color w:val="000000"/>
              </w:rPr>
              <w:t>Про виконання державної політики, спрямованої на надання соціального захисту особам пільгових категорій у Саксаганському районі</w:t>
            </w:r>
          </w:p>
          <w:p w14:paraId="37D0AA45" w14:textId="7777777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48160A6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601A0A">
              <w:rPr>
                <w:rFonts w:ascii="Bookman Old Style" w:hAnsi="Bookman Old Style" w:cs="Bookman Old Style"/>
                <w:bCs/>
                <w:spacing w:val="-4"/>
              </w:rPr>
              <w:t>14.00 к.210</w:t>
            </w:r>
          </w:p>
          <w:p w14:paraId="52659B31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601A0A">
              <w:rPr>
                <w:rFonts w:ascii="Bookman Old Style" w:hAnsi="Bookman Old Style" w:cs="Bookman Old Style"/>
                <w:bCs/>
                <w:spacing w:val="-4"/>
              </w:rPr>
              <w:t>сесійна зала</w:t>
            </w:r>
          </w:p>
          <w:p w14:paraId="5B20FD18" w14:textId="1EFF8D4E" w:rsidR="00523362" w:rsidRPr="00601A0A" w:rsidRDefault="00523362" w:rsidP="00523362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B9A6E5E" w14:textId="4CDCAF65" w:rsidR="00523362" w:rsidRPr="00601A0A" w:rsidRDefault="00523362" w:rsidP="00523362">
            <w:pPr>
              <w:ind w:left="-75" w:right="-75"/>
              <w:rPr>
                <w:rFonts w:ascii="Bookman Old Style" w:hAnsi="Bookman Old Style" w:cs="Arial"/>
                <w:bCs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  <w:spacing w:val="-24"/>
              </w:rPr>
              <w:t>Жильченко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24"/>
              </w:rPr>
              <w:t xml:space="preserve"> Н.М.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9418929" w14:textId="77777777" w:rsidR="00523362" w:rsidRPr="00601A0A" w:rsidRDefault="00523362" w:rsidP="00523362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601A0A">
              <w:rPr>
                <w:rFonts w:ascii="Bookman Old Style" w:hAnsi="Bookman Old Style" w:cs="Arial"/>
                <w:bCs/>
                <w:spacing w:val="-16"/>
              </w:rPr>
              <w:t>Старовойт В.В.</w:t>
            </w:r>
          </w:p>
          <w:p w14:paraId="7237D111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0E88CE2A" w14:textId="77777777" w:rsidR="00523362" w:rsidRPr="00601A0A" w:rsidRDefault="00523362" w:rsidP="00523362">
            <w:pPr>
              <w:rPr>
                <w:rFonts w:ascii="Bookman Old Style" w:hAnsi="Bookman Old Style"/>
                <w:bCs/>
              </w:rPr>
            </w:pPr>
          </w:p>
        </w:tc>
      </w:tr>
      <w:tr w:rsidR="00523362" w:rsidRPr="00601A0A" w14:paraId="0C096687" w14:textId="77777777" w:rsidTr="000301DF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6567505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Оперативна нарада </w:t>
            </w:r>
            <w:r w:rsidRPr="00601A0A">
              <w:rPr>
                <w:rFonts w:ascii="Bookman Old Style" w:hAnsi="Bookman Old Style" w:cs="Bookman Old Style"/>
                <w:bCs/>
              </w:rPr>
              <w:t>з начальниками</w:t>
            </w:r>
            <w:r w:rsidRPr="00601A0A">
              <w:rPr>
                <w:rFonts w:ascii="Bookman Old Style" w:hAnsi="Bookman Old Style" w:cs="Bookman Old Style"/>
                <w:b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</w:rPr>
              <w:t>відділів економіки</w:t>
            </w:r>
            <w:r w:rsidRPr="00601A0A">
              <w:rPr>
                <w:rFonts w:ascii="Bookman Old Style" w:hAnsi="Bookman Old Style" w:cs="Bookman Old Style"/>
                <w:b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</w:rPr>
              <w:t>виконкомів районних у місті рад</w:t>
            </w:r>
          </w:p>
          <w:p w14:paraId="60FDC9EC" w14:textId="4F6AFC1B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338590D" w14:textId="13100A61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601A0A">
              <w:rPr>
                <w:rFonts w:ascii="Bookman Old Style" w:hAnsi="Bookman Old Style" w:cs="Bookman Old Style"/>
                <w:bCs/>
                <w:spacing w:val="-4"/>
              </w:rPr>
              <w:t>15.00 к.222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3BCF3EF" w14:textId="31DD211B" w:rsidR="00523362" w:rsidRPr="00601A0A" w:rsidRDefault="00523362" w:rsidP="00523362">
            <w:pPr>
              <w:ind w:left="-75" w:right="-75"/>
              <w:rPr>
                <w:rFonts w:ascii="Bookman Old Style" w:hAnsi="Bookman Old Style" w:cs="Bookman Old Style"/>
                <w:bCs/>
                <w:spacing w:val="-24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Гришечко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А.І.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A2A8340" w14:textId="77777777" w:rsidR="00523362" w:rsidRPr="00601A0A" w:rsidRDefault="00523362" w:rsidP="00523362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601A0A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Полтавець А.А.</w:t>
            </w:r>
          </w:p>
          <w:p w14:paraId="22E6D1C0" w14:textId="77777777" w:rsidR="00523362" w:rsidRPr="00601A0A" w:rsidRDefault="00523362" w:rsidP="00523362">
            <w:pPr>
              <w:rPr>
                <w:rFonts w:ascii="Bookman Old Style" w:hAnsi="Bookman Old Style" w:cs="Arial"/>
                <w:bCs/>
                <w:spacing w:val="-16"/>
              </w:rPr>
            </w:pPr>
          </w:p>
        </w:tc>
      </w:tr>
      <w:tr w:rsidR="00523362" w:rsidRPr="00601A0A" w14:paraId="36F27F05" w14:textId="77777777" w:rsidTr="000301DF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CD5F34A" w14:textId="631EEDE7" w:rsidR="00523362" w:rsidRDefault="00523362" w:rsidP="00523362">
            <w:pPr>
              <w:jc w:val="both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  <w:b/>
              </w:rPr>
              <w:t>Громадські слухання</w:t>
            </w:r>
            <w:r w:rsidRPr="00601A0A">
              <w:rPr>
                <w:rFonts w:ascii="Bookman Old Style" w:hAnsi="Bookman Old Style" w:cs="Arial"/>
              </w:rPr>
              <w:t xml:space="preserve"> з питань      обговорення </w:t>
            </w:r>
            <w:proofErr w:type="spellStart"/>
            <w:r w:rsidRPr="00601A0A">
              <w:rPr>
                <w:rFonts w:ascii="Bookman Old Style" w:hAnsi="Bookman Old Style" w:cs="Arial"/>
              </w:rPr>
              <w:t>проєкту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регуляторного </w:t>
            </w:r>
            <w:proofErr w:type="spellStart"/>
            <w:r w:rsidRPr="00601A0A">
              <w:rPr>
                <w:rFonts w:ascii="Bookman Old Style" w:hAnsi="Bookman Old Style" w:cs="Arial"/>
              </w:rPr>
              <w:t>акта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–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601A0A">
              <w:rPr>
                <w:rFonts w:ascii="Bookman Old Style" w:hAnsi="Bookman Old Style" w:cs="Arial"/>
              </w:rPr>
              <w:t>рішення міської ради «Про затвердження Правил благоустрою в м. Кривому Розі»</w:t>
            </w:r>
            <w:r>
              <w:rPr>
                <w:rFonts w:ascii="Bookman Old Style" w:hAnsi="Bookman Old Style" w:cs="Arial"/>
              </w:rPr>
              <w:t>,</w:t>
            </w:r>
            <w:r w:rsidRPr="00601A0A">
              <w:rPr>
                <w:rFonts w:ascii="Bookman Old Style" w:hAnsi="Bookman Old Style" w:cs="Arial"/>
              </w:rPr>
              <w:t xml:space="preserve"> аналізу його регуляторного впливу та оцінки стану суспільних відносин, на врегулювання яких спрямована дія </w:t>
            </w:r>
            <w:proofErr w:type="spellStart"/>
            <w:r w:rsidRPr="00601A0A">
              <w:rPr>
                <w:rFonts w:ascii="Bookman Old Style" w:hAnsi="Bookman Old Style" w:cs="Arial"/>
              </w:rPr>
              <w:t>акта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     (у режимі відеоконференції)</w:t>
            </w:r>
          </w:p>
          <w:p w14:paraId="69E84C85" w14:textId="4DD41928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FCC7564" w14:textId="2CA93034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601A0A">
              <w:rPr>
                <w:rFonts w:ascii="Bookman Old Style" w:hAnsi="Bookman Old Style" w:cs="Arial"/>
              </w:rPr>
              <w:t>15.00 к.512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9CA6DE2" w14:textId="2A4CE5F7" w:rsidR="00523362" w:rsidRPr="00601A0A" w:rsidRDefault="00523362" w:rsidP="00523362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>Ничипоров</w:t>
            </w:r>
            <w:proofErr w:type="spellEnd"/>
            <w:r w:rsidRPr="00601A0A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 xml:space="preserve"> А.</w:t>
            </w:r>
            <w:r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>О</w:t>
            </w:r>
            <w:r w:rsidRPr="00601A0A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>.,</w:t>
            </w:r>
          </w:p>
          <w:p w14:paraId="3E0B8868" w14:textId="71FA1585" w:rsidR="00523362" w:rsidRPr="00601A0A" w:rsidRDefault="00523362" w:rsidP="00523362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601A0A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Карий І.О.,</w:t>
            </w:r>
          </w:p>
          <w:p w14:paraId="35E62017" w14:textId="77777777" w:rsidR="00523362" w:rsidRPr="00601A0A" w:rsidRDefault="00523362" w:rsidP="00523362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601A0A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31C04676" w14:textId="77777777" w:rsidR="00523362" w:rsidRPr="00601A0A" w:rsidRDefault="00523362" w:rsidP="00523362">
            <w:pPr>
              <w:ind w:left="-75" w:right="-75"/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85BDB22" w14:textId="7AD512F9" w:rsidR="00523362" w:rsidRPr="00601A0A" w:rsidRDefault="00523362" w:rsidP="00523362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К.А.</w:t>
            </w:r>
          </w:p>
        </w:tc>
      </w:tr>
      <w:tr w:rsidR="00523362" w:rsidRPr="00601A0A" w14:paraId="69DC6592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64447CC" w14:textId="241ED699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 xml:space="preserve">Єдиний день інформування населення </w:t>
            </w:r>
            <w:r w:rsidRPr="006418CE">
              <w:rPr>
                <w:rFonts w:ascii="Bookman Old Style" w:hAnsi="Bookman Old Style" w:cs="Bookman Old Style"/>
                <w:spacing w:val="-4"/>
              </w:rPr>
              <w:t>в</w:t>
            </w:r>
            <w:r w:rsidRPr="00601A0A">
              <w:rPr>
                <w:rFonts w:ascii="Bookman Old Style" w:hAnsi="Bookman Old Style" w:cs="Bookman Old Style"/>
                <w:bCs/>
                <w:spacing w:val="-4"/>
              </w:rPr>
              <w:t xml:space="preserve"> районах міста </w:t>
            </w:r>
            <w:r w:rsidRPr="00601A0A">
              <w:rPr>
                <w:rFonts w:ascii="Bookman Old Style" w:hAnsi="Bookman Old Style" w:cs="Arial"/>
              </w:rPr>
              <w:t>(у медійному просторі)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483427E" w14:textId="7C93C59E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 xml:space="preserve">За планами          районних у місті рад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A9A8609" w14:textId="74732021" w:rsidR="00523362" w:rsidRPr="00601A0A" w:rsidRDefault="00523362" w:rsidP="00523362">
            <w:pPr>
              <w:ind w:left="-75" w:right="-75"/>
              <w:rPr>
                <w:rFonts w:ascii="Bookman Old Style" w:eastAsia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18"/>
              </w:rPr>
              <w:t>Герасименко І.М.,</w:t>
            </w:r>
            <w:r w:rsidRPr="00601A0A">
              <w:rPr>
                <w:rFonts w:ascii="Bookman Old Style" w:hAnsi="Bookman Old Style" w:cs="Bookman Old Style"/>
                <w:spacing w:val="-14"/>
              </w:rPr>
              <w:t xml:space="preserve"> голови районних у місті рад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7FA47916" w14:textId="77777777" w:rsidR="00523362" w:rsidRPr="00601A0A" w:rsidRDefault="00523362" w:rsidP="00523362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6514CBD4" w14:textId="77777777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523362" w:rsidRPr="00601A0A" w14:paraId="716B9BFB" w14:textId="77777777" w:rsidTr="00E61C09">
        <w:trPr>
          <w:jc w:val="center"/>
        </w:trPr>
        <w:tc>
          <w:tcPr>
            <w:tcW w:w="10638" w:type="dxa"/>
            <w:gridSpan w:val="5"/>
          </w:tcPr>
          <w:p w14:paraId="2A7F4E07" w14:textId="77777777" w:rsidR="00523362" w:rsidRPr="004A2760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</w:rPr>
            </w:pPr>
          </w:p>
          <w:p w14:paraId="47163469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19 листопада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 –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п’ятниця</w:t>
            </w:r>
            <w:r w:rsidRPr="00601A0A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4DF2CC17" w14:textId="63657A6B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 xml:space="preserve">День </w:t>
            </w:r>
            <w:proofErr w:type="spellStart"/>
            <w:r w:rsidRPr="00601A0A">
              <w:rPr>
                <w:rFonts w:ascii="Bookman Old Style" w:hAnsi="Bookman Old Style"/>
                <w:b/>
                <w:i/>
              </w:rPr>
              <w:t>скловиробника</w:t>
            </w:r>
            <w:proofErr w:type="spellEnd"/>
          </w:p>
          <w:p w14:paraId="303D7134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День працівників гідрометеорологічної служби</w:t>
            </w:r>
          </w:p>
          <w:p w14:paraId="10D90A44" w14:textId="5826FF3A" w:rsidR="00523362" w:rsidRPr="004A2760" w:rsidRDefault="00523362" w:rsidP="00523362">
            <w:pPr>
              <w:jc w:val="center"/>
              <w:rPr>
                <w:rFonts w:ascii="Bookman Old Style" w:hAnsi="Bookman Old Style"/>
                <w:iCs/>
                <w:color w:val="FF0000"/>
              </w:rPr>
            </w:pPr>
          </w:p>
        </w:tc>
      </w:tr>
      <w:tr w:rsidR="00523362" w:rsidRPr="00601A0A" w14:paraId="4CE3B82B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157882B" w14:textId="571D19F1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r w:rsidRPr="00601A0A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601A0A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комісій, навчання депутатів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DC3B563" w14:textId="77777777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060F9A10" w14:textId="1812705B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60AC870" w14:textId="429AC20F" w:rsidR="00523362" w:rsidRPr="00F21A32" w:rsidRDefault="00523362" w:rsidP="00523362">
            <w:pPr>
              <w:rPr>
                <w:rFonts w:ascii="Bookman Old Style" w:hAnsi="Bookman Old Style" w:cs="Arial"/>
              </w:rPr>
            </w:pPr>
            <w:r w:rsidRPr="00F21A32">
              <w:rPr>
                <w:rFonts w:ascii="Bookman Old Style" w:hAnsi="Bookman Old Style" w:cs="Bookman Old Style"/>
                <w:bCs/>
                <w:lang w:val="ru-RU"/>
              </w:rPr>
              <w:t>Мала Т.В.,</w:t>
            </w:r>
          </w:p>
          <w:p w14:paraId="166D2149" w14:textId="45B62285" w:rsidR="00523362" w:rsidRDefault="00523362" w:rsidP="00523362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F21A32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F21A32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7757132B" w14:textId="0DF57389" w:rsidR="00ED03D5" w:rsidRPr="00F21A32" w:rsidRDefault="00ED03D5" w:rsidP="00523362">
            <w:pPr>
              <w:rPr>
                <w:rFonts w:ascii="Bookman Old Style" w:hAnsi="Bookman Old Style" w:cs="Arial"/>
                <w:spacing w:val="-14"/>
              </w:rPr>
            </w:pPr>
            <w:r>
              <w:rPr>
                <w:rFonts w:ascii="Bookman Old Style" w:hAnsi="Bookman Old Style" w:cs="Arial"/>
                <w:spacing w:val="-14"/>
              </w:rPr>
              <w:t>Мурашко К.В.,</w:t>
            </w:r>
          </w:p>
          <w:p w14:paraId="73A2B945" w14:textId="77777777" w:rsidR="00523362" w:rsidRPr="00F21A32" w:rsidRDefault="00523362" w:rsidP="00523362">
            <w:pPr>
              <w:rPr>
                <w:rFonts w:ascii="Bookman Old Style" w:hAnsi="Bookman Old Style" w:cs="Arial"/>
              </w:rPr>
            </w:pPr>
            <w:r w:rsidRPr="00F21A32">
              <w:rPr>
                <w:rFonts w:ascii="Bookman Old Style" w:hAnsi="Bookman Old Style" w:cs="Arial"/>
              </w:rPr>
              <w:t xml:space="preserve">керівники  департаментів, управлінь, </w:t>
            </w:r>
          </w:p>
          <w:p w14:paraId="1F961362" w14:textId="37A40822" w:rsidR="00523362" w:rsidRPr="00F21A32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r w:rsidRPr="00F21A32">
              <w:rPr>
                <w:rFonts w:ascii="Bookman Old Style" w:hAnsi="Bookman Old Style" w:cs="Arial"/>
              </w:rPr>
              <w:t>відділів, інших виконавчих органів міської ради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8E9DA04" w14:textId="4484AEE7" w:rsidR="00523362" w:rsidRDefault="00523362" w:rsidP="00523362">
            <w:pPr>
              <w:rPr>
                <w:rFonts w:ascii="Bookman Old Style" w:hAnsi="Bookman Old Style" w:cs="Arial"/>
              </w:rPr>
            </w:pPr>
            <w:proofErr w:type="spellStart"/>
            <w:r w:rsidRPr="00F21A32">
              <w:rPr>
                <w:rFonts w:ascii="Bookman Old Style" w:hAnsi="Bookman Old Style" w:cs="Arial"/>
              </w:rPr>
              <w:t>Вілкул</w:t>
            </w:r>
            <w:proofErr w:type="spellEnd"/>
            <w:r w:rsidRPr="00F21A32">
              <w:rPr>
                <w:rFonts w:ascii="Bookman Old Style" w:hAnsi="Bookman Old Style" w:cs="Arial"/>
              </w:rPr>
              <w:t xml:space="preserve"> Ю.Г., </w:t>
            </w:r>
          </w:p>
          <w:p w14:paraId="31369EC6" w14:textId="77777777" w:rsidR="00CC2C81" w:rsidRDefault="00CC2C81" w:rsidP="00523362">
            <w:pPr>
              <w:rPr>
                <w:rFonts w:ascii="Bookman Old Style" w:hAnsi="Bookman Old Style" w:cs="Arial"/>
              </w:rPr>
            </w:pPr>
          </w:p>
          <w:p w14:paraId="5FC7E2B1" w14:textId="3AF2E6A6" w:rsidR="00ED03D5" w:rsidRPr="00F21A32" w:rsidRDefault="00ED03D5" w:rsidP="00523362">
            <w:pPr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Бєліков</w:t>
            </w:r>
            <w:proofErr w:type="spellEnd"/>
            <w:r>
              <w:rPr>
                <w:rFonts w:ascii="Bookman Old Style" w:hAnsi="Bookman Old Style" w:cs="Arial"/>
              </w:rPr>
              <w:t xml:space="preserve"> К.А.,</w:t>
            </w:r>
          </w:p>
          <w:p w14:paraId="5B725996" w14:textId="3E5DBF38" w:rsidR="00523362" w:rsidRPr="00F21A32" w:rsidRDefault="00523362" w:rsidP="00523362">
            <w:pPr>
              <w:rPr>
                <w:rFonts w:ascii="Bookman Old Style" w:hAnsi="Bookman Old Style" w:cs="Bookman Old Style"/>
                <w:color w:val="FF0000"/>
              </w:rPr>
            </w:pPr>
            <w:r w:rsidRPr="00F21A32">
              <w:rPr>
                <w:rFonts w:ascii="Bookman Old Style" w:hAnsi="Bookman Old Style" w:cs="Arial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523362" w:rsidRPr="00601A0A" w14:paraId="19CCEE48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03DFEDB" w14:textId="45D350DA" w:rsidR="00523362" w:rsidRPr="00601A0A" w:rsidRDefault="00523362" w:rsidP="00523362">
            <w:pPr>
              <w:jc w:val="both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  <w:b/>
                <w:bCs/>
              </w:rPr>
              <w:t xml:space="preserve">Перший міський об’єднаний       кубок </w:t>
            </w:r>
            <w:r w:rsidRPr="006418CE">
              <w:rPr>
                <w:rFonts w:ascii="Bookman Old Style" w:hAnsi="Bookman Old Style" w:cs="Arial"/>
              </w:rPr>
              <w:t>з рукопашного бою</w:t>
            </w:r>
            <w:r>
              <w:rPr>
                <w:rFonts w:ascii="Bookman Old Style" w:hAnsi="Bookman Old Style" w:cs="Arial"/>
                <w:b/>
                <w:bCs/>
              </w:rPr>
              <w:t xml:space="preserve"> </w:t>
            </w:r>
            <w:r w:rsidRPr="00601A0A">
              <w:rPr>
                <w:rFonts w:ascii="Bookman Old Style" w:hAnsi="Bookman Old Style" w:cs="Arial"/>
              </w:rPr>
              <w:t>імені Костянтина Павлова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BAF279A" w14:textId="77777777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>09.00</w:t>
            </w:r>
          </w:p>
          <w:p w14:paraId="75670780" w14:textId="18C99B17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>Палац молоді і     студентів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C97A194" w14:textId="3FDAA3EA" w:rsidR="00523362" w:rsidRPr="00601A0A" w:rsidRDefault="00523362" w:rsidP="00523362">
            <w:pPr>
              <w:rPr>
                <w:rFonts w:ascii="Bookman Old Style" w:hAnsi="Bookman Old Style" w:cs="Arial"/>
                <w:spacing w:val="-14"/>
              </w:rPr>
            </w:pPr>
            <w:r w:rsidRPr="00601A0A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01E69C8" w14:textId="41CF2957" w:rsidR="00523362" w:rsidRPr="00601A0A" w:rsidRDefault="00523362" w:rsidP="00523362">
            <w:pPr>
              <w:rPr>
                <w:rFonts w:ascii="Bookman Old Style" w:hAnsi="Bookman Old Style" w:cs="Arial"/>
                <w:spacing w:val="-18"/>
              </w:rPr>
            </w:pPr>
            <w:r w:rsidRPr="00601A0A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523362" w:rsidRPr="00601A0A" w14:paraId="57BDB66B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847A34F" w14:textId="01B6E148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F50BA23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701792E" w14:textId="77777777" w:rsidR="00523362" w:rsidRPr="00601A0A" w:rsidRDefault="00523362" w:rsidP="00523362">
            <w:pPr>
              <w:keepNext/>
              <w:keepLines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7E92907B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</w:tr>
      <w:tr w:rsidR="00523362" w:rsidRPr="00601A0A" w14:paraId="51AC80B3" w14:textId="77777777" w:rsidTr="005341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9EB6C10" w14:textId="5FED3BE7" w:rsidR="00523362" w:rsidRPr="00601A0A" w:rsidRDefault="00523362" w:rsidP="00523362">
            <w:pPr>
              <w:jc w:val="both"/>
              <w:rPr>
                <w:rFonts w:ascii="Bookman Old Style" w:hAnsi="Bookman Old Style"/>
                <w:bCs/>
              </w:rPr>
            </w:pPr>
            <w:r w:rsidRPr="00601A0A">
              <w:rPr>
                <w:rFonts w:ascii="Bookman Old Style" w:hAnsi="Bookman Old Style" w:cs="Bookman Old Style"/>
              </w:rPr>
              <w:t>- пленарне</w:t>
            </w:r>
            <w:r w:rsidRPr="00601A0A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601A0A">
              <w:rPr>
                <w:rFonts w:ascii="Bookman Old Style" w:hAnsi="Bookman Old Style" w:cs="Bookman Old Style"/>
              </w:rPr>
              <w:t>Довгинцівської районної в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910B8A5" w14:textId="75F7AB18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10.00</w:t>
            </w:r>
          </w:p>
          <w:p w14:paraId="74CC26DB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679D7CB3" w14:textId="2B200854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C5C588" w14:textId="06EC4F38" w:rsidR="00523362" w:rsidRPr="00601A0A" w:rsidRDefault="00523362" w:rsidP="00523362">
            <w:pPr>
              <w:keepNext/>
              <w:keepLines/>
              <w:rPr>
                <w:rFonts w:ascii="Bookman Old Style" w:hAnsi="Bookman Old Style" w:cs="Bookman Old Style"/>
                <w:bCs/>
                <w:spacing w:val="-14"/>
              </w:rPr>
            </w:pPr>
            <w:r w:rsidRPr="00601A0A">
              <w:rPr>
                <w:rFonts w:ascii="Bookman Old Style" w:hAnsi="Bookman Old Style" w:cs="Bookman Old Style"/>
                <w:spacing w:val="-14"/>
              </w:rPr>
              <w:t>Терещенко О.А.,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137B878" w14:textId="32A7BC82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І.Г.,</w:t>
            </w:r>
          </w:p>
        </w:tc>
      </w:tr>
      <w:tr w:rsidR="00523362" w:rsidRPr="00601A0A" w14:paraId="68514EC8" w14:textId="77777777" w:rsidTr="005341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534C37A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</w:t>
            </w:r>
          </w:p>
          <w:p w14:paraId="64C01B61" w14:textId="7B9F9C1B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8E74CFA" w14:textId="4205A959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E3E86B5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1C80EC83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8FE2154" w14:textId="6FC2C39D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523362" w:rsidRPr="00601A0A" w14:paraId="2D14800A" w14:textId="77777777" w:rsidTr="0053417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14DBC13" w14:textId="7E94C4C8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</w:rPr>
            </w:pPr>
            <w:r w:rsidRPr="00601A0A">
              <w:rPr>
                <w:rFonts w:ascii="Bookman Old Style" w:hAnsi="Bookman Old Style" w:cs="Arial"/>
                <w:b/>
              </w:rPr>
              <w:t>Заочний етап міського конкурсу: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E34FCCB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1D2D40F" w14:textId="0E75CD1F" w:rsidR="00523362" w:rsidRPr="00601A0A" w:rsidRDefault="00523362" w:rsidP="00523362">
            <w:pPr>
              <w:rPr>
                <w:rFonts w:ascii="Bookman Old Style" w:hAnsi="Bookman Old Style"/>
                <w:spacing w:val="-14"/>
              </w:rPr>
            </w:pPr>
            <w:r w:rsidRPr="00601A0A">
              <w:rPr>
                <w:rFonts w:ascii="Bookman Old Style" w:hAnsi="Bookman Old Style"/>
              </w:rPr>
              <w:t xml:space="preserve">Кріпак Т.П. 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501E14E5" w14:textId="584AC560" w:rsidR="00523362" w:rsidRPr="00601A0A" w:rsidRDefault="00523362" w:rsidP="00523362">
            <w:pPr>
              <w:rPr>
                <w:rFonts w:ascii="Bookman Old Style" w:hAnsi="Bookman Old Style"/>
                <w:spacing w:val="-12"/>
              </w:rPr>
            </w:pPr>
            <w:r w:rsidRPr="00601A0A">
              <w:rPr>
                <w:rFonts w:ascii="Bookman Old Style" w:hAnsi="Bookman Old Style"/>
              </w:rPr>
              <w:t>Мілютін С.С.</w:t>
            </w:r>
          </w:p>
        </w:tc>
      </w:tr>
      <w:tr w:rsidR="00523362" w:rsidRPr="00601A0A" w14:paraId="7500B051" w14:textId="77777777" w:rsidTr="00011EF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1B397D2" w14:textId="03EF39FD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Cs/>
              </w:rPr>
            </w:pPr>
            <w:r w:rsidRPr="00601A0A">
              <w:rPr>
                <w:rFonts w:ascii="Bookman Old Style" w:hAnsi="Bookman Old Style" w:cs="Arial"/>
                <w:bCs/>
              </w:rPr>
              <w:t xml:space="preserve">-  фото, </w:t>
            </w:r>
            <w:proofErr w:type="spellStart"/>
            <w:r w:rsidRPr="00601A0A">
              <w:rPr>
                <w:rFonts w:ascii="Bookman Old Style" w:hAnsi="Bookman Old Style" w:cs="Arial"/>
                <w:bCs/>
              </w:rPr>
              <w:t>відеоробіт</w:t>
            </w:r>
            <w:proofErr w:type="spellEnd"/>
            <w:r w:rsidRPr="00601A0A">
              <w:rPr>
                <w:rFonts w:ascii="Bookman Old Style" w:hAnsi="Bookman Old Style" w:cs="Arial"/>
                <w:bCs/>
              </w:rPr>
              <w:t>, друкованої продукції екологічної тематики «Криворізькі кадри - 2021» серед здобувачів освіти закладів освіти міс</w:t>
            </w:r>
            <w:r>
              <w:rPr>
                <w:rFonts w:ascii="Bookman Old Style" w:hAnsi="Bookman Old Style" w:cs="Arial"/>
                <w:bCs/>
              </w:rPr>
              <w:t>та</w:t>
            </w:r>
            <w:r w:rsidRPr="00601A0A">
              <w:rPr>
                <w:rFonts w:ascii="Bookman Old Style" w:hAnsi="Bookman Old Style" w:cs="Arial"/>
                <w:bCs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6FFF7CA" w14:textId="06194BF3" w:rsidR="00523362" w:rsidRPr="00601A0A" w:rsidRDefault="00523362" w:rsidP="00523362">
            <w:pPr>
              <w:pStyle w:val="1"/>
              <w:keepLines/>
              <w:outlineLvl w:val="0"/>
              <w:rPr>
                <w:rFonts w:ascii="Bookman Old Style" w:hAnsi="Bookman Old Style"/>
                <w:b w:val="0"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b w:val="0"/>
                <w:spacing w:val="-4"/>
                <w:sz w:val="22"/>
                <w:szCs w:val="22"/>
              </w:rPr>
              <w:t>11.00</w:t>
            </w:r>
            <w:r>
              <w:rPr>
                <w:rFonts w:ascii="Bookman Old Style" w:hAnsi="Bookman Old Style"/>
                <w:b w:val="0"/>
                <w:spacing w:val="-4"/>
                <w:sz w:val="22"/>
                <w:szCs w:val="22"/>
              </w:rPr>
              <w:t xml:space="preserve"> </w:t>
            </w:r>
            <w:r w:rsidRPr="000571BE">
              <w:rPr>
                <w:rFonts w:ascii="Bookman Old Style" w:hAnsi="Bookman Old Style" w:cs="Bookman Old Style"/>
                <w:b w:val="0"/>
                <w:bCs/>
                <w:spacing w:val="-4"/>
              </w:rPr>
              <w:t>–</w:t>
            </w:r>
            <w:r>
              <w:rPr>
                <w:rFonts w:ascii="Bookman Old Style" w:hAnsi="Bookman Old Style" w:cs="Bookman Old Style"/>
                <w:b w:val="0"/>
                <w:bCs/>
                <w:spacing w:val="-4"/>
              </w:rPr>
              <w:t xml:space="preserve"> </w:t>
            </w:r>
            <w:r w:rsidRPr="00601A0A">
              <w:rPr>
                <w:rFonts w:ascii="Bookman Old Style" w:hAnsi="Bookman Old Style"/>
                <w:b w:val="0"/>
                <w:spacing w:val="-4"/>
                <w:sz w:val="22"/>
                <w:szCs w:val="22"/>
              </w:rPr>
              <w:t>14.00</w:t>
            </w:r>
          </w:p>
          <w:p w14:paraId="0B99D5BA" w14:textId="44ECC165" w:rsidR="00523362" w:rsidRPr="00601A0A" w:rsidRDefault="00523362" w:rsidP="00523362">
            <w:pPr>
              <w:pStyle w:val="1"/>
              <w:keepLines/>
              <w:outlineLvl w:val="0"/>
              <w:rPr>
                <w:rFonts w:ascii="Bookman Old Style" w:hAnsi="Bookman Old Style"/>
                <w:b w:val="0"/>
                <w:spacing w:val="-4"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b w:val="0"/>
                <w:spacing w:val="-4"/>
                <w:sz w:val="22"/>
                <w:szCs w:val="22"/>
              </w:rPr>
              <w:t xml:space="preserve">Комунальний </w:t>
            </w:r>
          </w:p>
          <w:p w14:paraId="2F912769" w14:textId="7B3D590A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позашкільний</w:t>
            </w:r>
          </w:p>
          <w:p w14:paraId="6F1C40E8" w14:textId="74B7B851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 xml:space="preserve"> навчальний заклад «Центр дитячої та юнацької творчості Металургійного </w:t>
            </w:r>
          </w:p>
          <w:p w14:paraId="71D43854" w14:textId="673A6F2F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/>
                <w:spacing w:val="-4"/>
              </w:rPr>
              <w:t>району»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81D95C" w14:textId="1DF651FE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17C9F87" w14:textId="61D405FB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</w:tc>
      </w:tr>
      <w:tr w:rsidR="00523362" w:rsidRPr="00601A0A" w14:paraId="206FBE55" w14:textId="77777777" w:rsidTr="00011EF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A8EE8FC" w14:textId="0E4B3662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r w:rsidRPr="00601A0A">
              <w:rPr>
                <w:rFonts w:ascii="Bookman Old Style" w:hAnsi="Bookman Old Style" w:cs="Arial"/>
                <w:bCs/>
              </w:rPr>
              <w:t>- юних екскурсоводів «Кривий Ріг -моє місто» для учнівської молоді      міста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84997A2" w14:textId="77F29B69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11.00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87967">
              <w:rPr>
                <w:rFonts w:ascii="Bookman Old Style" w:hAnsi="Bookman Old Style" w:cs="Bookman Old Style"/>
                <w:spacing w:val="-4"/>
              </w:rPr>
              <w:t>–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601A0A">
              <w:rPr>
                <w:rFonts w:ascii="Bookman Old Style" w:hAnsi="Bookman Old Style" w:cs="Bookman Old Style"/>
              </w:rPr>
              <w:t>16.00</w:t>
            </w:r>
          </w:p>
          <w:p w14:paraId="444868E6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Комунальний        заклад позашкільної освіти «Клуб «Юний авіатор»</w:t>
            </w:r>
          </w:p>
          <w:p w14:paraId="34E38DF4" w14:textId="5F42073D" w:rsidR="00523362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Криворізької міської ради</w:t>
            </w:r>
          </w:p>
          <w:p w14:paraId="031C8C00" w14:textId="7933917F" w:rsidR="00523362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78CE54F" w14:textId="5EF695F4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345F8C5" w14:textId="149E3A5B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E6554B7" w14:textId="30DFCBE7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</w:p>
        </w:tc>
      </w:tr>
      <w:tr w:rsidR="00523362" w:rsidRPr="00601A0A" w14:paraId="7AE9DFBA" w14:textId="77777777" w:rsidTr="00F21A3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D5AC1D9" w14:textId="1F4ACC7B" w:rsidR="00523362" w:rsidRPr="000571BE" w:rsidRDefault="00523362" w:rsidP="00523362">
            <w:pPr>
              <w:jc w:val="both"/>
              <w:rPr>
                <w:rFonts w:ascii="Bookman Old Style" w:hAnsi="Bookman Old Style" w:cs="Arial"/>
                <w:bCs/>
              </w:rPr>
            </w:pPr>
            <w:r w:rsidRPr="00601A0A">
              <w:rPr>
                <w:rFonts w:ascii="Bookman Old Style" w:hAnsi="Bookman Old Style"/>
                <w:b/>
              </w:rPr>
              <w:lastRenderedPageBreak/>
              <w:t xml:space="preserve">Урочисті заходи </w:t>
            </w:r>
            <w:r w:rsidRPr="00601A0A">
              <w:rPr>
                <w:rFonts w:ascii="Bookman Old Style" w:hAnsi="Bookman Old Style"/>
                <w:bCs/>
              </w:rPr>
              <w:t>до</w:t>
            </w:r>
            <w:r w:rsidRPr="00601A0A">
              <w:rPr>
                <w:rFonts w:ascii="Bookman Old Style" w:hAnsi="Bookman Old Style"/>
                <w:b/>
              </w:rPr>
              <w:t xml:space="preserve"> </w:t>
            </w:r>
            <w:r w:rsidRPr="00601A0A">
              <w:rPr>
                <w:rFonts w:ascii="Bookman Old Style" w:hAnsi="Bookman Old Style"/>
              </w:rPr>
              <w:t>Дня Гідності та Свободи: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DCB9CF0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508DBD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5A4A87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</w:p>
        </w:tc>
      </w:tr>
      <w:tr w:rsidR="00523362" w:rsidRPr="006418CE" w14:paraId="2AEDA7FC" w14:textId="77777777" w:rsidTr="004A276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A55C925" w14:textId="37896CEF" w:rsidR="00523362" w:rsidRPr="006418CE" w:rsidRDefault="00523362" w:rsidP="00523362">
            <w:pPr>
              <w:pStyle w:val="a4"/>
              <w:numPr>
                <w:ilvl w:val="0"/>
                <w:numId w:val="13"/>
              </w:numPr>
              <w:ind w:left="306" w:hanging="142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418CE">
              <w:rPr>
                <w:rFonts w:ascii="Bookman Old Style" w:hAnsi="Bookman Old Style"/>
                <w:b/>
                <w:sz w:val="22"/>
                <w:szCs w:val="22"/>
              </w:rPr>
              <w:t>міські: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AD7F7FD" w14:textId="77777777" w:rsidR="00523362" w:rsidRPr="006418CE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6418CE">
              <w:rPr>
                <w:rFonts w:ascii="Bookman Old Style" w:hAnsi="Bookman Old Style" w:cs="Arial"/>
              </w:rPr>
              <w:t>13.00</w:t>
            </w:r>
          </w:p>
          <w:p w14:paraId="5CAA4103" w14:textId="77777777" w:rsidR="00523362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6418CE">
              <w:rPr>
                <w:rFonts w:ascii="Bookman Old Style" w:hAnsi="Bookman Old Style" w:cs="Arial"/>
              </w:rPr>
              <w:t>Військова частина 3011 Національної гвардії України</w:t>
            </w:r>
            <w:r>
              <w:rPr>
                <w:rFonts w:ascii="Bookman Old Style" w:hAnsi="Bookman Old Style" w:cs="Arial"/>
              </w:rPr>
              <w:t>,</w:t>
            </w:r>
          </w:p>
          <w:p w14:paraId="68123E4C" w14:textId="6585E4E0" w:rsidR="00523362" w:rsidRPr="006418CE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12C5452" w14:textId="77777777" w:rsidR="00523362" w:rsidRPr="006418CE" w:rsidRDefault="00523362" w:rsidP="00523362">
            <w:pPr>
              <w:keepNext/>
              <w:keepLines/>
              <w:rPr>
                <w:rFonts w:ascii="Bookman Old Style" w:hAnsi="Bookman Old Style" w:cs="Bookman Old Style"/>
                <w:bCs/>
                <w:spacing w:val="-24"/>
              </w:rPr>
            </w:pPr>
            <w:r w:rsidRPr="006418CE">
              <w:rPr>
                <w:rFonts w:ascii="Bookman Old Style" w:hAnsi="Bookman Old Style" w:cs="Bookman Old Style"/>
                <w:bCs/>
                <w:spacing w:val="-24"/>
              </w:rPr>
              <w:t>Герасименко І.М.,</w:t>
            </w:r>
          </w:p>
          <w:p w14:paraId="3CABA42F" w14:textId="77777777" w:rsidR="00523362" w:rsidRPr="006418CE" w:rsidRDefault="00523362" w:rsidP="00523362">
            <w:pPr>
              <w:keepNext/>
              <w:keepLines/>
              <w:rPr>
                <w:rFonts w:ascii="Bookman Old Style" w:hAnsi="Bookman Old Style" w:cs="Bookman Old Style"/>
                <w:bCs/>
                <w:spacing w:val="-12"/>
              </w:rPr>
            </w:pPr>
            <w:proofErr w:type="spellStart"/>
            <w:r w:rsidRPr="006418CE">
              <w:rPr>
                <w:rFonts w:ascii="Bookman Old Style" w:hAnsi="Bookman Old Style" w:cs="Bookman Old Style"/>
                <w:bCs/>
                <w:spacing w:val="-12"/>
              </w:rPr>
              <w:t>Милованов</w:t>
            </w:r>
            <w:proofErr w:type="spellEnd"/>
            <w:r w:rsidRPr="006418CE">
              <w:rPr>
                <w:rFonts w:ascii="Bookman Old Style" w:hAnsi="Bookman Old Style" w:cs="Bookman Old Style"/>
                <w:bCs/>
                <w:spacing w:val="-12"/>
              </w:rPr>
              <w:t xml:space="preserve"> І.В.,</w:t>
            </w:r>
          </w:p>
          <w:p w14:paraId="1FC6631D" w14:textId="77777777" w:rsidR="00523362" w:rsidRPr="006418CE" w:rsidRDefault="00523362" w:rsidP="00523362">
            <w:pPr>
              <w:keepNext/>
              <w:keepLines/>
              <w:ind w:left="9"/>
              <w:jc w:val="both"/>
              <w:rPr>
                <w:rFonts w:ascii="Bookman Old Style" w:hAnsi="Bookman Old Style" w:cs="Bookman Old Style"/>
                <w:spacing w:val="-22"/>
              </w:rPr>
            </w:pPr>
            <w:r w:rsidRPr="006418CE">
              <w:rPr>
                <w:rFonts w:ascii="Bookman Old Style" w:hAnsi="Bookman Old Style" w:cs="Bookman Old Style"/>
                <w:spacing w:val="-22"/>
              </w:rPr>
              <w:t>Старовойт В.В.,</w:t>
            </w:r>
          </w:p>
          <w:p w14:paraId="1EECC9BF" w14:textId="77777777" w:rsidR="00523362" w:rsidRPr="006418CE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FC0929E" w14:textId="77777777" w:rsidR="00523362" w:rsidRDefault="00523362" w:rsidP="00523362">
            <w:pPr>
              <w:rPr>
                <w:rFonts w:ascii="Bookman Old Style" w:hAnsi="Bookman Old Style" w:cs="Bookman Old Style"/>
              </w:rPr>
            </w:pPr>
            <w:r w:rsidRPr="006418CE">
              <w:rPr>
                <w:rFonts w:ascii="Bookman Old Style" w:hAnsi="Bookman Old Style" w:cs="Bookman Old Style"/>
              </w:rPr>
              <w:t>Мала Т.В.,</w:t>
            </w:r>
          </w:p>
          <w:p w14:paraId="7D045995" w14:textId="59E65CF4" w:rsidR="00ED03D5" w:rsidRPr="006418CE" w:rsidRDefault="00ED03D5" w:rsidP="00523362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  <w:proofErr w:type="spellStart"/>
            <w:r w:rsidRPr="00EB6301">
              <w:rPr>
                <w:rFonts w:ascii="Bookman Old Style" w:hAnsi="Bookman Old Style" w:cs="Bookman Old Style"/>
              </w:rPr>
              <w:t>Бєлік</w:t>
            </w:r>
            <w:bookmarkStart w:id="1" w:name="_GoBack"/>
            <w:bookmarkEnd w:id="1"/>
            <w:r w:rsidRPr="00EB6301">
              <w:rPr>
                <w:rFonts w:ascii="Bookman Old Style" w:hAnsi="Bookman Old Style" w:cs="Bookman Old Style"/>
              </w:rPr>
              <w:t>ов</w:t>
            </w:r>
            <w:proofErr w:type="spellEnd"/>
            <w:r w:rsidRPr="00EB6301">
              <w:rPr>
                <w:rFonts w:ascii="Bookman Old Style" w:hAnsi="Bookman Old Style" w:cs="Bookman Old Style"/>
              </w:rPr>
              <w:t xml:space="preserve"> К.А.,</w:t>
            </w:r>
          </w:p>
        </w:tc>
      </w:tr>
      <w:tr w:rsidR="00523362" w:rsidRPr="00601A0A" w14:paraId="743941EB" w14:textId="77777777" w:rsidTr="004A276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22AE3EB" w14:textId="77777777" w:rsidR="00523362" w:rsidRPr="004F5E69" w:rsidRDefault="00523362" w:rsidP="00523362">
            <w:pPr>
              <w:pStyle w:val="a4"/>
              <w:numPr>
                <w:ilvl w:val="0"/>
                <w:numId w:val="13"/>
              </w:numPr>
              <w:ind w:left="306" w:hanging="142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F5E69">
              <w:rPr>
                <w:rFonts w:ascii="Bookman Old Style" w:hAnsi="Bookman Old Style"/>
                <w:b/>
                <w:sz w:val="22"/>
                <w:szCs w:val="22"/>
              </w:rPr>
              <w:t xml:space="preserve">у Тернівському районі: </w:t>
            </w:r>
          </w:p>
          <w:p w14:paraId="32767F72" w14:textId="77777777" w:rsidR="00523362" w:rsidRPr="004F5E69" w:rsidRDefault="00523362" w:rsidP="00523362">
            <w:pPr>
              <w:jc w:val="both"/>
              <w:rPr>
                <w:rFonts w:ascii="Bookman Old Style" w:hAnsi="Bookman Old Style"/>
                <w:bCs/>
              </w:rPr>
            </w:pPr>
            <w:r w:rsidRPr="004F5E69">
              <w:rPr>
                <w:rFonts w:ascii="Bookman Old Style" w:hAnsi="Bookman Old Style"/>
                <w:bCs/>
              </w:rPr>
              <w:t>- покладення квітів</w:t>
            </w:r>
          </w:p>
          <w:p w14:paraId="1AEF0B4D" w14:textId="77777777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3F0FA82" w14:textId="77777777" w:rsidR="00523362" w:rsidRPr="004F5E69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4F5E69">
              <w:rPr>
                <w:rFonts w:ascii="Bookman Old Style" w:hAnsi="Bookman Old Style"/>
              </w:rPr>
              <w:t>09.00</w:t>
            </w:r>
          </w:p>
          <w:p w14:paraId="2EC739CD" w14:textId="77777777" w:rsidR="00523362" w:rsidRPr="004F5E69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4F5E69">
              <w:rPr>
                <w:rFonts w:ascii="Bookman Old Style" w:hAnsi="Bookman Old Style"/>
              </w:rPr>
              <w:t>пам’ятник</w:t>
            </w:r>
          </w:p>
          <w:p w14:paraId="2C012885" w14:textId="77777777" w:rsidR="00523362" w:rsidRPr="004F5E69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4F5E69">
              <w:rPr>
                <w:rFonts w:ascii="Bookman Old Style" w:hAnsi="Bookman Old Style"/>
              </w:rPr>
              <w:t xml:space="preserve">«Пам’яті воїнів, загиблих в ході виконання військового обов’язку в зоні проведення антитерористичної операції на сході </w:t>
            </w:r>
            <w:r w:rsidRPr="004F5E69">
              <w:rPr>
                <w:rFonts w:ascii="Bookman Old Style" w:hAnsi="Bookman Old Style"/>
                <w:lang w:val="ru-RU"/>
              </w:rPr>
              <w:t xml:space="preserve">         </w:t>
            </w:r>
            <w:r w:rsidRPr="004F5E69">
              <w:rPr>
                <w:rFonts w:ascii="Bookman Old Style" w:hAnsi="Bookman Old Style"/>
              </w:rPr>
              <w:t>України»,</w:t>
            </w:r>
          </w:p>
          <w:p w14:paraId="41CC90BB" w14:textId="77777777" w:rsidR="00523362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4F5E69">
              <w:rPr>
                <w:rFonts w:ascii="Bookman Old Style" w:hAnsi="Bookman Old Style"/>
              </w:rPr>
              <w:t xml:space="preserve">площа Героїв </w:t>
            </w:r>
            <w:r w:rsidRPr="004F5E69">
              <w:rPr>
                <w:rFonts w:ascii="Bookman Old Style" w:hAnsi="Bookman Old Style"/>
                <w:lang w:val="ru-RU"/>
              </w:rPr>
              <w:t xml:space="preserve">      </w:t>
            </w:r>
            <w:r w:rsidRPr="004F5E69">
              <w:rPr>
                <w:rFonts w:ascii="Bookman Old Style" w:hAnsi="Bookman Old Style"/>
              </w:rPr>
              <w:t>України</w:t>
            </w:r>
          </w:p>
          <w:p w14:paraId="5F915420" w14:textId="501E9F28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5553095" w14:textId="0E1F99A1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4F5E69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4F5E69">
              <w:rPr>
                <w:rFonts w:ascii="Bookman Old Style" w:eastAsia="Bookman Old Style" w:hAnsi="Bookman Old Style" w:cs="Bookman Old Style"/>
              </w:rPr>
              <w:t xml:space="preserve"> М.І.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0359F9F" w14:textId="6D555CD3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  <w:proofErr w:type="spellStart"/>
            <w:r w:rsidRPr="004F5E69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4F5E69">
              <w:rPr>
                <w:rFonts w:ascii="Bookman Old Style" w:eastAsia="Bookman Old Style" w:hAnsi="Bookman Old Style" w:cs="Bookman Old Style"/>
              </w:rPr>
              <w:t xml:space="preserve"> А.І.</w:t>
            </w:r>
          </w:p>
        </w:tc>
      </w:tr>
      <w:tr w:rsidR="00523362" w:rsidRPr="00601A0A" w14:paraId="37C8679E" w14:textId="77777777" w:rsidTr="00011EF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B902731" w14:textId="4B2DC33B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Cs/>
              </w:rPr>
            </w:pPr>
            <w:r w:rsidRPr="00601A0A">
              <w:rPr>
                <w:rFonts w:ascii="Bookman Old Style" w:hAnsi="Bookman Old Style" w:cs="Arial"/>
                <w:b/>
              </w:rPr>
              <w:t xml:space="preserve">Міська акція </w:t>
            </w:r>
            <w:r w:rsidRPr="00601A0A">
              <w:rPr>
                <w:rFonts w:ascii="Bookman Old Style" w:hAnsi="Bookman Old Style" w:cs="Arial"/>
                <w:bCs/>
              </w:rPr>
              <w:t>з нагоди Дня спільних дій в інтересах дітей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3AE1328" w14:textId="77EF4CB9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14.00</w:t>
            </w:r>
          </w:p>
          <w:p w14:paraId="2A01F0FE" w14:textId="77777777" w:rsidR="00523362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площа Горького</w:t>
            </w:r>
          </w:p>
          <w:p w14:paraId="443C6D33" w14:textId="5FD92F8C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D3614AB" w14:textId="447086E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601A0A">
              <w:rPr>
                <w:rFonts w:ascii="Bookman Old Style" w:hAnsi="Bookman Old Style" w:cs="Arial"/>
                <w:spacing w:val="-16"/>
              </w:rPr>
              <w:t xml:space="preserve"> Л.М.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EC3C779" w14:textId="2BF41ABE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  <w:r w:rsidRPr="00601A0A">
              <w:rPr>
                <w:rFonts w:ascii="Bookman Old Style" w:hAnsi="Bookman Old Style"/>
              </w:rPr>
              <w:t>Мала Т.В.</w:t>
            </w:r>
          </w:p>
        </w:tc>
      </w:tr>
      <w:tr w:rsidR="00523362" w:rsidRPr="00601A0A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76971E08" w14:textId="77777777" w:rsidR="00523362" w:rsidRPr="0021787B" w:rsidRDefault="00523362" w:rsidP="00523362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32"/>
                <w:szCs w:val="32"/>
              </w:rPr>
            </w:pPr>
          </w:p>
          <w:p w14:paraId="4F81CF99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20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4C114067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День спільних дій в інтересах дітей</w:t>
            </w:r>
          </w:p>
          <w:p w14:paraId="139E2F3B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Всесвітній день дитини</w:t>
            </w:r>
          </w:p>
          <w:p w14:paraId="4D37D9AA" w14:textId="69834290" w:rsidR="00523362" w:rsidRPr="0021787B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32"/>
                <w:szCs w:val="32"/>
              </w:rPr>
            </w:pPr>
          </w:p>
        </w:tc>
      </w:tr>
      <w:tr w:rsidR="00523362" w:rsidRPr="00601A0A" w14:paraId="7F9FEC73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A65B5E1" w14:textId="222089EB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 w:cs="Arial"/>
                <w:b/>
                <w:bCs/>
              </w:rPr>
              <w:t xml:space="preserve">Перший міський об’єднаний       кубок </w:t>
            </w:r>
            <w:r w:rsidRPr="006418CE">
              <w:rPr>
                <w:rFonts w:ascii="Bookman Old Style" w:hAnsi="Bookman Old Style" w:cs="Arial"/>
              </w:rPr>
              <w:t>з рукопашного бою</w:t>
            </w:r>
            <w:r>
              <w:rPr>
                <w:rFonts w:ascii="Bookman Old Style" w:hAnsi="Bookman Old Style" w:cs="Arial"/>
                <w:b/>
                <w:bCs/>
              </w:rPr>
              <w:t xml:space="preserve"> </w:t>
            </w:r>
            <w:r w:rsidRPr="00601A0A">
              <w:rPr>
                <w:rFonts w:ascii="Bookman Old Style" w:hAnsi="Bookman Old Style" w:cs="Arial"/>
              </w:rPr>
              <w:t>імені Костянтина Павлова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C0DEF49" w14:textId="2B4C3DED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>10.30</w:t>
            </w:r>
          </w:p>
          <w:p w14:paraId="4FF20A1B" w14:textId="77777777" w:rsidR="00523362" w:rsidRDefault="00523362" w:rsidP="00523362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 xml:space="preserve">Палац </w:t>
            </w:r>
            <w:proofErr w:type="spellStart"/>
            <w:r w:rsidRPr="00601A0A">
              <w:rPr>
                <w:rFonts w:ascii="Bookman Old Style" w:hAnsi="Bookman Old Style" w:cs="Arial"/>
                <w:spacing w:val="-4"/>
              </w:rPr>
              <w:t>молоді</w:t>
            </w:r>
            <w:proofErr w:type="spellEnd"/>
            <w:r w:rsidRPr="00601A0A">
              <w:rPr>
                <w:rFonts w:ascii="Bookman Old Style" w:hAnsi="Bookman Old Style" w:cs="Arial"/>
                <w:spacing w:val="-4"/>
              </w:rPr>
              <w:t xml:space="preserve"> і       </w:t>
            </w:r>
            <w:proofErr w:type="spellStart"/>
            <w:r w:rsidRPr="00601A0A">
              <w:rPr>
                <w:rFonts w:ascii="Bookman Old Style" w:hAnsi="Bookman Old Style" w:cs="Arial"/>
                <w:spacing w:val="-4"/>
              </w:rPr>
              <w:t>студентів</w:t>
            </w:r>
            <w:proofErr w:type="spellEnd"/>
          </w:p>
          <w:p w14:paraId="2AFF7785" w14:textId="706AE577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598E9AF" w14:textId="71E421B1" w:rsidR="00523362" w:rsidRPr="00601A0A" w:rsidRDefault="00523362" w:rsidP="00523362">
            <w:pPr>
              <w:rPr>
                <w:rFonts w:ascii="Bookman Old Style" w:hAnsi="Bookman Old Style" w:cs="Bookman Old Style"/>
                <w:lang w:val="ru-RU"/>
              </w:rPr>
            </w:pPr>
            <w:r w:rsidRPr="00601A0A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649932C" w14:textId="57ED81DB" w:rsidR="00523362" w:rsidRPr="00601A0A" w:rsidRDefault="00523362" w:rsidP="00523362">
            <w:pPr>
              <w:rPr>
                <w:rFonts w:ascii="Bookman Old Style" w:hAnsi="Bookman Old Style" w:cs="Bookman Old Style"/>
                <w:lang w:val="ru-RU"/>
              </w:rPr>
            </w:pPr>
            <w:r w:rsidRPr="00601A0A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523362" w:rsidRPr="00601A0A" w14:paraId="462F506E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2E4581F4" w14:textId="79E1C676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601A0A">
              <w:rPr>
                <w:rFonts w:ascii="Bookman Old Style" w:hAnsi="Bookman Old Style"/>
              </w:rPr>
              <w:t xml:space="preserve"> з хокею з шайбою серед команд юнаків 2009 року народження: «Кривбас» (м. Кривий Ріг) - «Краматорськ» (м. Краматорськ)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349FBEB" w14:textId="77777777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18.45</w:t>
            </w:r>
          </w:p>
          <w:p w14:paraId="5CE6D1AB" w14:textId="77777777" w:rsidR="00523362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  <w:p w14:paraId="3B973293" w14:textId="137A7BAA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7C0F70" w14:textId="692AEA1F" w:rsidR="00523362" w:rsidRPr="00601A0A" w:rsidRDefault="00523362" w:rsidP="00523362">
            <w:pPr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C6913F4" w14:textId="2E6484EC" w:rsidR="00523362" w:rsidRPr="00601A0A" w:rsidRDefault="00523362" w:rsidP="00523362">
            <w:pPr>
              <w:rPr>
                <w:rFonts w:ascii="Bookman Old Style" w:hAnsi="Bookman Old Style" w:cs="Bookman Old Style"/>
                <w:bCs/>
                <w:color w:val="FF0000"/>
                <w:spacing w:val="-14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523362" w:rsidRPr="00601A0A" w14:paraId="6268B1A8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FF4575D" w14:textId="30EF97DB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 xml:space="preserve">Привітання </w:t>
            </w:r>
            <w:r w:rsidRPr="00601A0A">
              <w:rPr>
                <w:rFonts w:ascii="Bookman Old Style" w:hAnsi="Bookman Old Style" w:cs="Bookman Old Style"/>
                <w:bCs/>
              </w:rPr>
              <w:t>зі 100-річним ювілеєм     мешканки міста Сливи Р.П.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55BB40B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 xml:space="preserve">За місцем </w:t>
            </w:r>
          </w:p>
          <w:p w14:paraId="3A16F212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</w:rPr>
            </w:pPr>
            <w:r w:rsidRPr="00601A0A">
              <w:rPr>
                <w:rFonts w:ascii="Bookman Old Style" w:hAnsi="Bookman Old Style" w:cs="Arial"/>
                <w:spacing w:val="-10"/>
              </w:rPr>
              <w:t>проживання</w:t>
            </w:r>
          </w:p>
          <w:p w14:paraId="77AB7166" w14:textId="77777777" w:rsidR="00523362" w:rsidRDefault="00523362" w:rsidP="00523362">
            <w:pPr>
              <w:jc w:val="center"/>
              <w:rPr>
                <w:rFonts w:ascii="Bookman Old Style" w:hAnsi="Bookman Old Style" w:cs="Arial"/>
                <w:spacing w:val="-10"/>
              </w:rPr>
            </w:pPr>
            <w:r w:rsidRPr="00601A0A">
              <w:rPr>
                <w:rFonts w:ascii="Bookman Old Style" w:hAnsi="Bookman Old Style" w:cs="Arial"/>
                <w:spacing w:val="-10"/>
              </w:rPr>
              <w:t>(</w:t>
            </w:r>
            <w:proofErr w:type="spellStart"/>
            <w:r w:rsidRPr="00601A0A">
              <w:rPr>
                <w:rFonts w:ascii="Bookman Old Style" w:hAnsi="Bookman Old Style" w:cs="Arial"/>
                <w:spacing w:val="-10"/>
              </w:rPr>
              <w:t>Довгинцівський</w:t>
            </w:r>
            <w:proofErr w:type="spellEnd"/>
            <w:r w:rsidRPr="00601A0A">
              <w:rPr>
                <w:rFonts w:ascii="Bookman Old Style" w:hAnsi="Bookman Old Style" w:cs="Arial"/>
                <w:spacing w:val="-10"/>
              </w:rPr>
              <w:t xml:space="preserve">          район)</w:t>
            </w:r>
          </w:p>
          <w:p w14:paraId="7A53A0BA" w14:textId="77777777" w:rsidR="00523362" w:rsidRDefault="00523362" w:rsidP="00523362">
            <w:pPr>
              <w:jc w:val="center"/>
              <w:rPr>
                <w:rFonts w:ascii="Bookman Old Style" w:hAnsi="Bookman Old Style" w:cs="Arial"/>
                <w:bCs/>
                <w:spacing w:val="-10"/>
              </w:rPr>
            </w:pPr>
          </w:p>
          <w:p w14:paraId="3053DE5E" w14:textId="77777777" w:rsidR="00523362" w:rsidRDefault="00523362" w:rsidP="00523362">
            <w:pPr>
              <w:jc w:val="center"/>
              <w:rPr>
                <w:rFonts w:ascii="Bookman Old Style" w:hAnsi="Bookman Old Style" w:cs="Arial"/>
                <w:bCs/>
                <w:spacing w:val="-10"/>
              </w:rPr>
            </w:pPr>
          </w:p>
          <w:p w14:paraId="71EFDFAF" w14:textId="77777777" w:rsidR="00523362" w:rsidRDefault="00523362" w:rsidP="00523362">
            <w:pPr>
              <w:jc w:val="center"/>
              <w:rPr>
                <w:rFonts w:ascii="Bookman Old Style" w:hAnsi="Bookman Old Style" w:cs="Arial"/>
                <w:bCs/>
                <w:spacing w:val="-10"/>
              </w:rPr>
            </w:pPr>
          </w:p>
          <w:p w14:paraId="365B4CC0" w14:textId="77777777" w:rsidR="00523362" w:rsidRDefault="00523362" w:rsidP="00523362">
            <w:pPr>
              <w:jc w:val="center"/>
              <w:rPr>
                <w:rFonts w:ascii="Bookman Old Style" w:hAnsi="Bookman Old Style" w:cs="Arial"/>
                <w:bCs/>
                <w:spacing w:val="-10"/>
              </w:rPr>
            </w:pPr>
          </w:p>
          <w:p w14:paraId="6FC0C05C" w14:textId="77777777" w:rsidR="00523362" w:rsidRDefault="00523362" w:rsidP="00523362">
            <w:pPr>
              <w:jc w:val="center"/>
              <w:rPr>
                <w:rFonts w:ascii="Bookman Old Style" w:hAnsi="Bookman Old Style" w:cs="Arial"/>
                <w:bCs/>
                <w:spacing w:val="-10"/>
              </w:rPr>
            </w:pPr>
          </w:p>
          <w:p w14:paraId="6BC86452" w14:textId="69B91EB5" w:rsidR="00523362" w:rsidRPr="00601A0A" w:rsidRDefault="00523362" w:rsidP="00523362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AEF051F" w14:textId="77777777" w:rsidR="00523362" w:rsidRPr="00601A0A" w:rsidRDefault="00523362" w:rsidP="00523362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Благун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І.М.</w:t>
            </w:r>
          </w:p>
          <w:p w14:paraId="01BDA051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2BC0716" w14:textId="1EA4654F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Arial"/>
                <w:spacing w:val="-4"/>
              </w:rPr>
              <w:t>Бєліков</w:t>
            </w:r>
            <w:proofErr w:type="spellEnd"/>
            <w:r w:rsidRPr="00601A0A">
              <w:rPr>
                <w:rFonts w:ascii="Bookman Old Style" w:hAnsi="Bookman Old Style" w:cs="Arial"/>
                <w:spacing w:val="-4"/>
              </w:rPr>
              <w:t xml:space="preserve"> К.А.</w:t>
            </w:r>
          </w:p>
        </w:tc>
      </w:tr>
      <w:tr w:rsidR="00523362" w:rsidRPr="00601A0A" w14:paraId="08737BD6" w14:textId="77777777" w:rsidTr="00E61C09">
        <w:trPr>
          <w:jc w:val="center"/>
        </w:trPr>
        <w:tc>
          <w:tcPr>
            <w:tcW w:w="10638" w:type="dxa"/>
            <w:gridSpan w:val="5"/>
          </w:tcPr>
          <w:p w14:paraId="0B064F5E" w14:textId="77777777" w:rsidR="00523362" w:rsidRPr="00F21A32" w:rsidRDefault="00523362" w:rsidP="00523362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4"/>
                <w:szCs w:val="24"/>
              </w:rPr>
            </w:pPr>
          </w:p>
          <w:p w14:paraId="577966CD" w14:textId="77777777" w:rsidR="00523362" w:rsidRPr="00601A0A" w:rsidRDefault="00523362" w:rsidP="00523362">
            <w:pPr>
              <w:pStyle w:val="8"/>
              <w:keepLines/>
              <w:jc w:val="center"/>
              <w:outlineLvl w:val="7"/>
              <w:rPr>
                <w:rFonts w:ascii="Bookman Old Style" w:hAnsi="Bookman Old Style"/>
                <w:bCs w:val="0"/>
                <w:i/>
                <w:sz w:val="22"/>
                <w:szCs w:val="22"/>
              </w:rPr>
            </w:pPr>
            <w:r w:rsidRPr="00601A0A">
              <w:rPr>
                <w:rFonts w:ascii="Bookman Old Style" w:hAnsi="Bookman Old Style" w:cs="Bookman Old Style"/>
                <w:bCs w:val="0"/>
                <w:i/>
                <w:iCs/>
                <w:smallCaps/>
                <w:sz w:val="22"/>
                <w:szCs w:val="22"/>
              </w:rPr>
              <w:t xml:space="preserve">21 листопада </w:t>
            </w:r>
            <w:r w:rsidRPr="00601A0A">
              <w:rPr>
                <w:rFonts w:ascii="Bookman Old Style" w:hAnsi="Bookman Old Style" w:cs="Bookman Old Style"/>
                <w:bCs w:val="0"/>
                <w:i/>
                <w:sz w:val="22"/>
                <w:szCs w:val="22"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Cs w:val="0"/>
                <w:i/>
                <w:iCs/>
                <w:smallCaps/>
                <w:sz w:val="22"/>
                <w:szCs w:val="22"/>
              </w:rPr>
              <w:t>неділя</w:t>
            </w:r>
            <w:r w:rsidRPr="00601A0A">
              <w:rPr>
                <w:rFonts w:ascii="Bookman Old Style" w:hAnsi="Bookman Old Style"/>
                <w:bCs w:val="0"/>
                <w:i/>
                <w:sz w:val="22"/>
                <w:szCs w:val="22"/>
              </w:rPr>
              <w:t xml:space="preserve"> </w:t>
            </w:r>
          </w:p>
          <w:p w14:paraId="7E9C16F0" w14:textId="3D13E87C" w:rsidR="00523362" w:rsidRDefault="00523362" w:rsidP="00523362">
            <w:pPr>
              <w:pStyle w:val="8"/>
              <w:keepLines/>
              <w:jc w:val="center"/>
              <w:outlineLvl w:val="7"/>
              <w:rPr>
                <w:rFonts w:ascii="Bookman Old Style" w:hAnsi="Bookman Old Style"/>
                <w:i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i/>
                <w:sz w:val="22"/>
                <w:szCs w:val="22"/>
              </w:rPr>
              <w:t>День Гідності та Свободи</w:t>
            </w:r>
          </w:p>
          <w:p w14:paraId="5EB195D1" w14:textId="2A3D1366" w:rsidR="00523362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День працівників сільського господарства</w:t>
            </w:r>
          </w:p>
          <w:p w14:paraId="0E6E9360" w14:textId="77777777" w:rsidR="00523362" w:rsidRPr="00601A0A" w:rsidRDefault="00523362" w:rsidP="00523362">
            <w:pPr>
              <w:pStyle w:val="8"/>
              <w:keepLines/>
              <w:jc w:val="center"/>
              <w:outlineLvl w:val="7"/>
              <w:rPr>
                <w:rFonts w:ascii="Bookman Old Style" w:hAnsi="Bookman Old Style"/>
                <w:i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i/>
                <w:sz w:val="22"/>
                <w:szCs w:val="22"/>
              </w:rPr>
              <w:t>День Десантно-штурмових військ Збройних Сил України</w:t>
            </w:r>
          </w:p>
          <w:p w14:paraId="4528FA09" w14:textId="77777777" w:rsidR="00523362" w:rsidRPr="00601A0A" w:rsidRDefault="00523362" w:rsidP="00523362">
            <w:pPr>
              <w:pStyle w:val="8"/>
              <w:keepLines/>
              <w:jc w:val="center"/>
              <w:outlineLvl w:val="7"/>
              <w:rPr>
                <w:rFonts w:ascii="Bookman Old Style" w:hAnsi="Bookman Old Style"/>
                <w:i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i/>
                <w:sz w:val="22"/>
                <w:szCs w:val="22"/>
              </w:rPr>
              <w:t>Всесвітній день привітань</w:t>
            </w:r>
          </w:p>
          <w:p w14:paraId="500D070E" w14:textId="3AB983B9" w:rsidR="00523362" w:rsidRPr="00601A0A" w:rsidRDefault="00523362" w:rsidP="00523362">
            <w:pPr>
              <w:pStyle w:val="8"/>
              <w:keepLines/>
              <w:jc w:val="center"/>
              <w:outlineLvl w:val="7"/>
              <w:rPr>
                <w:rFonts w:ascii="Bookman Old Style" w:hAnsi="Bookman Old Style"/>
                <w:i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i/>
                <w:sz w:val="22"/>
                <w:szCs w:val="22"/>
              </w:rPr>
              <w:t>Всесвітній день телебачення</w:t>
            </w:r>
          </w:p>
          <w:p w14:paraId="68EE6ED1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601A0A">
              <w:rPr>
                <w:rFonts w:ascii="Bookman Old Style" w:hAnsi="Bookman Old Style"/>
                <w:b/>
                <w:i/>
              </w:rPr>
              <w:t>Всесвітній день пам’яті жертв дорожніх аварій</w:t>
            </w:r>
          </w:p>
          <w:p w14:paraId="3709A7B4" w14:textId="07EE7456" w:rsidR="00523362" w:rsidRPr="00601A0A" w:rsidRDefault="00523362" w:rsidP="00523362">
            <w:pPr>
              <w:pStyle w:val="8"/>
              <w:keepLines/>
              <w:jc w:val="center"/>
              <w:outlineLvl w:val="7"/>
              <w:rPr>
                <w:rFonts w:ascii="Bookman Old Style" w:hAnsi="Bookman Old Style" w:cs="Bookman Old Style"/>
                <w:b w:val="0"/>
                <w:i/>
                <w:iCs/>
                <w:smallCaps/>
                <w:color w:val="FF0000"/>
                <w:sz w:val="28"/>
                <w:szCs w:val="28"/>
              </w:rPr>
            </w:pPr>
          </w:p>
        </w:tc>
      </w:tr>
      <w:tr w:rsidR="00523362" w:rsidRPr="00601A0A" w14:paraId="5ED31D09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37F66B8" w14:textId="076D5AAE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601A0A">
              <w:rPr>
                <w:rFonts w:ascii="Bookman Old Style" w:hAnsi="Bookman Old Style"/>
              </w:rPr>
              <w:t xml:space="preserve"> з хокею з шайбою серед команд юнаків 2009 року народження: «Кривбас» (м. Кривий Ріг) - «Краматорськ» (м. Краматорськ)</w:t>
            </w:r>
          </w:p>
        </w:tc>
        <w:tc>
          <w:tcPr>
            <w:tcW w:w="2499" w:type="dxa"/>
          </w:tcPr>
          <w:p w14:paraId="3EDFF054" w14:textId="5A382FA9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09.00</w:t>
            </w:r>
          </w:p>
          <w:p w14:paraId="30139950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  <w:p w14:paraId="699458AA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843" w:type="dxa"/>
          </w:tcPr>
          <w:p w14:paraId="7B1A57F5" w14:textId="7AED60E2" w:rsidR="00523362" w:rsidRPr="00601A0A" w:rsidRDefault="00523362" w:rsidP="00523362">
            <w:pPr>
              <w:rPr>
                <w:rFonts w:ascii="Bookman Old Style" w:hAnsi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</w:tcPr>
          <w:p w14:paraId="3CAD48EA" w14:textId="7FAAC199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523362" w:rsidRPr="00601A0A" w14:paraId="5B98775B" w14:textId="77777777" w:rsidTr="00E61C09">
        <w:trPr>
          <w:jc w:val="center"/>
        </w:trPr>
        <w:tc>
          <w:tcPr>
            <w:tcW w:w="10638" w:type="dxa"/>
            <w:gridSpan w:val="5"/>
          </w:tcPr>
          <w:p w14:paraId="561D373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2"/>
                <w:szCs w:val="12"/>
              </w:rPr>
            </w:pPr>
          </w:p>
          <w:p w14:paraId="50BD20C3" w14:textId="77777777" w:rsidR="00523362" w:rsidRPr="00601A0A" w:rsidRDefault="00523362" w:rsidP="00523362">
            <w:pPr>
              <w:keepNext/>
              <w:keepLines/>
              <w:jc w:val="center"/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22 листопада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503BA6BC" w14:textId="029EBD2C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40641C24" w14:textId="225CFA93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12"/>
                <w:szCs w:val="12"/>
              </w:rPr>
            </w:pPr>
          </w:p>
        </w:tc>
      </w:tr>
      <w:tr w:rsidR="00523362" w:rsidRPr="00601A0A" w14:paraId="64BECD55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42F3AED" w14:textId="62DF5B8A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  <w:bCs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601A0A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DCA5E88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1799621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62F4769A" w14:textId="77777777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776F059" w14:textId="72541E22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014F723" w14:textId="77777777" w:rsidR="00523362" w:rsidRPr="00601A0A" w:rsidRDefault="00523362" w:rsidP="00523362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5F59CC0F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  <w:p w14:paraId="08EF7096" w14:textId="77777777" w:rsidR="00523362" w:rsidRPr="00601A0A" w:rsidRDefault="00523362" w:rsidP="00523362">
            <w:pPr>
              <w:rPr>
                <w:rFonts w:ascii="Bookman Old Style" w:hAnsi="Bookman Old Style" w:cs="Arial"/>
                <w:color w:val="FF0000"/>
                <w:spacing w:val="-18"/>
              </w:rPr>
            </w:pPr>
          </w:p>
        </w:tc>
      </w:tr>
      <w:tr w:rsidR="00523362" w:rsidRPr="00601A0A" w14:paraId="37B52244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DD13535" w14:textId="3AF04932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B573E18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7CF5CF58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DDFC849" w14:textId="566629D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DF32199" w14:textId="6D137EF2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FF9EF5F" w14:textId="77777777" w:rsidR="00523362" w:rsidRPr="00601A0A" w:rsidRDefault="00523362" w:rsidP="0052336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Л.І.</w:t>
            </w:r>
          </w:p>
          <w:p w14:paraId="335CC146" w14:textId="77777777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86F7A57" w14:textId="5260C0E3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523362" w:rsidRPr="00601A0A" w14:paraId="091E476C" w14:textId="77777777" w:rsidTr="00E61C09">
        <w:trPr>
          <w:jc w:val="center"/>
        </w:trPr>
        <w:tc>
          <w:tcPr>
            <w:tcW w:w="10638" w:type="dxa"/>
            <w:gridSpan w:val="5"/>
          </w:tcPr>
          <w:p w14:paraId="6879FA1C" w14:textId="77777777" w:rsidR="00523362" w:rsidRPr="00F21A32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</w:rPr>
            </w:pPr>
          </w:p>
          <w:p w14:paraId="6A5B4941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32"/>
                <w:szCs w:val="32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23 листопада – вівторок</w:t>
            </w:r>
            <w:r w:rsidRPr="00601A0A">
              <w:rPr>
                <w:rFonts w:ascii="Bookman Old Style" w:hAnsi="Bookman Old Style"/>
                <w:color w:val="FF0000"/>
                <w:sz w:val="32"/>
                <w:szCs w:val="32"/>
              </w:rPr>
              <w:t xml:space="preserve"> </w:t>
            </w:r>
          </w:p>
          <w:p w14:paraId="13DC6513" w14:textId="61E35C5D" w:rsidR="00523362" w:rsidRPr="00F21A32" w:rsidRDefault="00523362" w:rsidP="00523362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</w:tr>
      <w:tr w:rsidR="00523362" w:rsidRPr="00601A0A" w14:paraId="32545FA9" w14:textId="77777777" w:rsidTr="00C022E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BA75D7D" w14:textId="69E6B148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601A0A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601A0A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bottom w:val="nil"/>
            </w:tcBorders>
          </w:tcPr>
          <w:p w14:paraId="648C9541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09.00 к.218</w:t>
            </w:r>
          </w:p>
          <w:p w14:paraId="2EBA2DC6" w14:textId="77777777" w:rsidR="00523362" w:rsidRPr="00601A0A" w:rsidRDefault="00523362" w:rsidP="00523362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046C558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Сиротюк С.В.</w:t>
            </w:r>
          </w:p>
          <w:p w14:paraId="377AC299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60D7592" w14:textId="77777777" w:rsidR="00523362" w:rsidRPr="00601A0A" w:rsidRDefault="00523362" w:rsidP="00523362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7B882DDD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523362" w:rsidRPr="00601A0A" w14:paraId="2BF1836A" w14:textId="77777777" w:rsidTr="00B87967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21BF65F" w14:textId="5CFBCD31" w:rsidR="00523362" w:rsidRPr="00601A0A" w:rsidRDefault="00523362" w:rsidP="00523362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601A0A">
              <w:rPr>
                <w:rFonts w:ascii="Bookman Old Style" w:hAnsi="Bookman Old Style" w:cs="Bookman Old Style"/>
                <w:spacing w:val="-4"/>
              </w:rPr>
              <w:t xml:space="preserve"> міських консультативних рад</w:t>
            </w:r>
            <w:r w:rsidRPr="00601A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spacing w:val="-4"/>
              </w:rPr>
              <w:t>суб’єктів господарювання</w:t>
            </w:r>
            <w:r w:rsidRPr="00601A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spacing w:val="-4"/>
              </w:rPr>
              <w:t>з</w:t>
            </w:r>
            <w:r w:rsidRPr="00601A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spacing w:val="-4"/>
              </w:rPr>
              <w:t>питань    торгівлі, ресторанного господарства та виробництва продуктів харчування й діяльності готелів, надання індивідуальних послуг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5C75303" w14:textId="444D1A6E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11.00 к.504а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AC84BEB" w14:textId="26608112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eastAsia="Bookman Old Style" w:hAnsi="Bookman Old Style" w:cs="Bookman Old Style"/>
              </w:rPr>
              <w:t>Рижкова</w:t>
            </w:r>
            <w:r w:rsidRPr="00601A0A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1155F31" w14:textId="5F446435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23362" w:rsidRPr="00601A0A" w14:paraId="66EDDE9A" w14:textId="77777777" w:rsidTr="00B8796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05B0141" w14:textId="6F619A5D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  <w:spacing w:val="-8"/>
              </w:rPr>
              <w:t xml:space="preserve">Оперативна нарада </w:t>
            </w:r>
            <w:r w:rsidRPr="00601A0A">
              <w:rPr>
                <w:rFonts w:ascii="Bookman Old Style" w:hAnsi="Bookman Old Style"/>
                <w:spacing w:val="-8"/>
              </w:rPr>
              <w:t xml:space="preserve">з керівниками підприємств </w:t>
            </w:r>
            <w:r w:rsidRPr="00601A0A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601A0A">
              <w:rPr>
                <w:rFonts w:ascii="Bookman Old Style" w:hAnsi="Bookman Old Style"/>
                <w:spacing w:val="-8"/>
              </w:rPr>
              <w:t>виробник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>, надавач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та виконавц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житлово-комунальних послуг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E4BED55" w14:textId="74169782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601A0A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1DCC419" w14:textId="21BF40C7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</w:rPr>
              <w:t>Карий</w:t>
            </w:r>
            <w:r w:rsidRPr="00601A0A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D5BD457" w14:textId="4124D128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523362" w:rsidRPr="00601A0A" w14:paraId="0DECB823" w14:textId="77777777" w:rsidTr="00B8796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34ACE09" w14:textId="58413A1B" w:rsidR="00523362" w:rsidRPr="00601A0A" w:rsidRDefault="00523362" w:rsidP="00523362">
            <w:pPr>
              <w:jc w:val="both"/>
              <w:rPr>
                <w:rFonts w:ascii="Bookman Old Style" w:hAnsi="Bookman Old Style"/>
                <w:spacing w:val="-8"/>
              </w:rPr>
            </w:pPr>
            <w:r w:rsidRPr="00601A0A">
              <w:rPr>
                <w:rFonts w:ascii="Bookman Old Style" w:hAnsi="Bookman Old Style"/>
                <w:b/>
              </w:rPr>
              <w:lastRenderedPageBreak/>
              <w:t>Заходи</w:t>
            </w:r>
            <w:r w:rsidRPr="00601A0A">
              <w:rPr>
                <w:rFonts w:ascii="Bookman Old Style" w:hAnsi="Bookman Old Style"/>
                <w:color w:val="FF0000"/>
              </w:rPr>
              <w:t xml:space="preserve"> </w:t>
            </w:r>
            <w:r w:rsidRPr="00601A0A">
              <w:rPr>
                <w:rFonts w:ascii="Bookman Old Style" w:hAnsi="Bookman Old Style"/>
                <w:b/>
              </w:rPr>
              <w:t xml:space="preserve">до Дня пам’яті жертв голодоморів </w:t>
            </w:r>
            <w:r w:rsidRPr="00601A0A">
              <w:rPr>
                <w:rFonts w:ascii="Bookman Old Style" w:hAnsi="Bookman Old Style"/>
              </w:rPr>
              <w:t>у Інгулецькому районі міста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5501147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15.30</w:t>
            </w:r>
          </w:p>
          <w:p w14:paraId="2BB3B31A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пам’ятник Тарасу Шевченку,</w:t>
            </w:r>
          </w:p>
          <w:p w14:paraId="57CF08BC" w14:textId="27EAB760" w:rsidR="00523362" w:rsidRPr="00601A0A" w:rsidRDefault="00523362" w:rsidP="00523362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601A0A">
              <w:rPr>
                <w:rFonts w:ascii="Bookman Old Style" w:hAnsi="Bookman Old Style"/>
              </w:rPr>
              <w:t xml:space="preserve"> пр-т Перемоги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C8EE97E" w14:textId="5A3EAC5F" w:rsidR="00523362" w:rsidRPr="00601A0A" w:rsidRDefault="00523362" w:rsidP="00523362">
            <w:pPr>
              <w:rPr>
                <w:rFonts w:ascii="Bookman Old Style" w:hAnsi="Bookman Old Style" w:cs="Bookman Old Style"/>
                <w:spacing w:val="-28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28"/>
              </w:rPr>
              <w:t>Шестиперова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28"/>
              </w:rPr>
              <w:t xml:space="preserve"> Н.Є.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51A04E67" w14:textId="3167A888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С.В.</w:t>
            </w:r>
          </w:p>
        </w:tc>
      </w:tr>
      <w:tr w:rsidR="00523362" w:rsidRPr="00601A0A" w14:paraId="4E23E24B" w14:textId="77777777" w:rsidTr="00E61C09">
        <w:trPr>
          <w:jc w:val="center"/>
        </w:trPr>
        <w:tc>
          <w:tcPr>
            <w:tcW w:w="10638" w:type="dxa"/>
            <w:gridSpan w:val="5"/>
          </w:tcPr>
          <w:p w14:paraId="6EF23657" w14:textId="77777777" w:rsidR="00523362" w:rsidRPr="008A041C" w:rsidRDefault="00523362" w:rsidP="00523362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2"/>
                <w:szCs w:val="12"/>
              </w:rPr>
            </w:pPr>
          </w:p>
          <w:p w14:paraId="42454AC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24 листопада – середа</w:t>
            </w:r>
            <w:r w:rsidRPr="00601A0A">
              <w:rPr>
                <w:rFonts w:ascii="Bookman Old Style" w:hAnsi="Bookman Old Style"/>
                <w:color w:val="FF0000"/>
              </w:rPr>
              <w:t xml:space="preserve"> </w:t>
            </w:r>
          </w:p>
          <w:p w14:paraId="335E926B" w14:textId="720844D3" w:rsidR="00523362" w:rsidRPr="008A041C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12"/>
                <w:szCs w:val="12"/>
              </w:rPr>
            </w:pPr>
          </w:p>
        </w:tc>
      </w:tr>
      <w:tr w:rsidR="00523362" w:rsidRPr="00601A0A" w14:paraId="3ED2AECB" w14:textId="77777777" w:rsidTr="004A1619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3517A50" w14:textId="338889BF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01A0A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21BC677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08.30</w:t>
            </w:r>
          </w:p>
          <w:p w14:paraId="53DB3286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м-н Праці, 1,</w:t>
            </w:r>
          </w:p>
          <w:p w14:paraId="47CE2FA6" w14:textId="74E153AA" w:rsidR="00523362" w:rsidRPr="00601A0A" w:rsidRDefault="00523362" w:rsidP="0052336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nil"/>
            </w:tcBorders>
          </w:tcPr>
          <w:p w14:paraId="4C06C2F4" w14:textId="3ACDC38B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  <w:tcBorders>
              <w:bottom w:val="nil"/>
            </w:tcBorders>
          </w:tcPr>
          <w:p w14:paraId="3A71E7B4" w14:textId="6B6C74E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523362" w:rsidRPr="00601A0A" w14:paraId="7B9EC750" w14:textId="77777777" w:rsidTr="004A1619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C8C2DE5" w14:textId="3FDE392A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 xml:space="preserve">Пленарне </w:t>
            </w:r>
            <w:r w:rsidRPr="00601A0A">
              <w:rPr>
                <w:rFonts w:ascii="Bookman Old Style" w:hAnsi="Bookman Old Style" w:cs="Bookman Old Style"/>
                <w:b/>
              </w:rPr>
              <w:t>засідання</w:t>
            </w:r>
            <w:r w:rsidRPr="00601A0A">
              <w:rPr>
                <w:rFonts w:ascii="Bookman Old Style" w:hAnsi="Bookman Old Style" w:cs="Bookman Old Style"/>
                <w:bCs/>
              </w:rPr>
              <w:t xml:space="preserve"> чергової сесії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0A34B04B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>09.00</w:t>
            </w:r>
          </w:p>
          <w:p w14:paraId="28C9AED1" w14:textId="225BE96A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Arial"/>
                <w:spacing w:val="-4"/>
              </w:rPr>
              <w:t>сесійна зала</w:t>
            </w:r>
          </w:p>
        </w:tc>
        <w:tc>
          <w:tcPr>
            <w:tcW w:w="1843" w:type="dxa"/>
            <w:tcBorders>
              <w:bottom w:val="nil"/>
            </w:tcBorders>
          </w:tcPr>
          <w:p w14:paraId="3B165BE1" w14:textId="77777777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 Мала Т.В.,</w:t>
            </w:r>
          </w:p>
          <w:p w14:paraId="5C444EE2" w14:textId="63CF8E71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spacing w:val="-10"/>
              </w:rPr>
              <w:t>Затолокіна О.А.</w:t>
            </w:r>
          </w:p>
        </w:tc>
        <w:tc>
          <w:tcPr>
            <w:tcW w:w="1985" w:type="dxa"/>
            <w:tcBorders>
              <w:bottom w:val="nil"/>
            </w:tcBorders>
          </w:tcPr>
          <w:p w14:paraId="43930E77" w14:textId="2C987EBC" w:rsidR="00523362" w:rsidRPr="00601A0A" w:rsidRDefault="00523362" w:rsidP="00523362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Ю.Г.</w:t>
            </w:r>
          </w:p>
        </w:tc>
      </w:tr>
      <w:tr w:rsidR="00523362" w:rsidRPr="00601A0A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4F7D53A1" w14:textId="77777777" w:rsidR="00523362" w:rsidRPr="008A041C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367AA3DF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25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3A3D4085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</w:rPr>
            </w:pPr>
            <w:r w:rsidRPr="00601A0A">
              <w:rPr>
                <w:rFonts w:ascii="Bookman Old Style" w:hAnsi="Bookman Old Style"/>
                <w:b/>
                <w:i/>
                <w:iCs/>
              </w:rPr>
              <w:t>Міжнародний день боротьби за ліквідацію насильства над жінками</w:t>
            </w:r>
          </w:p>
          <w:p w14:paraId="5AE0F14D" w14:textId="77777777" w:rsidR="00523362" w:rsidRPr="00601A0A" w:rsidRDefault="00523362" w:rsidP="00523362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6"/>
                <w:szCs w:val="6"/>
                <w:lang w:val="ru-RU"/>
              </w:rPr>
            </w:pPr>
          </w:p>
          <w:p w14:paraId="76F0BBC4" w14:textId="39B46740" w:rsidR="00523362" w:rsidRPr="008A041C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12"/>
                <w:szCs w:val="12"/>
              </w:rPr>
            </w:pPr>
          </w:p>
        </w:tc>
      </w:tr>
      <w:tr w:rsidR="00523362" w:rsidRPr="00601A0A" w14:paraId="113D6D23" w14:textId="77777777" w:rsidTr="00EF277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12E01AC" w14:textId="3B4FCF12" w:rsidR="00523362" w:rsidRPr="008A041C" w:rsidRDefault="00523362" w:rsidP="00523362">
            <w:pPr>
              <w:jc w:val="both"/>
              <w:rPr>
                <w:rFonts w:ascii="Bookman Old Style" w:hAnsi="Bookman Old Style"/>
                <w:b/>
                <w:bCs/>
                <w:color w:val="FF0000"/>
                <w:spacing w:val="-16"/>
              </w:rPr>
            </w:pPr>
            <w:r w:rsidRPr="008A041C">
              <w:rPr>
                <w:rFonts w:ascii="Bookman Old Style" w:hAnsi="Bookman Old Style" w:cs="Bookman Old Style"/>
                <w:b/>
                <w:spacing w:val="-16"/>
              </w:rPr>
              <w:t>Апаратна нарада</w:t>
            </w:r>
            <w:r w:rsidRPr="008A041C">
              <w:rPr>
                <w:rFonts w:ascii="Bookman Old Style" w:hAnsi="Bookman Old Style" w:cs="Bookman Old Style"/>
                <w:spacing w:val="-16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E449AD7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78F4E15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0D0305CB" w14:textId="77777777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801FC36" w14:textId="65752855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A993665" w14:textId="77777777" w:rsidR="00523362" w:rsidRPr="00601A0A" w:rsidRDefault="00523362" w:rsidP="00523362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42C8A1A6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  <w:p w14:paraId="0F3577B1" w14:textId="77777777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523362" w:rsidRPr="00601A0A" w14:paraId="69AEE6B3" w14:textId="77777777" w:rsidTr="007B07A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57A83BA" w14:textId="17B2D89D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>Нарад</w:t>
            </w:r>
            <w:r w:rsidRPr="00601A0A">
              <w:rPr>
                <w:rFonts w:ascii="Bookman Old Style" w:hAnsi="Bookman Old Style" w:cs="Bookman Old Style"/>
                <w:b/>
                <w:bCs/>
                <w:lang w:val="ru-RU"/>
              </w:rPr>
              <w:t>и</w:t>
            </w:r>
            <w:r>
              <w:rPr>
                <w:rFonts w:ascii="Bookman Old Style" w:hAnsi="Bookman Old Style" w:cs="Bookman Old Style"/>
                <w:b/>
                <w:bCs/>
                <w:lang w:val="ru-RU"/>
              </w:rPr>
              <w:t xml:space="preserve"> з</w:t>
            </w:r>
            <w:r w:rsidRPr="00601A0A">
              <w:rPr>
                <w:rFonts w:ascii="Bookman Old Style" w:hAnsi="Bookman Old Style" w:cs="Bookman Old Style"/>
                <w:b/>
                <w:bCs/>
                <w:lang w:val="ru-RU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081C5CA0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31A28BD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D99A07E" w14:textId="77777777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523362" w:rsidRPr="00601A0A" w14:paraId="089EDF3C" w14:textId="77777777" w:rsidTr="00F21A3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0737E89" w14:textId="278F1D52" w:rsidR="00523362" w:rsidRPr="00601A0A" w:rsidRDefault="00523362" w:rsidP="00523362">
            <w:pPr>
              <w:jc w:val="both"/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 xml:space="preserve">- начальниками служб у справах дітей виконкомів районних у місті рад </w:t>
            </w:r>
            <w:r w:rsidRPr="00601A0A">
              <w:rPr>
                <w:rFonts w:ascii="Bookman Old Style" w:hAnsi="Bookman Old Style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9CA2CA1" w14:textId="2FBF35B4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601A0A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1EF4AD" w14:textId="557C016C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601A0A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9D8908" w14:textId="114F6D92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r w:rsidRPr="00601A0A">
              <w:rPr>
                <w:rFonts w:ascii="Bookman Old Style" w:hAnsi="Bookman Old Style"/>
              </w:rPr>
              <w:t>Мала Т.В.,</w:t>
            </w:r>
          </w:p>
        </w:tc>
      </w:tr>
      <w:tr w:rsidR="00523362" w:rsidRPr="00601A0A" w14:paraId="351EA617" w14:textId="77777777" w:rsidTr="00F21A3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7C6495B" w14:textId="6FD821EF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  <w:lang w:val="ru-RU"/>
              </w:rPr>
            </w:pPr>
            <w:r w:rsidRPr="00601A0A">
              <w:rPr>
                <w:rFonts w:ascii="Bookman Old Style" w:hAnsi="Bookman Old Style"/>
                <w:lang w:val="ru-RU"/>
              </w:rPr>
              <w:t xml:space="preserve">- </w:t>
            </w:r>
            <w:r w:rsidRPr="008A041C">
              <w:rPr>
                <w:rFonts w:ascii="Bookman Old Style" w:hAnsi="Bookman Old Style"/>
                <w:spacing w:val="-14"/>
              </w:rPr>
              <w:t>керівниками підприємств</w:t>
            </w:r>
            <w:r w:rsidRPr="008A041C">
              <w:rPr>
                <w:rFonts w:ascii="Bookman Old Style" w:hAnsi="Bookman Old Style"/>
                <w:spacing w:val="-14"/>
                <w:lang w:val="ru-RU"/>
              </w:rPr>
              <w:t xml:space="preserve"> </w:t>
            </w:r>
            <w:r w:rsidRPr="008A041C">
              <w:rPr>
                <w:rFonts w:ascii="Bookman Old Style" w:hAnsi="Bookman Old Style"/>
                <w:spacing w:val="-14"/>
              </w:rPr>
              <w:t>пасажирського транспорту (у режимі онлайн)</w:t>
            </w:r>
            <w:r w:rsidRPr="008A041C">
              <w:rPr>
                <w:rFonts w:ascii="Bookman Old Style" w:hAnsi="Bookman Old Style"/>
                <w:spacing w:val="-14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CB58728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10.00 к.364,</w:t>
            </w:r>
          </w:p>
          <w:p w14:paraId="0CF9129C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A4BA989" w14:textId="3B0EEB03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3B3D5D1" w14:textId="465AB7FE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523362" w:rsidRPr="00601A0A" w14:paraId="07AE5A30" w14:textId="77777777" w:rsidTr="00E0366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DD51AA6" w14:textId="6F4F4D30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Arial"/>
                <w:spacing w:val="-14"/>
                <w:position w:val="-2"/>
              </w:rPr>
              <w:t xml:space="preserve">- </w:t>
            </w:r>
            <w:r w:rsidRPr="00601A0A">
              <w:rPr>
                <w:rFonts w:ascii="Bookman Old Style" w:hAnsi="Bookman Old Style" w:cs="Bookman Old Style"/>
                <w:spacing w:val="-4"/>
              </w:rPr>
              <w:t>завідуючими відділів реєстрації місця проживання громадян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FFA9518" w14:textId="77777777" w:rsidR="00523362" w:rsidRPr="00601A0A" w:rsidRDefault="00523362" w:rsidP="0052336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0B36895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336C1824" w14:textId="4640B836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601A0A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4E6DBA4" w14:textId="3BE7BA06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785161E" w14:textId="43D839D1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  <w:position w:val="-2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Н.Л.,</w:t>
            </w:r>
          </w:p>
        </w:tc>
      </w:tr>
      <w:tr w:rsidR="00523362" w:rsidRPr="00601A0A" w14:paraId="6E6E96D9" w14:textId="77777777" w:rsidTr="00E0366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C31BFA1" w14:textId="56E56FF0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B917E13" w14:textId="09674525" w:rsidR="00523362" w:rsidRPr="00601A0A" w:rsidRDefault="00523362" w:rsidP="0052336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9D4614D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Чорний В.А.,</w:t>
            </w:r>
          </w:p>
          <w:p w14:paraId="379E58AC" w14:textId="43A59E0A" w:rsidR="00523362" w:rsidRPr="00601A0A" w:rsidRDefault="00523362" w:rsidP="00523362">
            <w:pPr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3ACC205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Мала Т.В.,</w:t>
            </w:r>
          </w:p>
          <w:p w14:paraId="50BC9A0C" w14:textId="559C123B" w:rsidR="00523362" w:rsidRPr="00601A0A" w:rsidRDefault="00523362" w:rsidP="00523362">
            <w:pPr>
              <w:rPr>
                <w:rFonts w:ascii="Bookman Old Style" w:hAnsi="Bookman Old Style" w:cs="Bookman Old Style"/>
                <w:spacing w:val="-16"/>
                <w:position w:val="-2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523362" w:rsidRPr="00601A0A" w14:paraId="2FF62EBA" w14:textId="77777777" w:rsidTr="00E0366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2D8C218" w14:textId="720DC286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01A0A">
              <w:rPr>
                <w:rFonts w:ascii="Bookman Old Style" w:hAnsi="Bookman Old Style" w:cs="Bookman Old Style"/>
                <w:lang w:val="ru-RU"/>
              </w:rPr>
              <w:t xml:space="preserve">- </w:t>
            </w:r>
            <w:r w:rsidRPr="00601A0A">
              <w:rPr>
                <w:rFonts w:ascii="Bookman Old Style" w:hAnsi="Bookman Old Style" w:cs="Bookman Old Style"/>
                <w:spacing w:val="-8"/>
              </w:rPr>
              <w:t>спеціалістами з питань цивільного захисту населення виконкомів районних у місті рад та начальниками</w:t>
            </w:r>
            <w:r w:rsidRPr="00601A0A">
              <w:rPr>
                <w:rFonts w:ascii="Bookman Old Style" w:hAnsi="Bookman Old Style" w:cs="Bookman Old Style"/>
                <w:spacing w:val="-8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spacing w:val="-8"/>
              </w:rPr>
              <w:t>штабів територіальних спеціалізованих служб цивільного захисту місцевого</w:t>
            </w:r>
            <w:r w:rsidRPr="00601A0A">
              <w:rPr>
                <w:rFonts w:ascii="Bookman Old Style" w:hAnsi="Bookman Old Style" w:cs="Bookman Old Style"/>
                <w:spacing w:val="-8"/>
                <w:lang w:val="ru-RU"/>
              </w:rPr>
              <w:t xml:space="preserve">   </w:t>
            </w:r>
            <w:r w:rsidRPr="00601A0A">
              <w:rPr>
                <w:rFonts w:ascii="Bookman Old Style" w:hAnsi="Bookman Old Style" w:cs="Bookman Old Style"/>
                <w:spacing w:val="-8"/>
              </w:rPr>
              <w:t xml:space="preserve"> рівня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FF77A26" w14:textId="0F71810A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601A0A">
              <w:rPr>
                <w:rFonts w:ascii="Bookman Old Style" w:hAnsi="Bookman Old Style"/>
                <w:color w:val="000000"/>
              </w:rPr>
              <w:t>14.00 к.104,</w:t>
            </w:r>
          </w:p>
          <w:p w14:paraId="1415ED15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2834F9F9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136699E7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609AE54A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5B282B" w14:textId="107019C7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</w:rPr>
              <w:t>Курбатов</w:t>
            </w:r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120BCC3" w14:textId="3799A329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523362" w:rsidRPr="00601A0A" w14:paraId="06205B9D" w14:textId="77777777" w:rsidTr="00DD4F6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00B17D4" w14:textId="519AAF4E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</w:rPr>
            </w:pPr>
            <w:r w:rsidRPr="004A2760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4A2760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4A2760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4A2760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6A4976A" w14:textId="672561D9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2351B7DE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Центр</w:t>
            </w:r>
          </w:p>
          <w:p w14:paraId="11078AF4" w14:textId="04B3F20A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адміністративних послуг «Віза»</w:t>
            </w:r>
            <w:r>
              <w:rPr>
                <w:rFonts w:ascii="Bookman Old Style" w:hAnsi="Bookman Old Style" w:cs="Bookman Old Style"/>
                <w:bCs/>
              </w:rPr>
              <w:t xml:space="preserve"> («Центр Дії»)</w:t>
            </w:r>
          </w:p>
          <w:p w14:paraId="696A7B2B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виконкому</w:t>
            </w:r>
          </w:p>
          <w:p w14:paraId="35041A3B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Криворізької</w:t>
            </w:r>
          </w:p>
          <w:p w14:paraId="796F1BB4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601A0A">
              <w:rPr>
                <w:rFonts w:ascii="Bookman Old Style" w:hAnsi="Bookman Old Style" w:cs="Bookman Old Style"/>
              </w:rPr>
              <w:t>,</w:t>
            </w:r>
          </w:p>
          <w:p w14:paraId="3686B32A" w14:textId="78A83D99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зала №3</w:t>
            </w:r>
          </w:p>
          <w:p w14:paraId="689425F3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49DBE10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2913F6E" w14:textId="2027B5D3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93B61B6" w14:textId="2E771A06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523362" w:rsidRPr="00601A0A" w14:paraId="6F108045" w14:textId="77777777" w:rsidTr="00BB21E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60B63EA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Засідання:</w:t>
            </w:r>
          </w:p>
          <w:p w14:paraId="352A4582" w14:textId="1B1A9679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1B959A1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B04151" w14:textId="77777777" w:rsidR="00523362" w:rsidRPr="00601A0A" w:rsidRDefault="00523362" w:rsidP="00523362">
            <w:pPr>
              <w:rPr>
                <w:rFonts w:ascii="Bookman Old Style" w:hAnsi="Bookman Old Style"/>
                <w:spacing w:val="-3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AC6935F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</w:tc>
      </w:tr>
      <w:tr w:rsidR="00523362" w:rsidRPr="00601A0A" w14:paraId="0AE55329" w14:textId="77777777" w:rsidTr="003C055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73B0046" w14:textId="4F2221EF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lang w:val="ru-RU"/>
              </w:rPr>
            </w:pPr>
            <w:r w:rsidRPr="00601A0A">
              <w:rPr>
                <w:rFonts w:ascii="Bookman Old Style" w:hAnsi="Bookman Old Style" w:cs="Bookman Old Style"/>
              </w:rPr>
              <w:t>-  пленарне</w:t>
            </w:r>
            <w:r w:rsidRPr="00601A0A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601A0A">
              <w:rPr>
                <w:rFonts w:ascii="Bookman Old Style" w:hAnsi="Bookman Old Style" w:cs="Bookman Old Style"/>
              </w:rPr>
              <w:t>Інгулецької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AF09632" w14:textId="39495299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14.00 к.310</w:t>
            </w:r>
          </w:p>
          <w:p w14:paraId="4ABEBF73" w14:textId="77777777" w:rsidR="00523362" w:rsidRPr="00601A0A" w:rsidRDefault="00523362" w:rsidP="0052336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</w:p>
          <w:p w14:paraId="5D866D25" w14:textId="0C21658B" w:rsidR="00523362" w:rsidRPr="00601A0A" w:rsidRDefault="00523362" w:rsidP="00523362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lang w:val="ru-RU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9161DFB" w14:textId="2B2FD44A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proofErr w:type="spellStart"/>
            <w:r w:rsidRPr="00601A0A">
              <w:rPr>
                <w:rFonts w:ascii="Bookman Old Style" w:hAnsi="Bookman Old Style"/>
                <w:spacing w:val="-30"/>
              </w:rPr>
              <w:t>Шестиперова</w:t>
            </w:r>
            <w:proofErr w:type="spellEnd"/>
            <w:r w:rsidRPr="00601A0A">
              <w:rPr>
                <w:rFonts w:ascii="Bookman Old Style" w:hAnsi="Bookman Old Style"/>
                <w:spacing w:val="-30"/>
              </w:rPr>
              <w:t xml:space="preserve"> Н.Є.,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088CB20" w14:textId="64EFE6A2" w:rsidR="00523362" w:rsidRPr="00601A0A" w:rsidRDefault="00523362" w:rsidP="00523362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/>
              </w:rPr>
              <w:t>Жеребило</w:t>
            </w:r>
            <w:proofErr w:type="spellEnd"/>
            <w:r w:rsidRPr="00601A0A">
              <w:rPr>
                <w:rFonts w:ascii="Bookman Old Style" w:hAnsi="Bookman Old Style"/>
              </w:rPr>
              <w:t xml:space="preserve"> С.В.,</w:t>
            </w:r>
          </w:p>
        </w:tc>
      </w:tr>
      <w:tr w:rsidR="00523362" w:rsidRPr="00601A0A" w14:paraId="6C23A474" w14:textId="77777777" w:rsidTr="005A114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3BA9AF4" w14:textId="31B8DD83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- комісії з питань здійснення державного моніторингу в галузі охорони атмосферного повітря та управління якістю атмосферного повітря в агломерації Кривий Ріг (у режимі відео-конференції);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8D7634D" w14:textId="1C16B991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15.00 к.403,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A094096" w14:textId="2ED9B463" w:rsidR="00523362" w:rsidRPr="00601A0A" w:rsidRDefault="00523362" w:rsidP="00523362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601A0A">
              <w:rPr>
                <w:rFonts w:ascii="Bookman Old Style" w:hAnsi="Bookman Old Style"/>
                <w:spacing w:val="-18"/>
              </w:rPr>
              <w:t>Охотнікова</w:t>
            </w:r>
            <w:proofErr w:type="spellEnd"/>
            <w:r w:rsidRPr="00601A0A">
              <w:rPr>
                <w:rFonts w:ascii="Bookman Old Style" w:hAnsi="Bookman Old Style"/>
                <w:spacing w:val="-18"/>
              </w:rPr>
              <w:t xml:space="preserve">  С.А.,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FF9C7F" w14:textId="70EA0318" w:rsidR="00523362" w:rsidRPr="00601A0A" w:rsidRDefault="00523362" w:rsidP="00523362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601A0A">
              <w:rPr>
                <w:rFonts w:ascii="Bookman Old Style" w:hAnsi="Bookman Old Style"/>
                <w:spacing w:val="-18"/>
              </w:rPr>
              <w:t>Катриченко</w:t>
            </w:r>
            <w:proofErr w:type="spellEnd"/>
            <w:r w:rsidRPr="00601A0A">
              <w:rPr>
                <w:rFonts w:ascii="Bookman Old Style" w:hAnsi="Bookman Old Style"/>
                <w:spacing w:val="-18"/>
              </w:rPr>
              <w:t xml:space="preserve"> О.В.,</w:t>
            </w:r>
          </w:p>
        </w:tc>
      </w:tr>
      <w:tr w:rsidR="00523362" w:rsidRPr="00601A0A" w14:paraId="3E111E01" w14:textId="77777777" w:rsidTr="00DD4F6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44BC8C2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- міської координаційної ради з питань розвитку підприємництва (у режимі онлайн)</w:t>
            </w:r>
          </w:p>
          <w:p w14:paraId="10474B0F" w14:textId="372512B7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A172663" w14:textId="15AE2E44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7F6B1F1" w14:textId="5631A6EA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601A0A">
              <w:rPr>
                <w:rFonts w:ascii="Bookman Old Style" w:hAnsi="Bookman Old Style" w:cs="Bookman Old Style"/>
                <w:lang w:val="ru-RU"/>
              </w:rPr>
              <w:t xml:space="preserve"> І.О.</w:t>
            </w:r>
          </w:p>
          <w:p w14:paraId="052876B1" w14:textId="77777777" w:rsidR="00523362" w:rsidRPr="00601A0A" w:rsidRDefault="00523362" w:rsidP="00523362">
            <w:pPr>
              <w:rPr>
                <w:rFonts w:ascii="Bookman Old Style" w:hAnsi="Bookman Old Style"/>
                <w:spacing w:val="-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E1522E6" w14:textId="49DD5266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7C5E05CA" w14:textId="77777777" w:rsidR="00523362" w:rsidRPr="00601A0A" w:rsidRDefault="00523362" w:rsidP="00523362">
            <w:pPr>
              <w:rPr>
                <w:rFonts w:ascii="Bookman Old Style" w:hAnsi="Bookman Old Style"/>
                <w:spacing w:val="-18"/>
              </w:rPr>
            </w:pPr>
          </w:p>
        </w:tc>
      </w:tr>
      <w:tr w:rsidR="00523362" w:rsidRPr="00601A0A" w14:paraId="6546D68C" w14:textId="77777777" w:rsidTr="00DD4F6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6D8BDC5" w14:textId="7020A018" w:rsidR="00523362" w:rsidRDefault="00523362" w:rsidP="00523362">
            <w:pPr>
              <w:jc w:val="both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  <w:b/>
              </w:rPr>
              <w:t xml:space="preserve">Навчання </w:t>
            </w:r>
            <w:r w:rsidRPr="00311F48">
              <w:rPr>
                <w:rFonts w:ascii="Bookman Old Style" w:hAnsi="Bookman Old Style" w:cs="Arial"/>
              </w:rPr>
              <w:t>з</w:t>
            </w:r>
            <w:r w:rsidRPr="00311F48">
              <w:rPr>
                <w:rFonts w:ascii="Bookman Old Style" w:hAnsi="Bookman Old Style"/>
              </w:rPr>
              <w:t xml:space="preserve"> керівниками департаментів, управлінь, відділів,</w:t>
            </w:r>
            <w:r>
              <w:rPr>
                <w:rFonts w:ascii="Bookman Old Style" w:hAnsi="Bookman Old Style"/>
              </w:rPr>
              <w:t xml:space="preserve"> </w:t>
            </w:r>
            <w:r w:rsidRPr="00311F48">
              <w:rPr>
                <w:rFonts w:ascii="Bookman Old Style" w:hAnsi="Bookman Old Style"/>
              </w:rPr>
              <w:t>інших виконавчих органів міської ради</w:t>
            </w:r>
          </w:p>
          <w:p w14:paraId="4697E9DA" w14:textId="437141CC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85974A4" w14:textId="2E2E3063" w:rsidR="00523362" w:rsidRPr="00311F48" w:rsidRDefault="00523362" w:rsidP="0052336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15.</w:t>
            </w:r>
            <w:r>
              <w:rPr>
                <w:rFonts w:ascii="Bookman Old Style" w:hAnsi="Bookman Old Style" w:cs="Arial"/>
              </w:rPr>
              <w:t>3</w:t>
            </w:r>
            <w:r w:rsidRPr="00311F48">
              <w:rPr>
                <w:rFonts w:ascii="Bookman Old Style" w:hAnsi="Bookman Old Style" w:cs="Arial"/>
                <w:lang w:val="en-US"/>
              </w:rPr>
              <w:t>0</w:t>
            </w:r>
            <w:r w:rsidRPr="00311F48">
              <w:rPr>
                <w:rFonts w:ascii="Bookman Old Style" w:hAnsi="Bookman Old Style" w:cs="Arial"/>
              </w:rPr>
              <w:t xml:space="preserve"> к.139</w:t>
            </w:r>
          </w:p>
          <w:p w14:paraId="4CF31E7F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5E5C0DC" w14:textId="5ADC996F" w:rsidR="00523362" w:rsidRPr="00CE4FEF" w:rsidRDefault="00523362" w:rsidP="00523362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Arial"/>
                <w:spacing w:val="-10"/>
              </w:rPr>
              <w:t xml:space="preserve">Затолокіна О.А. 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A247FC6" w14:textId="5BF719B4" w:rsidR="00523362" w:rsidRPr="00CE4FEF" w:rsidRDefault="00523362" w:rsidP="00523362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Arial"/>
              </w:rPr>
              <w:t>Мала Т.В.</w:t>
            </w:r>
          </w:p>
        </w:tc>
      </w:tr>
      <w:tr w:rsidR="00523362" w:rsidRPr="00601A0A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C166FF1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  <w:p w14:paraId="40BBB6C2" w14:textId="502D782E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26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7C5F0A2A" w14:textId="77777777" w:rsidR="00523362" w:rsidRPr="00601A0A" w:rsidRDefault="00523362" w:rsidP="00523362">
            <w:pPr>
              <w:keepNext/>
              <w:keepLines/>
              <w:ind w:right="-70"/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601A0A">
              <w:rPr>
                <w:rFonts w:ascii="Bookman Old Style" w:hAnsi="Bookman Old Style"/>
                <w:b/>
                <w:i/>
                <w:iCs/>
              </w:rPr>
              <w:t>Всесвітній день інформації</w:t>
            </w:r>
          </w:p>
          <w:p w14:paraId="2E08DC8C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</w:tr>
      <w:tr w:rsidR="00523362" w:rsidRPr="00601A0A" w14:paraId="2A807E91" w14:textId="77777777" w:rsidTr="0082379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1A46393" w14:textId="77777777" w:rsidR="00523362" w:rsidRDefault="00523362" w:rsidP="0052336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601A0A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  <w:p w14:paraId="6A8F6E6A" w14:textId="77777777" w:rsidR="00523362" w:rsidRPr="00601A0A" w:rsidRDefault="00523362" w:rsidP="00523362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B8BBDE3" w14:textId="7B8D8A0D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FF60BA1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5B007E16" w14:textId="77777777" w:rsidR="00523362" w:rsidRPr="00601A0A" w:rsidRDefault="00523362" w:rsidP="00523362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CF1FCEA" w14:textId="1D2929E2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523362" w:rsidRPr="00601A0A" w14:paraId="4A6EBFDA" w14:textId="77777777" w:rsidTr="0082379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9D89506" w14:textId="236EAD59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  <w:bCs/>
                <w:position w:val="-2"/>
              </w:rPr>
            </w:pPr>
            <w:r w:rsidRPr="00601A0A">
              <w:rPr>
                <w:rFonts w:ascii="Bookman Old Style" w:eastAsia="Arial Narrow" w:hAnsi="Bookman Old Style" w:cs="Arial Narrow"/>
                <w:b/>
                <w:bCs/>
              </w:rPr>
              <w:t>Міський заочний юнацький конкурс</w:t>
            </w:r>
            <w:r w:rsidRPr="00601A0A">
              <w:rPr>
                <w:rFonts w:ascii="Bookman Old Style" w:eastAsia="Arial Narrow" w:hAnsi="Bookman Old Style" w:cs="Arial Narrow"/>
              </w:rPr>
              <w:t xml:space="preserve"> фото</w:t>
            </w:r>
            <w:r>
              <w:rPr>
                <w:rFonts w:ascii="Bookman Old Style" w:eastAsia="Arial Narrow" w:hAnsi="Bookman Old Style" w:cs="Arial Narrow"/>
              </w:rPr>
              <w:t xml:space="preserve">, </w:t>
            </w:r>
            <w:proofErr w:type="spellStart"/>
            <w:r w:rsidRPr="00601A0A">
              <w:rPr>
                <w:rFonts w:ascii="Bookman Old Style" w:eastAsia="Arial Narrow" w:hAnsi="Bookman Old Style" w:cs="Arial Narrow"/>
              </w:rPr>
              <w:t>відеоробіт</w:t>
            </w:r>
            <w:proofErr w:type="spellEnd"/>
            <w:r w:rsidRPr="00601A0A">
              <w:rPr>
                <w:rFonts w:ascii="Bookman Old Style" w:eastAsia="Arial Narrow" w:hAnsi="Bookman Old Style" w:cs="Arial Narrow"/>
              </w:rPr>
              <w:t>, рекламних роликів «Вода – джерело життя»      серед здобувачів освіти закладів освіти міста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A7E094F" w14:textId="1EF24E2A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11.00-15.00</w:t>
            </w:r>
          </w:p>
          <w:p w14:paraId="28DD01B5" w14:textId="60D730F5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Комунальний        заклад позашкільної освіти «Клуб «Юний авіатор»</w:t>
            </w:r>
          </w:p>
          <w:p w14:paraId="34D9F566" w14:textId="5209B34B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Криворізької        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8A82B50" w14:textId="20E3C67A" w:rsidR="00523362" w:rsidRPr="00601A0A" w:rsidRDefault="00523362" w:rsidP="00523362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6926D0F" w14:textId="5D41EAB2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/>
              </w:rPr>
              <w:t>Мілютін С.С.</w:t>
            </w:r>
          </w:p>
        </w:tc>
      </w:tr>
      <w:tr w:rsidR="00523362" w:rsidRPr="00601A0A" w14:paraId="37D3AA05" w14:textId="77777777" w:rsidTr="005379E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F8F5C66" w14:textId="4A345E44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  <w:bCs/>
                <w:position w:val="-2"/>
              </w:rPr>
            </w:pPr>
            <w:r w:rsidRPr="00601A0A">
              <w:rPr>
                <w:rFonts w:ascii="Bookman Old Style" w:hAnsi="Bookman Old Style" w:cs="Arial"/>
                <w:b/>
                <w:bCs/>
                <w:position w:val="-2"/>
              </w:rPr>
              <w:t>Наради</w:t>
            </w:r>
            <w:r>
              <w:rPr>
                <w:rFonts w:ascii="Bookman Old Style" w:hAnsi="Bookman Old Style" w:cs="Arial"/>
                <w:b/>
                <w:bCs/>
                <w:position w:val="-2"/>
              </w:rPr>
              <w:t xml:space="preserve"> з</w:t>
            </w:r>
            <w:r w:rsidRPr="00601A0A">
              <w:rPr>
                <w:rFonts w:ascii="Bookman Old Style" w:hAnsi="Bookman Old Style" w:cs="Arial"/>
                <w:b/>
                <w:bCs/>
                <w:position w:val="-2"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9D88D65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3B53B74" w14:textId="77777777" w:rsidR="00523362" w:rsidRPr="00601A0A" w:rsidRDefault="00523362" w:rsidP="00523362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AB689DD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</w:tr>
      <w:tr w:rsidR="00523362" w:rsidRPr="00601A0A" w14:paraId="254EF6FB" w14:textId="77777777" w:rsidTr="00DD2FD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6CB18E7" w14:textId="6F03F932" w:rsidR="00523362" w:rsidRPr="00601A0A" w:rsidRDefault="00523362" w:rsidP="00523362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FF0000"/>
                <w:spacing w:val="-8"/>
              </w:rPr>
            </w:pPr>
            <w:r w:rsidRPr="00601A0A">
              <w:rPr>
                <w:rFonts w:ascii="Bookman Old Style" w:hAnsi="Bookman Old Style" w:cs="Arial"/>
                <w:position w:val="-2"/>
              </w:rPr>
              <w:t>- питань надходжень коштів до бюджету міста та бюджетів усіх рівнів, скорочення податкової заборгованості;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CD82F56" w14:textId="215998C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14.00 к.305,</w:t>
            </w:r>
          </w:p>
          <w:p w14:paraId="3886F94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16352B" w14:textId="0546C14C" w:rsidR="00523362" w:rsidRPr="00601A0A" w:rsidRDefault="00523362" w:rsidP="00523362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FF0000"/>
              </w:rPr>
            </w:pPr>
            <w:r w:rsidRPr="00601A0A">
              <w:rPr>
                <w:rFonts w:ascii="Bookman Old Style" w:hAnsi="Bookman Old Style" w:cs="Arial"/>
              </w:rPr>
              <w:t>Рожко О.В.,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028FAF" w14:textId="0672312B" w:rsidR="00523362" w:rsidRPr="00601A0A" w:rsidRDefault="00523362" w:rsidP="00523362">
            <w:pPr>
              <w:rPr>
                <w:rFonts w:ascii="Bookman Old Style" w:hAnsi="Bookman Old Style"/>
                <w:color w:val="FF0000"/>
              </w:rPr>
            </w:pPr>
            <w:r w:rsidRPr="00601A0A">
              <w:rPr>
                <w:rFonts w:ascii="Bookman Old Style" w:hAnsi="Bookman Old Style" w:cs="Bookman Old Style"/>
              </w:rPr>
              <w:t>Полтавець А.А.,</w:t>
            </w:r>
          </w:p>
        </w:tc>
      </w:tr>
      <w:tr w:rsidR="00523362" w:rsidRPr="00601A0A" w14:paraId="2B978CCD" w14:textId="77777777" w:rsidTr="0082379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51EFFFA" w14:textId="28FBB07F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b/>
                <w:bCs/>
                <w:position w:val="-2"/>
              </w:rPr>
            </w:pPr>
            <w:r w:rsidRPr="008A041C">
              <w:rPr>
                <w:rFonts w:ascii="Bookman Old Style" w:hAnsi="Bookman Old Style" w:cs="Bookman Old Style"/>
                <w:bCs/>
                <w:spacing w:val="-10"/>
              </w:rPr>
              <w:t>-</w:t>
            </w:r>
            <w:r w:rsidRPr="008A041C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Pr="008A041C">
              <w:rPr>
                <w:rFonts w:ascii="Bookman Old Style" w:hAnsi="Bookman Old Style" w:cs="Bookman Old Style"/>
                <w:bCs/>
                <w:spacing w:val="-10"/>
              </w:rPr>
              <w:t xml:space="preserve">відповідальними особами </w:t>
            </w:r>
            <w:r w:rsidRPr="008A041C">
              <w:rPr>
                <w:rFonts w:ascii="Bookman Old Style" w:eastAsia="Times New Roman" w:hAnsi="Bookman Old Style" w:cs="Bookman Old Style"/>
                <w:spacing w:val="-10"/>
                <w:lang w:eastAsia="zh-CN"/>
              </w:rPr>
              <w:t>департаментів</w:t>
            </w:r>
            <w:r w:rsidRPr="008A041C">
              <w:rPr>
                <w:rFonts w:ascii="Bookman Old Style" w:hAnsi="Bookman Old Style" w:cs="Bookman Old Style"/>
                <w:bCs/>
                <w:spacing w:val="-10"/>
              </w:rPr>
              <w:t xml:space="preserve"> управлінь, відділів,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«</w:t>
            </w:r>
            <w:proofErr w:type="spellStart"/>
            <w:r w:rsidRPr="008A041C">
              <w:rPr>
                <w:rFonts w:ascii="Bookman Old Style" w:hAnsi="Bookman Old Style" w:cs="Bookman Old Style"/>
                <w:bCs/>
                <w:spacing w:val="-10"/>
              </w:rPr>
              <w:t>Енергосервіс</w:t>
            </w:r>
            <w:proofErr w:type="spellEnd"/>
            <w:r w:rsidRPr="008A041C">
              <w:rPr>
                <w:rFonts w:ascii="Bookman Old Style" w:hAnsi="Bookman Old Style" w:cs="Bookman Old Style"/>
                <w:bCs/>
                <w:spacing w:val="-10"/>
              </w:rPr>
              <w:t>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BA07C10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15.00 к.366</w:t>
            </w:r>
          </w:p>
          <w:p w14:paraId="414F0C76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6C44702" w14:textId="77777777" w:rsidR="00523362" w:rsidRPr="00601A0A" w:rsidRDefault="00523362" w:rsidP="00523362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Котунова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О.О.</w:t>
            </w:r>
          </w:p>
          <w:p w14:paraId="109DE16A" w14:textId="77777777" w:rsidR="00523362" w:rsidRPr="00601A0A" w:rsidRDefault="00523362" w:rsidP="00523362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2E4DF5D" w14:textId="77777777" w:rsidR="00523362" w:rsidRPr="00601A0A" w:rsidRDefault="00523362" w:rsidP="00523362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Полтавець А.А.</w:t>
            </w:r>
          </w:p>
          <w:p w14:paraId="13DD4B1E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</w:tr>
      <w:tr w:rsidR="00523362" w:rsidRPr="00601A0A" w14:paraId="360F59F2" w14:textId="77777777" w:rsidTr="0082379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9FAB28B" w14:textId="485F07BB" w:rsidR="00523362" w:rsidRPr="00601A0A" w:rsidRDefault="00523362" w:rsidP="00523362">
            <w:pPr>
              <w:jc w:val="both"/>
              <w:rPr>
                <w:rFonts w:ascii="Bookman Old Style" w:hAnsi="Bookman Old Style" w:cs="Arial"/>
                <w:position w:val="-2"/>
              </w:rPr>
            </w:pPr>
            <w:r w:rsidRPr="00601A0A">
              <w:rPr>
                <w:rFonts w:ascii="Bookman Old Style" w:hAnsi="Bookman Old Style" w:cs="Arial"/>
                <w:b/>
                <w:bCs/>
                <w:position w:val="-2"/>
              </w:rPr>
              <w:lastRenderedPageBreak/>
              <w:t xml:space="preserve">Мітинг-реквієм </w:t>
            </w:r>
            <w:r w:rsidRPr="00601A0A">
              <w:rPr>
                <w:rFonts w:ascii="Bookman Old Style" w:hAnsi="Bookman Old Style"/>
                <w:spacing w:val="-4"/>
              </w:rPr>
              <w:t>до Дня пам’яті жертв голодоморів у Покровському районі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93B5DD3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15.00</w:t>
            </w:r>
          </w:p>
          <w:p w14:paraId="7D5EC0E9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площа біля </w:t>
            </w:r>
          </w:p>
          <w:p w14:paraId="72F714F1" w14:textId="08248DC0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31A05A0F" w14:textId="7C37FEA5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FABC9F0" w14:textId="371B9365" w:rsidR="00523362" w:rsidRPr="00601A0A" w:rsidRDefault="00523362" w:rsidP="00523362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Bookman Old Style"/>
              </w:rPr>
              <w:t>Легун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В.Т.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C6EE9E2" w14:textId="37F26122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eastAsia="Bookman Old Style" w:hAnsi="Bookman Old Style" w:cs="Bookman Old Style"/>
                <w:spacing w:val="-24"/>
              </w:rPr>
              <w:t>Соколовський А.Р.</w:t>
            </w:r>
          </w:p>
        </w:tc>
      </w:tr>
      <w:tr w:rsidR="00523362" w:rsidRPr="00601A0A" w14:paraId="381AC15C" w14:textId="77777777" w:rsidTr="00424F2B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3BA81310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"/>
                <w:szCs w:val="2"/>
              </w:rPr>
            </w:pPr>
          </w:p>
          <w:p w14:paraId="388FC3FC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2C3C6D6C" w14:textId="6A3C390C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27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субота</w:t>
            </w:r>
          </w:p>
          <w:p w14:paraId="0822833F" w14:textId="77777777" w:rsidR="00523362" w:rsidRPr="00601A0A" w:rsidRDefault="00523362" w:rsidP="00523362">
            <w:pPr>
              <w:keepNext/>
              <w:keepLines/>
              <w:ind w:left="-63"/>
              <w:jc w:val="center"/>
              <w:rPr>
                <w:rFonts w:ascii="Bookman Old Style" w:hAnsi="Bookman Old Style" w:cs="Arial"/>
                <w:b/>
                <w:i/>
                <w:iCs/>
              </w:rPr>
            </w:pPr>
            <w:r w:rsidRPr="00601A0A">
              <w:rPr>
                <w:rFonts w:ascii="Bookman Old Style" w:hAnsi="Bookman Old Style" w:cs="Arial"/>
                <w:b/>
                <w:i/>
                <w:iCs/>
              </w:rPr>
              <w:t xml:space="preserve">День пам’яті жертв голодоморів </w:t>
            </w:r>
          </w:p>
          <w:p w14:paraId="49B4CC9F" w14:textId="05D3DFC6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523362" w:rsidRPr="00601A0A" w14:paraId="5A143A29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4B63EE6E" w14:textId="7FEB031C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  <w:spacing w:val="-4"/>
              </w:rPr>
              <w:t>Урочисте покладення квітів</w:t>
            </w:r>
            <w:r w:rsidRPr="00601A0A">
              <w:rPr>
                <w:rFonts w:ascii="Bookman Old Style" w:hAnsi="Bookman Old Style"/>
                <w:spacing w:val="-4"/>
              </w:rPr>
              <w:t xml:space="preserve"> </w:t>
            </w:r>
            <w:r>
              <w:rPr>
                <w:rFonts w:ascii="Bookman Old Style" w:hAnsi="Bookman Old Style"/>
                <w:spacing w:val="-4"/>
              </w:rPr>
              <w:t>з нагоди</w:t>
            </w:r>
            <w:r w:rsidRPr="00601A0A">
              <w:rPr>
                <w:rFonts w:ascii="Bookman Old Style" w:hAnsi="Bookman Old Style"/>
                <w:spacing w:val="-4"/>
              </w:rPr>
              <w:t xml:space="preserve"> Дня пам’яті жертв голодоморів </w:t>
            </w:r>
          </w:p>
        </w:tc>
        <w:tc>
          <w:tcPr>
            <w:tcW w:w="2499" w:type="dxa"/>
          </w:tcPr>
          <w:p w14:paraId="5EFB4E63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10.00</w:t>
            </w:r>
          </w:p>
          <w:p w14:paraId="1F74AF0E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Пам’ятний знак</w:t>
            </w:r>
          </w:p>
          <w:p w14:paraId="08C16064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жертвам </w:t>
            </w:r>
          </w:p>
          <w:p w14:paraId="2DD33AF4" w14:textId="22712787" w:rsidR="00523362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голодомору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624A22D4" w14:textId="77777777" w:rsidR="00523362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вул. Лермонтова</w:t>
            </w:r>
          </w:p>
          <w:p w14:paraId="53BED012" w14:textId="2DC7BA7D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</w:tcPr>
          <w:p w14:paraId="5F0D7DA6" w14:textId="239A368D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22"/>
              </w:rPr>
            </w:pPr>
            <w:r w:rsidRPr="00601A0A">
              <w:rPr>
                <w:rFonts w:ascii="Bookman Old Style" w:hAnsi="Bookman Old Style" w:cs="Bookman Old Style"/>
                <w:bCs/>
                <w:spacing w:val="-22"/>
              </w:rPr>
              <w:t xml:space="preserve"> Герасименко І.М.,</w:t>
            </w:r>
          </w:p>
          <w:p w14:paraId="5A4121C6" w14:textId="7EDDABA6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>Мурашова</w:t>
            </w:r>
            <w:proofErr w:type="spellEnd"/>
            <w:r w:rsidRPr="00601A0A">
              <w:rPr>
                <w:rFonts w:ascii="Bookman Old Style" w:hAnsi="Bookman Old Style" w:cs="Bookman Old Style"/>
                <w:bCs/>
                <w:spacing w:val="-10"/>
              </w:rPr>
              <w:t xml:space="preserve"> К.О.</w:t>
            </w:r>
          </w:p>
        </w:tc>
        <w:tc>
          <w:tcPr>
            <w:tcW w:w="1985" w:type="dxa"/>
          </w:tcPr>
          <w:p w14:paraId="0FB97D9A" w14:textId="3BF27D97" w:rsidR="00523362" w:rsidRPr="00601A0A" w:rsidRDefault="00523362" w:rsidP="00523362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601A0A">
              <w:rPr>
                <w:rFonts w:ascii="Bookman Old Style" w:hAnsi="Bookman Old Style" w:cs="Bookman Old Style"/>
                <w:bCs/>
                <w:spacing w:val="-14"/>
              </w:rPr>
              <w:t>Мала Т.В.</w:t>
            </w:r>
          </w:p>
        </w:tc>
      </w:tr>
      <w:tr w:rsidR="00523362" w:rsidRPr="00601A0A" w14:paraId="304BCDC8" w14:textId="77777777" w:rsidTr="006B6941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A6F3DAC" w14:textId="5E453F7B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8"/>
              </w:rPr>
              <w:t>Чемпіонати</w:t>
            </w:r>
            <w:r w:rsidRPr="00601A0A">
              <w:rPr>
                <w:rFonts w:ascii="Bookman Old Style" w:eastAsia="Bookman Old Style" w:hAnsi="Bookman Old Style" w:cs="Bookman Old Style"/>
                <w:b/>
              </w:rPr>
              <w:t xml:space="preserve"> України:</w:t>
            </w:r>
          </w:p>
        </w:tc>
        <w:tc>
          <w:tcPr>
            <w:tcW w:w="2499" w:type="dxa"/>
            <w:tcBorders>
              <w:bottom w:val="nil"/>
            </w:tcBorders>
          </w:tcPr>
          <w:p w14:paraId="189DDF48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B8B80EE" w14:textId="661F4519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 xml:space="preserve"> Лавренко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31DE1802" w14:textId="58AABB74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523362" w:rsidRPr="00601A0A" w14:paraId="17AA16A8" w14:textId="77777777" w:rsidTr="000E0658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7C967AB" w14:textId="6B7C9465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601A0A">
              <w:rPr>
                <w:rFonts w:ascii="Bookman Old Style" w:hAnsi="Bookman Old Style"/>
              </w:rPr>
              <w:t xml:space="preserve">- з </w:t>
            </w:r>
            <w:proofErr w:type="spellStart"/>
            <w:r w:rsidRPr="00601A0A">
              <w:rPr>
                <w:rFonts w:ascii="Bookman Old Style" w:hAnsi="Bookman Old Style"/>
              </w:rPr>
              <w:t>джиу-джитсу</w:t>
            </w:r>
            <w:proofErr w:type="spellEnd"/>
            <w:r w:rsidRPr="00601A0A">
              <w:rPr>
                <w:rFonts w:ascii="Bookman Old Style" w:hAnsi="Bookman Old Style"/>
              </w:rPr>
              <w:t xml:space="preserve"> серед команд юнаків, юніорів та молоді;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975BBB5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10.00</w:t>
            </w:r>
          </w:p>
          <w:p w14:paraId="54AED3B0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спортивна зала</w:t>
            </w:r>
          </w:p>
          <w:p w14:paraId="51FBE4F9" w14:textId="16B8905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 xml:space="preserve">Криворізького     педагогічного </w:t>
            </w:r>
          </w:p>
          <w:p w14:paraId="449AEBB4" w14:textId="1CEB3CE2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у</w:t>
            </w:r>
            <w:r w:rsidRPr="00601A0A">
              <w:rPr>
                <w:rFonts w:ascii="Bookman Old Style" w:hAnsi="Bookman Old Style" w:cs="Bookman Old Style"/>
                <w:bCs/>
              </w:rPr>
              <w:t>ніверситету,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6513767" w14:textId="1BFAB47B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4C72A2E" w14:textId="613DD3FE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523362" w:rsidRPr="00601A0A" w14:paraId="05110B62" w14:textId="77777777" w:rsidTr="006B694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7AAEC42B" w14:textId="5C67B057" w:rsidR="00523362" w:rsidRPr="00601A0A" w:rsidRDefault="00523362" w:rsidP="00523362">
            <w:pPr>
              <w:jc w:val="both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  <w:bCs/>
                <w:lang w:eastAsia="ru-RU"/>
              </w:rPr>
              <w:t>- 20-й</w:t>
            </w:r>
            <w:r w:rsidRPr="00601A0A">
              <w:rPr>
                <w:rFonts w:ascii="Bookman Old Style" w:hAnsi="Bookman Old Style"/>
                <w:bCs/>
                <w:lang w:val="ru-RU" w:eastAsia="ru-RU"/>
              </w:rPr>
              <w:t xml:space="preserve"> </w:t>
            </w:r>
            <w:r w:rsidRPr="00601A0A">
              <w:rPr>
                <w:rFonts w:ascii="Bookman Old Style" w:hAnsi="Bookman Old Style"/>
                <w:bCs/>
                <w:lang w:eastAsia="ru-RU"/>
              </w:rPr>
              <w:t xml:space="preserve">тур з футболу серед команд Першої ліги: «Кривбас» (м. Кривий Ріг) – «Агробізнес» (м. </w:t>
            </w:r>
            <w:proofErr w:type="spellStart"/>
            <w:r w:rsidRPr="00601A0A">
              <w:rPr>
                <w:rFonts w:ascii="Bookman Old Style" w:hAnsi="Bookman Old Style"/>
                <w:bCs/>
                <w:lang w:eastAsia="ru-RU"/>
              </w:rPr>
              <w:t>Волочи</w:t>
            </w:r>
            <w:r>
              <w:rPr>
                <w:rFonts w:ascii="Bookman Old Style" w:hAnsi="Bookman Old Style"/>
                <w:bCs/>
                <w:lang w:eastAsia="ru-RU"/>
              </w:rPr>
              <w:t>н</w:t>
            </w:r>
            <w:r w:rsidRPr="00601A0A">
              <w:rPr>
                <w:rFonts w:ascii="Bookman Old Style" w:hAnsi="Bookman Old Style"/>
                <w:bCs/>
                <w:lang w:eastAsia="ru-RU"/>
              </w:rPr>
              <w:t>ськ</w:t>
            </w:r>
            <w:proofErr w:type="spellEnd"/>
            <w:r w:rsidRPr="00601A0A">
              <w:rPr>
                <w:rFonts w:ascii="Bookman Old Style" w:hAnsi="Bookman Old Style"/>
                <w:bCs/>
                <w:lang w:eastAsia="ru-RU"/>
              </w:rPr>
              <w:t>)</w:t>
            </w:r>
          </w:p>
        </w:tc>
        <w:tc>
          <w:tcPr>
            <w:tcW w:w="2499" w:type="dxa"/>
            <w:tcBorders>
              <w:top w:val="nil"/>
            </w:tcBorders>
          </w:tcPr>
          <w:p w14:paraId="4F7F241C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14.00</w:t>
            </w:r>
          </w:p>
          <w:p w14:paraId="5B99209C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 xml:space="preserve">стадіон </w:t>
            </w:r>
          </w:p>
          <w:p w14:paraId="1DA8A274" w14:textId="193B730C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/>
              </w:rPr>
              <w:t>Футбольного клубу            «Кривбас»</w:t>
            </w:r>
          </w:p>
        </w:tc>
        <w:tc>
          <w:tcPr>
            <w:tcW w:w="1843" w:type="dxa"/>
            <w:tcBorders>
              <w:top w:val="nil"/>
            </w:tcBorders>
          </w:tcPr>
          <w:p w14:paraId="696D074B" w14:textId="77777777" w:rsidR="00523362" w:rsidRPr="00601A0A" w:rsidRDefault="00523362" w:rsidP="00523362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6BDA935" w14:textId="77777777" w:rsidR="00523362" w:rsidRPr="00601A0A" w:rsidRDefault="00523362" w:rsidP="00523362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523362" w:rsidRPr="00601A0A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523362" w:rsidRPr="00B3260C" w:rsidRDefault="00523362" w:rsidP="00523362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4"/>
                <w:szCs w:val="24"/>
              </w:rPr>
            </w:pPr>
          </w:p>
          <w:p w14:paraId="534E80A4" w14:textId="141C9336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28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листопада</w:t>
            </w:r>
            <w:r w:rsidRPr="00601A0A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2748340B" w14:textId="058E5AE1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601A0A">
              <w:rPr>
                <w:rFonts w:ascii="Bookman Old Style" w:hAnsi="Bookman Old Style"/>
                <w:b/>
                <w:i/>
                <w:iCs/>
                <w:spacing w:val="-4"/>
              </w:rPr>
              <w:t>День працівника системи фінансового моніторингу</w:t>
            </w:r>
          </w:p>
          <w:p w14:paraId="5A0D4C49" w14:textId="77777777" w:rsidR="00523362" w:rsidRPr="00B3260C" w:rsidRDefault="00523362" w:rsidP="00523362">
            <w:pPr>
              <w:keepNext/>
              <w:keepLines/>
              <w:ind w:left="-63"/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</w:tr>
      <w:tr w:rsidR="00523362" w:rsidRPr="00601A0A" w14:paraId="405A1F0F" w14:textId="77777777" w:rsidTr="0078263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32945B7" w14:textId="4CDD320C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601A0A">
              <w:rPr>
                <w:rFonts w:ascii="Bookman Old Style" w:hAnsi="Bookman Old Style"/>
              </w:rPr>
              <w:t xml:space="preserve"> з </w:t>
            </w:r>
            <w:proofErr w:type="spellStart"/>
            <w:r w:rsidRPr="00601A0A">
              <w:rPr>
                <w:rFonts w:ascii="Bookman Old Style" w:hAnsi="Bookman Old Style"/>
              </w:rPr>
              <w:t>джиу-джитсу</w:t>
            </w:r>
            <w:proofErr w:type="spellEnd"/>
            <w:r w:rsidRPr="00601A0A">
              <w:rPr>
                <w:rFonts w:ascii="Bookman Old Style" w:hAnsi="Bookman Old Style"/>
              </w:rPr>
              <w:t xml:space="preserve"> серед команд юнаків, юніорів </w:t>
            </w:r>
            <w:r>
              <w:rPr>
                <w:rFonts w:ascii="Bookman Old Style" w:hAnsi="Bookman Old Style"/>
                <w:lang w:val="ru-RU"/>
              </w:rPr>
              <w:t>та</w:t>
            </w:r>
            <w:r w:rsidRPr="00601A0A">
              <w:rPr>
                <w:rFonts w:ascii="Bookman Old Style" w:hAnsi="Bookman Old Style"/>
              </w:rPr>
              <w:t xml:space="preserve"> молоді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C8BB960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10.00</w:t>
            </w:r>
          </w:p>
          <w:p w14:paraId="6753608E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>спортивна зала</w:t>
            </w:r>
          </w:p>
          <w:p w14:paraId="04AC08C6" w14:textId="2EE4C879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601A0A">
              <w:rPr>
                <w:rFonts w:ascii="Bookman Old Style" w:hAnsi="Bookman Old Style" w:cs="Bookman Old Style"/>
                <w:bCs/>
              </w:rPr>
              <w:t xml:space="preserve">Криворізького      педагогічного </w:t>
            </w:r>
          </w:p>
          <w:p w14:paraId="0FA405A0" w14:textId="78E8F0BF" w:rsidR="00523362" w:rsidRDefault="00523362" w:rsidP="00523362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у</w:t>
            </w:r>
            <w:r w:rsidRPr="00601A0A">
              <w:rPr>
                <w:rFonts w:ascii="Bookman Old Style" w:hAnsi="Bookman Old Style" w:cs="Bookman Old Style"/>
                <w:bCs/>
              </w:rPr>
              <w:t>ніверситету</w:t>
            </w:r>
          </w:p>
          <w:p w14:paraId="71646E8B" w14:textId="63D22360" w:rsidR="00523362" w:rsidRPr="00601A0A" w:rsidRDefault="00523362" w:rsidP="00523362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4F1CE5F" w14:textId="01E38566" w:rsidR="00523362" w:rsidRPr="00601A0A" w:rsidRDefault="00523362" w:rsidP="00523362">
            <w:pPr>
              <w:keepNext/>
              <w:keepLines/>
              <w:ind w:left="-42"/>
              <w:jc w:val="both"/>
              <w:rPr>
                <w:rFonts w:ascii="Bookman Old Style" w:hAnsi="Bookman Old Style"/>
                <w:color w:val="FF0000"/>
                <w:spacing w:val="-4"/>
              </w:rPr>
            </w:pPr>
            <w:r w:rsidRPr="00601A0A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B86E05D" w14:textId="24699771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523362" w:rsidRPr="00601A0A" w14:paraId="2517B6F6" w14:textId="77777777" w:rsidTr="00E61C09">
        <w:trPr>
          <w:jc w:val="center"/>
        </w:trPr>
        <w:tc>
          <w:tcPr>
            <w:tcW w:w="10638" w:type="dxa"/>
            <w:gridSpan w:val="5"/>
          </w:tcPr>
          <w:p w14:paraId="454BD56C" w14:textId="77777777" w:rsidR="00523362" w:rsidRPr="00B3260C" w:rsidRDefault="00523362" w:rsidP="00523362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4CAF1F7A" w14:textId="5C9753B8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2D049D6A" w14:textId="0D530A05" w:rsidR="00523362" w:rsidRPr="00B3260C" w:rsidRDefault="00523362" w:rsidP="00523362">
            <w:pPr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</w:tr>
      <w:tr w:rsidR="00523362" w:rsidRPr="00601A0A" w14:paraId="5628A53A" w14:textId="77777777" w:rsidTr="008A041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2F09627D" w14:textId="77777777" w:rsidR="00523362" w:rsidRPr="00601A0A" w:rsidRDefault="00523362" w:rsidP="00523362">
            <w:pPr>
              <w:jc w:val="both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601A0A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  <w:p w14:paraId="5AF38E5E" w14:textId="77777777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B72F4D3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08.00</w:t>
            </w:r>
          </w:p>
          <w:p w14:paraId="742701AA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  <w:r w:rsidRPr="00601A0A">
              <w:rPr>
                <w:rFonts w:ascii="Bookman Old Style" w:hAnsi="Bookman Old Style"/>
              </w:rPr>
              <w:t>конференц-зал</w:t>
            </w:r>
          </w:p>
          <w:p w14:paraId="4CA9932D" w14:textId="77777777" w:rsidR="00523362" w:rsidRPr="00601A0A" w:rsidRDefault="00523362" w:rsidP="00523362">
            <w:pPr>
              <w:jc w:val="center"/>
              <w:rPr>
                <w:rFonts w:ascii="Bookman Old Style" w:hAnsi="Bookman Old Style"/>
                <w:bCs/>
                <w:color w:val="FF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07FF5D3" w14:textId="1777CDBF" w:rsidR="00523362" w:rsidRPr="00601A0A" w:rsidRDefault="00523362" w:rsidP="00523362">
            <w:pPr>
              <w:ind w:left="-75" w:right="-75"/>
              <w:rPr>
                <w:rFonts w:ascii="Bookman Old Style" w:hAnsi="Bookman Old Style"/>
                <w:color w:val="FF0000"/>
              </w:rPr>
            </w:pPr>
            <w:r w:rsidRPr="00601A0A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A1CDCF2" w14:textId="77777777" w:rsidR="00523362" w:rsidRPr="00601A0A" w:rsidRDefault="00523362" w:rsidP="00523362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601A0A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70551178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</w:p>
          <w:p w14:paraId="68065646" w14:textId="77777777" w:rsidR="00523362" w:rsidRPr="00601A0A" w:rsidRDefault="00523362" w:rsidP="00523362">
            <w:pPr>
              <w:ind w:left="-75" w:right="-75"/>
              <w:rPr>
                <w:rFonts w:ascii="Bookman Old Style" w:hAnsi="Bookman Old Style"/>
                <w:color w:val="FF0000"/>
              </w:rPr>
            </w:pPr>
          </w:p>
        </w:tc>
      </w:tr>
      <w:tr w:rsidR="00523362" w:rsidRPr="00601A0A" w14:paraId="5703AF6F" w14:textId="77777777" w:rsidTr="008A041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8DF9EA1" w14:textId="436E1409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F6A7655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124A79F7" w14:textId="77777777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EFEFDAF" w14:textId="7DE1F19C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bookmarkStart w:id="2" w:name="_Hlk85890409"/>
            <w:r>
              <w:rPr>
                <w:rFonts w:ascii="Bookman Old Style" w:hAnsi="Bookman Old Style" w:cs="Bookman Old Style"/>
                <w:bCs/>
              </w:rPr>
              <w:t>(«Центр Дії»)</w:t>
            </w:r>
            <w:bookmarkEnd w:id="2"/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601A0A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EB729F9" w14:textId="77777777" w:rsidR="00523362" w:rsidRDefault="00523362" w:rsidP="00523362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45D55550" w14:textId="6F7DF89A" w:rsidR="00523362" w:rsidRPr="00601A0A" w:rsidRDefault="00523362" w:rsidP="0052336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70E84E6" w14:textId="77777777" w:rsidR="00523362" w:rsidRPr="00601A0A" w:rsidRDefault="00523362" w:rsidP="0052336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601A0A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601A0A">
              <w:rPr>
                <w:rFonts w:ascii="Bookman Old Style" w:hAnsi="Bookman Old Style" w:cs="Arial"/>
              </w:rPr>
              <w:t xml:space="preserve"> Л.І.</w:t>
            </w:r>
          </w:p>
          <w:p w14:paraId="2436BB33" w14:textId="77777777" w:rsidR="00523362" w:rsidRPr="00601A0A" w:rsidRDefault="00523362" w:rsidP="00523362">
            <w:pPr>
              <w:ind w:left="-75" w:right="-75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2B864E6" w14:textId="530D2E8A" w:rsidR="00523362" w:rsidRPr="00601A0A" w:rsidRDefault="00523362" w:rsidP="00523362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523362" w:rsidRPr="00601A0A" w14:paraId="25896DC4" w14:textId="77777777" w:rsidTr="00E61C09">
        <w:trPr>
          <w:jc w:val="center"/>
        </w:trPr>
        <w:tc>
          <w:tcPr>
            <w:tcW w:w="10638" w:type="dxa"/>
            <w:gridSpan w:val="5"/>
          </w:tcPr>
          <w:p w14:paraId="11134A23" w14:textId="77777777" w:rsidR="00523362" w:rsidRPr="00B3260C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29D53138" w14:textId="7139233D" w:rsidR="00523362" w:rsidRPr="00601A0A" w:rsidRDefault="00523362" w:rsidP="0052336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</w:pP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листопада </w:t>
            </w:r>
            <w:r w:rsidRPr="00601A0A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601A0A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72CDF54D" w14:textId="77777777" w:rsidR="00523362" w:rsidRPr="00601A0A" w:rsidRDefault="00523362" w:rsidP="00523362">
            <w:pPr>
              <w:pStyle w:val="8"/>
              <w:keepLines/>
              <w:jc w:val="center"/>
              <w:outlineLvl w:val="7"/>
              <w:rPr>
                <w:rFonts w:ascii="Bookman Old Style" w:hAnsi="Bookman Old Style"/>
                <w:i/>
                <w:sz w:val="22"/>
                <w:szCs w:val="22"/>
              </w:rPr>
            </w:pPr>
            <w:r w:rsidRPr="00601A0A">
              <w:rPr>
                <w:rFonts w:ascii="Bookman Old Style" w:hAnsi="Bookman Old Style"/>
                <w:i/>
                <w:sz w:val="22"/>
                <w:szCs w:val="22"/>
              </w:rPr>
              <w:t>Міжнародний день захисту інформації</w:t>
            </w:r>
          </w:p>
          <w:p w14:paraId="372F1D72" w14:textId="5F24DDAC" w:rsidR="00523362" w:rsidRPr="00B3260C" w:rsidRDefault="00523362" w:rsidP="00523362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523362" w:rsidRPr="00601A0A" w14:paraId="4FC10532" w14:textId="77777777" w:rsidTr="00CE4FE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5B3F135" w14:textId="3A44F7E6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>Нарад</w:t>
            </w:r>
            <w:r>
              <w:rPr>
                <w:rFonts w:ascii="Bookman Old Style" w:hAnsi="Bookman Old Style" w:cs="Bookman Old Style"/>
                <w:b/>
                <w:bCs/>
              </w:rPr>
              <w:t>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4339662E" w14:textId="77777777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C11D878" w14:textId="7777777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3AA1A55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523362" w:rsidRPr="00601A0A" w14:paraId="11DB59B0" w14:textId="77777777" w:rsidTr="00CE4FE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7D89048" w14:textId="74B3B1C8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>
              <w:rPr>
                <w:rFonts w:ascii="Bookman Old Style" w:hAnsi="Bookman Old Style" w:cs="Bookman Old Style"/>
              </w:rPr>
              <w:t xml:space="preserve">- </w:t>
            </w:r>
            <w:r w:rsidRPr="00601A0A">
              <w:rPr>
                <w:rFonts w:ascii="Bookman Old Style" w:hAnsi="Bookman Old Style" w:cs="Bookman Old Style"/>
              </w:rPr>
              <w:t xml:space="preserve">керівниками підприємств транспорту і зв’язку </w:t>
            </w:r>
            <w:r w:rsidRPr="00601A0A">
              <w:rPr>
                <w:rFonts w:ascii="Bookman Old Style" w:hAnsi="Bookman Old Style" w:cs="Arial"/>
                <w:spacing w:val="-4"/>
              </w:rPr>
              <w:t>(у режимі онлайн)</w:t>
            </w:r>
            <w:r>
              <w:rPr>
                <w:rFonts w:ascii="Bookman Old Style" w:hAnsi="Bookman Old Style" w:cs="Arial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9592AD7" w14:textId="1DFB3D53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</w:rPr>
              <w:t>09.00 к.218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7A240C6B" w14:textId="77777777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CD68B2" w14:textId="4A6C57AE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601A0A">
              <w:rPr>
                <w:rFonts w:ascii="Bookman Old Style" w:hAnsi="Bookman Old Style" w:cs="Arial"/>
              </w:rPr>
              <w:t>Сиротюк С.В.</w:t>
            </w:r>
            <w:r>
              <w:rPr>
                <w:rFonts w:ascii="Bookman Old Style" w:hAnsi="Bookman Old Style" w:cs="Arial"/>
              </w:rPr>
              <w:t>,</w:t>
            </w:r>
          </w:p>
          <w:p w14:paraId="53FD6526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3678C4" w14:textId="396C8B16" w:rsidR="00523362" w:rsidRPr="00601A0A" w:rsidRDefault="00523362" w:rsidP="00523362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  <w:r>
              <w:rPr>
                <w:rFonts w:ascii="Bookman Old Style" w:hAnsi="Bookman Old Style" w:cs="Bookman Old Style"/>
                <w:spacing w:val="-14"/>
              </w:rPr>
              <w:t>,</w:t>
            </w:r>
          </w:p>
          <w:p w14:paraId="3B1E3B72" w14:textId="77777777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523362" w:rsidRPr="00601A0A" w14:paraId="51948B56" w14:textId="77777777" w:rsidTr="00CE4FE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C7CA16E" w14:textId="48DA8ADD" w:rsidR="00523362" w:rsidRPr="00601A0A" w:rsidRDefault="00523362" w:rsidP="005233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35F65">
              <w:rPr>
                <w:rFonts w:ascii="Bookman Old Style" w:hAnsi="Bookman Old Style" w:cs="Bookman Old Style"/>
                <w:spacing w:val="-4"/>
              </w:rPr>
              <w:t>-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F65">
              <w:rPr>
                <w:rFonts w:ascii="Bookman Old Style" w:hAnsi="Bookman Old Style" w:cs="Bookman Old Style"/>
                <w:spacing w:val="-4"/>
              </w:rPr>
              <w:t xml:space="preserve">спеціалістами з питань </w:t>
            </w:r>
            <w:r w:rsidRPr="00935F65">
              <w:rPr>
                <w:rFonts w:ascii="Bookman Old Style" w:hAnsi="Bookman Old Style" w:cs="Bookman Old Style"/>
              </w:rPr>
              <w:t>захисту прав споживачів виконкомів районних у місті рад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449D666" w14:textId="51312382" w:rsidR="00523362" w:rsidRPr="00601A0A" w:rsidRDefault="00523362" w:rsidP="00523362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10.00 к.114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FB2CDEF" w14:textId="652C2337" w:rsidR="00523362" w:rsidRPr="00601A0A" w:rsidRDefault="00523362" w:rsidP="00523362">
            <w:pPr>
              <w:rPr>
                <w:rFonts w:ascii="Bookman Old Style" w:hAnsi="Bookman Old Style" w:cs="Arial"/>
              </w:rPr>
            </w:pPr>
            <w:r w:rsidRPr="00935F65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9934395" w14:textId="694FF1E2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935F65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935F65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523362" w:rsidRPr="00601A0A" w14:paraId="377C489A" w14:textId="77777777" w:rsidTr="00CE4FE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2924003" w14:textId="594595A0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601A0A">
              <w:rPr>
                <w:rFonts w:ascii="Bookman Old Style" w:hAnsi="Bookman Old Style"/>
                <w:b/>
                <w:bCs/>
                <w:spacing w:val="-8"/>
              </w:rPr>
              <w:t xml:space="preserve">Оперативна нарада </w:t>
            </w:r>
            <w:r w:rsidRPr="00601A0A">
              <w:rPr>
                <w:rFonts w:ascii="Bookman Old Style" w:hAnsi="Bookman Old Style"/>
                <w:spacing w:val="-8"/>
              </w:rPr>
              <w:t xml:space="preserve">з керівниками підприємств </w:t>
            </w:r>
            <w:r w:rsidRPr="00601A0A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601A0A">
              <w:rPr>
                <w:rFonts w:ascii="Bookman Old Style" w:hAnsi="Bookman Old Style"/>
                <w:spacing w:val="-8"/>
              </w:rPr>
              <w:t>виробник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>, надавач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та виконавц</w:t>
            </w:r>
            <w:r>
              <w:rPr>
                <w:rFonts w:ascii="Bookman Old Style" w:hAnsi="Bookman Old Style"/>
                <w:spacing w:val="-8"/>
              </w:rPr>
              <w:t>ів</w:t>
            </w:r>
            <w:r w:rsidRPr="00601A0A">
              <w:rPr>
                <w:rFonts w:ascii="Bookman Old Style" w:hAnsi="Bookman Old Style"/>
                <w:spacing w:val="-8"/>
              </w:rPr>
              <w:t xml:space="preserve"> житлово-комунальних послуг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2FAE8B95" w14:textId="244C06CF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FF0000"/>
                <w:spacing w:val="-6"/>
                <w:lang w:val="uk-UA" w:eastAsia="zh-CN"/>
              </w:rPr>
            </w:pPr>
            <w:r w:rsidRPr="00601A0A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62D9A76" w14:textId="13AE0805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lang w:val="ru-RU"/>
              </w:rPr>
            </w:pPr>
            <w:r w:rsidRPr="00601A0A">
              <w:rPr>
                <w:rFonts w:ascii="Bookman Old Style" w:hAnsi="Bookman Old Style" w:cs="Bookman Old Style"/>
              </w:rPr>
              <w:t>Карий</w:t>
            </w:r>
            <w:r w:rsidRPr="00601A0A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E8B77B6" w14:textId="167672F9" w:rsidR="00523362" w:rsidRPr="00601A0A" w:rsidRDefault="00523362" w:rsidP="00523362">
            <w:pPr>
              <w:rPr>
                <w:rFonts w:ascii="Bookman Old Style" w:hAnsi="Bookman Old Style" w:cs="Bookman Old Style"/>
                <w:color w:val="FF0000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523362" w:rsidRPr="00601A0A" w14:paraId="12D54E32" w14:textId="77777777" w:rsidTr="00DF154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2459CC4A" w14:textId="466E1723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>Конкурс проєктів</w:t>
            </w:r>
            <w:r w:rsidRPr="00601A0A">
              <w:rPr>
                <w:rFonts w:ascii="Bookman Old Style" w:hAnsi="Bookman Old Style" w:cs="Bookman Old Style"/>
              </w:rPr>
              <w:t xml:space="preserve"> зі створення нових робочих місць відповідно до  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</w:t>
            </w:r>
            <w:r w:rsidRPr="00F21A32">
              <w:rPr>
                <w:rFonts w:ascii="Bookman Old Style" w:hAnsi="Bookman Old Style" w:cs="Bookman Old Style"/>
              </w:rPr>
              <w:t xml:space="preserve"> </w:t>
            </w:r>
            <w:r w:rsidRPr="00601A0A">
              <w:rPr>
                <w:rFonts w:ascii="Bookman Old Style" w:hAnsi="Bookman Old Style" w:cs="Bookman Old Style"/>
              </w:rPr>
              <w:t>середнього підприємництва 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3FF005D" w14:textId="24A4BDB9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F0F292A" w14:textId="77777777" w:rsidR="00523362" w:rsidRPr="00601A0A" w:rsidRDefault="00523362" w:rsidP="00523362">
            <w:pPr>
              <w:rPr>
                <w:rFonts w:ascii="Bookman Old Style" w:hAnsi="Bookman Old Style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601A0A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08BDB339" w14:textId="77777777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915776" w14:textId="63AB0A9F" w:rsidR="00523362" w:rsidRPr="00601A0A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601A0A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523362" w:rsidRPr="0067270C" w14:paraId="0A0B411B" w14:textId="77777777" w:rsidTr="00DF154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B6D3C60" w14:textId="6D006BC2" w:rsidR="00523362" w:rsidRPr="00601A0A" w:rsidRDefault="00523362" w:rsidP="00523362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601A0A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601A0A">
              <w:rPr>
                <w:rFonts w:ascii="Bookman Old Style" w:hAnsi="Bookman Old Style" w:cs="Bookman Old Style"/>
              </w:rPr>
              <w:t xml:space="preserve"> експертної групи з питань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601A0A">
              <w:rPr>
                <w:rFonts w:ascii="Bookman Old Style" w:hAnsi="Bookman Old Style" w:cs="Bookman Old Style"/>
              </w:rPr>
              <w:t xml:space="preserve">адміністрування офіційного </w:t>
            </w:r>
            <w:proofErr w:type="spellStart"/>
            <w:r w:rsidRPr="00601A0A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601A0A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8B23513" w14:textId="75D204E8" w:rsidR="00523362" w:rsidRPr="00601A0A" w:rsidRDefault="00523362" w:rsidP="0052336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7AAD9AA" w14:textId="15133171" w:rsidR="00523362" w:rsidRPr="00601A0A" w:rsidRDefault="00523362" w:rsidP="00523362">
            <w:pPr>
              <w:rPr>
                <w:rFonts w:ascii="Bookman Old Style" w:hAnsi="Bookman Old Style" w:cs="Bookman Old Style"/>
              </w:rPr>
            </w:pPr>
            <w:r w:rsidRPr="00601A0A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06D3EB3" w14:textId="1C5C8AF4" w:rsidR="00523362" w:rsidRPr="00935F65" w:rsidRDefault="00523362" w:rsidP="00523362">
            <w:pPr>
              <w:rPr>
                <w:rFonts w:ascii="Bookman Old Style" w:hAnsi="Bookman Old Style" w:cs="Bookman Old Style"/>
                <w:spacing w:val="-14"/>
              </w:rPr>
            </w:pPr>
            <w:r w:rsidRPr="00601A0A">
              <w:rPr>
                <w:rFonts w:ascii="Bookman Old Style" w:hAnsi="Bookman Old Style" w:cs="Bookman Old Style"/>
              </w:rPr>
              <w:t>Мала</w:t>
            </w:r>
            <w:r w:rsidRPr="00601A0A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</w:tbl>
    <w:p w14:paraId="4E238377" w14:textId="77777777" w:rsidR="0086433A" w:rsidRPr="0067270C" w:rsidRDefault="0086433A" w:rsidP="005B2B93">
      <w:pPr>
        <w:rPr>
          <w:color w:val="FF0000"/>
        </w:rPr>
      </w:pPr>
    </w:p>
    <w:sectPr w:rsidR="0086433A" w:rsidRPr="0067270C" w:rsidSect="00A02239">
      <w:headerReference w:type="default" r:id="rId11"/>
      <w:pgSz w:w="11906" w:h="16838"/>
      <w:pgMar w:top="851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5D425" w14:textId="77777777" w:rsidR="00B646CA" w:rsidRDefault="00B646CA" w:rsidP="00A256BF">
      <w:pPr>
        <w:spacing w:after="0" w:line="240" w:lineRule="auto"/>
      </w:pPr>
      <w:r>
        <w:separator/>
      </w:r>
    </w:p>
  </w:endnote>
  <w:endnote w:type="continuationSeparator" w:id="0">
    <w:p w14:paraId="4EAFDBAC" w14:textId="77777777" w:rsidR="00B646CA" w:rsidRDefault="00B646CA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0DD02" w14:textId="77777777" w:rsidR="00B646CA" w:rsidRDefault="00B646CA" w:rsidP="00A256BF">
      <w:pPr>
        <w:spacing w:after="0" w:line="240" w:lineRule="auto"/>
      </w:pPr>
      <w:r>
        <w:separator/>
      </w:r>
    </w:p>
  </w:footnote>
  <w:footnote w:type="continuationSeparator" w:id="0">
    <w:p w14:paraId="2146850E" w14:textId="77777777" w:rsidR="00B646CA" w:rsidRDefault="00B646CA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523362" w:rsidRDefault="005233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09FB">
          <w:rPr>
            <w:noProof/>
            <w:lang w:val="ru-RU"/>
          </w:rPr>
          <w:t>7</w:t>
        </w:r>
        <w:r>
          <w:fldChar w:fldCharType="end"/>
        </w:r>
      </w:p>
    </w:sdtContent>
  </w:sdt>
  <w:p w14:paraId="20D13372" w14:textId="77777777" w:rsidR="00523362" w:rsidRDefault="0052336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A340C9F"/>
    <w:multiLevelType w:val="hybridMultilevel"/>
    <w:tmpl w:val="9D16DCBA"/>
    <w:lvl w:ilvl="0" w:tplc="68B674AE">
      <w:start w:val="15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B45E2"/>
    <w:multiLevelType w:val="hybridMultilevel"/>
    <w:tmpl w:val="11B23D24"/>
    <w:lvl w:ilvl="0" w:tplc="0472D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60F89"/>
    <w:multiLevelType w:val="hybridMultilevel"/>
    <w:tmpl w:val="5058C176"/>
    <w:lvl w:ilvl="0" w:tplc="4C2A7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D7F21"/>
    <w:multiLevelType w:val="hybridMultilevel"/>
    <w:tmpl w:val="0D8AB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F4BFB"/>
    <w:multiLevelType w:val="hybridMultilevel"/>
    <w:tmpl w:val="CC2E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D7347"/>
    <w:multiLevelType w:val="hybridMultilevel"/>
    <w:tmpl w:val="7BF2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614B6"/>
    <w:multiLevelType w:val="hybridMultilevel"/>
    <w:tmpl w:val="390E5EF2"/>
    <w:lvl w:ilvl="0" w:tplc="5BAE774C">
      <w:start w:val="14"/>
      <w:numFmt w:val="bullet"/>
      <w:lvlText w:val="-"/>
      <w:lvlJc w:val="left"/>
      <w:pPr>
        <w:ind w:left="418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9" w15:restartNumberingAfterBreak="0">
    <w:nsid w:val="62D97902"/>
    <w:multiLevelType w:val="hybridMultilevel"/>
    <w:tmpl w:val="C19041E6"/>
    <w:lvl w:ilvl="0" w:tplc="F8BE2DFE">
      <w:start w:val="1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638E7"/>
    <w:multiLevelType w:val="hybridMultilevel"/>
    <w:tmpl w:val="A6C8C9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01013"/>
    <w:multiLevelType w:val="hybridMultilevel"/>
    <w:tmpl w:val="200E1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22531"/>
    <w:multiLevelType w:val="hybridMultilevel"/>
    <w:tmpl w:val="008078AE"/>
    <w:lvl w:ilvl="0" w:tplc="46E066F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2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  <w:num w:numId="11">
    <w:abstractNumId w:val="4"/>
  </w:num>
  <w:num w:numId="12">
    <w:abstractNumId w:val="1"/>
  </w:num>
  <w:num w:numId="1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0006"/>
    <w:rsid w:val="00002F5A"/>
    <w:rsid w:val="00005363"/>
    <w:rsid w:val="00011EF2"/>
    <w:rsid w:val="00013B2B"/>
    <w:rsid w:val="00025A8D"/>
    <w:rsid w:val="000262AF"/>
    <w:rsid w:val="00027AE0"/>
    <w:rsid w:val="000301DF"/>
    <w:rsid w:val="0003048C"/>
    <w:rsid w:val="00032198"/>
    <w:rsid w:val="0003625B"/>
    <w:rsid w:val="000401F8"/>
    <w:rsid w:val="00040532"/>
    <w:rsid w:val="00044C24"/>
    <w:rsid w:val="0004659C"/>
    <w:rsid w:val="00046D31"/>
    <w:rsid w:val="00047004"/>
    <w:rsid w:val="0005063D"/>
    <w:rsid w:val="00051109"/>
    <w:rsid w:val="00051434"/>
    <w:rsid w:val="00054074"/>
    <w:rsid w:val="0005688E"/>
    <w:rsid w:val="000571BE"/>
    <w:rsid w:val="00057EE3"/>
    <w:rsid w:val="0006216D"/>
    <w:rsid w:val="0006324A"/>
    <w:rsid w:val="00063EAC"/>
    <w:rsid w:val="000641A7"/>
    <w:rsid w:val="00064CB9"/>
    <w:rsid w:val="00065050"/>
    <w:rsid w:val="00065BC5"/>
    <w:rsid w:val="00070B15"/>
    <w:rsid w:val="00071922"/>
    <w:rsid w:val="00071BAE"/>
    <w:rsid w:val="00073BC7"/>
    <w:rsid w:val="00077AEA"/>
    <w:rsid w:val="00080EF6"/>
    <w:rsid w:val="00081A3B"/>
    <w:rsid w:val="000846A5"/>
    <w:rsid w:val="00091B49"/>
    <w:rsid w:val="000921CB"/>
    <w:rsid w:val="00094122"/>
    <w:rsid w:val="00094753"/>
    <w:rsid w:val="00097064"/>
    <w:rsid w:val="000A5BB3"/>
    <w:rsid w:val="000A5E88"/>
    <w:rsid w:val="000A6A5D"/>
    <w:rsid w:val="000A6CFC"/>
    <w:rsid w:val="000B01CF"/>
    <w:rsid w:val="000B2AF9"/>
    <w:rsid w:val="000B45A3"/>
    <w:rsid w:val="000B506E"/>
    <w:rsid w:val="000B78E3"/>
    <w:rsid w:val="000C1B82"/>
    <w:rsid w:val="000C1D19"/>
    <w:rsid w:val="000C3CE2"/>
    <w:rsid w:val="000C5378"/>
    <w:rsid w:val="000C5796"/>
    <w:rsid w:val="000D4999"/>
    <w:rsid w:val="000D5589"/>
    <w:rsid w:val="000D659E"/>
    <w:rsid w:val="000D67AA"/>
    <w:rsid w:val="000D7305"/>
    <w:rsid w:val="000E0658"/>
    <w:rsid w:val="000E1654"/>
    <w:rsid w:val="000E419E"/>
    <w:rsid w:val="000E679E"/>
    <w:rsid w:val="000E7A7E"/>
    <w:rsid w:val="000F0039"/>
    <w:rsid w:val="000F62C4"/>
    <w:rsid w:val="000F703E"/>
    <w:rsid w:val="0010560B"/>
    <w:rsid w:val="00105C26"/>
    <w:rsid w:val="0010636D"/>
    <w:rsid w:val="00107757"/>
    <w:rsid w:val="00115E53"/>
    <w:rsid w:val="00117FA2"/>
    <w:rsid w:val="00120250"/>
    <w:rsid w:val="00121B88"/>
    <w:rsid w:val="00124014"/>
    <w:rsid w:val="0012415E"/>
    <w:rsid w:val="0012490F"/>
    <w:rsid w:val="001253E0"/>
    <w:rsid w:val="00126C07"/>
    <w:rsid w:val="00127DD7"/>
    <w:rsid w:val="00130E01"/>
    <w:rsid w:val="00131E3C"/>
    <w:rsid w:val="00133F0B"/>
    <w:rsid w:val="00143337"/>
    <w:rsid w:val="0014404D"/>
    <w:rsid w:val="00144D31"/>
    <w:rsid w:val="001452A7"/>
    <w:rsid w:val="00146B00"/>
    <w:rsid w:val="00152205"/>
    <w:rsid w:val="00154006"/>
    <w:rsid w:val="00155103"/>
    <w:rsid w:val="00155DCE"/>
    <w:rsid w:val="00156336"/>
    <w:rsid w:val="001601AB"/>
    <w:rsid w:val="001605FF"/>
    <w:rsid w:val="00161BAC"/>
    <w:rsid w:val="00162036"/>
    <w:rsid w:val="00162C30"/>
    <w:rsid w:val="00164AE8"/>
    <w:rsid w:val="001660DF"/>
    <w:rsid w:val="00167825"/>
    <w:rsid w:val="00170FFF"/>
    <w:rsid w:val="001728BF"/>
    <w:rsid w:val="00175D92"/>
    <w:rsid w:val="00176D8A"/>
    <w:rsid w:val="00180661"/>
    <w:rsid w:val="00181029"/>
    <w:rsid w:val="001828C5"/>
    <w:rsid w:val="00182D25"/>
    <w:rsid w:val="0018447B"/>
    <w:rsid w:val="001850BF"/>
    <w:rsid w:val="00190AB8"/>
    <w:rsid w:val="001910DE"/>
    <w:rsid w:val="00191D6B"/>
    <w:rsid w:val="001928FA"/>
    <w:rsid w:val="0019295E"/>
    <w:rsid w:val="00196679"/>
    <w:rsid w:val="001A4077"/>
    <w:rsid w:val="001A44F7"/>
    <w:rsid w:val="001A646B"/>
    <w:rsid w:val="001D1F41"/>
    <w:rsid w:val="001D5F88"/>
    <w:rsid w:val="001D7187"/>
    <w:rsid w:val="001E08EA"/>
    <w:rsid w:val="001E1C0B"/>
    <w:rsid w:val="001E31CF"/>
    <w:rsid w:val="001E5B25"/>
    <w:rsid w:val="001E673B"/>
    <w:rsid w:val="001F22B6"/>
    <w:rsid w:val="001F2948"/>
    <w:rsid w:val="001F2B67"/>
    <w:rsid w:val="001F52EC"/>
    <w:rsid w:val="00200512"/>
    <w:rsid w:val="0020229F"/>
    <w:rsid w:val="00203480"/>
    <w:rsid w:val="0020448A"/>
    <w:rsid w:val="00205157"/>
    <w:rsid w:val="00206BA2"/>
    <w:rsid w:val="00206BC7"/>
    <w:rsid w:val="00210C1B"/>
    <w:rsid w:val="002110DE"/>
    <w:rsid w:val="00214831"/>
    <w:rsid w:val="00214F4B"/>
    <w:rsid w:val="00216335"/>
    <w:rsid w:val="0021787B"/>
    <w:rsid w:val="002218A8"/>
    <w:rsid w:val="00221A4D"/>
    <w:rsid w:val="002227B5"/>
    <w:rsid w:val="002235D1"/>
    <w:rsid w:val="00223997"/>
    <w:rsid w:val="00223FCC"/>
    <w:rsid w:val="0022645A"/>
    <w:rsid w:val="0023068B"/>
    <w:rsid w:val="00230B53"/>
    <w:rsid w:val="00233B37"/>
    <w:rsid w:val="00233FE8"/>
    <w:rsid w:val="0024015C"/>
    <w:rsid w:val="00241FC7"/>
    <w:rsid w:val="00244030"/>
    <w:rsid w:val="00245642"/>
    <w:rsid w:val="00250EA2"/>
    <w:rsid w:val="00251390"/>
    <w:rsid w:val="002516B2"/>
    <w:rsid w:val="00253096"/>
    <w:rsid w:val="0025397E"/>
    <w:rsid w:val="00254ED8"/>
    <w:rsid w:val="0025685F"/>
    <w:rsid w:val="00260FFC"/>
    <w:rsid w:val="00262339"/>
    <w:rsid w:val="00262DA0"/>
    <w:rsid w:val="002631D3"/>
    <w:rsid w:val="00263A6E"/>
    <w:rsid w:val="00267295"/>
    <w:rsid w:val="00271994"/>
    <w:rsid w:val="002731C8"/>
    <w:rsid w:val="00274B94"/>
    <w:rsid w:val="002771A9"/>
    <w:rsid w:val="002771C5"/>
    <w:rsid w:val="00282706"/>
    <w:rsid w:val="0028323F"/>
    <w:rsid w:val="0028331D"/>
    <w:rsid w:val="00293535"/>
    <w:rsid w:val="002A0415"/>
    <w:rsid w:val="002A2BD1"/>
    <w:rsid w:val="002A480B"/>
    <w:rsid w:val="002B245C"/>
    <w:rsid w:val="002B2B9A"/>
    <w:rsid w:val="002B3231"/>
    <w:rsid w:val="002B7C1F"/>
    <w:rsid w:val="002C038E"/>
    <w:rsid w:val="002C2036"/>
    <w:rsid w:val="002C48E3"/>
    <w:rsid w:val="002C4E3A"/>
    <w:rsid w:val="002D25D9"/>
    <w:rsid w:val="002D3796"/>
    <w:rsid w:val="002D3AE0"/>
    <w:rsid w:val="002D5A43"/>
    <w:rsid w:val="002E2613"/>
    <w:rsid w:val="002E36FB"/>
    <w:rsid w:val="002E4977"/>
    <w:rsid w:val="002E54E4"/>
    <w:rsid w:val="002E7457"/>
    <w:rsid w:val="002E77C9"/>
    <w:rsid w:val="002F0590"/>
    <w:rsid w:val="002F0A94"/>
    <w:rsid w:val="002F15D8"/>
    <w:rsid w:val="002F2BDF"/>
    <w:rsid w:val="002F55C4"/>
    <w:rsid w:val="002F77A2"/>
    <w:rsid w:val="0030133A"/>
    <w:rsid w:val="0030177D"/>
    <w:rsid w:val="00302824"/>
    <w:rsid w:val="00302C18"/>
    <w:rsid w:val="003034EB"/>
    <w:rsid w:val="0030572F"/>
    <w:rsid w:val="003074E4"/>
    <w:rsid w:val="00307735"/>
    <w:rsid w:val="0031004F"/>
    <w:rsid w:val="003110C3"/>
    <w:rsid w:val="00313CBB"/>
    <w:rsid w:val="003207ED"/>
    <w:rsid w:val="00323445"/>
    <w:rsid w:val="0032412D"/>
    <w:rsid w:val="0032554B"/>
    <w:rsid w:val="00325C36"/>
    <w:rsid w:val="00326008"/>
    <w:rsid w:val="0032701B"/>
    <w:rsid w:val="003272CE"/>
    <w:rsid w:val="0033293B"/>
    <w:rsid w:val="00334605"/>
    <w:rsid w:val="003370F0"/>
    <w:rsid w:val="00340108"/>
    <w:rsid w:val="003403A8"/>
    <w:rsid w:val="00340B9E"/>
    <w:rsid w:val="00343C18"/>
    <w:rsid w:val="003514F2"/>
    <w:rsid w:val="0035257D"/>
    <w:rsid w:val="003529DD"/>
    <w:rsid w:val="00355259"/>
    <w:rsid w:val="00361E65"/>
    <w:rsid w:val="003645B4"/>
    <w:rsid w:val="003673D6"/>
    <w:rsid w:val="00372A32"/>
    <w:rsid w:val="00375E3B"/>
    <w:rsid w:val="003765E4"/>
    <w:rsid w:val="00380492"/>
    <w:rsid w:val="00380F56"/>
    <w:rsid w:val="00382767"/>
    <w:rsid w:val="00386168"/>
    <w:rsid w:val="0038740E"/>
    <w:rsid w:val="00387E3A"/>
    <w:rsid w:val="003923FD"/>
    <w:rsid w:val="0039670D"/>
    <w:rsid w:val="003A014F"/>
    <w:rsid w:val="003A04FB"/>
    <w:rsid w:val="003A1EAA"/>
    <w:rsid w:val="003A2D34"/>
    <w:rsid w:val="003A692C"/>
    <w:rsid w:val="003A721A"/>
    <w:rsid w:val="003B2453"/>
    <w:rsid w:val="003B296D"/>
    <w:rsid w:val="003B3BCD"/>
    <w:rsid w:val="003B459C"/>
    <w:rsid w:val="003B499E"/>
    <w:rsid w:val="003B4E33"/>
    <w:rsid w:val="003B51F5"/>
    <w:rsid w:val="003B636C"/>
    <w:rsid w:val="003B6AB7"/>
    <w:rsid w:val="003B7979"/>
    <w:rsid w:val="003C0304"/>
    <w:rsid w:val="003C055D"/>
    <w:rsid w:val="003C144F"/>
    <w:rsid w:val="003C5237"/>
    <w:rsid w:val="003D0F3E"/>
    <w:rsid w:val="003D1AA5"/>
    <w:rsid w:val="003D5114"/>
    <w:rsid w:val="003D52FA"/>
    <w:rsid w:val="003E1D06"/>
    <w:rsid w:val="003E2209"/>
    <w:rsid w:val="003E4CB1"/>
    <w:rsid w:val="003E6CCC"/>
    <w:rsid w:val="003E7503"/>
    <w:rsid w:val="003F6757"/>
    <w:rsid w:val="00402D74"/>
    <w:rsid w:val="004038F9"/>
    <w:rsid w:val="004040D2"/>
    <w:rsid w:val="004066B3"/>
    <w:rsid w:val="00412446"/>
    <w:rsid w:val="00414F69"/>
    <w:rsid w:val="00416189"/>
    <w:rsid w:val="00416D73"/>
    <w:rsid w:val="00417B47"/>
    <w:rsid w:val="004200C2"/>
    <w:rsid w:val="00421F81"/>
    <w:rsid w:val="00422234"/>
    <w:rsid w:val="00422D81"/>
    <w:rsid w:val="004234D1"/>
    <w:rsid w:val="004237A1"/>
    <w:rsid w:val="00423918"/>
    <w:rsid w:val="0042393F"/>
    <w:rsid w:val="00423D8B"/>
    <w:rsid w:val="00424F2B"/>
    <w:rsid w:val="00433702"/>
    <w:rsid w:val="00441045"/>
    <w:rsid w:val="0044127A"/>
    <w:rsid w:val="004446C0"/>
    <w:rsid w:val="00446E1D"/>
    <w:rsid w:val="00447140"/>
    <w:rsid w:val="004519A9"/>
    <w:rsid w:val="004535C8"/>
    <w:rsid w:val="004604CF"/>
    <w:rsid w:val="00460703"/>
    <w:rsid w:val="004627F1"/>
    <w:rsid w:val="004647DD"/>
    <w:rsid w:val="00464B38"/>
    <w:rsid w:val="0046715F"/>
    <w:rsid w:val="0047074F"/>
    <w:rsid w:val="00471241"/>
    <w:rsid w:val="00471D6C"/>
    <w:rsid w:val="0047540C"/>
    <w:rsid w:val="00475984"/>
    <w:rsid w:val="00476EB9"/>
    <w:rsid w:val="00477038"/>
    <w:rsid w:val="00481AA7"/>
    <w:rsid w:val="00481E89"/>
    <w:rsid w:val="00483649"/>
    <w:rsid w:val="00486510"/>
    <w:rsid w:val="00487029"/>
    <w:rsid w:val="00491558"/>
    <w:rsid w:val="00492F98"/>
    <w:rsid w:val="00494A43"/>
    <w:rsid w:val="004A0149"/>
    <w:rsid w:val="004A02A9"/>
    <w:rsid w:val="004A1619"/>
    <w:rsid w:val="004A2045"/>
    <w:rsid w:val="004A2760"/>
    <w:rsid w:val="004A7C13"/>
    <w:rsid w:val="004B1001"/>
    <w:rsid w:val="004B78EE"/>
    <w:rsid w:val="004B7F69"/>
    <w:rsid w:val="004C1598"/>
    <w:rsid w:val="004C690E"/>
    <w:rsid w:val="004C6D3D"/>
    <w:rsid w:val="004D272C"/>
    <w:rsid w:val="004D2A43"/>
    <w:rsid w:val="004D3708"/>
    <w:rsid w:val="004D51C7"/>
    <w:rsid w:val="004D5421"/>
    <w:rsid w:val="004D5DA8"/>
    <w:rsid w:val="004E0D8C"/>
    <w:rsid w:val="004E0FAE"/>
    <w:rsid w:val="004E0FC5"/>
    <w:rsid w:val="004E12D8"/>
    <w:rsid w:val="004E3167"/>
    <w:rsid w:val="004E5A52"/>
    <w:rsid w:val="004E6572"/>
    <w:rsid w:val="004F043A"/>
    <w:rsid w:val="004F18DA"/>
    <w:rsid w:val="004F3B8A"/>
    <w:rsid w:val="004F5935"/>
    <w:rsid w:val="004F5E69"/>
    <w:rsid w:val="004F6FFB"/>
    <w:rsid w:val="00500557"/>
    <w:rsid w:val="0050074F"/>
    <w:rsid w:val="00501A9D"/>
    <w:rsid w:val="00504688"/>
    <w:rsid w:val="00504DCC"/>
    <w:rsid w:val="0050668D"/>
    <w:rsid w:val="005126BB"/>
    <w:rsid w:val="00512EE1"/>
    <w:rsid w:val="00514320"/>
    <w:rsid w:val="0051544D"/>
    <w:rsid w:val="0051794B"/>
    <w:rsid w:val="00523362"/>
    <w:rsid w:val="00525788"/>
    <w:rsid w:val="00531F05"/>
    <w:rsid w:val="005323D6"/>
    <w:rsid w:val="00532AA6"/>
    <w:rsid w:val="0053417B"/>
    <w:rsid w:val="00534DE3"/>
    <w:rsid w:val="00534EB5"/>
    <w:rsid w:val="0053695C"/>
    <w:rsid w:val="005379EB"/>
    <w:rsid w:val="00537EDD"/>
    <w:rsid w:val="0054162E"/>
    <w:rsid w:val="0054269F"/>
    <w:rsid w:val="00543377"/>
    <w:rsid w:val="00545798"/>
    <w:rsid w:val="00547A51"/>
    <w:rsid w:val="00550657"/>
    <w:rsid w:val="0055088B"/>
    <w:rsid w:val="00550D57"/>
    <w:rsid w:val="0055238E"/>
    <w:rsid w:val="0055249F"/>
    <w:rsid w:val="005533E9"/>
    <w:rsid w:val="00554B91"/>
    <w:rsid w:val="00554C23"/>
    <w:rsid w:val="0055740B"/>
    <w:rsid w:val="00566086"/>
    <w:rsid w:val="00567FEE"/>
    <w:rsid w:val="00573D2F"/>
    <w:rsid w:val="00574882"/>
    <w:rsid w:val="0057540F"/>
    <w:rsid w:val="0057765C"/>
    <w:rsid w:val="00580F24"/>
    <w:rsid w:val="005813AB"/>
    <w:rsid w:val="005825AC"/>
    <w:rsid w:val="00582654"/>
    <w:rsid w:val="005826DF"/>
    <w:rsid w:val="00582A46"/>
    <w:rsid w:val="00585741"/>
    <w:rsid w:val="00586AF3"/>
    <w:rsid w:val="005902A0"/>
    <w:rsid w:val="00590340"/>
    <w:rsid w:val="005926DE"/>
    <w:rsid w:val="00595D51"/>
    <w:rsid w:val="00596575"/>
    <w:rsid w:val="00596E5A"/>
    <w:rsid w:val="00597110"/>
    <w:rsid w:val="0059751E"/>
    <w:rsid w:val="005A114F"/>
    <w:rsid w:val="005A2D18"/>
    <w:rsid w:val="005A2F5B"/>
    <w:rsid w:val="005B00A7"/>
    <w:rsid w:val="005B0E18"/>
    <w:rsid w:val="005B13F3"/>
    <w:rsid w:val="005B2B93"/>
    <w:rsid w:val="005B44AF"/>
    <w:rsid w:val="005B450F"/>
    <w:rsid w:val="005B7023"/>
    <w:rsid w:val="005B7603"/>
    <w:rsid w:val="005C0AA6"/>
    <w:rsid w:val="005C15BE"/>
    <w:rsid w:val="005C1ECA"/>
    <w:rsid w:val="005C38CA"/>
    <w:rsid w:val="005C419A"/>
    <w:rsid w:val="005C428D"/>
    <w:rsid w:val="005C46DB"/>
    <w:rsid w:val="005C4DBE"/>
    <w:rsid w:val="005C7E50"/>
    <w:rsid w:val="005D060F"/>
    <w:rsid w:val="005D295C"/>
    <w:rsid w:val="005D3B60"/>
    <w:rsid w:val="005D3EE6"/>
    <w:rsid w:val="005D4E1F"/>
    <w:rsid w:val="005D55B7"/>
    <w:rsid w:val="005E3910"/>
    <w:rsid w:val="005E3DB1"/>
    <w:rsid w:val="005E7B81"/>
    <w:rsid w:val="005F0272"/>
    <w:rsid w:val="005F02BE"/>
    <w:rsid w:val="005F073B"/>
    <w:rsid w:val="005F31B4"/>
    <w:rsid w:val="005F4958"/>
    <w:rsid w:val="005F6187"/>
    <w:rsid w:val="005F78E4"/>
    <w:rsid w:val="005F7E95"/>
    <w:rsid w:val="006019E0"/>
    <w:rsid w:val="00601A0A"/>
    <w:rsid w:val="00601EC2"/>
    <w:rsid w:val="00605DAE"/>
    <w:rsid w:val="006100B0"/>
    <w:rsid w:val="006119CD"/>
    <w:rsid w:val="00614183"/>
    <w:rsid w:val="00615DDF"/>
    <w:rsid w:val="0061695C"/>
    <w:rsid w:val="00616C44"/>
    <w:rsid w:val="00620887"/>
    <w:rsid w:val="00623117"/>
    <w:rsid w:val="00623BD5"/>
    <w:rsid w:val="00627252"/>
    <w:rsid w:val="00630ADE"/>
    <w:rsid w:val="006317A7"/>
    <w:rsid w:val="006330BD"/>
    <w:rsid w:val="00634DBB"/>
    <w:rsid w:val="00635572"/>
    <w:rsid w:val="006355CF"/>
    <w:rsid w:val="006405F9"/>
    <w:rsid w:val="006414FC"/>
    <w:rsid w:val="006418CE"/>
    <w:rsid w:val="00641F62"/>
    <w:rsid w:val="006421C5"/>
    <w:rsid w:val="00642955"/>
    <w:rsid w:val="0064387B"/>
    <w:rsid w:val="00645163"/>
    <w:rsid w:val="00645440"/>
    <w:rsid w:val="006468A9"/>
    <w:rsid w:val="00653470"/>
    <w:rsid w:val="006540AE"/>
    <w:rsid w:val="00657306"/>
    <w:rsid w:val="0066119F"/>
    <w:rsid w:val="00665560"/>
    <w:rsid w:val="006659CF"/>
    <w:rsid w:val="00666641"/>
    <w:rsid w:val="00671EF0"/>
    <w:rsid w:val="0067270C"/>
    <w:rsid w:val="00673338"/>
    <w:rsid w:val="00674850"/>
    <w:rsid w:val="006752E7"/>
    <w:rsid w:val="00676F57"/>
    <w:rsid w:val="006803BD"/>
    <w:rsid w:val="00680ABE"/>
    <w:rsid w:val="00682877"/>
    <w:rsid w:val="00682FCB"/>
    <w:rsid w:val="00683978"/>
    <w:rsid w:val="006846BC"/>
    <w:rsid w:val="00690494"/>
    <w:rsid w:val="00691155"/>
    <w:rsid w:val="0069296B"/>
    <w:rsid w:val="006A0390"/>
    <w:rsid w:val="006A0426"/>
    <w:rsid w:val="006A2116"/>
    <w:rsid w:val="006A21E7"/>
    <w:rsid w:val="006A2822"/>
    <w:rsid w:val="006A3D0B"/>
    <w:rsid w:val="006A7884"/>
    <w:rsid w:val="006A7C81"/>
    <w:rsid w:val="006B196B"/>
    <w:rsid w:val="006B2C83"/>
    <w:rsid w:val="006B2CF9"/>
    <w:rsid w:val="006B4112"/>
    <w:rsid w:val="006B5C7E"/>
    <w:rsid w:val="006B6941"/>
    <w:rsid w:val="006C038E"/>
    <w:rsid w:val="006C1914"/>
    <w:rsid w:val="006C1CE6"/>
    <w:rsid w:val="006C23AA"/>
    <w:rsid w:val="006C2654"/>
    <w:rsid w:val="006C4991"/>
    <w:rsid w:val="006C4AD3"/>
    <w:rsid w:val="006C5041"/>
    <w:rsid w:val="006D1D40"/>
    <w:rsid w:val="006D22BF"/>
    <w:rsid w:val="006D2D6A"/>
    <w:rsid w:val="006D30AF"/>
    <w:rsid w:val="006D3B48"/>
    <w:rsid w:val="006D493B"/>
    <w:rsid w:val="006D6DAD"/>
    <w:rsid w:val="006D6F03"/>
    <w:rsid w:val="006E10D2"/>
    <w:rsid w:val="006E1292"/>
    <w:rsid w:val="006E1B22"/>
    <w:rsid w:val="006E7D66"/>
    <w:rsid w:val="006F2DDD"/>
    <w:rsid w:val="006F53D0"/>
    <w:rsid w:val="00700203"/>
    <w:rsid w:val="00702177"/>
    <w:rsid w:val="007028FC"/>
    <w:rsid w:val="0070506B"/>
    <w:rsid w:val="00706079"/>
    <w:rsid w:val="00710905"/>
    <w:rsid w:val="00714774"/>
    <w:rsid w:val="00716831"/>
    <w:rsid w:val="00716ABF"/>
    <w:rsid w:val="007172D6"/>
    <w:rsid w:val="00725546"/>
    <w:rsid w:val="00727741"/>
    <w:rsid w:val="00727C98"/>
    <w:rsid w:val="00735A1C"/>
    <w:rsid w:val="007404A6"/>
    <w:rsid w:val="007405E8"/>
    <w:rsid w:val="007459B2"/>
    <w:rsid w:val="00750FCB"/>
    <w:rsid w:val="00752EDB"/>
    <w:rsid w:val="00754CFD"/>
    <w:rsid w:val="00755F5F"/>
    <w:rsid w:val="00760760"/>
    <w:rsid w:val="007607A5"/>
    <w:rsid w:val="00761247"/>
    <w:rsid w:val="007624C7"/>
    <w:rsid w:val="00762A26"/>
    <w:rsid w:val="00765A02"/>
    <w:rsid w:val="00767624"/>
    <w:rsid w:val="007727B4"/>
    <w:rsid w:val="0077285A"/>
    <w:rsid w:val="007728A6"/>
    <w:rsid w:val="00773415"/>
    <w:rsid w:val="00773621"/>
    <w:rsid w:val="00775062"/>
    <w:rsid w:val="00775A3B"/>
    <w:rsid w:val="0078263B"/>
    <w:rsid w:val="00786449"/>
    <w:rsid w:val="00791869"/>
    <w:rsid w:val="0079220D"/>
    <w:rsid w:val="00792701"/>
    <w:rsid w:val="00797065"/>
    <w:rsid w:val="007A03AA"/>
    <w:rsid w:val="007A0AC1"/>
    <w:rsid w:val="007A129A"/>
    <w:rsid w:val="007A6154"/>
    <w:rsid w:val="007A6E76"/>
    <w:rsid w:val="007B07AB"/>
    <w:rsid w:val="007B1C7D"/>
    <w:rsid w:val="007B25C3"/>
    <w:rsid w:val="007B44D4"/>
    <w:rsid w:val="007B5B23"/>
    <w:rsid w:val="007B6B83"/>
    <w:rsid w:val="007C1532"/>
    <w:rsid w:val="007C1D77"/>
    <w:rsid w:val="007C1FBD"/>
    <w:rsid w:val="007C6968"/>
    <w:rsid w:val="007C6F7D"/>
    <w:rsid w:val="007D10F8"/>
    <w:rsid w:val="007D1240"/>
    <w:rsid w:val="007D74F0"/>
    <w:rsid w:val="007E26B2"/>
    <w:rsid w:val="007E5880"/>
    <w:rsid w:val="007E7296"/>
    <w:rsid w:val="007F09C4"/>
    <w:rsid w:val="007F0D0A"/>
    <w:rsid w:val="007F30CA"/>
    <w:rsid w:val="007F3CD4"/>
    <w:rsid w:val="007F5DAE"/>
    <w:rsid w:val="007F5F03"/>
    <w:rsid w:val="007F64B6"/>
    <w:rsid w:val="007F6843"/>
    <w:rsid w:val="007F70FB"/>
    <w:rsid w:val="00802633"/>
    <w:rsid w:val="00804066"/>
    <w:rsid w:val="00804077"/>
    <w:rsid w:val="00805229"/>
    <w:rsid w:val="00805D73"/>
    <w:rsid w:val="00817772"/>
    <w:rsid w:val="00820DAC"/>
    <w:rsid w:val="00822F41"/>
    <w:rsid w:val="00823791"/>
    <w:rsid w:val="00825FFB"/>
    <w:rsid w:val="008264E6"/>
    <w:rsid w:val="00830558"/>
    <w:rsid w:val="00832860"/>
    <w:rsid w:val="00832CD5"/>
    <w:rsid w:val="008332C5"/>
    <w:rsid w:val="008369D5"/>
    <w:rsid w:val="00836CC7"/>
    <w:rsid w:val="00837944"/>
    <w:rsid w:val="00840B66"/>
    <w:rsid w:val="0084197A"/>
    <w:rsid w:val="0084439A"/>
    <w:rsid w:val="008445E9"/>
    <w:rsid w:val="00845638"/>
    <w:rsid w:val="00847E50"/>
    <w:rsid w:val="00850768"/>
    <w:rsid w:val="0085279E"/>
    <w:rsid w:val="00861734"/>
    <w:rsid w:val="00862958"/>
    <w:rsid w:val="00862AD2"/>
    <w:rsid w:val="00863C16"/>
    <w:rsid w:val="0086433A"/>
    <w:rsid w:val="00865B2A"/>
    <w:rsid w:val="00865C3A"/>
    <w:rsid w:val="0087196D"/>
    <w:rsid w:val="00873E58"/>
    <w:rsid w:val="0087596A"/>
    <w:rsid w:val="00882E2B"/>
    <w:rsid w:val="00883CEB"/>
    <w:rsid w:val="00885BE0"/>
    <w:rsid w:val="00885BEF"/>
    <w:rsid w:val="00886B19"/>
    <w:rsid w:val="00886BA8"/>
    <w:rsid w:val="00887019"/>
    <w:rsid w:val="0089061E"/>
    <w:rsid w:val="00891017"/>
    <w:rsid w:val="00895472"/>
    <w:rsid w:val="00897157"/>
    <w:rsid w:val="008A041C"/>
    <w:rsid w:val="008A0B05"/>
    <w:rsid w:val="008A36BF"/>
    <w:rsid w:val="008A3A20"/>
    <w:rsid w:val="008A3AF1"/>
    <w:rsid w:val="008A6079"/>
    <w:rsid w:val="008A6290"/>
    <w:rsid w:val="008A71DA"/>
    <w:rsid w:val="008A74EF"/>
    <w:rsid w:val="008B09FB"/>
    <w:rsid w:val="008B1AF3"/>
    <w:rsid w:val="008B5B8D"/>
    <w:rsid w:val="008B6242"/>
    <w:rsid w:val="008C1392"/>
    <w:rsid w:val="008C4EF5"/>
    <w:rsid w:val="008D09F2"/>
    <w:rsid w:val="008D2199"/>
    <w:rsid w:val="008D26C5"/>
    <w:rsid w:val="008D4361"/>
    <w:rsid w:val="008E0DBB"/>
    <w:rsid w:val="008E528F"/>
    <w:rsid w:val="008E5489"/>
    <w:rsid w:val="008E5956"/>
    <w:rsid w:val="008E7198"/>
    <w:rsid w:val="008E759A"/>
    <w:rsid w:val="008F0E93"/>
    <w:rsid w:val="008F358A"/>
    <w:rsid w:val="008F3B17"/>
    <w:rsid w:val="008F4ED5"/>
    <w:rsid w:val="008F69DC"/>
    <w:rsid w:val="009000D1"/>
    <w:rsid w:val="00902282"/>
    <w:rsid w:val="00905D8E"/>
    <w:rsid w:val="00915824"/>
    <w:rsid w:val="0091770E"/>
    <w:rsid w:val="009205D2"/>
    <w:rsid w:val="00930D45"/>
    <w:rsid w:val="00930F75"/>
    <w:rsid w:val="00931B07"/>
    <w:rsid w:val="00933929"/>
    <w:rsid w:val="00933AE3"/>
    <w:rsid w:val="00933CEF"/>
    <w:rsid w:val="009359AB"/>
    <w:rsid w:val="00935F65"/>
    <w:rsid w:val="00937BDA"/>
    <w:rsid w:val="00941443"/>
    <w:rsid w:val="00943D07"/>
    <w:rsid w:val="00944248"/>
    <w:rsid w:val="009442A1"/>
    <w:rsid w:val="00946A2C"/>
    <w:rsid w:val="009475DB"/>
    <w:rsid w:val="00947F64"/>
    <w:rsid w:val="00951397"/>
    <w:rsid w:val="009524E1"/>
    <w:rsid w:val="00953C20"/>
    <w:rsid w:val="00955832"/>
    <w:rsid w:val="00956034"/>
    <w:rsid w:val="0096272B"/>
    <w:rsid w:val="00962903"/>
    <w:rsid w:val="009649F8"/>
    <w:rsid w:val="00971F18"/>
    <w:rsid w:val="009732AE"/>
    <w:rsid w:val="00975442"/>
    <w:rsid w:val="00981814"/>
    <w:rsid w:val="009865BB"/>
    <w:rsid w:val="0099422A"/>
    <w:rsid w:val="00994CB7"/>
    <w:rsid w:val="009959FF"/>
    <w:rsid w:val="009A02F1"/>
    <w:rsid w:val="009A0B93"/>
    <w:rsid w:val="009A1126"/>
    <w:rsid w:val="009A1C8C"/>
    <w:rsid w:val="009A38B6"/>
    <w:rsid w:val="009A4C5A"/>
    <w:rsid w:val="009A5EE6"/>
    <w:rsid w:val="009A73E6"/>
    <w:rsid w:val="009B052C"/>
    <w:rsid w:val="009B28D4"/>
    <w:rsid w:val="009B6FA2"/>
    <w:rsid w:val="009B7285"/>
    <w:rsid w:val="009C0791"/>
    <w:rsid w:val="009C1875"/>
    <w:rsid w:val="009C1F99"/>
    <w:rsid w:val="009C3E5A"/>
    <w:rsid w:val="009C792F"/>
    <w:rsid w:val="009D0699"/>
    <w:rsid w:val="009D4953"/>
    <w:rsid w:val="009D67EF"/>
    <w:rsid w:val="009D6B99"/>
    <w:rsid w:val="009E1CCE"/>
    <w:rsid w:val="009E352F"/>
    <w:rsid w:val="009E3F09"/>
    <w:rsid w:val="009E7E69"/>
    <w:rsid w:val="009F0028"/>
    <w:rsid w:val="009F189F"/>
    <w:rsid w:val="009F3CEA"/>
    <w:rsid w:val="009F48A9"/>
    <w:rsid w:val="00A02239"/>
    <w:rsid w:val="00A023A3"/>
    <w:rsid w:val="00A02887"/>
    <w:rsid w:val="00A02B72"/>
    <w:rsid w:val="00A02D33"/>
    <w:rsid w:val="00A03A99"/>
    <w:rsid w:val="00A103EC"/>
    <w:rsid w:val="00A10EE6"/>
    <w:rsid w:val="00A13AAC"/>
    <w:rsid w:val="00A13B98"/>
    <w:rsid w:val="00A17CCB"/>
    <w:rsid w:val="00A2454C"/>
    <w:rsid w:val="00A248E1"/>
    <w:rsid w:val="00A24F4B"/>
    <w:rsid w:val="00A256BF"/>
    <w:rsid w:val="00A258A0"/>
    <w:rsid w:val="00A312AA"/>
    <w:rsid w:val="00A318E0"/>
    <w:rsid w:val="00A32133"/>
    <w:rsid w:val="00A332C4"/>
    <w:rsid w:val="00A34576"/>
    <w:rsid w:val="00A34CF8"/>
    <w:rsid w:val="00A3553D"/>
    <w:rsid w:val="00A35A72"/>
    <w:rsid w:val="00A36A29"/>
    <w:rsid w:val="00A42792"/>
    <w:rsid w:val="00A47752"/>
    <w:rsid w:val="00A51168"/>
    <w:rsid w:val="00A5192D"/>
    <w:rsid w:val="00A602B1"/>
    <w:rsid w:val="00A61FC2"/>
    <w:rsid w:val="00A641FF"/>
    <w:rsid w:val="00A7013B"/>
    <w:rsid w:val="00A72CC1"/>
    <w:rsid w:val="00A750FB"/>
    <w:rsid w:val="00A7669E"/>
    <w:rsid w:val="00A76FCE"/>
    <w:rsid w:val="00A80D88"/>
    <w:rsid w:val="00A81726"/>
    <w:rsid w:val="00A84C6D"/>
    <w:rsid w:val="00A91E9A"/>
    <w:rsid w:val="00A94E9B"/>
    <w:rsid w:val="00A97D54"/>
    <w:rsid w:val="00A97EEE"/>
    <w:rsid w:val="00AA0DA8"/>
    <w:rsid w:val="00AA1627"/>
    <w:rsid w:val="00AA3B87"/>
    <w:rsid w:val="00AA7F42"/>
    <w:rsid w:val="00AB16AE"/>
    <w:rsid w:val="00AB336C"/>
    <w:rsid w:val="00AB39AC"/>
    <w:rsid w:val="00AC06C3"/>
    <w:rsid w:val="00AC1598"/>
    <w:rsid w:val="00AC2C1F"/>
    <w:rsid w:val="00AC2EC8"/>
    <w:rsid w:val="00AC3BEF"/>
    <w:rsid w:val="00AC7D18"/>
    <w:rsid w:val="00AD0AD8"/>
    <w:rsid w:val="00AD1E49"/>
    <w:rsid w:val="00AD292B"/>
    <w:rsid w:val="00AD44A9"/>
    <w:rsid w:val="00AD512E"/>
    <w:rsid w:val="00AD6B11"/>
    <w:rsid w:val="00AD7DDF"/>
    <w:rsid w:val="00AE0F7D"/>
    <w:rsid w:val="00AE3301"/>
    <w:rsid w:val="00AE454C"/>
    <w:rsid w:val="00AE483E"/>
    <w:rsid w:val="00AE5F79"/>
    <w:rsid w:val="00AF0781"/>
    <w:rsid w:val="00AF1839"/>
    <w:rsid w:val="00AF4EAD"/>
    <w:rsid w:val="00AF6938"/>
    <w:rsid w:val="00AF7BCB"/>
    <w:rsid w:val="00B00184"/>
    <w:rsid w:val="00B1363E"/>
    <w:rsid w:val="00B1519A"/>
    <w:rsid w:val="00B15478"/>
    <w:rsid w:val="00B16205"/>
    <w:rsid w:val="00B17073"/>
    <w:rsid w:val="00B239F8"/>
    <w:rsid w:val="00B23EE2"/>
    <w:rsid w:val="00B24391"/>
    <w:rsid w:val="00B250BF"/>
    <w:rsid w:val="00B25D2A"/>
    <w:rsid w:val="00B26A32"/>
    <w:rsid w:val="00B26D80"/>
    <w:rsid w:val="00B30802"/>
    <w:rsid w:val="00B30A72"/>
    <w:rsid w:val="00B3260C"/>
    <w:rsid w:val="00B32AD3"/>
    <w:rsid w:val="00B340E0"/>
    <w:rsid w:val="00B34AAC"/>
    <w:rsid w:val="00B35FFA"/>
    <w:rsid w:val="00B36416"/>
    <w:rsid w:val="00B36D37"/>
    <w:rsid w:val="00B36DFC"/>
    <w:rsid w:val="00B370DB"/>
    <w:rsid w:val="00B40119"/>
    <w:rsid w:val="00B41878"/>
    <w:rsid w:val="00B41F0E"/>
    <w:rsid w:val="00B420B6"/>
    <w:rsid w:val="00B45178"/>
    <w:rsid w:val="00B46FF1"/>
    <w:rsid w:val="00B511EF"/>
    <w:rsid w:val="00B546EA"/>
    <w:rsid w:val="00B55155"/>
    <w:rsid w:val="00B6252D"/>
    <w:rsid w:val="00B63D68"/>
    <w:rsid w:val="00B646CA"/>
    <w:rsid w:val="00B662E0"/>
    <w:rsid w:val="00B73906"/>
    <w:rsid w:val="00B77643"/>
    <w:rsid w:val="00B81AA6"/>
    <w:rsid w:val="00B81AAA"/>
    <w:rsid w:val="00B8279D"/>
    <w:rsid w:val="00B82D44"/>
    <w:rsid w:val="00B82DC3"/>
    <w:rsid w:val="00B84544"/>
    <w:rsid w:val="00B84C70"/>
    <w:rsid w:val="00B8533F"/>
    <w:rsid w:val="00B85539"/>
    <w:rsid w:val="00B8690F"/>
    <w:rsid w:val="00B8735C"/>
    <w:rsid w:val="00B87646"/>
    <w:rsid w:val="00B87967"/>
    <w:rsid w:val="00B9099E"/>
    <w:rsid w:val="00B913A7"/>
    <w:rsid w:val="00B913E6"/>
    <w:rsid w:val="00B9413E"/>
    <w:rsid w:val="00B95B42"/>
    <w:rsid w:val="00B96A1C"/>
    <w:rsid w:val="00B97297"/>
    <w:rsid w:val="00B9757F"/>
    <w:rsid w:val="00B97E74"/>
    <w:rsid w:val="00BA18E0"/>
    <w:rsid w:val="00BA219B"/>
    <w:rsid w:val="00BA4374"/>
    <w:rsid w:val="00BA470C"/>
    <w:rsid w:val="00BA50FC"/>
    <w:rsid w:val="00BA5916"/>
    <w:rsid w:val="00BA63E5"/>
    <w:rsid w:val="00BB0BF8"/>
    <w:rsid w:val="00BB123B"/>
    <w:rsid w:val="00BB21EB"/>
    <w:rsid w:val="00BB4BB3"/>
    <w:rsid w:val="00BB6D87"/>
    <w:rsid w:val="00BC16F0"/>
    <w:rsid w:val="00BD0CFD"/>
    <w:rsid w:val="00BD1AD5"/>
    <w:rsid w:val="00BD548E"/>
    <w:rsid w:val="00BE224B"/>
    <w:rsid w:val="00BE2F8E"/>
    <w:rsid w:val="00BE5533"/>
    <w:rsid w:val="00BE6D94"/>
    <w:rsid w:val="00BE7A76"/>
    <w:rsid w:val="00BF01D6"/>
    <w:rsid w:val="00BF2104"/>
    <w:rsid w:val="00BF27FC"/>
    <w:rsid w:val="00BF454E"/>
    <w:rsid w:val="00C018D5"/>
    <w:rsid w:val="00C022E4"/>
    <w:rsid w:val="00C02815"/>
    <w:rsid w:val="00C051CF"/>
    <w:rsid w:val="00C0533C"/>
    <w:rsid w:val="00C05A93"/>
    <w:rsid w:val="00C06F0B"/>
    <w:rsid w:val="00C1152D"/>
    <w:rsid w:val="00C11625"/>
    <w:rsid w:val="00C12218"/>
    <w:rsid w:val="00C12BC9"/>
    <w:rsid w:val="00C17DB2"/>
    <w:rsid w:val="00C20DAF"/>
    <w:rsid w:val="00C219FB"/>
    <w:rsid w:val="00C23252"/>
    <w:rsid w:val="00C25B8C"/>
    <w:rsid w:val="00C26016"/>
    <w:rsid w:val="00C26829"/>
    <w:rsid w:val="00C268BF"/>
    <w:rsid w:val="00C2750E"/>
    <w:rsid w:val="00C30153"/>
    <w:rsid w:val="00C33D69"/>
    <w:rsid w:val="00C36847"/>
    <w:rsid w:val="00C41846"/>
    <w:rsid w:val="00C42DCB"/>
    <w:rsid w:val="00C43867"/>
    <w:rsid w:val="00C506C5"/>
    <w:rsid w:val="00C50C2A"/>
    <w:rsid w:val="00C549C8"/>
    <w:rsid w:val="00C54D65"/>
    <w:rsid w:val="00C60C96"/>
    <w:rsid w:val="00C62587"/>
    <w:rsid w:val="00C63F1C"/>
    <w:rsid w:val="00C64B55"/>
    <w:rsid w:val="00C716AC"/>
    <w:rsid w:val="00C71B17"/>
    <w:rsid w:val="00C7385F"/>
    <w:rsid w:val="00C746D7"/>
    <w:rsid w:val="00C768DD"/>
    <w:rsid w:val="00C76F0C"/>
    <w:rsid w:val="00C77C75"/>
    <w:rsid w:val="00C80E97"/>
    <w:rsid w:val="00C80ECE"/>
    <w:rsid w:val="00C81934"/>
    <w:rsid w:val="00C82EFC"/>
    <w:rsid w:val="00C91AC0"/>
    <w:rsid w:val="00C93A22"/>
    <w:rsid w:val="00CA34AA"/>
    <w:rsid w:val="00CA3CC1"/>
    <w:rsid w:val="00CA4F44"/>
    <w:rsid w:val="00CA7805"/>
    <w:rsid w:val="00CA785B"/>
    <w:rsid w:val="00CB03CA"/>
    <w:rsid w:val="00CB1B20"/>
    <w:rsid w:val="00CB539A"/>
    <w:rsid w:val="00CC04B0"/>
    <w:rsid w:val="00CC2127"/>
    <w:rsid w:val="00CC2C81"/>
    <w:rsid w:val="00CC2EC9"/>
    <w:rsid w:val="00CC32C3"/>
    <w:rsid w:val="00CC3AB0"/>
    <w:rsid w:val="00CC4C87"/>
    <w:rsid w:val="00CC5FC9"/>
    <w:rsid w:val="00CD0583"/>
    <w:rsid w:val="00CD23C4"/>
    <w:rsid w:val="00CD2CE1"/>
    <w:rsid w:val="00CD39FB"/>
    <w:rsid w:val="00CD4036"/>
    <w:rsid w:val="00CD4606"/>
    <w:rsid w:val="00CD5515"/>
    <w:rsid w:val="00CD7546"/>
    <w:rsid w:val="00CE206C"/>
    <w:rsid w:val="00CE280C"/>
    <w:rsid w:val="00CE292C"/>
    <w:rsid w:val="00CE3315"/>
    <w:rsid w:val="00CE4952"/>
    <w:rsid w:val="00CE4FEF"/>
    <w:rsid w:val="00CE550D"/>
    <w:rsid w:val="00CE6768"/>
    <w:rsid w:val="00CE6E89"/>
    <w:rsid w:val="00CF04EC"/>
    <w:rsid w:val="00CF1629"/>
    <w:rsid w:val="00CF3EB6"/>
    <w:rsid w:val="00CF4797"/>
    <w:rsid w:val="00CF6F9A"/>
    <w:rsid w:val="00D0205A"/>
    <w:rsid w:val="00D02309"/>
    <w:rsid w:val="00D0399C"/>
    <w:rsid w:val="00D1026F"/>
    <w:rsid w:val="00D10424"/>
    <w:rsid w:val="00D10C74"/>
    <w:rsid w:val="00D142C2"/>
    <w:rsid w:val="00D15BB7"/>
    <w:rsid w:val="00D16CF6"/>
    <w:rsid w:val="00D22225"/>
    <w:rsid w:val="00D27C98"/>
    <w:rsid w:val="00D30137"/>
    <w:rsid w:val="00D301BD"/>
    <w:rsid w:val="00D339EB"/>
    <w:rsid w:val="00D41BB4"/>
    <w:rsid w:val="00D42195"/>
    <w:rsid w:val="00D42B36"/>
    <w:rsid w:val="00D458A6"/>
    <w:rsid w:val="00D471F9"/>
    <w:rsid w:val="00D51629"/>
    <w:rsid w:val="00D521AA"/>
    <w:rsid w:val="00D54D00"/>
    <w:rsid w:val="00D557ED"/>
    <w:rsid w:val="00D56396"/>
    <w:rsid w:val="00D57BF9"/>
    <w:rsid w:val="00D60E2C"/>
    <w:rsid w:val="00D622C2"/>
    <w:rsid w:val="00D64732"/>
    <w:rsid w:val="00D64FEA"/>
    <w:rsid w:val="00D66281"/>
    <w:rsid w:val="00D67CD8"/>
    <w:rsid w:val="00D73495"/>
    <w:rsid w:val="00D83313"/>
    <w:rsid w:val="00D8432A"/>
    <w:rsid w:val="00D8506B"/>
    <w:rsid w:val="00D8652D"/>
    <w:rsid w:val="00D8669F"/>
    <w:rsid w:val="00D87C14"/>
    <w:rsid w:val="00D90D3F"/>
    <w:rsid w:val="00D93A50"/>
    <w:rsid w:val="00DA0E1D"/>
    <w:rsid w:val="00DA1E94"/>
    <w:rsid w:val="00DA24C2"/>
    <w:rsid w:val="00DA5A79"/>
    <w:rsid w:val="00DA5D03"/>
    <w:rsid w:val="00DA6D2D"/>
    <w:rsid w:val="00DA727E"/>
    <w:rsid w:val="00DB0796"/>
    <w:rsid w:val="00DB0DB9"/>
    <w:rsid w:val="00DB0E6A"/>
    <w:rsid w:val="00DB2B2B"/>
    <w:rsid w:val="00DB4C3A"/>
    <w:rsid w:val="00DB511F"/>
    <w:rsid w:val="00DB5A65"/>
    <w:rsid w:val="00DB7676"/>
    <w:rsid w:val="00DC3115"/>
    <w:rsid w:val="00DC45C3"/>
    <w:rsid w:val="00DC77C4"/>
    <w:rsid w:val="00DC7B24"/>
    <w:rsid w:val="00DC7B4D"/>
    <w:rsid w:val="00DD11EC"/>
    <w:rsid w:val="00DD2FDD"/>
    <w:rsid w:val="00DD4F60"/>
    <w:rsid w:val="00DD559C"/>
    <w:rsid w:val="00DD757A"/>
    <w:rsid w:val="00DE08DD"/>
    <w:rsid w:val="00DE090C"/>
    <w:rsid w:val="00DE4E24"/>
    <w:rsid w:val="00DE5D68"/>
    <w:rsid w:val="00DE5F5C"/>
    <w:rsid w:val="00DE5FC5"/>
    <w:rsid w:val="00DF1544"/>
    <w:rsid w:val="00DF33EB"/>
    <w:rsid w:val="00DF6A85"/>
    <w:rsid w:val="00E03667"/>
    <w:rsid w:val="00E03FCC"/>
    <w:rsid w:val="00E0590A"/>
    <w:rsid w:val="00E05F62"/>
    <w:rsid w:val="00E102A2"/>
    <w:rsid w:val="00E112EC"/>
    <w:rsid w:val="00E15231"/>
    <w:rsid w:val="00E22AD3"/>
    <w:rsid w:val="00E250E2"/>
    <w:rsid w:val="00E25201"/>
    <w:rsid w:val="00E31C6A"/>
    <w:rsid w:val="00E32BA2"/>
    <w:rsid w:val="00E3676F"/>
    <w:rsid w:val="00E37FDA"/>
    <w:rsid w:val="00E404E8"/>
    <w:rsid w:val="00E433DB"/>
    <w:rsid w:val="00E44044"/>
    <w:rsid w:val="00E444AD"/>
    <w:rsid w:val="00E4496B"/>
    <w:rsid w:val="00E45771"/>
    <w:rsid w:val="00E477EA"/>
    <w:rsid w:val="00E47DC1"/>
    <w:rsid w:val="00E5396B"/>
    <w:rsid w:val="00E54023"/>
    <w:rsid w:val="00E5482B"/>
    <w:rsid w:val="00E5516C"/>
    <w:rsid w:val="00E555F8"/>
    <w:rsid w:val="00E56D2A"/>
    <w:rsid w:val="00E57342"/>
    <w:rsid w:val="00E60474"/>
    <w:rsid w:val="00E61C09"/>
    <w:rsid w:val="00E644D1"/>
    <w:rsid w:val="00E659E3"/>
    <w:rsid w:val="00E756CB"/>
    <w:rsid w:val="00E75CF4"/>
    <w:rsid w:val="00E81628"/>
    <w:rsid w:val="00E83F91"/>
    <w:rsid w:val="00E866FD"/>
    <w:rsid w:val="00E86818"/>
    <w:rsid w:val="00E87D7C"/>
    <w:rsid w:val="00E9082A"/>
    <w:rsid w:val="00E91898"/>
    <w:rsid w:val="00E92BCF"/>
    <w:rsid w:val="00E93E38"/>
    <w:rsid w:val="00E94173"/>
    <w:rsid w:val="00E96893"/>
    <w:rsid w:val="00EA1825"/>
    <w:rsid w:val="00EA3882"/>
    <w:rsid w:val="00EA5859"/>
    <w:rsid w:val="00EA7BE0"/>
    <w:rsid w:val="00EB0B74"/>
    <w:rsid w:val="00EB1505"/>
    <w:rsid w:val="00EB3C8C"/>
    <w:rsid w:val="00EB3FBE"/>
    <w:rsid w:val="00EB5A8A"/>
    <w:rsid w:val="00EB6301"/>
    <w:rsid w:val="00EC1947"/>
    <w:rsid w:val="00EC1D0C"/>
    <w:rsid w:val="00ED0395"/>
    <w:rsid w:val="00ED03D5"/>
    <w:rsid w:val="00ED1772"/>
    <w:rsid w:val="00EE1E01"/>
    <w:rsid w:val="00EE5247"/>
    <w:rsid w:val="00EE5EFD"/>
    <w:rsid w:val="00EF277B"/>
    <w:rsid w:val="00EF3972"/>
    <w:rsid w:val="00EF47B8"/>
    <w:rsid w:val="00EF5390"/>
    <w:rsid w:val="00F038A8"/>
    <w:rsid w:val="00F04C53"/>
    <w:rsid w:val="00F14894"/>
    <w:rsid w:val="00F158F2"/>
    <w:rsid w:val="00F15A9F"/>
    <w:rsid w:val="00F2013C"/>
    <w:rsid w:val="00F21816"/>
    <w:rsid w:val="00F219F0"/>
    <w:rsid w:val="00F21A32"/>
    <w:rsid w:val="00F26BE5"/>
    <w:rsid w:val="00F279D7"/>
    <w:rsid w:val="00F317BF"/>
    <w:rsid w:val="00F340B8"/>
    <w:rsid w:val="00F34641"/>
    <w:rsid w:val="00F346DC"/>
    <w:rsid w:val="00F35529"/>
    <w:rsid w:val="00F40326"/>
    <w:rsid w:val="00F411AF"/>
    <w:rsid w:val="00F43C8D"/>
    <w:rsid w:val="00F44653"/>
    <w:rsid w:val="00F45154"/>
    <w:rsid w:val="00F47AFB"/>
    <w:rsid w:val="00F47B34"/>
    <w:rsid w:val="00F53541"/>
    <w:rsid w:val="00F552B0"/>
    <w:rsid w:val="00F61954"/>
    <w:rsid w:val="00F61C9C"/>
    <w:rsid w:val="00F6205C"/>
    <w:rsid w:val="00F62D38"/>
    <w:rsid w:val="00F64FEB"/>
    <w:rsid w:val="00F656DB"/>
    <w:rsid w:val="00F66A9F"/>
    <w:rsid w:val="00F66FA0"/>
    <w:rsid w:val="00F71033"/>
    <w:rsid w:val="00F7238E"/>
    <w:rsid w:val="00F765B2"/>
    <w:rsid w:val="00F77BEF"/>
    <w:rsid w:val="00F77D2A"/>
    <w:rsid w:val="00F80CA7"/>
    <w:rsid w:val="00F815FC"/>
    <w:rsid w:val="00F81B71"/>
    <w:rsid w:val="00F84227"/>
    <w:rsid w:val="00F860A5"/>
    <w:rsid w:val="00F865A6"/>
    <w:rsid w:val="00F86717"/>
    <w:rsid w:val="00F8683B"/>
    <w:rsid w:val="00F8695D"/>
    <w:rsid w:val="00F87C13"/>
    <w:rsid w:val="00F9155D"/>
    <w:rsid w:val="00F9338D"/>
    <w:rsid w:val="00F9357C"/>
    <w:rsid w:val="00F944AE"/>
    <w:rsid w:val="00F95E0B"/>
    <w:rsid w:val="00F97BFF"/>
    <w:rsid w:val="00FA0A0D"/>
    <w:rsid w:val="00FA1472"/>
    <w:rsid w:val="00FA31D1"/>
    <w:rsid w:val="00FA67CB"/>
    <w:rsid w:val="00FA6A96"/>
    <w:rsid w:val="00FA7638"/>
    <w:rsid w:val="00FA7D67"/>
    <w:rsid w:val="00FB05DB"/>
    <w:rsid w:val="00FB1B70"/>
    <w:rsid w:val="00FB2AD8"/>
    <w:rsid w:val="00FB3730"/>
    <w:rsid w:val="00FB497C"/>
    <w:rsid w:val="00FB6DAC"/>
    <w:rsid w:val="00FC1A3A"/>
    <w:rsid w:val="00FC423D"/>
    <w:rsid w:val="00FD007C"/>
    <w:rsid w:val="00FD0267"/>
    <w:rsid w:val="00FD33D8"/>
    <w:rsid w:val="00FD4B84"/>
    <w:rsid w:val="00FE05E6"/>
    <w:rsid w:val="00FE0CA4"/>
    <w:rsid w:val="00FE0DFD"/>
    <w:rsid w:val="00FE1505"/>
    <w:rsid w:val="00FE2D56"/>
    <w:rsid w:val="00FE50CD"/>
    <w:rsid w:val="00FE71BF"/>
    <w:rsid w:val="00FE7987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A9429ABC-DFB2-4541-B4B7-DBC02120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BCF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styleId="21">
    <w:name w:val="Body Text Indent 2"/>
    <w:basedOn w:val="a"/>
    <w:link w:val="22"/>
    <w:uiPriority w:val="99"/>
    <w:unhideWhenUsed/>
    <w:rsid w:val="005D3EE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D3EE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7C778F-D64D-4541-886A-4AFCE9B3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17</Pages>
  <Words>4373</Words>
  <Characters>24929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26</cp:revision>
  <cp:lastPrinted>2021-10-27T12:46:00Z</cp:lastPrinted>
  <dcterms:created xsi:type="dcterms:W3CDTF">2021-09-23T12:32:00Z</dcterms:created>
  <dcterms:modified xsi:type="dcterms:W3CDTF">2021-10-27T13:31:00Z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