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67567" w14:textId="77777777" w:rsidR="00DB5585" w:rsidRDefault="00E972A1" w:rsidP="00E972A1">
      <w:pPr>
        <w:spacing w:after="0"/>
        <w:ind w:left="6096"/>
        <w:rPr>
          <w:rFonts w:ascii="Times New Roman" w:eastAsia="Batang" w:hAnsi="Times New Roman"/>
          <w:i/>
          <w:sz w:val="24"/>
          <w:szCs w:val="24"/>
        </w:rPr>
      </w:pPr>
      <w:r w:rsidRPr="00F20EE4">
        <w:rPr>
          <w:rFonts w:ascii="Times New Roman" w:eastAsia="Batang" w:hAnsi="Times New Roman"/>
          <w:i/>
          <w:sz w:val="24"/>
          <w:szCs w:val="24"/>
        </w:rPr>
        <w:t>Додаток</w:t>
      </w:r>
      <w:r w:rsidR="00B93310">
        <w:rPr>
          <w:rFonts w:ascii="Times New Roman" w:eastAsia="Batang" w:hAnsi="Times New Roman"/>
          <w:i/>
          <w:sz w:val="24"/>
          <w:szCs w:val="24"/>
        </w:rPr>
        <w:t xml:space="preserve"> 2</w:t>
      </w:r>
      <w:r>
        <w:rPr>
          <w:rFonts w:ascii="Times New Roman" w:eastAsia="Batang" w:hAnsi="Times New Roman"/>
          <w:i/>
          <w:sz w:val="24"/>
          <w:szCs w:val="24"/>
        </w:rPr>
        <w:t xml:space="preserve"> </w:t>
      </w:r>
    </w:p>
    <w:p w14:paraId="035E7368" w14:textId="40D06103" w:rsidR="00E972A1" w:rsidRPr="00F20EE4" w:rsidRDefault="00E972A1" w:rsidP="00E972A1">
      <w:pPr>
        <w:spacing w:after="0"/>
        <w:ind w:left="6096"/>
        <w:rPr>
          <w:rFonts w:ascii="Times New Roman" w:eastAsia="Batang" w:hAnsi="Times New Roman"/>
          <w:i/>
          <w:sz w:val="24"/>
          <w:szCs w:val="24"/>
        </w:rPr>
      </w:pPr>
      <w:r w:rsidRPr="00F20EE4">
        <w:rPr>
          <w:rFonts w:ascii="Times New Roman" w:eastAsia="Batang" w:hAnsi="Times New Roman"/>
          <w:i/>
          <w:sz w:val="24"/>
          <w:szCs w:val="24"/>
        </w:rPr>
        <w:t>до П</w:t>
      </w:r>
      <w:r>
        <w:rPr>
          <w:rFonts w:ascii="Times New Roman" w:eastAsia="Batang" w:hAnsi="Times New Roman"/>
          <w:i/>
          <w:sz w:val="24"/>
          <w:szCs w:val="24"/>
        </w:rPr>
        <w:t xml:space="preserve">роцедури коригуючих дій </w:t>
      </w:r>
      <w:r w:rsidR="001C1F96">
        <w:rPr>
          <w:rFonts w:ascii="Times New Roman" w:eastAsia="Batang" w:hAnsi="Times New Roman"/>
          <w:i/>
          <w:sz w:val="24"/>
          <w:szCs w:val="24"/>
        </w:rPr>
        <w:t>у</w:t>
      </w:r>
      <w:r>
        <w:rPr>
          <w:rFonts w:ascii="Times New Roman" w:eastAsia="Batang" w:hAnsi="Times New Roman"/>
          <w:i/>
          <w:sz w:val="24"/>
          <w:szCs w:val="24"/>
        </w:rPr>
        <w:t xml:space="preserve"> системі управління інформаційною безпекою виконавчого комітету Криворізької міської ради </w:t>
      </w:r>
      <w:r w:rsidRPr="00F20EE4">
        <w:rPr>
          <w:rFonts w:ascii="Times New Roman" w:eastAsia="Batang" w:hAnsi="Times New Roman"/>
          <w:i/>
          <w:sz w:val="24"/>
          <w:szCs w:val="24"/>
        </w:rPr>
        <w:t>(п</w:t>
      </w:r>
      <w:r>
        <w:rPr>
          <w:rFonts w:ascii="Times New Roman" w:eastAsia="Batang" w:hAnsi="Times New Roman"/>
          <w:i/>
          <w:sz w:val="24"/>
          <w:szCs w:val="24"/>
        </w:rPr>
        <w:t>ункт 3.7</w:t>
      </w:r>
      <w:r w:rsidRPr="00F20EE4">
        <w:rPr>
          <w:rFonts w:ascii="Times New Roman" w:eastAsia="Batang" w:hAnsi="Times New Roman"/>
          <w:i/>
          <w:sz w:val="24"/>
          <w:szCs w:val="24"/>
        </w:rPr>
        <w:t>)</w:t>
      </w:r>
    </w:p>
    <w:p w14:paraId="28024BBD" w14:textId="4FABA42E" w:rsidR="0004724B" w:rsidRPr="00441331" w:rsidRDefault="0004724B" w:rsidP="0004724B">
      <w:pPr>
        <w:spacing w:before="24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4724B">
        <w:rPr>
          <w:rFonts w:ascii="Times New Roman" w:hAnsi="Times New Roman" w:cs="Times New Roman"/>
          <w:b/>
          <w:i/>
          <w:sz w:val="28"/>
          <w:szCs w:val="28"/>
        </w:rPr>
        <w:t>Форма коригувальних дій (зразок)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4"/>
        <w:gridCol w:w="3208"/>
        <w:gridCol w:w="3216"/>
      </w:tblGrid>
      <w:tr w:rsidR="0004724B" w14:paraId="67A41A36" w14:textId="77777777" w:rsidTr="0004724B">
        <w:tc>
          <w:tcPr>
            <w:tcW w:w="9628" w:type="dxa"/>
            <w:gridSpan w:val="3"/>
          </w:tcPr>
          <w:p w14:paraId="1210880A" w14:textId="530EDBDB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Коригувальні/</w:t>
            </w:r>
            <w:r w:rsidR="001C1F96">
              <w:rPr>
                <w:rFonts w:ascii="Times New Roman" w:hAnsi="Times New Roman" w:cs="Times New Roman"/>
                <w:sz w:val="24"/>
                <w:szCs w:val="24"/>
              </w:rPr>
              <w:t>корекційні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* дії  №______</w:t>
            </w:r>
          </w:p>
          <w:p w14:paraId="236EAB08" w14:textId="59E7F60D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i/>
                <w:sz w:val="24"/>
                <w:szCs w:val="24"/>
              </w:rPr>
              <w:t>*(Обрати варіант виправлення)</w:t>
            </w:r>
          </w:p>
        </w:tc>
      </w:tr>
      <w:tr w:rsidR="0004724B" w14:paraId="7C2B1E6C" w14:textId="77777777" w:rsidTr="0004724B">
        <w:tc>
          <w:tcPr>
            <w:tcW w:w="9628" w:type="dxa"/>
            <w:gridSpan w:val="3"/>
          </w:tcPr>
          <w:p w14:paraId="1D8E6E53" w14:textId="4E90300D" w:rsidR="0004724B" w:rsidRPr="0004724B" w:rsidRDefault="0004724B" w:rsidP="00E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Опис невідповідності:</w:t>
            </w:r>
          </w:p>
        </w:tc>
      </w:tr>
      <w:tr w:rsidR="0004724B" w14:paraId="7B51026F" w14:textId="77777777" w:rsidTr="0004724B">
        <w:tc>
          <w:tcPr>
            <w:tcW w:w="3204" w:type="dxa"/>
          </w:tcPr>
          <w:p w14:paraId="38C6F956" w14:textId="3E1BC4C1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Відповідний напрямок</w:t>
            </w:r>
          </w:p>
          <w:p w14:paraId="445826B1" w14:textId="2DB7E4D2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(*де виявлена невідповідність/де пропонується вдосконалення)</w:t>
            </w:r>
          </w:p>
          <w:p w14:paraId="0C240C71" w14:textId="77777777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5DFE0305" w14:textId="22BEF3B4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ПІБ посадової особи виконкому міської ради, яка виявила невідповідність або пропонує вдосконалення (ініціатор)</w:t>
            </w:r>
          </w:p>
        </w:tc>
        <w:tc>
          <w:tcPr>
            <w:tcW w:w="3216" w:type="dxa"/>
          </w:tcPr>
          <w:p w14:paraId="68E980FB" w14:textId="77777777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  <w:p w14:paraId="1D3AFEE3" w14:textId="6105FF30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7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якщо документ підписаний КЕП, то вказати реєстраційний номер захищеного носія, де зберігається КЕП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724B" w14:paraId="7836ADAF" w14:textId="77777777" w:rsidTr="0004724B">
        <w:tc>
          <w:tcPr>
            <w:tcW w:w="3204" w:type="dxa"/>
          </w:tcPr>
          <w:p w14:paraId="795D7CBB" w14:textId="77777777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1286FEF5" w14:textId="77777777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6DD75076" w14:textId="75D14BFF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4B" w14:paraId="1C81C552" w14:textId="77777777" w:rsidTr="0004724B">
        <w:tc>
          <w:tcPr>
            <w:tcW w:w="9628" w:type="dxa"/>
            <w:gridSpan w:val="3"/>
          </w:tcPr>
          <w:p w14:paraId="64B2054A" w14:textId="0E3F828F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 xml:space="preserve">Причина невідповідності/опис заходів з </w:t>
            </w:r>
            <w:r w:rsidR="001C1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досконалення:</w:t>
            </w:r>
          </w:p>
        </w:tc>
      </w:tr>
      <w:tr w:rsidR="0004724B" w14:paraId="56F616E1" w14:textId="77777777" w:rsidTr="0004724B">
        <w:tc>
          <w:tcPr>
            <w:tcW w:w="9628" w:type="dxa"/>
            <w:gridSpan w:val="3"/>
          </w:tcPr>
          <w:p w14:paraId="397BA1AC" w14:textId="3B05652F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 xml:space="preserve">Якщо така невідповідність/аномалія вже є, </w:t>
            </w:r>
            <w:r w:rsidR="001C1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казати номер коригувальної дії:</w:t>
            </w:r>
          </w:p>
        </w:tc>
      </w:tr>
      <w:tr w:rsidR="0004724B" w14:paraId="44FD4772" w14:textId="77777777" w:rsidTr="0004724B">
        <w:tc>
          <w:tcPr>
            <w:tcW w:w="9628" w:type="dxa"/>
            <w:gridSpan w:val="3"/>
          </w:tcPr>
          <w:p w14:paraId="23314B1C" w14:textId="5CA92E27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Чи потрібно прийняти дію з виправлення?</w:t>
            </w:r>
          </w:p>
          <w:p w14:paraId="39D895F2" w14:textId="79A91688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 xml:space="preserve">ТАК чи НІ </w:t>
            </w:r>
          </w:p>
        </w:tc>
      </w:tr>
      <w:tr w:rsidR="0004724B" w14:paraId="06E64ABB" w14:textId="77777777" w:rsidTr="0004724B">
        <w:tc>
          <w:tcPr>
            <w:tcW w:w="9628" w:type="dxa"/>
            <w:gridSpan w:val="3"/>
          </w:tcPr>
          <w:p w14:paraId="43AAB4C9" w14:textId="553794A3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Опис дії з виправлень:</w:t>
            </w:r>
          </w:p>
        </w:tc>
      </w:tr>
      <w:tr w:rsidR="0004724B" w14:paraId="2C691AD4" w14:textId="77777777" w:rsidTr="0004724B">
        <w:tc>
          <w:tcPr>
            <w:tcW w:w="3204" w:type="dxa"/>
          </w:tcPr>
          <w:p w14:paraId="65DE48CA" w14:textId="05A7DC37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 xml:space="preserve">Номер(и) заявки на проведення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оригувальних/</w:t>
            </w:r>
            <w:r w:rsidR="001C1F96">
              <w:rPr>
                <w:rFonts w:ascii="Times New Roman" w:hAnsi="Times New Roman" w:cs="Times New Roman"/>
                <w:sz w:val="24"/>
                <w:szCs w:val="24"/>
              </w:rPr>
              <w:t>корекційних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 xml:space="preserve"> дій:*</w:t>
            </w:r>
          </w:p>
          <w:p w14:paraId="1D429DCC" w14:textId="195BD56D" w:rsidR="0004724B" w:rsidRPr="0004724B" w:rsidRDefault="0004724B" w:rsidP="000472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8" w:type="dxa"/>
          </w:tcPr>
          <w:p w14:paraId="33DC2FC5" w14:textId="77777777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Дата впровадження/планування заходів захисту:</w:t>
            </w:r>
          </w:p>
          <w:p w14:paraId="1FAC625E" w14:textId="21216A9D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16" w:type="dxa"/>
          </w:tcPr>
          <w:p w14:paraId="1A03DEE8" w14:textId="0FD461E3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проведення </w:t>
            </w:r>
            <w:r w:rsidR="001C1F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иправлень:</w:t>
            </w:r>
          </w:p>
          <w:p w14:paraId="28D5C812" w14:textId="218B23E7" w:rsidR="0004724B" w:rsidRPr="0004724B" w:rsidRDefault="0004724B" w:rsidP="0004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4724B" w14:paraId="75AE3D51" w14:textId="77777777" w:rsidTr="0004724B">
        <w:tc>
          <w:tcPr>
            <w:tcW w:w="6412" w:type="dxa"/>
            <w:gridSpan w:val="2"/>
          </w:tcPr>
          <w:p w14:paraId="0F688724" w14:textId="77777777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Виправлення впроваджено _____:</w:t>
            </w:r>
          </w:p>
          <w:p w14:paraId="66E048C5" w14:textId="77777777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57370B02" w14:textId="7CB0471B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ПІБ, підпис (</w:t>
            </w:r>
            <w:r w:rsidRPr="0004724B">
              <w:rPr>
                <w:rFonts w:ascii="Times New Roman" w:hAnsi="Times New Roman" w:cs="Times New Roman"/>
                <w:iCs/>
                <w:sz w:val="24"/>
                <w:szCs w:val="24"/>
              </w:rPr>
              <w:t>Відповідальний за  проведення виправлень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724B" w14:paraId="36AC3823" w14:textId="77777777" w:rsidTr="0004724B">
        <w:tc>
          <w:tcPr>
            <w:tcW w:w="6412" w:type="dxa"/>
            <w:gridSpan w:val="2"/>
          </w:tcPr>
          <w:p w14:paraId="07164AF9" w14:textId="0893D53D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Результативність та ефективність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иправлень перевірено:</w:t>
            </w:r>
          </w:p>
          <w:p w14:paraId="39BE8F53" w14:textId="77777777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3873345A" w14:textId="7F5AD865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 xml:space="preserve">ПІБ, підпис </w:t>
            </w:r>
            <w:r w:rsidRPr="0004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724B">
              <w:rPr>
                <w:rFonts w:ascii="Times New Roman" w:hAnsi="Times New Roman" w:cs="Times New Roman"/>
                <w:iCs/>
                <w:sz w:val="24"/>
                <w:szCs w:val="24"/>
              </w:rPr>
              <w:t>CISO/CSO та DPO(для PII)</w:t>
            </w:r>
            <w:bookmarkStart w:id="0" w:name="_GoBack"/>
            <w:bookmarkEnd w:id="0"/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4724B" w14:paraId="7AAF6AF0" w14:textId="77777777" w:rsidTr="0004724B">
        <w:tc>
          <w:tcPr>
            <w:tcW w:w="6412" w:type="dxa"/>
            <w:gridSpan w:val="2"/>
          </w:tcPr>
          <w:p w14:paraId="269ACF88" w14:textId="77777777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Зміни документації: ________</w:t>
            </w:r>
          </w:p>
          <w:p w14:paraId="23527F55" w14:textId="154F5139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7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якщо </w:t>
            </w:r>
            <w:r w:rsidR="001C1F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були</w:t>
            </w:r>
            <w:r w:rsidRPr="00047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зафіксувати зміст проведених змін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6" w:type="dxa"/>
          </w:tcPr>
          <w:p w14:paraId="6FF11C91" w14:textId="6DBE3274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ПІБ, підпис (</w:t>
            </w:r>
            <w:r w:rsidRPr="00047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CISO/CSO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26F95" w14:textId="0181DB14" w:rsidR="0004724B" w:rsidRPr="0004724B" w:rsidRDefault="0004724B" w:rsidP="000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ПІБ, підпис (</w:t>
            </w:r>
            <w:r w:rsidRPr="000472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DPO, якщо це стосується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4724B">
              <w:rPr>
                <w:rFonts w:ascii="Times New Roman" w:hAnsi="Times New Roman" w:cs="Times New Roman"/>
                <w:iCs/>
                <w:sz w:val="24"/>
                <w:szCs w:val="24"/>
              </w:rPr>
              <w:t>еєстру DPIA</w:t>
            </w:r>
            <w:r w:rsidRPr="00047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01B32DF" w14:textId="77777777" w:rsidR="0004724B" w:rsidRDefault="0004724B" w:rsidP="0004724B">
      <w:pPr>
        <w:pStyle w:val="a6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1DA47DAE" w14:textId="5E30C5A5" w:rsidR="00E972A1" w:rsidRPr="0004724B" w:rsidRDefault="0004724B" w:rsidP="0004724B">
      <w:pPr>
        <w:pStyle w:val="a6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F39F1">
        <w:rPr>
          <w:rFonts w:ascii="Times New Roman" w:hAnsi="Times New Roman"/>
          <w:i/>
          <w:color w:val="000000"/>
          <w:sz w:val="28"/>
          <w:szCs w:val="28"/>
          <w:lang w:val="uk-UA"/>
        </w:rPr>
        <w:t>*</w:t>
      </w:r>
      <w:r w:rsidRPr="0004724B">
        <w:rPr>
          <w:rFonts w:ascii="Times New Roman" w:hAnsi="Times New Roman"/>
          <w:i/>
          <w:color w:val="000000"/>
          <w:sz w:val="28"/>
          <w:szCs w:val="28"/>
          <w:lang w:val="uk-UA"/>
        </w:rPr>
        <w:t>Номер заявки формує CSO або CISO (за дорученням CSO)</w:t>
      </w:r>
    </w:p>
    <w:p w14:paraId="4A763B60" w14:textId="77777777" w:rsidR="00E972A1" w:rsidRDefault="00E972A1" w:rsidP="00E972A1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2C4CF3DD" w14:textId="77777777" w:rsidR="0004724B" w:rsidRDefault="0004724B" w:rsidP="00E972A1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32F919B4" w14:textId="50E3C9FA" w:rsidR="0004724B" w:rsidRDefault="0004724B" w:rsidP="00E972A1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4DC85476" w14:textId="2540480E" w:rsidR="00CF0B22" w:rsidRDefault="00CF0B22" w:rsidP="00E972A1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2E191AC7" w14:textId="77777777" w:rsidR="00CF0B22" w:rsidRPr="00FD706B" w:rsidRDefault="00CF0B22" w:rsidP="00E972A1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14:paraId="34D0B06F" w14:textId="1F3442F3" w:rsidR="00E972A1" w:rsidRPr="00441331" w:rsidRDefault="00E972A1" w:rsidP="00E972A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EE4">
        <w:rPr>
          <w:rFonts w:ascii="Times New Roman" w:hAnsi="Times New Roman"/>
        </w:rPr>
        <w:t>______________________________________</w:t>
      </w:r>
    </w:p>
    <w:p w14:paraId="1373C93D" w14:textId="6778C124" w:rsidR="007D2A3A" w:rsidRDefault="007D2A3A"/>
    <w:sectPr w:rsidR="007D2A3A" w:rsidSect="009A03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B6C91" w14:textId="77777777" w:rsidR="00970E07" w:rsidRDefault="00970E07">
      <w:pPr>
        <w:spacing w:after="0" w:line="240" w:lineRule="auto"/>
      </w:pPr>
      <w:r>
        <w:separator/>
      </w:r>
    </w:p>
  </w:endnote>
  <w:endnote w:type="continuationSeparator" w:id="0">
    <w:p w14:paraId="44371C2D" w14:textId="77777777" w:rsidR="00970E07" w:rsidRDefault="0097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B5181" w14:textId="77777777" w:rsidR="00970E07" w:rsidRDefault="00970E07">
      <w:pPr>
        <w:spacing w:after="0" w:line="240" w:lineRule="auto"/>
      </w:pPr>
      <w:r>
        <w:separator/>
      </w:r>
    </w:p>
  </w:footnote>
  <w:footnote w:type="continuationSeparator" w:id="0">
    <w:p w14:paraId="64C1EA5B" w14:textId="77777777" w:rsidR="00970E07" w:rsidRDefault="0097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479501"/>
      <w:docPartObj>
        <w:docPartGallery w:val="Page Numbers (Top of Page)"/>
        <w:docPartUnique/>
      </w:docPartObj>
    </w:sdtPr>
    <w:sdtEndPr/>
    <w:sdtContent>
      <w:p w14:paraId="450D7501" w14:textId="77777777" w:rsidR="008B3BA7" w:rsidRDefault="000472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E89AC" w14:textId="77777777" w:rsidR="008B3BA7" w:rsidRDefault="00970E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C6"/>
    <w:rsid w:val="0004724B"/>
    <w:rsid w:val="0005332E"/>
    <w:rsid w:val="001C1F96"/>
    <w:rsid w:val="001F179B"/>
    <w:rsid w:val="001F5A80"/>
    <w:rsid w:val="00350860"/>
    <w:rsid w:val="007D2A3A"/>
    <w:rsid w:val="008A0568"/>
    <w:rsid w:val="00970E07"/>
    <w:rsid w:val="00A036CF"/>
    <w:rsid w:val="00B93310"/>
    <w:rsid w:val="00CF0B22"/>
    <w:rsid w:val="00D83CAA"/>
    <w:rsid w:val="00DB5585"/>
    <w:rsid w:val="00E972A1"/>
    <w:rsid w:val="00FB68C6"/>
    <w:rsid w:val="00F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2059"/>
  <w15:chartTrackingRefBased/>
  <w15:docId w15:val="{2023CFD9-D4D6-43C5-AF6E-3B45A8DC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A1"/>
  </w:style>
  <w:style w:type="paragraph" w:styleId="2">
    <w:name w:val="heading 2"/>
    <w:basedOn w:val="a"/>
    <w:next w:val="a"/>
    <w:link w:val="20"/>
    <w:uiPriority w:val="9"/>
    <w:unhideWhenUsed/>
    <w:qFormat/>
    <w:rsid w:val="0004724B"/>
    <w:pPr>
      <w:keepNext/>
      <w:spacing w:before="160"/>
      <w:outlineLvl w:val="1"/>
    </w:pPr>
    <w:rPr>
      <w:rFonts w:ascii="Times New Roman" w:eastAsia="Calibri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E972A1"/>
    <w:rPr>
      <w:rFonts w:ascii="Times New Roman" w:hAnsi="Times New Roman"/>
      <w:sz w:val="28"/>
      <w:lang w:val="ru-RU"/>
    </w:rPr>
  </w:style>
  <w:style w:type="table" w:styleId="a5">
    <w:name w:val="Table Grid"/>
    <w:basedOn w:val="a1"/>
    <w:uiPriority w:val="39"/>
    <w:rsid w:val="00E9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AC List 01,Bullet List,FooterText,numbered"/>
    <w:basedOn w:val="a"/>
    <w:link w:val="a7"/>
    <w:qFormat/>
    <w:rsid w:val="00E972A1"/>
    <w:pPr>
      <w:spacing w:after="200" w:line="240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7">
    <w:name w:val="Абзац списка Знак"/>
    <w:aliases w:val="AC List 01 Знак,Bullet List Знак,FooterText Знак,numbered Знак"/>
    <w:link w:val="a6"/>
    <w:uiPriority w:val="34"/>
    <w:qFormat/>
    <w:locked/>
    <w:rsid w:val="00E972A1"/>
    <w:rPr>
      <w:rFonts w:ascii="Calibri" w:eastAsia="Calibri" w:hAnsi="Calibri" w:cs="Times New Roman"/>
      <w:lang w:val="en-GB"/>
    </w:rPr>
  </w:style>
  <w:style w:type="character" w:customStyle="1" w:styleId="20">
    <w:name w:val="Заголовок 2 Знак"/>
    <w:basedOn w:val="a0"/>
    <w:link w:val="2"/>
    <w:uiPriority w:val="9"/>
    <w:qFormat/>
    <w:rsid w:val="0004724B"/>
    <w:rPr>
      <w:rFonts w:ascii="Times New Roman" w:eastAsia="Calibri" w:hAnsi="Times New Roman"/>
      <w:b/>
      <w:sz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FCD6-000F-45CA-A007-A41964F4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522_3</dc:creator>
  <cp:keywords/>
  <dc:description/>
  <cp:lastModifiedBy>522_3</cp:lastModifiedBy>
  <cp:revision>17</cp:revision>
  <cp:lastPrinted>2025-08-11T11:00:00Z</cp:lastPrinted>
  <dcterms:created xsi:type="dcterms:W3CDTF">2025-08-06T10:43:00Z</dcterms:created>
  <dcterms:modified xsi:type="dcterms:W3CDTF">2025-08-11T12:39:00Z</dcterms:modified>
</cp:coreProperties>
</file>