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34" w:rsidRPr="0028328C" w:rsidRDefault="00AB4F34" w:rsidP="00AB4F34">
      <w:pPr>
        <w:spacing w:after="0" w:line="240" w:lineRule="auto"/>
        <w:ind w:left="12049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28328C">
        <w:rPr>
          <w:rFonts w:ascii="Times New Roman" w:hAnsi="Times New Roman" w:cs="Times New Roman"/>
          <w:i/>
          <w:sz w:val="24"/>
          <w:szCs w:val="24"/>
          <w:lang w:val="uk-UA"/>
        </w:rPr>
        <w:t>Додаток 3</w:t>
      </w:r>
    </w:p>
    <w:p w:rsidR="002D7F74" w:rsidRPr="0028328C" w:rsidRDefault="00244927" w:rsidP="00AB4F34">
      <w:pPr>
        <w:spacing w:after="0" w:line="240" w:lineRule="auto"/>
        <w:ind w:left="1204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328C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28328C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  <w:r w:rsidR="00AB4F34" w:rsidRPr="00283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DC5A29" w:rsidRPr="0028328C" w:rsidRDefault="0028328C" w:rsidP="0028328C">
      <w:pPr>
        <w:tabs>
          <w:tab w:val="left" w:pos="12045"/>
        </w:tabs>
        <w:spacing w:after="0" w:line="240" w:lineRule="auto"/>
        <w:ind w:left="284" w:right="25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328C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8328C">
        <w:rPr>
          <w:rFonts w:ascii="Times New Roman" w:hAnsi="Times New Roman"/>
          <w:i/>
          <w:sz w:val="24"/>
          <w:szCs w:val="24"/>
          <w:lang w:val="uk-UA"/>
        </w:rPr>
        <w:t>23.06.2025 №775</w:t>
      </w:r>
    </w:p>
    <w:p w:rsidR="00E61E1C" w:rsidRPr="0028328C" w:rsidRDefault="00E61E1C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AB4F34" w:rsidRPr="0028328C" w:rsidRDefault="00545C38" w:rsidP="001F1F56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C77887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DC5A29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«одним пакетом» </w:t>
      </w:r>
      <w:r w:rsidR="00010628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за </w:t>
      </w:r>
      <w:r w:rsidR="00AB4F34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</w:t>
      </w:r>
    </w:p>
    <w:p w:rsidR="001F1F56" w:rsidRPr="0028328C" w:rsidRDefault="0021065D" w:rsidP="001F1F56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="005E5C11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близької людини</w:t>
      </w:r>
      <w:r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C77887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545C38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3C310D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E61E1C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D52D78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1F1F56" w:rsidRPr="0028328C">
        <w:rPr>
          <w:rFonts w:ascii="Times New Roman" w:hAnsi="Times New Roman"/>
          <w:b/>
          <w:i/>
          <w:sz w:val="26"/>
          <w:szCs w:val="26"/>
          <w:lang w:val="uk-UA"/>
        </w:rPr>
        <w:t>(«Центр Дії») виконкому Криворізької міської ради</w:t>
      </w:r>
      <w:r w:rsidR="001F1F56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E61E1C" w:rsidRPr="0028328C" w:rsidRDefault="001F1F56" w:rsidP="001F1F56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5E5C11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(І</w:t>
      </w:r>
      <w:r w:rsidR="00D52D78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5E5C11" w:rsidRPr="002832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етап)</w:t>
      </w:r>
    </w:p>
    <w:p w:rsidR="000A0822" w:rsidRPr="0028328C" w:rsidRDefault="004E5CA4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28328C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5080</wp:posOffset>
                </wp:positionV>
                <wp:extent cx="6693535" cy="316865"/>
                <wp:effectExtent l="0" t="0" r="0" b="698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AE" w:rsidRPr="00AB4F34" w:rsidRDefault="00C83AAE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Суб’єкт</w:t>
                            </w:r>
                            <w:r w:rsidR="00C77887"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звернення</w:t>
                            </w:r>
                            <w:r w:rsidR="00C77887"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AE4CF4" w:rsidRPr="00AB4F34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– </w:t>
                            </w:r>
                            <w:r w:rsidR="00AE4CF4"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спадкоємець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0.1pt;margin-top:.4pt;width:527.0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">
                <v:textbox>
                  <w:txbxContent>
                    <w:p w:rsidR="00C83AAE" w:rsidRPr="00AB4F34" w:rsidRDefault="00C83AAE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Суб’єкт</w:t>
                      </w:r>
                      <w:r w:rsidR="00C77887"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звернення</w:t>
                      </w:r>
                      <w:r w:rsidR="00C77887"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AE4CF4" w:rsidRPr="00AB4F34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– </w:t>
                      </w:r>
                      <w:r w:rsidR="00AE4CF4"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спадкоємець</w:t>
                      </w:r>
                    </w:p>
                  </w:txbxContent>
                </v:textbox>
              </v:shape>
            </w:pict>
          </mc:Fallback>
        </mc:AlternateContent>
      </w:r>
    </w:p>
    <w:p w:rsidR="000B6602" w:rsidRPr="0028328C" w:rsidRDefault="00AB4F34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28328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76772C" wp14:editId="26C69F57">
                <wp:simplePos x="0" y="0"/>
                <wp:positionH relativeFrom="column">
                  <wp:posOffset>4961255</wp:posOffset>
                </wp:positionH>
                <wp:positionV relativeFrom="paragraph">
                  <wp:posOffset>168275</wp:posOffset>
                </wp:positionV>
                <wp:extent cx="133350" cy="0"/>
                <wp:effectExtent l="59690" t="18415" r="64135" b="29210"/>
                <wp:wrapNone/>
                <wp:docPr id="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F090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390.65pt;margin-top:13.25pt;width:10.5pt;height:0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" strokeweight="1.75pt">
                <v:stroke endarrow="block"/>
              </v:shape>
            </w:pict>
          </mc:Fallback>
        </mc:AlternateContent>
      </w:r>
    </w:p>
    <w:p w:rsidR="00E61E1C" w:rsidRPr="0028328C" w:rsidRDefault="004E5CA4" w:rsidP="00E61E1C">
      <w:pPr>
        <w:rPr>
          <w:lang w:val="uk-UA"/>
        </w:rPr>
      </w:pPr>
      <w:r w:rsidRPr="0028328C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7C1392" wp14:editId="09079DFC">
                <wp:simplePos x="0" y="0"/>
                <wp:positionH relativeFrom="column">
                  <wp:posOffset>1663065</wp:posOffset>
                </wp:positionH>
                <wp:positionV relativeFrom="paragraph">
                  <wp:posOffset>60325</wp:posOffset>
                </wp:positionV>
                <wp:extent cx="6745605" cy="542925"/>
                <wp:effectExtent l="0" t="0" r="17145" b="2857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34" w:rsidRPr="00AB4F34" w:rsidRDefault="00C83AAE" w:rsidP="00AB4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Центр адміністративних</w:t>
                            </w:r>
                            <w:r w:rsidR="00C77887"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послуг «Віза»</w:t>
                            </w:r>
                            <w:r w:rsidR="001F1F56"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F1F56"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(«Центр Дії»)</w:t>
                            </w:r>
                          </w:p>
                          <w:p w:rsidR="001F1F56" w:rsidRPr="00AB4F34" w:rsidRDefault="00AB4F34" w:rsidP="00AB4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</w:pPr>
                            <w:r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виконкому Криворізької</w:t>
                            </w:r>
                            <w:r w:rsidRPr="00AB4F34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міської ради</w:t>
                            </w:r>
                          </w:p>
                          <w:p w:rsidR="00C83AAE" w:rsidRPr="008F7AA0" w:rsidRDefault="00C83AAE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7C1392" id="_x0000_s1027" type="#_x0000_t202" style="position:absolute;margin-left:130.95pt;margin-top:4.75pt;width:531.15pt;height:4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">
                <v:textbox>
                  <w:txbxContent>
                    <w:p w:rsidR="00AB4F34" w:rsidRPr="00AB4F34" w:rsidRDefault="00C83AAE" w:rsidP="00AB4F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Центр адміністративних</w:t>
                      </w:r>
                      <w:r w:rsidR="00C77887"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 xml:space="preserve"> </w:t>
                      </w:r>
                      <w:r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послуг «Віза»</w:t>
                      </w:r>
                      <w:r w:rsidR="001F1F56"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 xml:space="preserve"> </w:t>
                      </w:r>
                      <w:r w:rsidR="001F1F56"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(«Центр Дії»)</w:t>
                      </w:r>
                    </w:p>
                    <w:p w:rsidR="001F1F56" w:rsidRPr="00AB4F34" w:rsidRDefault="00AB4F34" w:rsidP="00AB4F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</w:pPr>
                      <w:r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виконкому Криворізької</w:t>
                      </w:r>
                      <w:r w:rsidRPr="00AB4F34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міської ради</w:t>
                      </w:r>
                    </w:p>
                    <w:p w:rsidR="00C83AAE" w:rsidRPr="008F7AA0" w:rsidRDefault="00C83AAE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316D" w:rsidRPr="0028328C" w:rsidRDefault="004E5CA4" w:rsidP="00E61E1C">
      <w:pPr>
        <w:rPr>
          <w:lang w:val="uk-UA"/>
        </w:rPr>
      </w:pPr>
      <w:r w:rsidRPr="0028328C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274320</wp:posOffset>
                </wp:positionV>
                <wp:extent cx="177800" cy="0"/>
                <wp:effectExtent l="59690" t="17145" r="64135" b="24130"/>
                <wp:wrapNone/>
                <wp:docPr id="3" name="Прямая со стрелко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156AC7" id="Прямая со стрелкой 288" o:spid="_x0000_s1026" type="#_x0000_t32" style="position:absolute;margin-left:387.4pt;margin-top:21.6pt;width:14pt;height:0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" strokecolor="black [3213]" strokeweight="1.75pt">
                <v:stroke endarrow="block"/>
              </v:shape>
            </w:pict>
          </mc:Fallback>
        </mc:AlternateContent>
      </w:r>
    </w:p>
    <w:p w:rsidR="00AF316D" w:rsidRPr="0028328C" w:rsidRDefault="004E5CA4" w:rsidP="00E61E1C">
      <w:pPr>
        <w:rPr>
          <w:lang w:val="uk-UA"/>
        </w:rPr>
      </w:pPr>
      <w:r w:rsidRPr="0028328C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567A5F" wp14:editId="23A15206">
                <wp:simplePos x="0" y="0"/>
                <wp:positionH relativeFrom="column">
                  <wp:posOffset>1661795</wp:posOffset>
                </wp:positionH>
                <wp:positionV relativeFrom="paragraph">
                  <wp:posOffset>40005</wp:posOffset>
                </wp:positionV>
                <wp:extent cx="6866890" cy="405130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AE" w:rsidRPr="00C83AAE" w:rsidRDefault="00C83AAE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83A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Управління з питань реєстрації виконкому Криворізької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F567A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0.85pt;margin-top:3.15pt;width:540.7pt;height:3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" strokeweight="1.5pt">
                <v:textbox>
                  <w:txbxContent>
                    <w:p w:rsidR="00C83AAE" w:rsidRPr="00C83AAE" w:rsidRDefault="00C83AAE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C83A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Управління з питань реєстрації виконкому Криворізької міської ради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5D0B4E" w:rsidRPr="0028328C" w:rsidRDefault="007534DC" w:rsidP="00E61E1C">
      <w:pPr>
        <w:rPr>
          <w:lang w:val="uk-UA"/>
        </w:rPr>
      </w:pPr>
      <w:r w:rsidRPr="0028328C"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ACD16A2" wp14:editId="08EA22BE">
                <wp:simplePos x="0" y="0"/>
                <wp:positionH relativeFrom="column">
                  <wp:posOffset>3484719</wp:posOffset>
                </wp:positionH>
                <wp:positionV relativeFrom="paragraph">
                  <wp:posOffset>111588</wp:posOffset>
                </wp:positionV>
                <wp:extent cx="304800" cy="241924"/>
                <wp:effectExtent l="38100" t="0" r="19050" b="63500"/>
                <wp:wrapNone/>
                <wp:docPr id="1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241924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9804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274.4pt;margin-top:8.8pt;width:24pt;height:19.05pt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" strokeweight="1.75pt">
                <v:stroke endarrow="block"/>
              </v:shape>
            </w:pict>
          </mc:Fallback>
        </mc:AlternateContent>
      </w:r>
      <w:r w:rsidRPr="0028328C"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20C313D7" wp14:editId="76DCD3DA">
                <wp:simplePos x="0" y="0"/>
                <wp:positionH relativeFrom="column">
                  <wp:posOffset>5567185</wp:posOffset>
                </wp:positionH>
                <wp:positionV relativeFrom="paragraph">
                  <wp:posOffset>130347</wp:posOffset>
                </wp:positionV>
                <wp:extent cx="330630" cy="233766"/>
                <wp:effectExtent l="0" t="0" r="69850" b="52070"/>
                <wp:wrapNone/>
                <wp:docPr id="1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630" cy="233766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5DEA58" id="AutoShape 107" o:spid="_x0000_s1026" type="#_x0000_t32" style="position:absolute;margin-left:438.35pt;margin-top:10.25pt;width:26.05pt;height:18.4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" strokeweight="1.75pt">
                <v:stroke endarrow="block"/>
              </v:shape>
            </w:pict>
          </mc:Fallback>
        </mc:AlternateContent>
      </w:r>
    </w:p>
    <w:p w:rsidR="005D0B4E" w:rsidRPr="0028328C" w:rsidRDefault="00432FD7" w:rsidP="00E61E1C">
      <w:pPr>
        <w:rPr>
          <w:lang w:val="uk-UA"/>
        </w:rPr>
      </w:pPr>
      <w:r w:rsidRPr="0028328C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F1F2C3" wp14:editId="00FB0D9E">
                <wp:simplePos x="0" y="0"/>
                <wp:positionH relativeFrom="column">
                  <wp:posOffset>80785</wp:posOffset>
                </wp:positionH>
                <wp:positionV relativeFrom="paragraph">
                  <wp:posOffset>39607</wp:posOffset>
                </wp:positionV>
                <wp:extent cx="3878580" cy="692257"/>
                <wp:effectExtent l="0" t="0" r="26670" b="1270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692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AE" w:rsidRPr="00C83AAE" w:rsidRDefault="00DC5A29" w:rsidP="00DC5A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Державна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реєстрація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права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власності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на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нерухоме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майно</w:t>
                            </w:r>
                            <w:proofErr w:type="spellEnd"/>
                            <w:r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="00C83AAE" w:rsidRPr="001F1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F1F2C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.35pt;margin-top:3.1pt;width:305.4pt;height:5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" strokecolor="#7f7f7f [1612]" strokeweight=".25pt">
                <v:textbox>
                  <w:txbxContent>
                    <w:p w:rsidR="00C83AAE" w:rsidRPr="00C83AAE" w:rsidRDefault="00DC5A29" w:rsidP="00DC5A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Державна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реєстрація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права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власності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на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нерухоме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майно</w:t>
                      </w:r>
                      <w:proofErr w:type="spellEnd"/>
                      <w:r>
                        <w:rPr>
                          <w:rFonts w:ascii="ProbaPro-Bold" w:hAnsi="ProbaPro-Bold"/>
                          <w:color w:val="1D1D1B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="00C83AAE" w:rsidRPr="001F1F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8328C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83411" wp14:editId="780221DA">
                <wp:simplePos x="0" y="0"/>
                <wp:positionH relativeFrom="column">
                  <wp:posOffset>4120676</wp:posOffset>
                </wp:positionH>
                <wp:positionV relativeFrom="paragraph">
                  <wp:posOffset>34441</wp:posOffset>
                </wp:positionV>
                <wp:extent cx="5900420" cy="707756"/>
                <wp:effectExtent l="0" t="0" r="24130" b="1651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07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F56" w:rsidRPr="00C83AAE" w:rsidRDefault="00DC5A29" w:rsidP="00DC5A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Державна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реєстрація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припинення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підприємницької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діяльності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фізичної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особи-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підприємця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у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зв'язку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з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її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смертю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визнанням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її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безвісно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відсутньою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або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оголошенням</w:t>
                            </w:r>
                            <w:proofErr w:type="spellEnd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5A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померлою</w:t>
                            </w:r>
                            <w:proofErr w:type="spellEnd"/>
                            <w:r w:rsidRPr="00C83AA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1F1F56" w:rsidRPr="001F1F56" w:rsidRDefault="001F1F56" w:rsidP="00DC5A29">
                            <w:pPr>
                              <w:tabs>
                                <w:tab w:val="left" w:pos="514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</w:p>
                          <w:p w:rsidR="00C83AAE" w:rsidRPr="00C83AAE" w:rsidRDefault="00C83AAE" w:rsidP="00344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483411" id="_x0000_s1030" type="#_x0000_t202" style="position:absolute;margin-left:324.45pt;margin-top:2.7pt;width:464.6pt;height:5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" strokecolor="#7f7f7f" strokeweight=".25pt">
                <v:textbox>
                  <w:txbxContent>
                    <w:p w:rsidR="001F1F56" w:rsidRPr="00C83AAE" w:rsidRDefault="00DC5A29" w:rsidP="00DC5A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Державна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реєстрація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припинення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підприємницької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діяльності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фізичної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особи-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підприємця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у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зв'язку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з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її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смертю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визнанням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її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безвісно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відсутньою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або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оголошенням</w:t>
                      </w:r>
                      <w:proofErr w:type="spellEnd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5A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померлою</w:t>
                      </w:r>
                      <w:proofErr w:type="spellEnd"/>
                      <w:r w:rsidRPr="00C83AA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1F1F56" w:rsidRPr="001F1F56" w:rsidRDefault="001F1F56" w:rsidP="00DC5A29">
                      <w:pPr>
                        <w:tabs>
                          <w:tab w:val="left" w:pos="514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</w:p>
                    <w:p w:rsidR="00C83AAE" w:rsidRPr="00C83AAE" w:rsidRDefault="00C83AAE" w:rsidP="003444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B4E" w:rsidRPr="0028328C" w:rsidRDefault="005D0B4E" w:rsidP="00E61E1C">
      <w:pPr>
        <w:rPr>
          <w:lang w:val="uk-UA"/>
        </w:rPr>
      </w:pPr>
    </w:p>
    <w:p w:rsidR="005D0B4E" w:rsidRPr="0028328C" w:rsidRDefault="00432FD7" w:rsidP="00E61E1C">
      <w:pPr>
        <w:rPr>
          <w:lang w:val="uk-UA"/>
        </w:rPr>
      </w:pPr>
      <w:r w:rsidRPr="0028328C"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50E621F" wp14:editId="73D72E14">
                <wp:simplePos x="0" y="0"/>
                <wp:positionH relativeFrom="column">
                  <wp:posOffset>5133232</wp:posOffset>
                </wp:positionH>
                <wp:positionV relativeFrom="paragraph">
                  <wp:posOffset>111265</wp:posOffset>
                </wp:positionV>
                <wp:extent cx="795580" cy="1193703"/>
                <wp:effectExtent l="38100" t="0" r="24130" b="64135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580" cy="1193703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77EB9F" id="AutoShape 107" o:spid="_x0000_s1026" type="#_x0000_t32" style="position:absolute;margin-left:404.2pt;margin-top:8.75pt;width:62.65pt;height:94pt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" strokeweight="1.75pt">
                <v:stroke endarrow="block"/>
              </v:shape>
            </w:pict>
          </mc:Fallback>
        </mc:AlternateContent>
      </w:r>
      <w:r w:rsidR="007534DC" w:rsidRPr="0028328C"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64CD14E" wp14:editId="4C065C46">
                <wp:simplePos x="0" y="0"/>
                <wp:positionH relativeFrom="column">
                  <wp:posOffset>3170114</wp:posOffset>
                </wp:positionH>
                <wp:positionV relativeFrom="paragraph">
                  <wp:posOffset>106099</wp:posOffset>
                </wp:positionV>
                <wp:extent cx="909180" cy="1161770"/>
                <wp:effectExtent l="0" t="0" r="81915" b="57785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180" cy="116177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FB3779" id="AutoShape 107" o:spid="_x0000_s1026" type="#_x0000_t32" style="position:absolute;margin-left:249.6pt;margin-top:8.35pt;width:71.6pt;height:91.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" strokeweight="1.75pt">
                <v:stroke endarrow="block"/>
              </v:shape>
            </w:pict>
          </mc:Fallback>
        </mc:AlternateContent>
      </w:r>
      <w:r w:rsidR="004E5CA4" w:rsidRPr="0028328C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40C310" wp14:editId="6E88039E">
                <wp:simplePos x="0" y="0"/>
                <wp:positionH relativeFrom="column">
                  <wp:posOffset>-3357880</wp:posOffset>
                </wp:positionH>
                <wp:positionV relativeFrom="paragraph">
                  <wp:posOffset>294640</wp:posOffset>
                </wp:positionV>
                <wp:extent cx="135890" cy="164465"/>
                <wp:effectExtent l="19050" t="0" r="16510" b="26035"/>
                <wp:wrapNone/>
                <wp:docPr id="290" name="Стрелка вниз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6446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E154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0" o:spid="_x0000_s1026" type="#_x0000_t67" style="position:absolute;margin-left:-264.4pt;margin-top:23.2pt;width:10.7pt;height:12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" adj="12676" filled="f" strokecolor="black [3213]" strokeweight=".5pt">
                <v:path arrowok="t"/>
              </v:shape>
            </w:pict>
          </mc:Fallback>
        </mc:AlternateContent>
      </w:r>
    </w:p>
    <w:p w:rsidR="005D0B4E" w:rsidRPr="0028328C" w:rsidRDefault="004E5CA4" w:rsidP="00E61E1C">
      <w:pPr>
        <w:rPr>
          <w:lang w:val="uk-UA"/>
        </w:rPr>
      </w:pPr>
      <w:r w:rsidRPr="0028328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FFB730" wp14:editId="572390C4">
                <wp:simplePos x="0" y="0"/>
                <wp:positionH relativeFrom="column">
                  <wp:posOffset>1196340</wp:posOffset>
                </wp:positionH>
                <wp:positionV relativeFrom="paragraph">
                  <wp:posOffset>205105</wp:posOffset>
                </wp:positionV>
                <wp:extent cx="1639570" cy="248920"/>
                <wp:effectExtent l="0" t="0" r="0" b="0"/>
                <wp:wrapNone/>
                <wp:docPr id="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AE" w:rsidRPr="00C83AAE" w:rsidRDefault="007842F9" w:rsidP="002A1DF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До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п’яти</w:t>
                            </w:r>
                            <w:r w:rsidR="00C77887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C83AAE" w:rsidRPr="00C83AAE">
                              <w:t>робочих</w:t>
                            </w:r>
                            <w:proofErr w:type="spellEnd"/>
                            <w:r w:rsidR="00C77887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C83AAE" w:rsidRPr="00C83AAE">
                              <w:t>днів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FFB730" id="Text Box 69" o:spid="_x0000_s1031" type="#_x0000_t202" style="position:absolute;margin-left:94.2pt;margin-top:16.15pt;width:129.1pt;height:19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" filled="f" stroked="f">
                <v:stroke dashstyle="1 1"/>
                <v:textbox inset="0,0,0,0">
                  <w:txbxContent>
                    <w:p w:rsidR="00C83AAE" w:rsidRPr="00C83AAE" w:rsidRDefault="007842F9" w:rsidP="002A1DF0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До </w:t>
                      </w:r>
                      <w:r>
                        <w:rPr>
                          <w:b/>
                          <w:lang w:val="uk-UA"/>
                        </w:rPr>
                        <w:t>п’яти</w:t>
                      </w:r>
                      <w:r w:rsidR="00C77887">
                        <w:rPr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="00C83AAE" w:rsidRPr="00C83AAE">
                        <w:t>робочих</w:t>
                      </w:r>
                      <w:proofErr w:type="spellEnd"/>
                      <w:r w:rsidR="00C77887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="00C83AAE" w:rsidRPr="00C83AAE">
                        <w:t>днів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8328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759170" wp14:editId="5B592E2F">
                <wp:simplePos x="0" y="0"/>
                <wp:positionH relativeFrom="column">
                  <wp:posOffset>5991860</wp:posOffset>
                </wp:positionH>
                <wp:positionV relativeFrom="paragraph">
                  <wp:posOffset>205105</wp:posOffset>
                </wp:positionV>
                <wp:extent cx="1345565" cy="248920"/>
                <wp:effectExtent l="0" t="0" r="0" b="0"/>
                <wp:wrapNone/>
                <wp:docPr id="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AE" w:rsidRPr="00C83AAE" w:rsidRDefault="00C83AAE" w:rsidP="003444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C83AAE">
                              <w:rPr>
                                <w:lang w:val="uk-UA"/>
                              </w:rPr>
                              <w:t xml:space="preserve">Протягом </w:t>
                            </w:r>
                            <w:r w:rsidRPr="00C0720F">
                              <w:rPr>
                                <w:b/>
                                <w:lang w:val="uk-UA"/>
                              </w:rPr>
                              <w:t>24 годин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759170" id="_x0000_s1032" type="#_x0000_t202" style="position:absolute;margin-left:471.8pt;margin-top:16.15pt;width:105.95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" filled="f" stroked="f">
                <v:stroke dashstyle="1 1"/>
                <v:textbox inset="0,0,0,0">
                  <w:txbxContent>
                    <w:p w:rsidR="00C83AAE" w:rsidRPr="00C83AAE" w:rsidRDefault="00C83AAE" w:rsidP="003444DE">
                      <w:pPr>
                        <w:jc w:val="center"/>
                        <w:rPr>
                          <w:lang w:val="uk-UA"/>
                        </w:rPr>
                      </w:pPr>
                      <w:r w:rsidRPr="00C83AAE">
                        <w:rPr>
                          <w:lang w:val="uk-UA"/>
                        </w:rPr>
                        <w:t xml:space="preserve">Протягом </w:t>
                      </w:r>
                      <w:r w:rsidRPr="00C0720F">
                        <w:rPr>
                          <w:b/>
                          <w:lang w:val="uk-UA"/>
                        </w:rPr>
                        <w:t>24 годин</w:t>
                      </w:r>
                    </w:p>
                  </w:txbxContent>
                </v:textbox>
              </v:shape>
            </w:pict>
          </mc:Fallback>
        </mc:AlternateContent>
      </w:r>
    </w:p>
    <w:p w:rsidR="00AB7782" w:rsidRPr="0028328C" w:rsidRDefault="00AB7782" w:rsidP="00E61E1C">
      <w:pPr>
        <w:rPr>
          <w:lang w:val="uk-UA"/>
        </w:rPr>
      </w:pPr>
    </w:p>
    <w:p w:rsidR="00AB7782" w:rsidRPr="0028328C" w:rsidRDefault="004E5CA4" w:rsidP="00E61E1C">
      <w:pPr>
        <w:rPr>
          <w:lang w:val="uk-UA"/>
        </w:rPr>
      </w:pPr>
      <w:r w:rsidRPr="0028328C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304800</wp:posOffset>
                </wp:positionV>
                <wp:extent cx="7245985" cy="320675"/>
                <wp:effectExtent l="0" t="0" r="0" b="317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9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34" w:rsidRPr="00AB4F34" w:rsidRDefault="00C83AAE" w:rsidP="00AB4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</w:pPr>
                            <w:r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Центр адміністративних</w:t>
                            </w:r>
                            <w:r w:rsidR="00C77887"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послуг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 xml:space="preserve"> «Віза</w:t>
                            </w:r>
                            <w:r w:rsidR="0079093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 xml:space="preserve">» </w:t>
                            </w:r>
                            <w:r w:rsidR="00790930" w:rsidRPr="001F1F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(«Центр Дії»)</w:t>
                            </w:r>
                            <w:r w:rsidR="00AB4F34"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 xml:space="preserve"> виконкому Криворізької</w:t>
                            </w:r>
                            <w:r w:rsidR="00AB4F34" w:rsidRPr="00AB4F34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="00AB4F34" w:rsidRPr="00AB4F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міської ради</w:t>
                            </w:r>
                          </w:p>
                          <w:p w:rsidR="00790930" w:rsidRPr="00AB4F34" w:rsidRDefault="00790930" w:rsidP="00790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C83AAE" w:rsidRPr="00CA7AB3" w:rsidRDefault="00C83AAE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3" type="#_x0000_t202" style="position:absolute;margin-left:123.35pt;margin-top:24pt;width:570.5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">
                <v:textbox>
                  <w:txbxContent>
                    <w:p w:rsidR="00AB4F34" w:rsidRPr="00AB4F34" w:rsidRDefault="00C83AAE" w:rsidP="00AB4F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</w:pPr>
                      <w:r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Центр адміністративних</w:t>
                      </w:r>
                      <w:r w:rsidR="00C77887"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 xml:space="preserve"> </w:t>
                      </w:r>
                      <w:r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послуг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 xml:space="preserve"> «Віза</w:t>
                      </w:r>
                      <w:r w:rsidR="0079093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 xml:space="preserve">» </w:t>
                      </w:r>
                      <w:r w:rsidR="00790930" w:rsidRPr="001F1F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(«Центр Дії»)</w:t>
                      </w:r>
                      <w:r w:rsidR="00AB4F34"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 xml:space="preserve"> виконкому Криворізької</w:t>
                      </w:r>
                      <w:r w:rsidR="00AB4F34" w:rsidRPr="00AB4F34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="00AB4F34" w:rsidRPr="00AB4F3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міської ради</w:t>
                      </w:r>
                    </w:p>
                    <w:p w:rsidR="00790930" w:rsidRPr="00AB4F34" w:rsidRDefault="00790930" w:rsidP="00790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  <w:p w:rsidR="00C83AAE" w:rsidRPr="00CA7AB3" w:rsidRDefault="00C83AAE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316D" w:rsidRPr="0028328C" w:rsidRDefault="007534DC" w:rsidP="00E61E1C">
      <w:pPr>
        <w:rPr>
          <w:lang w:val="uk-UA"/>
        </w:rPr>
      </w:pPr>
      <w:r w:rsidRPr="0028328C"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4714595</wp:posOffset>
                </wp:positionH>
                <wp:positionV relativeFrom="paragraph">
                  <wp:posOffset>277699</wp:posOffset>
                </wp:positionV>
                <wp:extent cx="0" cy="258445"/>
                <wp:effectExtent l="76200" t="0" r="38100" b="46355"/>
                <wp:wrapNone/>
                <wp:docPr id="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1878CB" id="AutoShape 107" o:spid="_x0000_s1026" type="#_x0000_t32" style="position:absolute;margin-left:371.25pt;margin-top:21.85pt;width:0;height:20.35pt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" strokeweight="1.75pt">
                <v:stroke endarrow="block"/>
              </v:shape>
            </w:pict>
          </mc:Fallback>
        </mc:AlternateContent>
      </w:r>
      <w:r w:rsidR="004E5CA4" w:rsidRPr="0028328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-1785620</wp:posOffset>
                </wp:positionH>
                <wp:positionV relativeFrom="paragraph">
                  <wp:posOffset>67945</wp:posOffset>
                </wp:positionV>
                <wp:extent cx="1143000" cy="2940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AE" w:rsidRDefault="00C83AAE">
                            <w:r>
                              <w:t xml:space="preserve">1 </w:t>
                            </w:r>
                            <w:proofErr w:type="spellStart"/>
                            <w:r>
                              <w:t>робочий</w:t>
                            </w:r>
                            <w:proofErr w:type="spellEnd"/>
                            <w:r>
                              <w:t xml:space="preserve">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4" type="#_x0000_t202" style="position:absolute;margin-left:-140.6pt;margin-top:5.35pt;width:90pt;height:23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5UQM1m0CAACuBAAADgAAAAAAAAAAAAAA&#10;AAAuAgAAZHJzL2Uyb0RvYy54bWxQSwECLQAUAAYACAAAACEAOtIPht8AAAALAQAADwAAAAAAAAAA&#10;AAAAAADHBAAAZHJzL2Rvd25yZXYueG1sUEsFBgAAAAAEAAQA8wAAANMFAAAAAA==&#10;" strokecolor="black [3213]">
                <v:stroke dashstyle="1 1"/>
                <v:textbox>
                  <w:txbxContent>
                    <w:p w:rsidR="00C83AAE" w:rsidRDefault="00C83AAE">
                      <w:r>
                        <w:t xml:space="preserve">1 </w:t>
                      </w:r>
                      <w:proofErr w:type="spellStart"/>
                      <w:r>
                        <w:t>робочий</w:t>
                      </w:r>
                      <w:proofErr w:type="spellEnd"/>
                      <w:r>
                        <w:t xml:space="preserve"> день</w:t>
                      </w:r>
                    </w:p>
                  </w:txbxContent>
                </v:textbox>
              </v:shape>
            </w:pict>
          </mc:Fallback>
        </mc:AlternateContent>
      </w:r>
      <w:r w:rsidR="00917AE0" w:rsidRPr="0028328C">
        <w:rPr>
          <w:lang w:val="uk-UA"/>
        </w:rPr>
        <w:tab/>
      </w:r>
    </w:p>
    <w:p w:rsidR="00AF316D" w:rsidRPr="0028328C" w:rsidRDefault="004E5CA4" w:rsidP="00E61E1C">
      <w:pPr>
        <w:rPr>
          <w:sz w:val="24"/>
          <w:szCs w:val="24"/>
          <w:lang w:val="uk-UA"/>
        </w:rPr>
      </w:pPr>
      <w:r w:rsidRPr="0028328C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236855</wp:posOffset>
                </wp:positionV>
                <wp:extent cx="6616065" cy="291465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AE" w:rsidRPr="00C0720F" w:rsidRDefault="00C83AAE" w:rsidP="00DB7F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Суб’єкт</w:t>
                            </w:r>
                            <w:proofErr w:type="spellEnd"/>
                            <w:r w:rsidR="00C77887"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звернення</w:t>
                            </w:r>
                            <w:proofErr w:type="spellEnd"/>
                            <w:r w:rsidR="00C0720F"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790930"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–</w:t>
                            </w:r>
                            <w:r w:rsidR="00C0720F"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AE4CF4" w:rsidRPr="00C072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спадкоємець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5" type="#_x0000_t202" style="position:absolute;margin-left:123.35pt;margin-top:18.65pt;width:520.9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">
                <v:textbox>
                  <w:txbxContent>
                    <w:p w:rsidR="00C83AAE" w:rsidRPr="00C0720F" w:rsidRDefault="00C83AAE" w:rsidP="00DB7F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Суб’єкт</w:t>
                      </w:r>
                      <w:proofErr w:type="spellEnd"/>
                      <w:r w:rsidR="00C77887"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звернення</w:t>
                      </w:r>
                      <w:proofErr w:type="spellEnd"/>
                      <w:r w:rsidR="00C0720F"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790930"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–</w:t>
                      </w:r>
                      <w:r w:rsidR="00C0720F"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AE4CF4" w:rsidRPr="00C072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спадкоємець</w:t>
                      </w:r>
                    </w:p>
                  </w:txbxContent>
                </v:textbox>
              </v:shape>
            </w:pict>
          </mc:Fallback>
        </mc:AlternateContent>
      </w:r>
    </w:p>
    <w:p w:rsidR="00E61E1C" w:rsidRPr="0028328C" w:rsidRDefault="00E61E1C" w:rsidP="00E61E1C">
      <w:pPr>
        <w:rPr>
          <w:lang w:val="uk-UA"/>
        </w:rPr>
      </w:pPr>
    </w:p>
    <w:tbl>
      <w:tblPr>
        <w:tblpPr w:leftFromText="181" w:rightFromText="181" w:vertAnchor="text" w:horzAnchor="margin" w:tblpX="534" w:tblpY="518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FD3D8C" w:rsidRPr="0028328C" w:rsidTr="00FD3D8C">
        <w:trPr>
          <w:trHeight w:val="945"/>
        </w:trPr>
        <w:tc>
          <w:tcPr>
            <w:tcW w:w="6204" w:type="dxa"/>
          </w:tcPr>
          <w:p w:rsidR="00FD3D8C" w:rsidRPr="0028328C" w:rsidRDefault="00FD3D8C" w:rsidP="00FD3D8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8328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FD3D8C" w:rsidRPr="0028328C" w:rsidRDefault="00FD3D8C" w:rsidP="00FD3D8C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FD3D8C" w:rsidRPr="0028328C" w:rsidRDefault="00FD3D8C" w:rsidP="00FD3D8C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328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  <w:bookmarkEnd w:id="0"/>
    </w:tbl>
    <w:p w:rsidR="000A0822" w:rsidRPr="0028328C" w:rsidRDefault="000A0822" w:rsidP="0089237F">
      <w:pPr>
        <w:tabs>
          <w:tab w:val="left" w:pos="12157"/>
        </w:tabs>
        <w:spacing w:line="240" w:lineRule="auto"/>
        <w:rPr>
          <w:sz w:val="24"/>
          <w:szCs w:val="24"/>
          <w:lang w:val="uk-UA"/>
        </w:rPr>
      </w:pPr>
    </w:p>
    <w:sectPr w:rsidR="000A0822" w:rsidRPr="0028328C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1C"/>
    <w:rsid w:val="00007DC1"/>
    <w:rsid w:val="00010628"/>
    <w:rsid w:val="00023E30"/>
    <w:rsid w:val="00024DAF"/>
    <w:rsid w:val="00033606"/>
    <w:rsid w:val="00060217"/>
    <w:rsid w:val="0008547E"/>
    <w:rsid w:val="00087924"/>
    <w:rsid w:val="000A0822"/>
    <w:rsid w:val="000B6288"/>
    <w:rsid w:val="000B6602"/>
    <w:rsid w:val="000D1B16"/>
    <w:rsid w:val="000E31B6"/>
    <w:rsid w:val="00146306"/>
    <w:rsid w:val="00172B37"/>
    <w:rsid w:val="0017329B"/>
    <w:rsid w:val="001C5BBC"/>
    <w:rsid w:val="001F1F56"/>
    <w:rsid w:val="001F34DD"/>
    <w:rsid w:val="0021065D"/>
    <w:rsid w:val="00214DF0"/>
    <w:rsid w:val="00220ACA"/>
    <w:rsid w:val="00244927"/>
    <w:rsid w:val="00264EA5"/>
    <w:rsid w:val="00274400"/>
    <w:rsid w:val="0028328C"/>
    <w:rsid w:val="00291B7D"/>
    <w:rsid w:val="002A1DF0"/>
    <w:rsid w:val="002C708C"/>
    <w:rsid w:val="002D7F74"/>
    <w:rsid w:val="002E7E3B"/>
    <w:rsid w:val="002F71F8"/>
    <w:rsid w:val="003444DE"/>
    <w:rsid w:val="003628C5"/>
    <w:rsid w:val="00363C5D"/>
    <w:rsid w:val="0037464C"/>
    <w:rsid w:val="00384AB8"/>
    <w:rsid w:val="003C310D"/>
    <w:rsid w:val="003E0B5E"/>
    <w:rsid w:val="00432FD7"/>
    <w:rsid w:val="00472ADE"/>
    <w:rsid w:val="00492DFB"/>
    <w:rsid w:val="00496143"/>
    <w:rsid w:val="004A56F6"/>
    <w:rsid w:val="004C611D"/>
    <w:rsid w:val="004E5CA4"/>
    <w:rsid w:val="00545C38"/>
    <w:rsid w:val="00560CFE"/>
    <w:rsid w:val="00571CED"/>
    <w:rsid w:val="00581C41"/>
    <w:rsid w:val="0058565B"/>
    <w:rsid w:val="005A19DE"/>
    <w:rsid w:val="005A29D2"/>
    <w:rsid w:val="005B5C65"/>
    <w:rsid w:val="005D0B4E"/>
    <w:rsid w:val="005E5C11"/>
    <w:rsid w:val="0060110F"/>
    <w:rsid w:val="0060508D"/>
    <w:rsid w:val="006149F6"/>
    <w:rsid w:val="00625B51"/>
    <w:rsid w:val="006617BC"/>
    <w:rsid w:val="0066551D"/>
    <w:rsid w:val="006A268B"/>
    <w:rsid w:val="006A326D"/>
    <w:rsid w:val="006B6AE7"/>
    <w:rsid w:val="006C568D"/>
    <w:rsid w:val="006D378F"/>
    <w:rsid w:val="006E2BD1"/>
    <w:rsid w:val="006E7729"/>
    <w:rsid w:val="00710B94"/>
    <w:rsid w:val="007534DC"/>
    <w:rsid w:val="00782FD1"/>
    <w:rsid w:val="007842F9"/>
    <w:rsid w:val="00790930"/>
    <w:rsid w:val="007A126E"/>
    <w:rsid w:val="007B0200"/>
    <w:rsid w:val="007C2130"/>
    <w:rsid w:val="007E06F0"/>
    <w:rsid w:val="007F7539"/>
    <w:rsid w:val="00816A6A"/>
    <w:rsid w:val="00842293"/>
    <w:rsid w:val="00843BD9"/>
    <w:rsid w:val="008448AA"/>
    <w:rsid w:val="0085038C"/>
    <w:rsid w:val="00886750"/>
    <w:rsid w:val="0089237F"/>
    <w:rsid w:val="008957CA"/>
    <w:rsid w:val="008F2A4B"/>
    <w:rsid w:val="008F7AA0"/>
    <w:rsid w:val="00917AE0"/>
    <w:rsid w:val="009417F1"/>
    <w:rsid w:val="00950572"/>
    <w:rsid w:val="00950911"/>
    <w:rsid w:val="00970328"/>
    <w:rsid w:val="0097359E"/>
    <w:rsid w:val="00974CE2"/>
    <w:rsid w:val="00980BA1"/>
    <w:rsid w:val="00982CAF"/>
    <w:rsid w:val="009851FF"/>
    <w:rsid w:val="00992FE6"/>
    <w:rsid w:val="009966CB"/>
    <w:rsid w:val="009B2DBA"/>
    <w:rsid w:val="009C66CE"/>
    <w:rsid w:val="009E11D8"/>
    <w:rsid w:val="00A01021"/>
    <w:rsid w:val="00A12C4F"/>
    <w:rsid w:val="00A325FA"/>
    <w:rsid w:val="00A33DD2"/>
    <w:rsid w:val="00A45706"/>
    <w:rsid w:val="00A57694"/>
    <w:rsid w:val="00A80ACF"/>
    <w:rsid w:val="00AA7770"/>
    <w:rsid w:val="00AB4F34"/>
    <w:rsid w:val="00AB7782"/>
    <w:rsid w:val="00AD2AF8"/>
    <w:rsid w:val="00AE03F4"/>
    <w:rsid w:val="00AE0D6F"/>
    <w:rsid w:val="00AE4CF4"/>
    <w:rsid w:val="00AF2A24"/>
    <w:rsid w:val="00AF316D"/>
    <w:rsid w:val="00B50A8D"/>
    <w:rsid w:val="00B76A33"/>
    <w:rsid w:val="00B83969"/>
    <w:rsid w:val="00B97B97"/>
    <w:rsid w:val="00BB4E37"/>
    <w:rsid w:val="00C0720F"/>
    <w:rsid w:val="00C22B98"/>
    <w:rsid w:val="00C27B4C"/>
    <w:rsid w:val="00C45F54"/>
    <w:rsid w:val="00C7541D"/>
    <w:rsid w:val="00C77887"/>
    <w:rsid w:val="00C83AAE"/>
    <w:rsid w:val="00CA7AB3"/>
    <w:rsid w:val="00CD6536"/>
    <w:rsid w:val="00D00AFE"/>
    <w:rsid w:val="00D258DB"/>
    <w:rsid w:val="00D52528"/>
    <w:rsid w:val="00D52D78"/>
    <w:rsid w:val="00D566B2"/>
    <w:rsid w:val="00D86370"/>
    <w:rsid w:val="00DB7F9B"/>
    <w:rsid w:val="00DC5A29"/>
    <w:rsid w:val="00DD1B72"/>
    <w:rsid w:val="00DE19C2"/>
    <w:rsid w:val="00DF0817"/>
    <w:rsid w:val="00E103B9"/>
    <w:rsid w:val="00E5038E"/>
    <w:rsid w:val="00E61E1C"/>
    <w:rsid w:val="00E67EC8"/>
    <w:rsid w:val="00E76D6F"/>
    <w:rsid w:val="00EA300F"/>
    <w:rsid w:val="00EB13C8"/>
    <w:rsid w:val="00ED322F"/>
    <w:rsid w:val="00ED40C3"/>
    <w:rsid w:val="00EE2A8E"/>
    <w:rsid w:val="00F1161A"/>
    <w:rsid w:val="00F371CD"/>
    <w:rsid w:val="00F46830"/>
    <w:rsid w:val="00F55AC7"/>
    <w:rsid w:val="00F65697"/>
    <w:rsid w:val="00F93639"/>
    <w:rsid w:val="00FC04F4"/>
    <w:rsid w:val="00FD3D8C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B1EA3-8096-4861-B61E-58D6E2DA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A18A-35DF-40DC-93C1-F195911E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15</cp:revision>
  <cp:lastPrinted>2025-06-12T12:55:00Z</cp:lastPrinted>
  <dcterms:created xsi:type="dcterms:W3CDTF">2025-06-03T07:30:00Z</dcterms:created>
  <dcterms:modified xsi:type="dcterms:W3CDTF">2025-06-24T13:10:00Z</dcterms:modified>
</cp:coreProperties>
</file>