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8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>
        <w:rPr>
          <w:i/>
          <w:lang w:val="uk-UA"/>
        </w:rPr>
        <w:t xml:space="preserve">              </w:t>
      </w:r>
    </w:p>
    <w:p w:rsidR="005F1BC4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>
        <w:rPr>
          <w:i/>
          <w:lang w:val="uk-UA"/>
        </w:rPr>
        <w:t xml:space="preserve"> </w:t>
      </w:r>
      <w:r w:rsidR="00093D58">
        <w:rPr>
          <w:i/>
          <w:lang w:val="uk-UA"/>
        </w:rPr>
        <w:t xml:space="preserve">              </w:t>
      </w:r>
      <w:r>
        <w:rPr>
          <w:i/>
          <w:lang w:val="uk-UA"/>
        </w:rPr>
        <w:t xml:space="preserve"> </w:t>
      </w:r>
    </w:p>
    <w:p w:rsidR="007965B7" w:rsidRPr="005F1BC4" w:rsidRDefault="005F1BC4" w:rsidP="005F1BC4">
      <w:pPr>
        <w:pStyle w:val="21"/>
        <w:spacing w:after="0" w:line="240" w:lineRule="auto"/>
        <w:ind w:left="5823" w:right="-283"/>
        <w:rPr>
          <w:b/>
          <w:i/>
          <w:iCs/>
          <w:lang w:val="uk-UA"/>
        </w:rPr>
      </w:pPr>
      <w:r>
        <w:rPr>
          <w:i/>
          <w:lang w:val="uk-UA"/>
        </w:rPr>
        <w:t xml:space="preserve">    </w:t>
      </w:r>
      <w:r w:rsidR="007965B7">
        <w:rPr>
          <w:i/>
          <w:lang w:val="uk-UA"/>
        </w:rPr>
        <w:t>Д</w:t>
      </w:r>
      <w:r w:rsidR="007965B7" w:rsidRPr="005F1BC4">
        <w:rPr>
          <w:i/>
          <w:lang w:val="uk-UA"/>
        </w:rPr>
        <w:t xml:space="preserve">одаток </w:t>
      </w:r>
      <w:r w:rsidR="000C2B6D">
        <w:rPr>
          <w:i/>
          <w:lang w:val="uk-UA"/>
        </w:rPr>
        <w:t>2</w:t>
      </w:r>
    </w:p>
    <w:p w:rsidR="004E3BEE" w:rsidRPr="005F1BC4" w:rsidRDefault="007965B7" w:rsidP="007E2862">
      <w:pPr>
        <w:ind w:right="-283" w:firstLine="5103"/>
        <w:rPr>
          <w:i/>
          <w:lang w:val="uk-UA"/>
        </w:rPr>
      </w:pPr>
      <w:r>
        <w:rPr>
          <w:i/>
          <w:lang w:val="uk-UA"/>
        </w:rPr>
        <w:t xml:space="preserve">        </w:t>
      </w:r>
      <w:r w:rsidR="007E2862">
        <w:rPr>
          <w:i/>
          <w:lang w:val="uk-UA"/>
        </w:rPr>
        <w:t xml:space="preserve">      </w:t>
      </w:r>
      <w:r>
        <w:rPr>
          <w:i/>
          <w:lang w:val="uk-UA"/>
        </w:rPr>
        <w:t xml:space="preserve"> </w:t>
      </w:r>
      <w:r w:rsidRPr="005F1BC4">
        <w:rPr>
          <w:i/>
          <w:lang w:val="uk-UA"/>
        </w:rPr>
        <w:t>до рішення виконкому міської ради</w:t>
      </w:r>
    </w:p>
    <w:p w:rsidR="00B00C5E" w:rsidRPr="00DA0738" w:rsidRDefault="00DA0738" w:rsidP="00DA0738">
      <w:pPr>
        <w:tabs>
          <w:tab w:val="left" w:pos="0"/>
          <w:tab w:val="left" w:pos="6045"/>
        </w:tabs>
        <w:ind w:firstLine="567"/>
        <w:rPr>
          <w:i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DA0738">
        <w:rPr>
          <w:i/>
          <w:lang w:val="uk-UA"/>
        </w:rPr>
        <w:t>24.03.2025 №400</w:t>
      </w:r>
    </w:p>
    <w:p w:rsidR="00DF1391" w:rsidRDefault="00DF1391" w:rsidP="004E3BEE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4E3BEE" w:rsidRDefault="006C6457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Відомості про</w:t>
      </w:r>
      <w:r w:rsidR="004E3BEE" w:rsidRPr="009565A9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військовослужбовця</w:t>
      </w:r>
      <w:r w:rsidR="004E3BEE">
        <w:rPr>
          <w:b/>
          <w:i/>
          <w:sz w:val="28"/>
          <w:szCs w:val="28"/>
          <w:lang w:val="uk-UA"/>
        </w:rPr>
        <w:t>,</w:t>
      </w:r>
    </w:p>
    <w:p w:rsidR="002C7E99" w:rsidRDefault="006C6457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який  загинув</w:t>
      </w:r>
      <w:r w:rsidR="004E3BEE" w:rsidRPr="009565A9">
        <w:rPr>
          <w:b/>
          <w:i/>
          <w:sz w:val="28"/>
          <w:szCs w:val="28"/>
          <w:lang w:val="uk-UA"/>
        </w:rPr>
        <w:t xml:space="preserve">  під час виконання військового обов’язку</w:t>
      </w:r>
    </w:p>
    <w:p w:rsidR="002C7E99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565A9">
        <w:rPr>
          <w:b/>
          <w:i/>
          <w:sz w:val="28"/>
          <w:szCs w:val="28"/>
          <w:lang w:val="uk-UA"/>
        </w:rPr>
        <w:t xml:space="preserve"> із захист</w:t>
      </w:r>
      <w:r w:rsidR="00CD1946">
        <w:rPr>
          <w:b/>
          <w:i/>
          <w:sz w:val="28"/>
          <w:szCs w:val="28"/>
          <w:lang w:val="uk-UA"/>
        </w:rPr>
        <w:t xml:space="preserve">у територіальної цілісності та </w:t>
      </w:r>
      <w:r w:rsidR="002C7E99">
        <w:rPr>
          <w:b/>
          <w:i/>
          <w:sz w:val="28"/>
          <w:szCs w:val="28"/>
          <w:lang w:val="uk-UA"/>
        </w:rPr>
        <w:t xml:space="preserve">недоторканості </w:t>
      </w:r>
    </w:p>
    <w:p w:rsidR="004E3BEE" w:rsidRDefault="002C7E99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565A9">
        <w:rPr>
          <w:b/>
          <w:i/>
          <w:sz w:val="28"/>
          <w:szCs w:val="28"/>
          <w:lang w:val="uk-UA"/>
        </w:rPr>
        <w:t>України</w:t>
      </w:r>
      <w:r w:rsidR="003A2C1F">
        <w:rPr>
          <w:b/>
          <w:i/>
          <w:sz w:val="28"/>
          <w:szCs w:val="28"/>
          <w:lang w:val="uk-UA"/>
        </w:rPr>
        <w:t xml:space="preserve"> й</w:t>
      </w:r>
      <w:r>
        <w:rPr>
          <w:b/>
          <w:i/>
          <w:sz w:val="28"/>
          <w:szCs w:val="28"/>
          <w:lang w:val="uk-UA"/>
        </w:rPr>
        <w:t xml:space="preserve"> </w:t>
      </w:r>
      <w:r w:rsidR="006C6457">
        <w:rPr>
          <w:b/>
          <w:i/>
          <w:sz w:val="28"/>
          <w:szCs w:val="28"/>
          <w:lang w:val="uk-UA"/>
        </w:rPr>
        <w:t>на честь якого встановлюється меморіальна дошка</w:t>
      </w:r>
    </w:p>
    <w:p w:rsidR="001E0A82" w:rsidRPr="001E0A82" w:rsidRDefault="00EA504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коштом ініціатора</w:t>
      </w:r>
      <w:r w:rsidR="006C6457">
        <w:rPr>
          <w:b/>
          <w:i/>
          <w:sz w:val="28"/>
          <w:szCs w:val="28"/>
          <w:lang w:val="uk-UA"/>
        </w:rPr>
        <w:t xml:space="preserve"> її </w:t>
      </w:r>
      <w:r>
        <w:rPr>
          <w:b/>
          <w:i/>
          <w:sz w:val="28"/>
          <w:szCs w:val="28"/>
          <w:lang w:val="uk-UA"/>
        </w:rPr>
        <w:t>в</w:t>
      </w:r>
      <w:r w:rsidR="000C2B6D">
        <w:rPr>
          <w:b/>
          <w:i/>
          <w:sz w:val="28"/>
          <w:szCs w:val="28"/>
          <w:lang w:val="uk-UA"/>
        </w:rPr>
        <w:t>становлення</w:t>
      </w:r>
      <w:r w:rsidR="006C6457">
        <w:rPr>
          <w:b/>
          <w:i/>
          <w:sz w:val="28"/>
          <w:szCs w:val="28"/>
          <w:lang w:val="uk-UA"/>
        </w:rPr>
        <w:t xml:space="preserve"> </w:t>
      </w:r>
    </w:p>
    <w:p w:rsidR="00AF54B2" w:rsidRDefault="00AF54B2" w:rsidP="007E2862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1984"/>
        <w:gridCol w:w="2835"/>
      </w:tblGrid>
      <w:tr w:rsidR="006C6457" w:rsidRPr="00153E1D" w:rsidTr="005B125D">
        <w:tc>
          <w:tcPr>
            <w:tcW w:w="1984" w:type="dxa"/>
            <w:shd w:val="clear" w:color="auto" w:fill="auto"/>
          </w:tcPr>
          <w:p w:rsidR="006C6457" w:rsidRPr="006875ED" w:rsidRDefault="006C6457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75ED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60" w:type="dxa"/>
            <w:shd w:val="clear" w:color="auto" w:fill="auto"/>
          </w:tcPr>
          <w:p w:rsidR="006C6457" w:rsidRPr="006875ED" w:rsidRDefault="006C6457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75ED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1984" w:type="dxa"/>
            <w:shd w:val="clear" w:color="auto" w:fill="auto"/>
          </w:tcPr>
          <w:p w:rsidR="006C6457" w:rsidRPr="006875ED" w:rsidRDefault="006C6457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75ED">
              <w:rPr>
                <w:b/>
                <w:i/>
                <w:sz w:val="28"/>
                <w:szCs w:val="28"/>
                <w:lang w:val="uk-UA"/>
              </w:rPr>
              <w:t>Місце встановлення дошки</w:t>
            </w:r>
          </w:p>
        </w:tc>
        <w:tc>
          <w:tcPr>
            <w:tcW w:w="2835" w:type="dxa"/>
            <w:shd w:val="clear" w:color="auto" w:fill="auto"/>
          </w:tcPr>
          <w:p w:rsidR="006C6457" w:rsidRPr="006875ED" w:rsidRDefault="006C6457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75ED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</w:tc>
      </w:tr>
      <w:tr w:rsidR="006C6457" w:rsidRPr="00873B7D" w:rsidTr="005B125D">
        <w:tc>
          <w:tcPr>
            <w:tcW w:w="1984" w:type="dxa"/>
            <w:shd w:val="clear" w:color="auto" w:fill="auto"/>
          </w:tcPr>
          <w:p w:rsidR="006C6457" w:rsidRDefault="00C945CF" w:rsidP="009A7A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Фурт</w:t>
            </w:r>
          </w:p>
          <w:p w:rsidR="00C945CF" w:rsidRDefault="00C945CF" w:rsidP="009A7A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</w:t>
            </w:r>
          </w:p>
          <w:p w:rsidR="00C945CF" w:rsidRPr="006875ED" w:rsidRDefault="00C945CF" w:rsidP="009A7A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6C6457" w:rsidRPr="006875ED" w:rsidRDefault="006C6457" w:rsidP="00C945CF">
            <w:pPr>
              <w:jc w:val="center"/>
              <w:rPr>
                <w:sz w:val="28"/>
                <w:szCs w:val="28"/>
                <w:lang w:val="uk-UA"/>
              </w:rPr>
            </w:pPr>
            <w:r w:rsidRPr="006875ED">
              <w:rPr>
                <w:sz w:val="28"/>
                <w:szCs w:val="28"/>
                <w:lang w:val="uk-UA"/>
              </w:rPr>
              <w:t>С</w:t>
            </w:r>
            <w:r w:rsidR="00C945CF">
              <w:rPr>
                <w:sz w:val="28"/>
                <w:szCs w:val="28"/>
                <w:lang w:val="uk-UA"/>
              </w:rPr>
              <w:t>тарший лейтенант</w:t>
            </w:r>
          </w:p>
        </w:tc>
        <w:tc>
          <w:tcPr>
            <w:tcW w:w="1984" w:type="dxa"/>
            <w:shd w:val="clear" w:color="auto" w:fill="auto"/>
          </w:tcPr>
          <w:p w:rsidR="006C6457" w:rsidRPr="006875ED" w:rsidRDefault="00C945CF" w:rsidP="009A7A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Криворізький ліцей академічного спрямування «Міжнародні перспективи» Криворізької міської ради</w:t>
            </w:r>
          </w:p>
        </w:tc>
        <w:tc>
          <w:tcPr>
            <w:tcW w:w="2835" w:type="dxa"/>
            <w:shd w:val="clear" w:color="auto" w:fill="auto"/>
          </w:tcPr>
          <w:p w:rsidR="006C6457" w:rsidRDefault="00C945CF" w:rsidP="00660A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Центрально-Міський</w:t>
            </w:r>
            <w:r w:rsidR="006C6457" w:rsidRPr="006875ED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C945CF" w:rsidRDefault="006C6457" w:rsidP="00C94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C945CF">
              <w:rPr>
                <w:sz w:val="28"/>
                <w:szCs w:val="28"/>
                <w:lang w:val="uk-UA"/>
              </w:rPr>
              <w:t xml:space="preserve">Петра </w:t>
            </w:r>
          </w:p>
          <w:p w:rsidR="006C6457" w:rsidRPr="006875ED" w:rsidRDefault="00A8035B" w:rsidP="00C94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Веропотвеляна, 1 Ж</w:t>
            </w:r>
          </w:p>
        </w:tc>
      </w:tr>
      <w:bookmarkEnd w:id="0"/>
    </w:tbl>
    <w:p w:rsidR="00A66DC6" w:rsidRDefault="00A66DC6">
      <w:pPr>
        <w:rPr>
          <w:b/>
          <w:i/>
          <w:sz w:val="28"/>
          <w:lang w:val="uk-UA"/>
        </w:rPr>
      </w:pPr>
    </w:p>
    <w:p w:rsidR="00A66DC6" w:rsidRDefault="00A66DC6">
      <w:pPr>
        <w:rPr>
          <w:b/>
          <w:i/>
          <w:sz w:val="28"/>
          <w:lang w:val="uk-UA"/>
        </w:rPr>
      </w:pPr>
    </w:p>
    <w:p w:rsidR="00A66DC6" w:rsidRDefault="00A66DC6">
      <w:pPr>
        <w:rPr>
          <w:b/>
          <w:i/>
          <w:sz w:val="28"/>
          <w:lang w:val="uk-UA"/>
        </w:rPr>
      </w:pPr>
    </w:p>
    <w:p w:rsidR="001E278A" w:rsidRPr="003D2479" w:rsidRDefault="00D90D1F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Керуюча справами виконкому</w:t>
      </w:r>
      <w:r w:rsidR="004E3BEE">
        <w:rPr>
          <w:b/>
          <w:i/>
          <w:sz w:val="28"/>
          <w:lang w:val="uk-UA"/>
        </w:rPr>
        <w:tab/>
      </w:r>
      <w:r w:rsidR="004E3BEE">
        <w:rPr>
          <w:b/>
          <w:i/>
          <w:sz w:val="28"/>
          <w:lang w:val="uk-UA"/>
        </w:rPr>
        <w:tab/>
      </w:r>
      <w:r w:rsidR="004E3BEE">
        <w:rPr>
          <w:b/>
          <w:i/>
          <w:sz w:val="28"/>
          <w:lang w:val="uk-UA"/>
        </w:rPr>
        <w:tab/>
      </w:r>
      <w:r w:rsidR="004E3BEE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 xml:space="preserve">       </w:t>
      </w:r>
      <w:r w:rsidR="005A6B28">
        <w:rPr>
          <w:b/>
          <w:i/>
          <w:sz w:val="28"/>
          <w:lang w:val="uk-UA"/>
        </w:rPr>
        <w:t xml:space="preserve"> </w:t>
      </w:r>
      <w:bookmarkEnd w:id="1"/>
      <w:r>
        <w:rPr>
          <w:b/>
          <w:i/>
          <w:sz w:val="28"/>
          <w:lang w:val="uk-UA"/>
        </w:rPr>
        <w:t>Олена ШОВГЕЛЯ</w:t>
      </w:r>
      <w:bookmarkEnd w:id="2"/>
    </w:p>
    <w:sectPr w:rsidR="001E278A" w:rsidRPr="003D2479" w:rsidSect="005F1BC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09" w:rsidRDefault="000F2809">
      <w:r>
        <w:separator/>
      </w:r>
    </w:p>
  </w:endnote>
  <w:endnote w:type="continuationSeparator" w:id="0">
    <w:p w:rsidR="000F2809" w:rsidRDefault="000F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2F" w:rsidRDefault="00641F2F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41F2F" w:rsidRDefault="00641F2F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2F" w:rsidRPr="00932A05" w:rsidRDefault="00641F2F" w:rsidP="001E4476">
    <w:pPr>
      <w:pStyle w:val="ac"/>
      <w:framePr w:wrap="around" w:vAnchor="text" w:hAnchor="margin" w:xAlign="right" w:y="1"/>
      <w:rPr>
        <w:rStyle w:val="ab"/>
      </w:rPr>
    </w:pPr>
  </w:p>
  <w:p w:rsidR="00641F2F" w:rsidRDefault="00641F2F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09" w:rsidRDefault="000F2809">
      <w:r>
        <w:separator/>
      </w:r>
    </w:p>
  </w:footnote>
  <w:footnote w:type="continuationSeparator" w:id="0">
    <w:p w:rsidR="000F2809" w:rsidRDefault="000F2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2F" w:rsidRDefault="00641F2F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41F2F" w:rsidRDefault="00641F2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87416"/>
      <w:docPartObj>
        <w:docPartGallery w:val="Page Numbers (Top of Page)"/>
        <w:docPartUnique/>
      </w:docPartObj>
    </w:sdtPr>
    <w:sdtEndPr/>
    <w:sdtContent>
      <w:p w:rsidR="00641F2F" w:rsidRDefault="00641F2F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B6D" w:rsidRPr="000C2B6D">
          <w:rPr>
            <w:noProof/>
            <w:lang w:val="ru-RU"/>
          </w:rPr>
          <w:t>3</w:t>
        </w:r>
        <w:r>
          <w:fldChar w:fldCharType="end"/>
        </w:r>
      </w:p>
      <w:p w:rsidR="00641F2F" w:rsidRDefault="00641F2F" w:rsidP="00DC7B52">
        <w:pPr>
          <w:pStyle w:val="a9"/>
          <w:jc w:val="right"/>
          <w:rPr>
            <w:i/>
            <w:lang w:val="uk-UA"/>
          </w:rPr>
        </w:pPr>
        <w:r w:rsidRPr="00526057">
          <w:rPr>
            <w:i/>
            <w:lang w:val="uk-UA"/>
          </w:rPr>
          <w:t>Продовження додатка</w:t>
        </w:r>
      </w:p>
      <w:p w:rsidR="00641F2F" w:rsidRPr="005F1BC4" w:rsidRDefault="000F2809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0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EE"/>
    <w:rsid w:val="00001EBC"/>
    <w:rsid w:val="00002C8D"/>
    <w:rsid w:val="00007323"/>
    <w:rsid w:val="00024ED4"/>
    <w:rsid w:val="00031061"/>
    <w:rsid w:val="00051E18"/>
    <w:rsid w:val="000527E7"/>
    <w:rsid w:val="00074EAE"/>
    <w:rsid w:val="00076C88"/>
    <w:rsid w:val="0008293C"/>
    <w:rsid w:val="00093D58"/>
    <w:rsid w:val="0009493C"/>
    <w:rsid w:val="000A2278"/>
    <w:rsid w:val="000A7B8E"/>
    <w:rsid w:val="000B1826"/>
    <w:rsid w:val="000B6622"/>
    <w:rsid w:val="000C2B6D"/>
    <w:rsid w:val="000C3BA1"/>
    <w:rsid w:val="000E01D5"/>
    <w:rsid w:val="000E3590"/>
    <w:rsid w:val="000F2809"/>
    <w:rsid w:val="001114EF"/>
    <w:rsid w:val="00121F5E"/>
    <w:rsid w:val="00133CE3"/>
    <w:rsid w:val="00146046"/>
    <w:rsid w:val="00153016"/>
    <w:rsid w:val="0015612F"/>
    <w:rsid w:val="00157BAD"/>
    <w:rsid w:val="00162BFF"/>
    <w:rsid w:val="00170A16"/>
    <w:rsid w:val="001763A2"/>
    <w:rsid w:val="001855E5"/>
    <w:rsid w:val="00193EB0"/>
    <w:rsid w:val="001B4685"/>
    <w:rsid w:val="001C0A07"/>
    <w:rsid w:val="001E0A82"/>
    <w:rsid w:val="001E278A"/>
    <w:rsid w:val="001E4476"/>
    <w:rsid w:val="001F6921"/>
    <w:rsid w:val="00201CE7"/>
    <w:rsid w:val="00203965"/>
    <w:rsid w:val="002064CC"/>
    <w:rsid w:val="00213050"/>
    <w:rsid w:val="002154BE"/>
    <w:rsid w:val="00226740"/>
    <w:rsid w:val="00230553"/>
    <w:rsid w:val="00256FFE"/>
    <w:rsid w:val="0026100E"/>
    <w:rsid w:val="00263402"/>
    <w:rsid w:val="00266A0C"/>
    <w:rsid w:val="00283349"/>
    <w:rsid w:val="00284747"/>
    <w:rsid w:val="002907A4"/>
    <w:rsid w:val="002A7FC8"/>
    <w:rsid w:val="002C7E99"/>
    <w:rsid w:val="002F4AA5"/>
    <w:rsid w:val="00304909"/>
    <w:rsid w:val="00317CF7"/>
    <w:rsid w:val="00350DBE"/>
    <w:rsid w:val="0035109E"/>
    <w:rsid w:val="00356D96"/>
    <w:rsid w:val="00365224"/>
    <w:rsid w:val="00366AFD"/>
    <w:rsid w:val="00383C45"/>
    <w:rsid w:val="003A2C1F"/>
    <w:rsid w:val="003A5648"/>
    <w:rsid w:val="003B2112"/>
    <w:rsid w:val="003C6EE5"/>
    <w:rsid w:val="003D2479"/>
    <w:rsid w:val="003F2DB2"/>
    <w:rsid w:val="00411E6A"/>
    <w:rsid w:val="004375BE"/>
    <w:rsid w:val="00437C1E"/>
    <w:rsid w:val="004463B1"/>
    <w:rsid w:val="004716DB"/>
    <w:rsid w:val="00485D4A"/>
    <w:rsid w:val="00491E2B"/>
    <w:rsid w:val="004B338B"/>
    <w:rsid w:val="004B4B72"/>
    <w:rsid w:val="004B7D4C"/>
    <w:rsid w:val="004D3AD9"/>
    <w:rsid w:val="004E3BEE"/>
    <w:rsid w:val="004F4A8F"/>
    <w:rsid w:val="00526057"/>
    <w:rsid w:val="005302B5"/>
    <w:rsid w:val="0055390F"/>
    <w:rsid w:val="005553AF"/>
    <w:rsid w:val="00555436"/>
    <w:rsid w:val="00560520"/>
    <w:rsid w:val="00586A97"/>
    <w:rsid w:val="00591D59"/>
    <w:rsid w:val="005A6B28"/>
    <w:rsid w:val="005B125D"/>
    <w:rsid w:val="005E1A9F"/>
    <w:rsid w:val="005E4F0E"/>
    <w:rsid w:val="005F1BC4"/>
    <w:rsid w:val="0060237A"/>
    <w:rsid w:val="00605CDB"/>
    <w:rsid w:val="00611791"/>
    <w:rsid w:val="006173D0"/>
    <w:rsid w:val="00635A5B"/>
    <w:rsid w:val="00641F2F"/>
    <w:rsid w:val="00645968"/>
    <w:rsid w:val="006524D4"/>
    <w:rsid w:val="006607F9"/>
    <w:rsid w:val="00660AF1"/>
    <w:rsid w:val="006875ED"/>
    <w:rsid w:val="00696128"/>
    <w:rsid w:val="006C0475"/>
    <w:rsid w:val="006C05FB"/>
    <w:rsid w:val="006C40E7"/>
    <w:rsid w:val="006C6457"/>
    <w:rsid w:val="006D473B"/>
    <w:rsid w:val="006E7F35"/>
    <w:rsid w:val="006F69FD"/>
    <w:rsid w:val="00736E71"/>
    <w:rsid w:val="00745814"/>
    <w:rsid w:val="00745D08"/>
    <w:rsid w:val="00764E38"/>
    <w:rsid w:val="00772441"/>
    <w:rsid w:val="007813FD"/>
    <w:rsid w:val="007965B7"/>
    <w:rsid w:val="007970C0"/>
    <w:rsid w:val="007A63DB"/>
    <w:rsid w:val="007A7626"/>
    <w:rsid w:val="007B0775"/>
    <w:rsid w:val="007C0D45"/>
    <w:rsid w:val="007C492D"/>
    <w:rsid w:val="007E2862"/>
    <w:rsid w:val="007E4DF5"/>
    <w:rsid w:val="00803968"/>
    <w:rsid w:val="00813178"/>
    <w:rsid w:val="008404BB"/>
    <w:rsid w:val="00846A99"/>
    <w:rsid w:val="00866CC1"/>
    <w:rsid w:val="00871D5F"/>
    <w:rsid w:val="00873331"/>
    <w:rsid w:val="00873B7D"/>
    <w:rsid w:val="00880390"/>
    <w:rsid w:val="00881B07"/>
    <w:rsid w:val="0088675E"/>
    <w:rsid w:val="00896E97"/>
    <w:rsid w:val="008B07F2"/>
    <w:rsid w:val="008B19EA"/>
    <w:rsid w:val="008B4EF9"/>
    <w:rsid w:val="009064EC"/>
    <w:rsid w:val="00926AC2"/>
    <w:rsid w:val="00944328"/>
    <w:rsid w:val="00947028"/>
    <w:rsid w:val="00954BD6"/>
    <w:rsid w:val="009624DB"/>
    <w:rsid w:val="009806D5"/>
    <w:rsid w:val="00986A49"/>
    <w:rsid w:val="00995706"/>
    <w:rsid w:val="009A1883"/>
    <w:rsid w:val="009A7A86"/>
    <w:rsid w:val="009C4203"/>
    <w:rsid w:val="009C52B9"/>
    <w:rsid w:val="009E001C"/>
    <w:rsid w:val="009E1849"/>
    <w:rsid w:val="009E312A"/>
    <w:rsid w:val="009F6236"/>
    <w:rsid w:val="00A04111"/>
    <w:rsid w:val="00A14934"/>
    <w:rsid w:val="00A1542B"/>
    <w:rsid w:val="00A16B3C"/>
    <w:rsid w:val="00A31A49"/>
    <w:rsid w:val="00A63DE3"/>
    <w:rsid w:val="00A66DC6"/>
    <w:rsid w:val="00A75344"/>
    <w:rsid w:val="00A8035B"/>
    <w:rsid w:val="00A90BD3"/>
    <w:rsid w:val="00A92E06"/>
    <w:rsid w:val="00AA082C"/>
    <w:rsid w:val="00AB56E8"/>
    <w:rsid w:val="00AB6F66"/>
    <w:rsid w:val="00AE07BA"/>
    <w:rsid w:val="00AF53E7"/>
    <w:rsid w:val="00AF54B2"/>
    <w:rsid w:val="00B00C5E"/>
    <w:rsid w:val="00B035B5"/>
    <w:rsid w:val="00B055C3"/>
    <w:rsid w:val="00B15E88"/>
    <w:rsid w:val="00B16AF3"/>
    <w:rsid w:val="00B4600B"/>
    <w:rsid w:val="00B60FC5"/>
    <w:rsid w:val="00B6315D"/>
    <w:rsid w:val="00B63F00"/>
    <w:rsid w:val="00B703CB"/>
    <w:rsid w:val="00B81490"/>
    <w:rsid w:val="00B824A3"/>
    <w:rsid w:val="00B83F28"/>
    <w:rsid w:val="00BB2BE3"/>
    <w:rsid w:val="00BB372D"/>
    <w:rsid w:val="00BC006E"/>
    <w:rsid w:val="00BC1BDD"/>
    <w:rsid w:val="00BC514E"/>
    <w:rsid w:val="00BD2007"/>
    <w:rsid w:val="00BD21C0"/>
    <w:rsid w:val="00BF259D"/>
    <w:rsid w:val="00BF64C1"/>
    <w:rsid w:val="00BF65A8"/>
    <w:rsid w:val="00C175CF"/>
    <w:rsid w:val="00C3051B"/>
    <w:rsid w:val="00C308F3"/>
    <w:rsid w:val="00C4596F"/>
    <w:rsid w:val="00C64194"/>
    <w:rsid w:val="00C702DF"/>
    <w:rsid w:val="00C74C90"/>
    <w:rsid w:val="00C839F3"/>
    <w:rsid w:val="00C853B7"/>
    <w:rsid w:val="00C92FDA"/>
    <w:rsid w:val="00C945CF"/>
    <w:rsid w:val="00C94A85"/>
    <w:rsid w:val="00C96CC9"/>
    <w:rsid w:val="00CA1433"/>
    <w:rsid w:val="00CA58F1"/>
    <w:rsid w:val="00CD0396"/>
    <w:rsid w:val="00CD1946"/>
    <w:rsid w:val="00CD3740"/>
    <w:rsid w:val="00CD611B"/>
    <w:rsid w:val="00CD6C0A"/>
    <w:rsid w:val="00D02C60"/>
    <w:rsid w:val="00D05DB2"/>
    <w:rsid w:val="00D161A5"/>
    <w:rsid w:val="00D22CC9"/>
    <w:rsid w:val="00D45493"/>
    <w:rsid w:val="00D47DD3"/>
    <w:rsid w:val="00D538A2"/>
    <w:rsid w:val="00D72168"/>
    <w:rsid w:val="00D82660"/>
    <w:rsid w:val="00D90D1F"/>
    <w:rsid w:val="00DA0738"/>
    <w:rsid w:val="00DA4559"/>
    <w:rsid w:val="00DA5BFE"/>
    <w:rsid w:val="00DA5E2D"/>
    <w:rsid w:val="00DC7B52"/>
    <w:rsid w:val="00DE24EE"/>
    <w:rsid w:val="00DF1391"/>
    <w:rsid w:val="00DF3C62"/>
    <w:rsid w:val="00E044C3"/>
    <w:rsid w:val="00E10793"/>
    <w:rsid w:val="00E1271C"/>
    <w:rsid w:val="00E141A8"/>
    <w:rsid w:val="00E15826"/>
    <w:rsid w:val="00E31607"/>
    <w:rsid w:val="00E67A42"/>
    <w:rsid w:val="00E67C7F"/>
    <w:rsid w:val="00E933F4"/>
    <w:rsid w:val="00EA504E"/>
    <w:rsid w:val="00EA794C"/>
    <w:rsid w:val="00EB124A"/>
    <w:rsid w:val="00ED2071"/>
    <w:rsid w:val="00ED53AC"/>
    <w:rsid w:val="00ED67D3"/>
    <w:rsid w:val="00F11327"/>
    <w:rsid w:val="00F300FF"/>
    <w:rsid w:val="00F30312"/>
    <w:rsid w:val="00F42B75"/>
    <w:rsid w:val="00F556F4"/>
    <w:rsid w:val="00F71AAA"/>
    <w:rsid w:val="00F768E2"/>
    <w:rsid w:val="00F847F4"/>
    <w:rsid w:val="00F934A6"/>
    <w:rsid w:val="00FA2E7F"/>
    <w:rsid w:val="00FB2C6C"/>
    <w:rsid w:val="00FB7BA6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7ADF-F42E-487F-9966-3891782D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122</cp:revision>
  <cp:lastPrinted>2025-03-10T08:57:00Z</cp:lastPrinted>
  <dcterms:created xsi:type="dcterms:W3CDTF">2023-11-10T08:29:00Z</dcterms:created>
  <dcterms:modified xsi:type="dcterms:W3CDTF">2025-03-26T08:10:00Z</dcterms:modified>
</cp:coreProperties>
</file>