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01" w:rsidRPr="00AB51D1" w:rsidRDefault="005357E1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AB51D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B51D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B51D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B51D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B51D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B51D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B51D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B51D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C4074" w:rsidRPr="00AB51D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0E4BB4" w:rsidRPr="00AB51D1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3D3DDA" w:rsidRPr="00AB51D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E4BB4" w:rsidRPr="00AB51D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EB69E6" w:rsidRPr="00AB51D1" w:rsidRDefault="005357E1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B51D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B51D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B51D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B51D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B51D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B51D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 w:rsidRPr="00AB51D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 w:rsidRPr="00AB51D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C4074" w:rsidRPr="00AB51D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EB69E6" w:rsidRPr="00AB51D1">
        <w:rPr>
          <w:rFonts w:ascii="Times New Roman" w:hAnsi="Times New Roman" w:cs="Times New Roman"/>
          <w:i/>
          <w:sz w:val="24"/>
          <w:szCs w:val="24"/>
          <w:lang w:val="uk-UA"/>
        </w:rPr>
        <w:t>до рішення</w:t>
      </w:r>
      <w:r w:rsidR="005C0E67" w:rsidRPr="00AB51D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виконкому</w:t>
      </w:r>
      <w:r w:rsidR="00EB69E6" w:rsidRPr="00AB51D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міської ради</w:t>
      </w:r>
    </w:p>
    <w:p w:rsidR="00176C27" w:rsidRPr="00AB51D1" w:rsidRDefault="00176C27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B51D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AB51D1" w:rsidRPr="00AB51D1">
        <w:rPr>
          <w:rFonts w:ascii="Times New Roman" w:hAnsi="Times New Roman" w:cs="Times New Roman"/>
          <w:i/>
          <w:sz w:val="24"/>
          <w:szCs w:val="24"/>
          <w:lang w:val="uk-UA"/>
        </w:rPr>
        <w:t>23.01.2025 №118</w:t>
      </w:r>
      <w:r w:rsidRPr="00AB51D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</w:p>
    <w:p w:rsidR="00571158" w:rsidRPr="00AB51D1" w:rsidRDefault="00571158" w:rsidP="005711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69BF" w:rsidRPr="00AB51D1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969BF" w:rsidRPr="00AB51D1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D3E81" w:rsidRPr="00AB51D1" w:rsidRDefault="003D3E81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A78B4" w:rsidRPr="00AB51D1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AB51D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AB51D1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51D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DD7829" w:rsidRPr="00AB51D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</w:t>
      </w:r>
      <w:r w:rsidRPr="00AB51D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AB51D1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Pr="00AB51D1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51D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I. </w:t>
      </w:r>
      <w:r w:rsidRPr="00AB51D1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AB51D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 w:rsidRPr="00AB51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Pr="00AB51D1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AB51D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DD7829" w:rsidRPr="00AB51D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</w:t>
      </w:r>
      <w:r w:rsidRPr="00AB51D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AB51D1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AB51D1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51D1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3D3E81" w:rsidRPr="00AB5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51D1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 w:rsidRPr="00AB51D1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AB51D1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512E52" w:rsidRPr="00AB51D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32ACE" w:rsidRPr="00AB51D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D3E81" w:rsidRPr="00AB51D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522D" w:rsidRPr="00AB51D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32ACE" w:rsidRPr="00AB51D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202C" w:rsidRPr="00AB51D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D215C" w:rsidRPr="00AB51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763B" w:rsidRPr="00AB51D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32ACE" w:rsidRPr="00AB51D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3E81" w:rsidRPr="00AB5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 w:rsidRPr="00AB51D1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AB51D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AB51D1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51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1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1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1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1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1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1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1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1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1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1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1D1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134"/>
        <w:gridCol w:w="1275"/>
        <w:gridCol w:w="1275"/>
        <w:gridCol w:w="1134"/>
        <w:gridCol w:w="1134"/>
      </w:tblGrid>
      <w:tr w:rsidR="00756E01" w:rsidRPr="00AB51D1" w:rsidTr="009B03CE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AB51D1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A6" w:rsidRPr="00AB51D1" w:rsidRDefault="00756E01" w:rsidP="00C232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Орієнтовні обсяги фінансування, усього</w:t>
            </w:r>
            <w:r w:rsidR="005A754E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2C039A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тис. </w:t>
            </w:r>
            <w:r w:rsidR="005A754E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AB51D1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За роками виконання</w:t>
            </w:r>
            <w:r w:rsidR="00AD5F22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тис.</w:t>
            </w:r>
            <w:r w:rsidR="003D3E81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</w:t>
            </w:r>
            <w:r w:rsidR="00AD5F22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</w:tr>
      <w:tr w:rsidR="00C92199" w:rsidRPr="00AB51D1" w:rsidTr="00BD271B">
        <w:trPr>
          <w:trHeight w:val="13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AB51D1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AB51D1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AB51D1" w:rsidRDefault="00E957A4" w:rsidP="00E957A4">
            <w:pPr>
              <w:ind w:left="-102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 </w:t>
            </w:r>
            <w:r w:rsidR="00C92199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="009B03CE" w:rsidRPr="00AB5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="00C92199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8D16C7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AB51D1" w:rsidRDefault="00BD271B" w:rsidP="00BD271B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   </w:t>
            </w:r>
            <w:r w:rsidR="005A754E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AB51D1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AB51D1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AB51D1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A754E" w:rsidRPr="00AB51D1" w:rsidRDefault="005A754E" w:rsidP="008D16C7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8D16C7" w:rsidRPr="00AB51D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7</w:t>
            </w:r>
          </w:p>
        </w:tc>
      </w:tr>
      <w:tr w:rsidR="00C92199" w:rsidRPr="00AB51D1" w:rsidTr="00BD271B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AB51D1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AB51D1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AB51D1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AB51D1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AB51D1" w:rsidRDefault="00512E52" w:rsidP="00E1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25C3A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F0546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6</w:t>
            </w:r>
            <w:r w:rsidR="00225C3A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</w:t>
            </w:r>
            <w:r w:rsidR="00E1763B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25C3A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AB51D1" w:rsidRDefault="003D3E81" w:rsidP="008D16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16C7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8D16C7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781</w:t>
            </w:r>
            <w:r w:rsidR="003F5B9E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D16C7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AB51D1" w:rsidRDefault="008D16C7" w:rsidP="0025537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8 038,54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AB51D1" w:rsidRDefault="008D16C7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14 434,02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AB51D1" w:rsidRDefault="008D16C7" w:rsidP="00E1763B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5E65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</w:t>
            </w:r>
            <w:r w:rsidR="006F0546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55E65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</w:t>
            </w:r>
            <w:r w:rsidR="00E1763B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55E65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AB51D1" w:rsidRDefault="001D4086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10 198,40</w:t>
            </w:r>
          </w:p>
        </w:tc>
        <w:tc>
          <w:tcPr>
            <w:tcW w:w="1134" w:type="dxa"/>
            <w:shd w:val="clear" w:color="auto" w:fill="auto"/>
          </w:tcPr>
          <w:p w:rsidR="005A754E" w:rsidRPr="00AB51D1" w:rsidRDefault="00BE7DF2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1 482,14</w:t>
            </w:r>
          </w:p>
        </w:tc>
      </w:tr>
      <w:tr w:rsidR="00BE7DF2" w:rsidRPr="00AB51D1" w:rsidTr="00BD27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AB51D1" w:rsidRDefault="00BE7DF2" w:rsidP="00BE7DF2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AB51D1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AB51D1" w:rsidRDefault="00BE7DF2" w:rsidP="00E1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F0546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9 6</w:t>
            </w: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</w:t>
            </w:r>
            <w:r w:rsidR="00E1763B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AB51D1" w:rsidRDefault="00BE7DF2" w:rsidP="00BE7DF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55 781,53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AB51D1" w:rsidRDefault="00BE7DF2" w:rsidP="00BE7DF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8 038,54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AB51D1" w:rsidRDefault="00BE7DF2" w:rsidP="00BE7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14 434,02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AB51D1" w:rsidRDefault="00BE7DF2" w:rsidP="006F054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19 </w:t>
            </w:r>
            <w:r w:rsidR="006F0546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1763B"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94,6</w:t>
            </w: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AB51D1" w:rsidRDefault="00BE7DF2" w:rsidP="00BE7DF2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10 198,40</w:t>
            </w:r>
          </w:p>
        </w:tc>
        <w:tc>
          <w:tcPr>
            <w:tcW w:w="1134" w:type="dxa"/>
            <w:shd w:val="clear" w:color="auto" w:fill="auto"/>
          </w:tcPr>
          <w:p w:rsidR="00BE7DF2" w:rsidRPr="00AB51D1" w:rsidRDefault="006F6F4E" w:rsidP="00BE7DF2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1 482,14</w:t>
            </w:r>
          </w:p>
        </w:tc>
      </w:tr>
    </w:tbl>
    <w:p w:rsidR="00756E01" w:rsidRPr="00AB51D1" w:rsidRDefault="00756E01">
      <w:pPr>
        <w:rPr>
          <w:rFonts w:ascii="Times New Roman" w:hAnsi="Times New Roman" w:cs="Times New Roman"/>
          <w:lang w:val="uk-UA"/>
        </w:rPr>
      </w:pPr>
    </w:p>
    <w:p w:rsidR="00571158" w:rsidRPr="00AB51D1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Pr="00AB51D1" w:rsidRDefault="00B9215A" w:rsidP="00DF0274">
      <w:pPr>
        <w:pStyle w:val="22"/>
        <w:rPr>
          <w:b/>
        </w:rPr>
      </w:pPr>
    </w:p>
    <w:p w:rsidR="00571158" w:rsidRPr="00AB51D1" w:rsidRDefault="00DF0274" w:rsidP="00DF0274">
      <w:pPr>
        <w:pStyle w:val="22"/>
        <w:rPr>
          <w:b/>
        </w:rPr>
      </w:pPr>
      <w:r w:rsidRPr="00AB51D1">
        <w:rPr>
          <w:b/>
        </w:rPr>
        <w:t>К</w:t>
      </w:r>
      <w:r w:rsidR="0011539F" w:rsidRPr="00AB51D1">
        <w:rPr>
          <w:b/>
        </w:rPr>
        <w:t>еруюч</w:t>
      </w:r>
      <w:r w:rsidRPr="00AB51D1">
        <w:rPr>
          <w:b/>
        </w:rPr>
        <w:t>а</w:t>
      </w:r>
      <w:r w:rsidR="0011539F" w:rsidRPr="00AB51D1">
        <w:rPr>
          <w:b/>
        </w:rPr>
        <w:t xml:space="preserve"> справами виконкому </w:t>
      </w:r>
      <w:r w:rsidR="0011539F" w:rsidRPr="00AB51D1">
        <w:rPr>
          <w:b/>
        </w:rPr>
        <w:tab/>
      </w:r>
      <w:r w:rsidR="0011539F" w:rsidRPr="00AB51D1">
        <w:rPr>
          <w:b/>
        </w:rPr>
        <w:tab/>
      </w:r>
      <w:r w:rsidR="0011539F" w:rsidRPr="00AB51D1">
        <w:rPr>
          <w:b/>
        </w:rPr>
        <w:tab/>
      </w:r>
      <w:r w:rsidR="0011539F" w:rsidRPr="00AB51D1">
        <w:rPr>
          <w:b/>
        </w:rPr>
        <w:tab/>
      </w:r>
      <w:r w:rsidR="00DC34AB" w:rsidRPr="00AB51D1">
        <w:rPr>
          <w:b/>
        </w:rPr>
        <w:t>Олена ШОВГЕЛЯ</w:t>
      </w:r>
    </w:p>
    <w:bookmarkEnd w:id="0"/>
    <w:p w:rsidR="00756E01" w:rsidRPr="00AB51D1" w:rsidRDefault="00756E01">
      <w:pPr>
        <w:rPr>
          <w:lang w:val="uk-UA"/>
        </w:rPr>
      </w:pPr>
    </w:p>
    <w:sectPr w:rsidR="00756E01" w:rsidRPr="00AB51D1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01"/>
    <w:rsid w:val="000B564C"/>
    <w:rsid w:val="000E1935"/>
    <w:rsid w:val="000E4BB4"/>
    <w:rsid w:val="000F1010"/>
    <w:rsid w:val="000F16F5"/>
    <w:rsid w:val="0011539F"/>
    <w:rsid w:val="00130C09"/>
    <w:rsid w:val="00176C27"/>
    <w:rsid w:val="00185B9D"/>
    <w:rsid w:val="00197DC2"/>
    <w:rsid w:val="001B22EE"/>
    <w:rsid w:val="001B4FDB"/>
    <w:rsid w:val="001D4086"/>
    <w:rsid w:val="0021682D"/>
    <w:rsid w:val="00225C3A"/>
    <w:rsid w:val="00234EE2"/>
    <w:rsid w:val="0024123E"/>
    <w:rsid w:val="00255378"/>
    <w:rsid w:val="00270764"/>
    <w:rsid w:val="00270EA6"/>
    <w:rsid w:val="002712C8"/>
    <w:rsid w:val="002721B7"/>
    <w:rsid w:val="002772E5"/>
    <w:rsid w:val="002C039A"/>
    <w:rsid w:val="002C202C"/>
    <w:rsid w:val="002C4BD0"/>
    <w:rsid w:val="003418AB"/>
    <w:rsid w:val="00360189"/>
    <w:rsid w:val="00372F0D"/>
    <w:rsid w:val="00386063"/>
    <w:rsid w:val="003A77AA"/>
    <w:rsid w:val="003C7433"/>
    <w:rsid w:val="003D3DDA"/>
    <w:rsid w:val="003D3E81"/>
    <w:rsid w:val="003D671E"/>
    <w:rsid w:val="003E7887"/>
    <w:rsid w:val="003F5B9E"/>
    <w:rsid w:val="00415816"/>
    <w:rsid w:val="0045522D"/>
    <w:rsid w:val="00463BFE"/>
    <w:rsid w:val="004655BF"/>
    <w:rsid w:val="00467590"/>
    <w:rsid w:val="00476BD5"/>
    <w:rsid w:val="004A78B4"/>
    <w:rsid w:val="00512E52"/>
    <w:rsid w:val="0051517F"/>
    <w:rsid w:val="00521654"/>
    <w:rsid w:val="005227DA"/>
    <w:rsid w:val="005346DA"/>
    <w:rsid w:val="005357E1"/>
    <w:rsid w:val="0053721D"/>
    <w:rsid w:val="00552B8C"/>
    <w:rsid w:val="00571158"/>
    <w:rsid w:val="005A754E"/>
    <w:rsid w:val="005C0E67"/>
    <w:rsid w:val="005C6D3E"/>
    <w:rsid w:val="005E1720"/>
    <w:rsid w:val="005F3CEC"/>
    <w:rsid w:val="0060060D"/>
    <w:rsid w:val="006205EF"/>
    <w:rsid w:val="00627766"/>
    <w:rsid w:val="00660FA9"/>
    <w:rsid w:val="00664412"/>
    <w:rsid w:val="006969BF"/>
    <w:rsid w:val="006F0546"/>
    <w:rsid w:val="006F6F4E"/>
    <w:rsid w:val="00706270"/>
    <w:rsid w:val="007350DF"/>
    <w:rsid w:val="00756E01"/>
    <w:rsid w:val="007710F2"/>
    <w:rsid w:val="0077752C"/>
    <w:rsid w:val="007B6E5E"/>
    <w:rsid w:val="007C381E"/>
    <w:rsid w:val="007D7AD8"/>
    <w:rsid w:val="007E4F01"/>
    <w:rsid w:val="007E5C1A"/>
    <w:rsid w:val="00804998"/>
    <w:rsid w:val="008415E1"/>
    <w:rsid w:val="008657F1"/>
    <w:rsid w:val="008660F9"/>
    <w:rsid w:val="00871505"/>
    <w:rsid w:val="00890AE2"/>
    <w:rsid w:val="008B254D"/>
    <w:rsid w:val="008D16C7"/>
    <w:rsid w:val="008D215C"/>
    <w:rsid w:val="009018DA"/>
    <w:rsid w:val="00912650"/>
    <w:rsid w:val="00912F57"/>
    <w:rsid w:val="00955E65"/>
    <w:rsid w:val="00956947"/>
    <w:rsid w:val="009577C1"/>
    <w:rsid w:val="00963A10"/>
    <w:rsid w:val="009858A0"/>
    <w:rsid w:val="009A07DF"/>
    <w:rsid w:val="009B03CE"/>
    <w:rsid w:val="009B2C6D"/>
    <w:rsid w:val="009F7DB3"/>
    <w:rsid w:val="00A0175F"/>
    <w:rsid w:val="00A04F59"/>
    <w:rsid w:val="00A17927"/>
    <w:rsid w:val="00A30954"/>
    <w:rsid w:val="00A43918"/>
    <w:rsid w:val="00A53DCD"/>
    <w:rsid w:val="00A56733"/>
    <w:rsid w:val="00A715A3"/>
    <w:rsid w:val="00A94F9F"/>
    <w:rsid w:val="00AA14D2"/>
    <w:rsid w:val="00AB51D1"/>
    <w:rsid w:val="00AB59AB"/>
    <w:rsid w:val="00AC4074"/>
    <w:rsid w:val="00AC62ED"/>
    <w:rsid w:val="00AD3C5D"/>
    <w:rsid w:val="00AD4DFF"/>
    <w:rsid w:val="00AD5F22"/>
    <w:rsid w:val="00AE15BB"/>
    <w:rsid w:val="00AE1B4C"/>
    <w:rsid w:val="00B170C4"/>
    <w:rsid w:val="00B32ACE"/>
    <w:rsid w:val="00B73981"/>
    <w:rsid w:val="00B9215A"/>
    <w:rsid w:val="00B96D1A"/>
    <w:rsid w:val="00BB3081"/>
    <w:rsid w:val="00BB385C"/>
    <w:rsid w:val="00BB78F3"/>
    <w:rsid w:val="00BD271B"/>
    <w:rsid w:val="00BD35A3"/>
    <w:rsid w:val="00BE7DF2"/>
    <w:rsid w:val="00BF3618"/>
    <w:rsid w:val="00C01698"/>
    <w:rsid w:val="00C10300"/>
    <w:rsid w:val="00C23205"/>
    <w:rsid w:val="00C26DE2"/>
    <w:rsid w:val="00C620DC"/>
    <w:rsid w:val="00C6604D"/>
    <w:rsid w:val="00C87C89"/>
    <w:rsid w:val="00C92199"/>
    <w:rsid w:val="00C92378"/>
    <w:rsid w:val="00C9563D"/>
    <w:rsid w:val="00CA4599"/>
    <w:rsid w:val="00CB08D0"/>
    <w:rsid w:val="00CB43E7"/>
    <w:rsid w:val="00CB60FA"/>
    <w:rsid w:val="00D03565"/>
    <w:rsid w:val="00D35189"/>
    <w:rsid w:val="00D53B2A"/>
    <w:rsid w:val="00D96A2E"/>
    <w:rsid w:val="00DA012C"/>
    <w:rsid w:val="00DC1999"/>
    <w:rsid w:val="00DC2A56"/>
    <w:rsid w:val="00DC34AB"/>
    <w:rsid w:val="00DD6EAF"/>
    <w:rsid w:val="00DD7829"/>
    <w:rsid w:val="00DF0274"/>
    <w:rsid w:val="00E1763B"/>
    <w:rsid w:val="00E51D77"/>
    <w:rsid w:val="00E957A4"/>
    <w:rsid w:val="00EB69E6"/>
    <w:rsid w:val="00EB7B52"/>
    <w:rsid w:val="00EC36FB"/>
    <w:rsid w:val="00EF08BB"/>
    <w:rsid w:val="00EF74E4"/>
    <w:rsid w:val="00F124E1"/>
    <w:rsid w:val="00F173A8"/>
    <w:rsid w:val="00F26D65"/>
    <w:rsid w:val="00F726A4"/>
    <w:rsid w:val="00F97E46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3ABA-88E5-4EF1-BC08-CAED4EA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7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8BE8-53CE-4602-9DF1-11E20B3F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org301</cp:lastModifiedBy>
  <cp:revision>10</cp:revision>
  <cp:lastPrinted>2024-11-29T11:39:00Z</cp:lastPrinted>
  <dcterms:created xsi:type="dcterms:W3CDTF">2025-01-09T13:08:00Z</dcterms:created>
  <dcterms:modified xsi:type="dcterms:W3CDTF">2025-01-28T11:49:00Z</dcterms:modified>
</cp:coreProperties>
</file>