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C58EF" w14:textId="108C9182" w:rsidR="00245060" w:rsidRDefault="00245060"/>
    <w:p w14:paraId="7BB6E30B" w14:textId="32310D64" w:rsidR="00245060" w:rsidRDefault="00245060"/>
    <w:p w14:paraId="0CF008F2" w14:textId="75325DBC" w:rsidR="00221B57" w:rsidRPr="008F2AFA" w:rsidRDefault="0034042C" w:rsidP="0034042C">
      <w:pPr>
        <w:tabs>
          <w:tab w:val="left" w:pos="6111"/>
        </w:tabs>
        <w:jc w:val="both"/>
        <w:rPr>
          <w:i/>
          <w:sz w:val="20"/>
        </w:rPr>
      </w:pPr>
      <w:r>
        <w:rPr>
          <w:i/>
          <w:sz w:val="20"/>
        </w:rPr>
        <w:t xml:space="preserve"> </w:t>
      </w:r>
      <w:r w:rsidR="003A3F21">
        <w:rPr>
          <w:i/>
          <w:sz w:val="20"/>
        </w:rPr>
        <w:t xml:space="preserve">                                                                                                                     </w:t>
      </w:r>
      <w:r w:rsidR="00A067BD">
        <w:rPr>
          <w:i/>
          <w:sz w:val="20"/>
        </w:rPr>
        <w:t xml:space="preserve">   </w:t>
      </w:r>
      <w:r>
        <w:rPr>
          <w:i/>
          <w:sz w:val="20"/>
        </w:rPr>
        <w:t xml:space="preserve"> </w:t>
      </w:r>
      <w:r w:rsidR="00221B57">
        <w:rPr>
          <w:i/>
          <w:iCs/>
          <w:sz w:val="24"/>
          <w:szCs w:val="18"/>
          <w:lang w:bidi="ur-PK"/>
        </w:rPr>
        <w:t>Додаток 2</w:t>
      </w:r>
    </w:p>
    <w:p w14:paraId="6F93DD4A" w14:textId="35204438" w:rsidR="00221B57" w:rsidRDefault="00F63D31" w:rsidP="00221B57">
      <w:pPr>
        <w:ind w:left="6372" w:hanging="6514"/>
        <w:jc w:val="right"/>
        <w:rPr>
          <w:i/>
          <w:iCs/>
          <w:sz w:val="24"/>
          <w:szCs w:val="18"/>
          <w:lang w:bidi="ur-PK"/>
        </w:rPr>
      </w:pPr>
      <w:r>
        <w:rPr>
          <w:i/>
          <w:iCs/>
          <w:sz w:val="24"/>
          <w:szCs w:val="18"/>
          <w:lang w:bidi="ur-PK"/>
        </w:rPr>
        <w:t xml:space="preserve"> </w:t>
      </w:r>
      <w:r w:rsidR="00221B57">
        <w:rPr>
          <w:i/>
          <w:iCs/>
          <w:sz w:val="24"/>
          <w:szCs w:val="18"/>
          <w:lang w:bidi="ur-PK"/>
        </w:rPr>
        <w:t>до розпорядження міського голови</w:t>
      </w:r>
    </w:p>
    <w:p w14:paraId="1832F196" w14:textId="7926272F" w:rsidR="00A05D72" w:rsidRPr="00A05D72" w:rsidRDefault="00AB3DE5" w:rsidP="00AB3DE5">
      <w:pPr>
        <w:ind w:left="6372" w:hanging="6514"/>
        <w:jc w:val="center"/>
        <w:rPr>
          <w:i/>
          <w:iCs/>
          <w:sz w:val="20"/>
          <w:szCs w:val="14"/>
          <w:lang w:bidi="ur-PK"/>
        </w:rPr>
      </w:pPr>
      <w:r>
        <w:rPr>
          <w:i/>
          <w:iCs/>
          <w:sz w:val="24"/>
          <w:szCs w:val="18"/>
          <w:lang w:bidi="ur-PK"/>
        </w:rPr>
        <w:t xml:space="preserve">                                                                         29.03.2024 №71-р</w:t>
      </w:r>
    </w:p>
    <w:p w14:paraId="196E5AF6" w14:textId="47BA2E09" w:rsidR="00A05D72" w:rsidRDefault="00A05D72" w:rsidP="00A05D72">
      <w:pPr>
        <w:rPr>
          <w:i/>
          <w:iCs/>
          <w:sz w:val="20"/>
          <w:szCs w:val="14"/>
          <w:lang w:bidi="ur-PK"/>
        </w:rPr>
      </w:pPr>
    </w:p>
    <w:p w14:paraId="4C84E1C4" w14:textId="20D5F585" w:rsidR="00AB3DE5" w:rsidRDefault="00AB3DE5" w:rsidP="00A05D72">
      <w:pPr>
        <w:rPr>
          <w:i/>
          <w:iCs/>
          <w:sz w:val="20"/>
          <w:szCs w:val="14"/>
          <w:lang w:bidi="ur-PK"/>
        </w:rPr>
      </w:pPr>
    </w:p>
    <w:p w14:paraId="4B38B693" w14:textId="59C0F546" w:rsidR="00AB3DE5" w:rsidRDefault="00AB3DE5" w:rsidP="00A05D72">
      <w:pPr>
        <w:rPr>
          <w:i/>
          <w:iCs/>
          <w:sz w:val="20"/>
          <w:szCs w:val="14"/>
          <w:lang w:bidi="ur-PK"/>
        </w:rPr>
      </w:pPr>
    </w:p>
    <w:p w14:paraId="5A8E7065" w14:textId="77777777" w:rsidR="00AB3DE5" w:rsidRDefault="00AB3DE5" w:rsidP="00A05D72">
      <w:pPr>
        <w:rPr>
          <w:i/>
          <w:iCs/>
          <w:sz w:val="20"/>
          <w:szCs w:val="14"/>
          <w:lang w:bidi="ur-PK"/>
        </w:rPr>
      </w:pPr>
    </w:p>
    <w:p w14:paraId="6D54ADC2" w14:textId="1B6AF82F" w:rsidR="00A05D72" w:rsidRDefault="00A05D72" w:rsidP="00A05D72">
      <w:pPr>
        <w:ind w:left="6372" w:hanging="6514"/>
        <w:jc w:val="center"/>
        <w:rPr>
          <w:b/>
          <w:bCs/>
          <w:i/>
          <w:iCs/>
          <w:lang w:bidi="ur-PK"/>
        </w:rPr>
      </w:pPr>
      <w:r>
        <w:rPr>
          <w:b/>
          <w:bCs/>
          <w:i/>
          <w:iCs/>
          <w:lang w:bidi="ur-PK"/>
        </w:rPr>
        <w:t>Інформація</w:t>
      </w:r>
    </w:p>
    <w:p w14:paraId="71BFD25A" w14:textId="42713609" w:rsidR="00A05D72" w:rsidRDefault="00A05D72" w:rsidP="00A05D72">
      <w:pPr>
        <w:ind w:left="6372" w:hanging="6514"/>
        <w:jc w:val="center"/>
        <w:rPr>
          <w:b/>
          <w:bCs/>
          <w:i/>
          <w:iCs/>
          <w:lang w:bidi="ur-PK"/>
        </w:rPr>
      </w:pPr>
      <w:r>
        <w:rPr>
          <w:b/>
          <w:bCs/>
          <w:i/>
          <w:iCs/>
          <w:lang w:bidi="ur-PK"/>
        </w:rPr>
        <w:t>про виконання фактичних обсягів робіт з благоустрою</w:t>
      </w:r>
    </w:p>
    <w:p w14:paraId="3D6DBFE5" w14:textId="7868B5AD" w:rsidR="00A05D72" w:rsidRDefault="00A05D72" w:rsidP="00A05D72">
      <w:pPr>
        <w:ind w:left="6372" w:hanging="6514"/>
        <w:jc w:val="center"/>
        <w:rPr>
          <w:b/>
          <w:bCs/>
          <w:i/>
          <w:iCs/>
          <w:lang w:bidi="ur-PK"/>
        </w:rPr>
      </w:pPr>
      <w:r>
        <w:rPr>
          <w:b/>
          <w:bCs/>
          <w:i/>
          <w:iCs/>
          <w:lang w:bidi="ur-PK"/>
        </w:rPr>
        <w:t>території __________ райо</w:t>
      </w:r>
      <w:r w:rsidR="009F3CF4">
        <w:rPr>
          <w:b/>
          <w:bCs/>
          <w:i/>
          <w:iCs/>
          <w:lang w:bidi="ur-PK"/>
        </w:rPr>
        <w:t>ну</w:t>
      </w:r>
      <w:r w:rsidR="00E74183">
        <w:rPr>
          <w:b/>
          <w:bCs/>
          <w:i/>
          <w:iCs/>
          <w:lang w:bidi="ur-PK"/>
        </w:rPr>
        <w:t xml:space="preserve"> станом на __________ 2024</w:t>
      </w:r>
      <w:r w:rsidR="009F3CF4">
        <w:rPr>
          <w:b/>
          <w:bCs/>
          <w:i/>
          <w:iCs/>
          <w:lang w:bidi="ur-PK"/>
        </w:rPr>
        <w:t xml:space="preserve"> </w:t>
      </w:r>
      <w:r>
        <w:rPr>
          <w:b/>
          <w:bCs/>
          <w:i/>
          <w:iCs/>
          <w:lang w:bidi="ur-PK"/>
        </w:rPr>
        <w:t>року</w:t>
      </w:r>
    </w:p>
    <w:p w14:paraId="0C32DB74" w14:textId="36678963" w:rsidR="00A05D72" w:rsidRPr="005E3210" w:rsidRDefault="00A05D72" w:rsidP="00A05D72">
      <w:pPr>
        <w:ind w:left="6372" w:hanging="6514"/>
        <w:jc w:val="center"/>
        <w:rPr>
          <w:b/>
          <w:bCs/>
          <w:i/>
          <w:iCs/>
          <w:sz w:val="20"/>
          <w:szCs w:val="14"/>
          <w:lang w:bidi="ur-PK"/>
        </w:rPr>
      </w:pPr>
    </w:p>
    <w:tbl>
      <w:tblPr>
        <w:tblpPr w:leftFromText="180" w:rightFromText="180" w:vertAnchor="text" w:horzAnchor="page" w:tblpX="1165" w:tblpY="188"/>
        <w:tblOverlap w:val="never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25"/>
        <w:gridCol w:w="709"/>
        <w:gridCol w:w="709"/>
        <w:gridCol w:w="567"/>
        <w:gridCol w:w="425"/>
        <w:gridCol w:w="425"/>
        <w:gridCol w:w="425"/>
        <w:gridCol w:w="426"/>
        <w:gridCol w:w="567"/>
        <w:gridCol w:w="567"/>
        <w:gridCol w:w="567"/>
        <w:gridCol w:w="567"/>
        <w:gridCol w:w="567"/>
        <w:gridCol w:w="708"/>
        <w:gridCol w:w="567"/>
        <w:gridCol w:w="567"/>
      </w:tblGrid>
      <w:tr w:rsidR="00026653" w:rsidRPr="00922D28" w14:paraId="41BC86F1" w14:textId="46D8828A" w:rsidTr="00291449">
        <w:trPr>
          <w:cantSplit/>
          <w:trHeight w:val="1518"/>
        </w:trPr>
        <w:tc>
          <w:tcPr>
            <w:tcW w:w="1413" w:type="dxa"/>
            <w:vMerge w:val="restart"/>
            <w:textDirection w:val="btLr"/>
          </w:tcPr>
          <w:p w14:paraId="1B21FBEA" w14:textId="77777777" w:rsidR="00026653" w:rsidRPr="00922D28" w:rsidRDefault="00026653" w:rsidP="004D3EE4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extDirection w:val="btLr"/>
          </w:tcPr>
          <w:p w14:paraId="01CA06BF" w14:textId="77777777" w:rsidR="00026653" w:rsidRPr="00922D28" w:rsidRDefault="00026653" w:rsidP="004D3EE4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 xml:space="preserve">Виконком районної </w:t>
            </w:r>
            <w:r>
              <w:rPr>
                <w:b/>
                <w:i/>
                <w:sz w:val="24"/>
                <w:szCs w:val="24"/>
              </w:rPr>
              <w:t>в</w:t>
            </w:r>
            <w:r w:rsidRPr="00922D28">
              <w:rPr>
                <w:b/>
                <w:i/>
                <w:sz w:val="24"/>
                <w:szCs w:val="24"/>
              </w:rPr>
              <w:t xml:space="preserve"> місті ради</w:t>
            </w:r>
          </w:p>
        </w:tc>
        <w:tc>
          <w:tcPr>
            <w:tcW w:w="709" w:type="dxa"/>
            <w:vMerge w:val="restart"/>
            <w:textDirection w:val="btLr"/>
          </w:tcPr>
          <w:p w14:paraId="3E716C7B" w14:textId="77777777" w:rsidR="00026653" w:rsidRPr="00922D28" w:rsidRDefault="00026653" w:rsidP="004D3EE4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>Площа впорядкованих територій парків, скверів, алей, прибудинкових територій, га</w:t>
            </w:r>
          </w:p>
        </w:tc>
        <w:tc>
          <w:tcPr>
            <w:tcW w:w="709" w:type="dxa"/>
            <w:vMerge w:val="restart"/>
            <w:textDirection w:val="btLr"/>
          </w:tcPr>
          <w:p w14:paraId="205B9323" w14:textId="77777777" w:rsidR="00026653" w:rsidRPr="00922D28" w:rsidRDefault="00026653" w:rsidP="004D3EE4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 xml:space="preserve">Створення нових дитячих та спортивних майданчиків, </w:t>
            </w:r>
            <w:r>
              <w:rPr>
                <w:b/>
                <w:i/>
                <w:sz w:val="24"/>
                <w:szCs w:val="24"/>
              </w:rPr>
              <w:t>од</w:t>
            </w:r>
            <w:r w:rsidRPr="00922D28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14:paraId="74287822" w14:textId="77777777" w:rsidR="00026653" w:rsidRPr="00922D28" w:rsidRDefault="00026653" w:rsidP="004D3EE4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922D28">
              <w:rPr>
                <w:b/>
                <w:i/>
                <w:sz w:val="24"/>
                <w:szCs w:val="24"/>
              </w:rPr>
              <w:t>Ство</w:t>
            </w:r>
            <w:r>
              <w:rPr>
                <w:b/>
                <w:i/>
                <w:sz w:val="24"/>
                <w:szCs w:val="24"/>
              </w:rPr>
              <w:t>-</w:t>
            </w:r>
            <w:r w:rsidRPr="00922D28">
              <w:rPr>
                <w:b/>
                <w:i/>
                <w:sz w:val="24"/>
                <w:szCs w:val="24"/>
              </w:rPr>
              <w:t>рен</w:t>
            </w:r>
            <w:r>
              <w:rPr>
                <w:b/>
                <w:i/>
                <w:sz w:val="24"/>
                <w:szCs w:val="24"/>
                <w:lang w:val="ru-RU"/>
              </w:rPr>
              <w:t>ня</w:t>
            </w:r>
            <w:proofErr w:type="spellEnd"/>
            <w:r w:rsidRPr="00922D28">
              <w:rPr>
                <w:b/>
                <w:i/>
                <w:sz w:val="24"/>
                <w:szCs w:val="24"/>
              </w:rPr>
              <w:t xml:space="preserve"> нових </w:t>
            </w:r>
            <w:proofErr w:type="spellStart"/>
            <w:r w:rsidRPr="00922D28">
              <w:rPr>
                <w:b/>
                <w:i/>
                <w:sz w:val="24"/>
                <w:szCs w:val="24"/>
              </w:rPr>
              <w:t>зеле</w:t>
            </w:r>
            <w:proofErr w:type="spellEnd"/>
            <w:r>
              <w:rPr>
                <w:b/>
                <w:i/>
                <w:sz w:val="24"/>
                <w:szCs w:val="24"/>
              </w:rPr>
              <w:t>-н</w:t>
            </w:r>
            <w:r w:rsidRPr="00922D28">
              <w:rPr>
                <w:b/>
                <w:i/>
                <w:sz w:val="24"/>
                <w:szCs w:val="24"/>
              </w:rPr>
              <w:t>их зон</w:t>
            </w:r>
          </w:p>
        </w:tc>
        <w:tc>
          <w:tcPr>
            <w:tcW w:w="425" w:type="dxa"/>
            <w:vMerge w:val="restart"/>
            <w:textDirection w:val="btLr"/>
          </w:tcPr>
          <w:p w14:paraId="4F95A90F" w14:textId="77777777" w:rsidR="00026653" w:rsidRPr="00922D28" w:rsidRDefault="00026653" w:rsidP="004D3EE4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 xml:space="preserve">Кількість </w:t>
            </w:r>
            <w:r>
              <w:rPr>
                <w:b/>
                <w:i/>
                <w:sz w:val="24"/>
                <w:szCs w:val="24"/>
              </w:rPr>
              <w:t>ви</w:t>
            </w:r>
            <w:r w:rsidRPr="00922D28">
              <w:rPr>
                <w:b/>
                <w:i/>
                <w:sz w:val="24"/>
                <w:szCs w:val="24"/>
              </w:rPr>
              <w:t xml:space="preserve">саджених дерев, </w:t>
            </w:r>
            <w:r>
              <w:rPr>
                <w:b/>
                <w:i/>
                <w:sz w:val="24"/>
                <w:szCs w:val="24"/>
              </w:rPr>
              <w:t>шт</w:t>
            </w:r>
            <w:r w:rsidRPr="00922D28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14:paraId="3B839644" w14:textId="77777777" w:rsidR="00026653" w:rsidRPr="00922D28" w:rsidRDefault="00026653" w:rsidP="004D3EE4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 xml:space="preserve">Кількість </w:t>
            </w:r>
            <w:r>
              <w:rPr>
                <w:b/>
                <w:i/>
                <w:sz w:val="24"/>
                <w:szCs w:val="24"/>
              </w:rPr>
              <w:t>ви</w:t>
            </w:r>
            <w:r w:rsidRPr="00922D28">
              <w:rPr>
                <w:b/>
                <w:i/>
                <w:sz w:val="24"/>
                <w:szCs w:val="24"/>
              </w:rPr>
              <w:t xml:space="preserve">саджених кущів, </w:t>
            </w:r>
            <w:r>
              <w:rPr>
                <w:b/>
                <w:i/>
                <w:sz w:val="24"/>
                <w:szCs w:val="24"/>
              </w:rPr>
              <w:t>шт.</w:t>
            </w:r>
          </w:p>
        </w:tc>
        <w:tc>
          <w:tcPr>
            <w:tcW w:w="426" w:type="dxa"/>
            <w:vMerge w:val="restart"/>
            <w:textDirection w:val="btLr"/>
          </w:tcPr>
          <w:p w14:paraId="4228852C" w14:textId="640EAE59" w:rsidR="00026653" w:rsidRPr="00922D28" w:rsidRDefault="00026653" w:rsidP="004D3EE4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>Площа нових газонів,</w:t>
            </w:r>
            <w:r>
              <w:rPr>
                <w:b/>
                <w:i/>
                <w:sz w:val="24"/>
                <w:szCs w:val="24"/>
              </w:rPr>
              <w:t xml:space="preserve"> квітників</w:t>
            </w:r>
            <w:r w:rsidR="009F3CF4">
              <w:rPr>
                <w:b/>
                <w:i/>
                <w:sz w:val="24"/>
                <w:szCs w:val="24"/>
              </w:rPr>
              <w:t>,</w:t>
            </w:r>
            <w:r w:rsidRPr="00922D28">
              <w:rPr>
                <w:b/>
                <w:i/>
                <w:sz w:val="24"/>
                <w:szCs w:val="24"/>
              </w:rPr>
              <w:t xml:space="preserve"> га</w:t>
            </w:r>
          </w:p>
        </w:tc>
        <w:tc>
          <w:tcPr>
            <w:tcW w:w="567" w:type="dxa"/>
            <w:vMerge w:val="restart"/>
            <w:textDirection w:val="btLr"/>
          </w:tcPr>
          <w:p w14:paraId="2789B3FD" w14:textId="77777777" w:rsidR="00026653" w:rsidRPr="00922D28" w:rsidRDefault="00026653" w:rsidP="004D3EE4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>Кількість ліквідованих</w:t>
            </w:r>
            <w:r>
              <w:rPr>
                <w:b/>
                <w:i/>
                <w:sz w:val="24"/>
                <w:szCs w:val="24"/>
              </w:rPr>
              <w:t xml:space="preserve"> стихійних </w:t>
            </w:r>
            <w:r w:rsidRPr="00922D28">
              <w:rPr>
                <w:b/>
                <w:i/>
                <w:sz w:val="24"/>
                <w:szCs w:val="24"/>
              </w:rPr>
              <w:t xml:space="preserve">сміттєзвалищ, </w:t>
            </w:r>
            <w:r>
              <w:rPr>
                <w:b/>
                <w:i/>
                <w:sz w:val="24"/>
                <w:szCs w:val="24"/>
              </w:rPr>
              <w:t>шт.</w:t>
            </w:r>
          </w:p>
        </w:tc>
        <w:tc>
          <w:tcPr>
            <w:tcW w:w="567" w:type="dxa"/>
            <w:vMerge w:val="restart"/>
            <w:textDirection w:val="btLr"/>
          </w:tcPr>
          <w:p w14:paraId="68CAC3EE" w14:textId="77777777" w:rsidR="00026653" w:rsidRPr="00922D28" w:rsidRDefault="00026653" w:rsidP="004D3EE4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Довжина</w:t>
            </w:r>
            <w:r w:rsidRPr="00922D28">
              <w:rPr>
                <w:b/>
                <w:i/>
                <w:sz w:val="24"/>
                <w:szCs w:val="24"/>
              </w:rPr>
              <w:t xml:space="preserve"> очищених від сміття берегів, км</w:t>
            </w:r>
          </w:p>
        </w:tc>
        <w:tc>
          <w:tcPr>
            <w:tcW w:w="567" w:type="dxa"/>
            <w:vMerge w:val="restart"/>
            <w:textDirection w:val="btLr"/>
          </w:tcPr>
          <w:p w14:paraId="45CB6531" w14:textId="77777777" w:rsidR="00026653" w:rsidRPr="00922D28" w:rsidRDefault="00026653" w:rsidP="004D3EE4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Благоустрій </w:t>
            </w:r>
            <w:proofErr w:type="spellStart"/>
            <w:r>
              <w:rPr>
                <w:b/>
                <w:i/>
                <w:sz w:val="24"/>
                <w:szCs w:val="24"/>
              </w:rPr>
              <w:t>памʼятних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місць, од.</w:t>
            </w:r>
          </w:p>
        </w:tc>
        <w:tc>
          <w:tcPr>
            <w:tcW w:w="567" w:type="dxa"/>
            <w:vMerge w:val="restart"/>
            <w:textDirection w:val="btLr"/>
          </w:tcPr>
          <w:p w14:paraId="26F5D993" w14:textId="77777777" w:rsidR="00026653" w:rsidRPr="00631220" w:rsidRDefault="00026653" w:rsidP="004D3EE4">
            <w:pPr>
              <w:ind w:left="113" w:right="113"/>
              <w:jc w:val="center"/>
              <w:rPr>
                <w:b/>
                <w:i/>
                <w:sz w:val="24"/>
                <w:szCs w:val="24"/>
                <w:vertAlign w:val="superscript"/>
              </w:rPr>
            </w:pPr>
            <w:r>
              <w:rPr>
                <w:b/>
                <w:i/>
                <w:sz w:val="24"/>
                <w:szCs w:val="24"/>
              </w:rPr>
              <w:t>Площа покосу, тис. м</w:t>
            </w:r>
            <w:r>
              <w:rPr>
                <w:b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vMerge w:val="restart"/>
            <w:textDirection w:val="btLr"/>
          </w:tcPr>
          <w:p w14:paraId="40A8AEE6" w14:textId="77777777" w:rsidR="00026653" w:rsidRPr="00922D28" w:rsidRDefault="00026653" w:rsidP="004D3EE4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Довжина прибраних від сміття доріг, км</w:t>
            </w:r>
          </w:p>
        </w:tc>
        <w:tc>
          <w:tcPr>
            <w:tcW w:w="708" w:type="dxa"/>
            <w:vMerge w:val="restart"/>
            <w:textDirection w:val="btLr"/>
          </w:tcPr>
          <w:p w14:paraId="224A86DF" w14:textId="77777777" w:rsidR="00026653" w:rsidRPr="00922D28" w:rsidRDefault="00026653" w:rsidP="004D3EE4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Площа відремонтованого асфальтобетонного покриття доріг комунальної власності, тис.  м</w:t>
            </w:r>
            <w:r>
              <w:rPr>
                <w:b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vMerge w:val="restart"/>
            <w:textDirection w:val="btLr"/>
          </w:tcPr>
          <w:p w14:paraId="2024E045" w14:textId="77777777" w:rsidR="00026653" w:rsidRPr="00922D28" w:rsidRDefault="00026653" w:rsidP="004D3EE4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>Кількість учасників заходів, осіб</w:t>
            </w:r>
          </w:p>
        </w:tc>
        <w:tc>
          <w:tcPr>
            <w:tcW w:w="567" w:type="dxa"/>
            <w:vMerge w:val="restart"/>
            <w:textDirection w:val="btLr"/>
          </w:tcPr>
          <w:p w14:paraId="7B14B8AD" w14:textId="583A011F" w:rsidR="00026653" w:rsidRPr="00922D28" w:rsidRDefault="00026653" w:rsidP="004D3EE4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Витрачено коштів, тис. грн</w:t>
            </w:r>
          </w:p>
        </w:tc>
      </w:tr>
      <w:tr w:rsidR="00291449" w:rsidRPr="00922D28" w14:paraId="0A1AAC07" w14:textId="64FDCF2A" w:rsidTr="00291449">
        <w:trPr>
          <w:cantSplit/>
          <w:trHeight w:val="4859"/>
        </w:trPr>
        <w:tc>
          <w:tcPr>
            <w:tcW w:w="1413" w:type="dxa"/>
            <w:vMerge/>
          </w:tcPr>
          <w:p w14:paraId="78919726" w14:textId="77777777" w:rsidR="00026653" w:rsidRPr="00922D28" w:rsidRDefault="00026653" w:rsidP="004D3EE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04609793" w14:textId="77777777" w:rsidR="00026653" w:rsidRPr="00922D28" w:rsidRDefault="00026653" w:rsidP="004D3EE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8A3A52B" w14:textId="77777777" w:rsidR="00026653" w:rsidRPr="00922D28" w:rsidRDefault="00026653" w:rsidP="004D3EE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9041008" w14:textId="77777777" w:rsidR="00026653" w:rsidRPr="00922D28" w:rsidRDefault="00026653" w:rsidP="004D3EE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7BE7B93A" w14:textId="77777777" w:rsidR="00026653" w:rsidRPr="00922D28" w:rsidRDefault="00026653" w:rsidP="004D3EE4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 xml:space="preserve">кількість, </w:t>
            </w:r>
            <w:r>
              <w:rPr>
                <w:b/>
                <w:i/>
                <w:sz w:val="24"/>
                <w:szCs w:val="24"/>
              </w:rPr>
              <w:t>шт</w:t>
            </w:r>
            <w:r w:rsidRPr="00922D28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textDirection w:val="btLr"/>
          </w:tcPr>
          <w:p w14:paraId="03B9DA5D" w14:textId="77777777" w:rsidR="00026653" w:rsidRPr="00922D28" w:rsidRDefault="00026653" w:rsidP="004D3EE4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>площа, га</w:t>
            </w:r>
          </w:p>
        </w:tc>
        <w:tc>
          <w:tcPr>
            <w:tcW w:w="425" w:type="dxa"/>
            <w:vMerge/>
          </w:tcPr>
          <w:p w14:paraId="0BFAD1AB" w14:textId="77777777" w:rsidR="00026653" w:rsidRPr="00922D28" w:rsidRDefault="00026653" w:rsidP="004D3EE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304A4338" w14:textId="77777777" w:rsidR="00026653" w:rsidRPr="00922D28" w:rsidRDefault="00026653" w:rsidP="004D3EE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2C019ABB" w14:textId="77777777" w:rsidR="00026653" w:rsidRPr="00922D28" w:rsidRDefault="00026653" w:rsidP="004D3EE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499B42D" w14:textId="77777777" w:rsidR="00026653" w:rsidRPr="00922D28" w:rsidRDefault="00026653" w:rsidP="004D3EE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7A1FDB0" w14:textId="77777777" w:rsidR="00026653" w:rsidRPr="00922D28" w:rsidRDefault="00026653" w:rsidP="004D3EE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C8E0C87" w14:textId="77777777" w:rsidR="00026653" w:rsidRPr="00922D28" w:rsidRDefault="00026653" w:rsidP="004D3EE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0834460" w14:textId="77777777" w:rsidR="00026653" w:rsidRPr="00922D28" w:rsidRDefault="00026653" w:rsidP="004D3EE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6E2EC99" w14:textId="77777777" w:rsidR="00026653" w:rsidRPr="00922D28" w:rsidRDefault="00026653" w:rsidP="004D3EE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4A9B5544" w14:textId="77777777" w:rsidR="00026653" w:rsidRPr="00922D28" w:rsidRDefault="00026653" w:rsidP="004D3EE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422E792" w14:textId="77777777" w:rsidR="00026653" w:rsidRPr="00922D28" w:rsidRDefault="00026653" w:rsidP="004D3EE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8016415" w14:textId="77777777" w:rsidR="00026653" w:rsidRPr="00922D28" w:rsidRDefault="00026653" w:rsidP="004D3EE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91449" w:rsidRPr="00FD1916" w14:paraId="3387C5C6" w14:textId="135A5C47" w:rsidTr="00291449">
        <w:trPr>
          <w:cantSplit/>
          <w:trHeight w:val="404"/>
        </w:trPr>
        <w:tc>
          <w:tcPr>
            <w:tcW w:w="1413" w:type="dxa"/>
          </w:tcPr>
          <w:p w14:paraId="348D6162" w14:textId="77777777" w:rsidR="00026653" w:rsidRPr="00631220" w:rsidRDefault="00026653" w:rsidP="004D3EE4">
            <w:pPr>
              <w:jc w:val="center"/>
              <w:rPr>
                <w:b/>
                <w:i/>
                <w:sz w:val="24"/>
                <w:szCs w:val="24"/>
              </w:rPr>
            </w:pPr>
            <w:r w:rsidRPr="00631220">
              <w:rPr>
                <w:b/>
                <w:i/>
                <w:sz w:val="24"/>
                <w:szCs w:val="24"/>
              </w:rPr>
              <w:t>Усього з</w:t>
            </w:r>
          </w:p>
          <w:p w14:paraId="2EDDCAF0" w14:textId="77777777" w:rsidR="00026653" w:rsidRPr="00631220" w:rsidRDefault="00026653" w:rsidP="004D3EE4">
            <w:pPr>
              <w:jc w:val="center"/>
              <w:rPr>
                <w:b/>
                <w:i/>
                <w:sz w:val="24"/>
                <w:szCs w:val="24"/>
              </w:rPr>
            </w:pPr>
            <w:r w:rsidRPr="00631220">
              <w:rPr>
                <w:b/>
                <w:i/>
                <w:sz w:val="24"/>
                <w:szCs w:val="24"/>
              </w:rPr>
              <w:t xml:space="preserve">початку </w:t>
            </w:r>
          </w:p>
          <w:p w14:paraId="0DBF26F7" w14:textId="77777777" w:rsidR="00026653" w:rsidRPr="00631220" w:rsidRDefault="00026653" w:rsidP="004D3EE4">
            <w:pPr>
              <w:jc w:val="center"/>
              <w:rPr>
                <w:b/>
                <w:i/>
                <w:sz w:val="24"/>
                <w:szCs w:val="24"/>
              </w:rPr>
            </w:pPr>
            <w:r w:rsidRPr="00631220">
              <w:rPr>
                <w:b/>
                <w:i/>
                <w:sz w:val="24"/>
                <w:szCs w:val="24"/>
              </w:rPr>
              <w:t>виконання</w:t>
            </w:r>
          </w:p>
          <w:p w14:paraId="79469A08" w14:textId="77777777" w:rsidR="00026653" w:rsidRPr="00631220" w:rsidRDefault="00026653" w:rsidP="004D3EE4">
            <w:pPr>
              <w:jc w:val="center"/>
              <w:rPr>
                <w:b/>
                <w:i/>
                <w:sz w:val="24"/>
                <w:szCs w:val="24"/>
              </w:rPr>
            </w:pPr>
            <w:r w:rsidRPr="00631220">
              <w:rPr>
                <w:b/>
                <w:i/>
                <w:sz w:val="24"/>
                <w:szCs w:val="24"/>
              </w:rPr>
              <w:t>робіт</w:t>
            </w:r>
          </w:p>
        </w:tc>
        <w:tc>
          <w:tcPr>
            <w:tcW w:w="425" w:type="dxa"/>
          </w:tcPr>
          <w:p w14:paraId="24902FFA" w14:textId="77777777" w:rsidR="00026653" w:rsidRPr="00FD1916" w:rsidRDefault="00026653" w:rsidP="004D3EE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A8D4217" w14:textId="77777777" w:rsidR="00026653" w:rsidRPr="00FD1916" w:rsidRDefault="00026653" w:rsidP="004D3EE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82D5602" w14:textId="77777777" w:rsidR="00026653" w:rsidRPr="00FD1916" w:rsidRDefault="00026653" w:rsidP="004D3EE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E49428C" w14:textId="77777777" w:rsidR="00026653" w:rsidRPr="00FD1916" w:rsidRDefault="00026653" w:rsidP="004D3EE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B8ADB11" w14:textId="77777777" w:rsidR="00026653" w:rsidRPr="00FD1916" w:rsidRDefault="00026653" w:rsidP="004D3EE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902C55C" w14:textId="77777777" w:rsidR="00026653" w:rsidRPr="00FD1916" w:rsidRDefault="00026653" w:rsidP="004D3EE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A5A3E61" w14:textId="77777777" w:rsidR="00026653" w:rsidRPr="00FD1916" w:rsidRDefault="00026653" w:rsidP="004D3EE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14:paraId="6317CE8D" w14:textId="77777777" w:rsidR="00026653" w:rsidRPr="00FD1916" w:rsidRDefault="00026653" w:rsidP="004D3EE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35BE3B9" w14:textId="77777777" w:rsidR="00026653" w:rsidRPr="00FD1916" w:rsidRDefault="00026653" w:rsidP="004D3EE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73BE449" w14:textId="77777777" w:rsidR="00026653" w:rsidRPr="00FD1916" w:rsidRDefault="00026653" w:rsidP="004D3EE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FB18135" w14:textId="77777777" w:rsidR="00026653" w:rsidRPr="00FD1916" w:rsidRDefault="00026653" w:rsidP="004D3EE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7B6D368" w14:textId="77777777" w:rsidR="00026653" w:rsidRPr="00FD1916" w:rsidRDefault="00026653" w:rsidP="004D3EE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BD8E7B8" w14:textId="77777777" w:rsidR="00026653" w:rsidRPr="00FD1916" w:rsidRDefault="00026653" w:rsidP="004D3EE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14:paraId="1B3E3465" w14:textId="77777777" w:rsidR="00026653" w:rsidRPr="00FD1916" w:rsidRDefault="00026653" w:rsidP="004D3EE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C6CC329" w14:textId="77777777" w:rsidR="00026653" w:rsidRPr="00FD1916" w:rsidRDefault="00026653" w:rsidP="004D3EE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C92B8EF" w14:textId="77777777" w:rsidR="00026653" w:rsidRPr="00FD1916" w:rsidRDefault="00026653" w:rsidP="004D3EE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291449" w:rsidRPr="00FD1916" w14:paraId="390D7627" w14:textId="73CD5195" w:rsidTr="0034042C">
        <w:trPr>
          <w:cantSplit/>
          <w:trHeight w:val="704"/>
        </w:trPr>
        <w:tc>
          <w:tcPr>
            <w:tcW w:w="1413" w:type="dxa"/>
            <w:tcBorders>
              <w:bottom w:val="single" w:sz="4" w:space="0" w:color="auto"/>
            </w:tcBorders>
          </w:tcPr>
          <w:p w14:paraId="7ABB1A83" w14:textId="77777777" w:rsidR="00026653" w:rsidRPr="00631220" w:rsidRDefault="00026653" w:rsidP="004D3EE4">
            <w:pPr>
              <w:jc w:val="center"/>
              <w:rPr>
                <w:b/>
                <w:i/>
                <w:sz w:val="24"/>
                <w:szCs w:val="24"/>
              </w:rPr>
            </w:pPr>
            <w:r w:rsidRPr="00631220">
              <w:rPr>
                <w:b/>
                <w:i/>
                <w:sz w:val="24"/>
                <w:szCs w:val="24"/>
              </w:rPr>
              <w:t>За</w:t>
            </w:r>
          </w:p>
          <w:p w14:paraId="282DAB26" w14:textId="11DA4610" w:rsidR="00026653" w:rsidRPr="0034042C" w:rsidRDefault="0034042C" w:rsidP="0034042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тиждень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2448D15" w14:textId="77777777" w:rsidR="00026653" w:rsidRPr="00FD1916" w:rsidRDefault="00026653" w:rsidP="004D3EE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AE53FAA" w14:textId="77777777" w:rsidR="00026653" w:rsidRPr="00FD1916" w:rsidRDefault="00026653" w:rsidP="004D3EE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C818DA" w14:textId="77777777" w:rsidR="00026653" w:rsidRPr="00FD1916" w:rsidRDefault="00026653" w:rsidP="004D3EE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26E3098" w14:textId="77777777" w:rsidR="00026653" w:rsidRPr="00FD1916" w:rsidRDefault="00026653" w:rsidP="004D3EE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84B296A" w14:textId="77777777" w:rsidR="00026653" w:rsidRPr="00FD1916" w:rsidRDefault="00026653" w:rsidP="004D3EE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6807417" w14:textId="77777777" w:rsidR="00026653" w:rsidRPr="00FD1916" w:rsidRDefault="00026653" w:rsidP="004D3EE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8F2731E" w14:textId="77777777" w:rsidR="00026653" w:rsidRPr="00FD1916" w:rsidRDefault="00026653" w:rsidP="004D3EE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8371ACC" w14:textId="77777777" w:rsidR="00026653" w:rsidRPr="00FD1916" w:rsidRDefault="00026653" w:rsidP="004D3EE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50BAFDF" w14:textId="77777777" w:rsidR="00026653" w:rsidRPr="00FD1916" w:rsidRDefault="00026653" w:rsidP="004D3EE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C66B47B" w14:textId="77777777" w:rsidR="00026653" w:rsidRPr="00FD1916" w:rsidRDefault="00026653" w:rsidP="004D3EE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B26D4EA" w14:textId="77777777" w:rsidR="00026653" w:rsidRPr="00FD1916" w:rsidRDefault="00026653" w:rsidP="004D3EE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BC2BCCB" w14:textId="77777777" w:rsidR="00026653" w:rsidRPr="00FD1916" w:rsidRDefault="00026653" w:rsidP="004D3EE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8D1A2E5" w14:textId="77777777" w:rsidR="00026653" w:rsidRPr="00FD1916" w:rsidRDefault="00026653" w:rsidP="004D3EE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D62FB71" w14:textId="77777777" w:rsidR="00026653" w:rsidRPr="00FD1916" w:rsidRDefault="00026653" w:rsidP="004D3EE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954E622" w14:textId="77777777" w:rsidR="00026653" w:rsidRPr="00FD1916" w:rsidRDefault="00026653" w:rsidP="004D3EE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6BFBA24" w14:textId="77777777" w:rsidR="00026653" w:rsidRPr="00FD1916" w:rsidRDefault="00026653" w:rsidP="004D3EE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</w:tbl>
    <w:p w14:paraId="196077C8" w14:textId="77777777" w:rsidR="00221B57" w:rsidRPr="005E3210" w:rsidRDefault="00221B57" w:rsidP="00221B57">
      <w:pPr>
        <w:ind w:left="6372" w:hanging="6514"/>
        <w:jc w:val="right"/>
        <w:rPr>
          <w:i/>
          <w:iCs/>
          <w:sz w:val="20"/>
          <w:szCs w:val="14"/>
          <w:lang w:bidi="ur-PK"/>
        </w:rPr>
      </w:pPr>
    </w:p>
    <w:p w14:paraId="445E5066" w14:textId="239199FF" w:rsidR="00631220" w:rsidRPr="005E3210" w:rsidRDefault="00631220" w:rsidP="00631220">
      <w:pPr>
        <w:ind w:left="6372" w:hanging="6514"/>
        <w:jc w:val="center"/>
        <w:rPr>
          <w:b/>
          <w:bCs/>
          <w:i/>
          <w:iCs/>
          <w:sz w:val="20"/>
          <w:szCs w:val="14"/>
          <w:lang w:bidi="ur-PK"/>
        </w:rPr>
      </w:pPr>
    </w:p>
    <w:p w14:paraId="18DA62E6" w14:textId="49405563" w:rsidR="00026653" w:rsidRDefault="00026653" w:rsidP="00A05D72">
      <w:pPr>
        <w:rPr>
          <w:b/>
          <w:bCs/>
          <w:i/>
          <w:iCs/>
          <w:sz w:val="20"/>
          <w:szCs w:val="14"/>
          <w:lang w:bidi="ur-PK"/>
        </w:rPr>
      </w:pPr>
    </w:p>
    <w:p w14:paraId="4418A509" w14:textId="26C8D412" w:rsidR="005E3210" w:rsidRDefault="005E3210" w:rsidP="00A05D72">
      <w:pPr>
        <w:rPr>
          <w:b/>
          <w:bCs/>
          <w:i/>
          <w:iCs/>
          <w:sz w:val="20"/>
          <w:szCs w:val="14"/>
          <w:lang w:bidi="ur-PK"/>
        </w:rPr>
      </w:pPr>
    </w:p>
    <w:p w14:paraId="017C6BBE" w14:textId="77777777" w:rsidR="00291449" w:rsidRPr="005E3210" w:rsidRDefault="00291449" w:rsidP="00A05D72">
      <w:pPr>
        <w:rPr>
          <w:b/>
          <w:bCs/>
          <w:i/>
          <w:iCs/>
          <w:sz w:val="20"/>
          <w:szCs w:val="14"/>
          <w:lang w:bidi="ur-PK"/>
        </w:rPr>
      </w:pPr>
    </w:p>
    <w:p w14:paraId="7DBE7C7F" w14:textId="77777777" w:rsidR="0034042C" w:rsidRDefault="0034042C" w:rsidP="00026653">
      <w:pPr>
        <w:ind w:left="6372" w:hanging="6514"/>
        <w:rPr>
          <w:b/>
          <w:bCs/>
          <w:i/>
          <w:iCs/>
          <w:lang w:bidi="ur-PK"/>
        </w:rPr>
      </w:pPr>
    </w:p>
    <w:p w14:paraId="5BEA0175" w14:textId="7A02540E" w:rsidR="00026653" w:rsidRDefault="00026653" w:rsidP="00026653">
      <w:pPr>
        <w:ind w:left="6372" w:hanging="6514"/>
        <w:rPr>
          <w:b/>
          <w:bCs/>
          <w:i/>
          <w:iCs/>
          <w:lang w:bidi="ur-PK"/>
        </w:rPr>
      </w:pPr>
      <w:r>
        <w:rPr>
          <w:b/>
          <w:bCs/>
          <w:i/>
          <w:iCs/>
          <w:lang w:bidi="ur-PK"/>
        </w:rPr>
        <w:t xml:space="preserve">Керуюча справами виконкому                                           </w:t>
      </w:r>
      <w:r w:rsidR="00291449">
        <w:rPr>
          <w:b/>
          <w:bCs/>
          <w:i/>
          <w:iCs/>
          <w:lang w:bidi="ur-PK"/>
        </w:rPr>
        <w:t xml:space="preserve">        </w:t>
      </w:r>
      <w:r>
        <w:rPr>
          <w:b/>
          <w:bCs/>
          <w:i/>
          <w:iCs/>
          <w:lang w:bidi="ur-PK"/>
        </w:rPr>
        <w:t>Олена ШОВГЕЛЯ</w:t>
      </w:r>
    </w:p>
    <w:p w14:paraId="0B5FDC83" w14:textId="18DC7094" w:rsidR="00221B57" w:rsidRDefault="00221B57"/>
    <w:p w14:paraId="5BD7A279" w14:textId="7A80EB72" w:rsidR="008F2AFA" w:rsidRDefault="008F2AFA"/>
    <w:p w14:paraId="3ED57F68" w14:textId="4DCD991A" w:rsidR="008F2AFA" w:rsidRDefault="008F2AFA"/>
    <w:p w14:paraId="63774D64" w14:textId="0CDA4B1B" w:rsidR="008F2AFA" w:rsidRDefault="008F2AFA">
      <w:bookmarkStart w:id="0" w:name="_GoBack"/>
      <w:bookmarkEnd w:id="0"/>
    </w:p>
    <w:sectPr w:rsidR="008F2AFA" w:rsidSect="00717896">
      <w:headerReference w:type="even" r:id="rId7"/>
      <w:headerReference w:type="default" r:id="rId8"/>
      <w:pgSz w:w="11906" w:h="16838"/>
      <w:pgMar w:top="165" w:right="567" w:bottom="851" w:left="1701" w:header="28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3DB72" w14:textId="77777777" w:rsidR="008A3F14" w:rsidRDefault="008A3F14" w:rsidP="00245060">
      <w:r>
        <w:separator/>
      </w:r>
    </w:p>
  </w:endnote>
  <w:endnote w:type="continuationSeparator" w:id="0">
    <w:p w14:paraId="615F7146" w14:textId="77777777" w:rsidR="008A3F14" w:rsidRDefault="008A3F14" w:rsidP="0024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0840B" w14:textId="77777777" w:rsidR="008A3F14" w:rsidRDefault="008A3F14" w:rsidP="00245060">
      <w:r>
        <w:separator/>
      </w:r>
    </w:p>
  </w:footnote>
  <w:footnote w:type="continuationSeparator" w:id="0">
    <w:p w14:paraId="6B7FA10B" w14:textId="77777777" w:rsidR="008A3F14" w:rsidRDefault="008A3F14" w:rsidP="00245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C28C9" w14:textId="77777777" w:rsidR="00F2182F" w:rsidRDefault="00F2182F">
    <w:pPr>
      <w:pStyle w:val="a7"/>
      <w:jc w:val="center"/>
    </w:pPr>
  </w:p>
  <w:p w14:paraId="468E48E5" w14:textId="7F7A2AB0" w:rsidR="008A608B" w:rsidRDefault="00F2182F">
    <w:pPr>
      <w:pStyle w:val="a7"/>
      <w:jc w:val="center"/>
    </w:pPr>
    <w:r>
      <w:t>2</w:t>
    </w:r>
  </w:p>
  <w:p w14:paraId="392698E2" w14:textId="77777777" w:rsidR="00B30376" w:rsidRDefault="00B30376" w:rsidP="003A3F21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C5669" w14:textId="77777777" w:rsidR="00B30376" w:rsidRDefault="00B30376">
    <w:pPr>
      <w:pStyle w:val="a7"/>
    </w:pPr>
  </w:p>
  <w:p w14:paraId="06C640C6" w14:textId="77777777" w:rsidR="00B30376" w:rsidRDefault="00B3037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58"/>
    <w:rsid w:val="00021D33"/>
    <w:rsid w:val="00023E98"/>
    <w:rsid w:val="00026653"/>
    <w:rsid w:val="00163BA1"/>
    <w:rsid w:val="001C2F68"/>
    <w:rsid w:val="001C3E39"/>
    <w:rsid w:val="0020444D"/>
    <w:rsid w:val="00221B57"/>
    <w:rsid w:val="00245060"/>
    <w:rsid w:val="00291449"/>
    <w:rsid w:val="00314B5B"/>
    <w:rsid w:val="0034042C"/>
    <w:rsid w:val="003962C5"/>
    <w:rsid w:val="003A3F21"/>
    <w:rsid w:val="003A556D"/>
    <w:rsid w:val="004319FC"/>
    <w:rsid w:val="004852BD"/>
    <w:rsid w:val="004C5429"/>
    <w:rsid w:val="004D3EE4"/>
    <w:rsid w:val="005C5C9D"/>
    <w:rsid w:val="005E3210"/>
    <w:rsid w:val="00631220"/>
    <w:rsid w:val="006C542C"/>
    <w:rsid w:val="00717896"/>
    <w:rsid w:val="00782E34"/>
    <w:rsid w:val="007B783E"/>
    <w:rsid w:val="00812FF3"/>
    <w:rsid w:val="00870F6D"/>
    <w:rsid w:val="008A3F14"/>
    <w:rsid w:val="008A608B"/>
    <w:rsid w:val="008F2AFA"/>
    <w:rsid w:val="00944025"/>
    <w:rsid w:val="009A1CE6"/>
    <w:rsid w:val="009E5646"/>
    <w:rsid w:val="009F3CF4"/>
    <w:rsid w:val="00A05D72"/>
    <w:rsid w:val="00A067BD"/>
    <w:rsid w:val="00A872EF"/>
    <w:rsid w:val="00AB3DE5"/>
    <w:rsid w:val="00AD1D65"/>
    <w:rsid w:val="00B141DD"/>
    <w:rsid w:val="00B30376"/>
    <w:rsid w:val="00BC6B6E"/>
    <w:rsid w:val="00C002AD"/>
    <w:rsid w:val="00C16083"/>
    <w:rsid w:val="00CE7967"/>
    <w:rsid w:val="00D06658"/>
    <w:rsid w:val="00E26412"/>
    <w:rsid w:val="00E74183"/>
    <w:rsid w:val="00ED763F"/>
    <w:rsid w:val="00F2182F"/>
    <w:rsid w:val="00F3177D"/>
    <w:rsid w:val="00F6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727FD"/>
  <w15:docId w15:val="{DE390487-06E1-4D5A-934D-55B6E993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B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C6B6E"/>
    <w:pPr>
      <w:ind w:left="5760" w:hanging="5040"/>
    </w:pPr>
    <w:rPr>
      <w:lang w:val="ru-RU"/>
    </w:rPr>
  </w:style>
  <w:style w:type="character" w:customStyle="1" w:styleId="a4">
    <w:name w:val="Основной текст с отступом Знак"/>
    <w:basedOn w:val="a0"/>
    <w:link w:val="a3"/>
    <w:rsid w:val="00BC6B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50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5060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2450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506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450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506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b">
    <w:name w:val="Hyperlink"/>
    <w:basedOn w:val="a0"/>
    <w:uiPriority w:val="99"/>
    <w:unhideWhenUsed/>
    <w:rsid w:val="00221B57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221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4C9B8-7447-4651-A04A-47A38E20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ugkx362a</dc:creator>
  <cp:lastModifiedBy>matvijko</cp:lastModifiedBy>
  <cp:revision>8</cp:revision>
  <cp:lastPrinted>2024-03-29T10:00:00Z</cp:lastPrinted>
  <dcterms:created xsi:type="dcterms:W3CDTF">2024-03-28T13:07:00Z</dcterms:created>
  <dcterms:modified xsi:type="dcterms:W3CDTF">2024-04-01T07:42:00Z</dcterms:modified>
</cp:coreProperties>
</file>