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CE2EEB" w:rsidRPr="00252D55" w:rsidRDefault="00CE2EEB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30.11.2022 №1577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D583B" w:rsidRDefault="008D583B" w:rsidP="008D583B"/>
    <w:p w:rsidR="004B1273" w:rsidRPr="004B1273" w:rsidRDefault="004B1273" w:rsidP="004B1273">
      <w:bookmarkStart w:id="0" w:name="_GoBack"/>
      <w:bookmarkEnd w:id="0"/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8D583B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A80581" w:rsidRDefault="00A80581" w:rsidP="009E11F5">
      <w:pPr>
        <w:tabs>
          <w:tab w:val="left" w:pos="284"/>
        </w:tabs>
        <w:jc w:val="center"/>
        <w:rPr>
          <w:b/>
          <w:i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407"/>
        <w:gridCol w:w="3403"/>
        <w:gridCol w:w="3260"/>
        <w:gridCol w:w="1279"/>
        <w:gridCol w:w="1981"/>
        <w:gridCol w:w="2553"/>
      </w:tblGrid>
      <w:tr w:rsidR="000F0863" w:rsidRPr="009E11F5" w:rsidTr="000F0863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7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01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105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4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826" w:type="pct"/>
          </w:tcPr>
          <w:p w:rsidR="00E07D34" w:rsidRPr="007D104E" w:rsidRDefault="00B90028" w:rsidP="00766B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4953E4">
              <w:rPr>
                <w:b/>
                <w:bCs/>
                <w:i/>
                <w:iCs/>
                <w:sz w:val="24"/>
                <w:szCs w:val="24"/>
              </w:rPr>
              <w:t xml:space="preserve">рішення міської ради, 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0863" w:rsidRPr="004814A2" w:rsidTr="000F0863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1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F0863" w:rsidRPr="004814A2" w:rsidTr="004B1273">
        <w:trPr>
          <w:cantSplit/>
          <w:trHeight w:val="2363"/>
        </w:trPr>
        <w:tc>
          <w:tcPr>
            <w:tcW w:w="184" w:type="pct"/>
          </w:tcPr>
          <w:p w:rsidR="00B90028" w:rsidRPr="003E2826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6F0E4F" w:rsidRDefault="006916E6" w:rsidP="00AC18C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803C00" w:rsidRDefault="00803C00" w:rsidP="00AC18C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Голубєва</w:t>
            </w:r>
          </w:p>
          <w:p w:rsidR="00803C00" w:rsidRDefault="00803C00" w:rsidP="00AC18C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Тетяна</w:t>
            </w:r>
          </w:p>
          <w:p w:rsidR="006916E6" w:rsidRPr="006F0E4F" w:rsidRDefault="00803C00" w:rsidP="00AC18C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Володимирівна</w:t>
            </w:r>
            <w:r w:rsidR="006916E6">
              <w:rPr>
                <w:sz w:val="24"/>
              </w:rPr>
              <w:t xml:space="preserve"> </w:t>
            </w:r>
          </w:p>
        </w:tc>
        <w:tc>
          <w:tcPr>
            <w:tcW w:w="1101" w:type="pct"/>
          </w:tcPr>
          <w:p w:rsidR="006F0E4F" w:rsidRPr="006F0E4F" w:rsidRDefault="006F0E4F" w:rsidP="006F0E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B90028" w:rsidRPr="006F0E4F" w:rsidRDefault="006F0E4F" w:rsidP="006F0E4F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</w:t>
            </w:r>
            <w:r w:rsidR="00B90028" w:rsidRPr="006F0E4F">
              <w:t>,</w:t>
            </w:r>
            <w:r w:rsidR="00B90028" w:rsidRPr="006F0E4F">
              <w:rPr>
                <w:spacing w:val="-2"/>
                <w:lang w:val="uk-UA"/>
              </w:rPr>
              <w:t xml:space="preserve"> </w:t>
            </w:r>
          </w:p>
          <w:p w:rsidR="006916E6" w:rsidRPr="006916E6" w:rsidRDefault="006916E6" w:rsidP="006916E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6916E6" w:rsidRPr="006916E6" w:rsidRDefault="006916E6" w:rsidP="006916E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4B1273" w:rsidRDefault="006916E6" w:rsidP="006916E6">
            <w:pPr>
              <w:pStyle w:val="Style6"/>
              <w:widowControl/>
              <w:rPr>
                <w:spacing w:val="-2"/>
                <w:lang w:val="uk-UA"/>
              </w:rPr>
            </w:pPr>
            <w:r w:rsidRPr="006916E6">
              <w:rPr>
                <w:spacing w:val="-2"/>
              </w:rPr>
              <w:t xml:space="preserve">для розміщення </w:t>
            </w:r>
          </w:p>
          <w:p w:rsidR="004B1273" w:rsidRDefault="006916E6" w:rsidP="006916E6">
            <w:pPr>
              <w:pStyle w:val="Style6"/>
              <w:widowControl/>
              <w:rPr>
                <w:spacing w:val="-2"/>
                <w:lang w:val="uk-UA"/>
              </w:rPr>
            </w:pPr>
            <w:r w:rsidRPr="006916E6">
              <w:rPr>
                <w:spacing w:val="-2"/>
              </w:rPr>
              <w:t xml:space="preserve">магазину </w:t>
            </w:r>
          </w:p>
          <w:p w:rsidR="00FF7EB4" w:rsidRDefault="006916E6" w:rsidP="004B1273">
            <w:pPr>
              <w:pStyle w:val="Style6"/>
              <w:widowControl/>
              <w:rPr>
                <w:spacing w:val="-2"/>
                <w:lang w:val="uk-UA"/>
              </w:rPr>
            </w:pPr>
            <w:r w:rsidRPr="006916E6">
              <w:rPr>
                <w:spacing w:val="-2"/>
              </w:rPr>
              <w:t>продовольчих</w:t>
            </w:r>
            <w:r w:rsidR="00FF7EB4" w:rsidRPr="006916E6">
              <w:rPr>
                <w:spacing w:val="-2"/>
              </w:rPr>
              <w:t xml:space="preserve"> товарів</w:t>
            </w:r>
          </w:p>
          <w:p w:rsidR="004B1273" w:rsidRPr="004B1273" w:rsidRDefault="006916E6" w:rsidP="00FF7EB4">
            <w:pPr>
              <w:pStyle w:val="Style6"/>
              <w:widowControl/>
              <w:rPr>
                <w:spacing w:val="-2"/>
                <w:lang w:val="uk-UA"/>
              </w:rPr>
            </w:pPr>
            <w:r w:rsidRPr="006916E6">
              <w:rPr>
                <w:spacing w:val="-2"/>
              </w:rPr>
              <w:t xml:space="preserve"> </w:t>
            </w:r>
          </w:p>
        </w:tc>
        <w:tc>
          <w:tcPr>
            <w:tcW w:w="1055" w:type="pct"/>
          </w:tcPr>
          <w:p w:rsidR="006916E6" w:rsidRDefault="006916E6" w:rsidP="006916E6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B90028"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 xml:space="preserve">Покровська, </w:t>
            </w:r>
            <w:r w:rsidR="00803C0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а,</w:t>
            </w:r>
          </w:p>
          <w:p w:rsidR="00B90028" w:rsidRPr="006F0E4F" w:rsidRDefault="006916E6" w:rsidP="00803C00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040</w:t>
            </w:r>
            <w:r w:rsidRPr="006916E6">
              <w:rPr>
                <w:sz w:val="24"/>
                <w:szCs w:val="24"/>
              </w:rPr>
              <w:t>:0</w:t>
            </w:r>
            <w:r w:rsidR="00803C0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</w:tcPr>
          <w:p w:rsidR="00B90028" w:rsidRPr="006F0E4F" w:rsidRDefault="00B90028" w:rsidP="006454DC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 w:rsidR="006916E6">
              <w:rPr>
                <w:sz w:val="24"/>
                <w:szCs w:val="24"/>
              </w:rPr>
              <w:t>0</w:t>
            </w:r>
            <w:r w:rsidR="00803C00">
              <w:rPr>
                <w:sz w:val="24"/>
                <w:szCs w:val="24"/>
              </w:rPr>
              <w:t>583</w:t>
            </w:r>
          </w:p>
        </w:tc>
        <w:tc>
          <w:tcPr>
            <w:tcW w:w="641" w:type="pct"/>
          </w:tcPr>
          <w:p w:rsidR="00B90028" w:rsidRPr="006F0E4F" w:rsidRDefault="00E31AF9" w:rsidP="00E3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454DC">
              <w:rPr>
                <w:sz w:val="24"/>
                <w:szCs w:val="24"/>
              </w:rPr>
              <w:t>.</w:t>
            </w:r>
            <w:r w:rsidR="006916E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6916E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26" w:type="pct"/>
          </w:tcPr>
          <w:p w:rsidR="00803C00" w:rsidRDefault="00803C00" w:rsidP="006916E6">
            <w:pPr>
              <w:ind w:right="-179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11.11.2004</w:t>
            </w:r>
          </w:p>
          <w:p w:rsidR="006916E6" w:rsidRDefault="00803C00" w:rsidP="006916E6">
            <w:pPr>
              <w:ind w:right="-179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№8212297</w:t>
            </w:r>
            <w:r w:rsidR="006916E6">
              <w:rPr>
                <w:sz w:val="24"/>
                <w:szCs w:val="24"/>
              </w:rPr>
              <w:t>,</w:t>
            </w:r>
          </w:p>
          <w:p w:rsidR="006916E6" w:rsidRDefault="00803C00" w:rsidP="00691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</w:t>
            </w:r>
            <w:r w:rsidR="006916E6">
              <w:rPr>
                <w:sz w:val="24"/>
                <w:szCs w:val="24"/>
              </w:rPr>
              <w:t xml:space="preserve"> будівля</w:t>
            </w:r>
          </w:p>
          <w:p w:rsidR="00342564" w:rsidRPr="00342564" w:rsidRDefault="00342564" w:rsidP="00342564">
            <w:pPr>
              <w:rPr>
                <w:color w:val="000000"/>
                <w:sz w:val="18"/>
                <w:szCs w:val="18"/>
              </w:rPr>
            </w:pPr>
          </w:p>
        </w:tc>
      </w:tr>
      <w:tr w:rsidR="000F0863" w:rsidRPr="004814A2" w:rsidTr="000F0863">
        <w:trPr>
          <w:cantSplit/>
          <w:trHeight w:val="1403"/>
        </w:trPr>
        <w:tc>
          <w:tcPr>
            <w:tcW w:w="184" w:type="pct"/>
          </w:tcPr>
          <w:p w:rsidR="003B636E" w:rsidRPr="003E2826" w:rsidRDefault="003B636E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3B636E" w:rsidRDefault="003B636E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3B636E" w:rsidRDefault="003B636E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Яковенко</w:t>
            </w:r>
          </w:p>
          <w:p w:rsidR="003B636E" w:rsidRDefault="003B636E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Юрій</w:t>
            </w:r>
          </w:p>
          <w:p w:rsidR="003B636E" w:rsidRDefault="003B636E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Анатолійович </w:t>
            </w:r>
          </w:p>
        </w:tc>
        <w:tc>
          <w:tcPr>
            <w:tcW w:w="1101" w:type="pct"/>
          </w:tcPr>
          <w:p w:rsidR="003B636E" w:rsidRPr="00C141AA" w:rsidRDefault="003B636E" w:rsidP="00891A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3B636E" w:rsidRDefault="003B636E" w:rsidP="00891A9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141AA">
              <w:rPr>
                <w:spacing w:val="-2"/>
                <w:sz w:val="24"/>
                <w:szCs w:val="24"/>
              </w:rPr>
              <w:t>,</w:t>
            </w:r>
          </w:p>
          <w:p w:rsidR="003B636E" w:rsidRDefault="003B636E" w:rsidP="00891A9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будівництва </w:t>
            </w:r>
          </w:p>
          <w:p w:rsidR="004B1273" w:rsidRDefault="003B636E" w:rsidP="004B127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індивідуальних </w:t>
            </w:r>
          </w:p>
          <w:p w:rsidR="004B1273" w:rsidRDefault="003B636E" w:rsidP="004B1273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гаражів </w:t>
            </w:r>
            <w:r w:rsidRPr="004B1273">
              <w:rPr>
                <w:spacing w:val="-2"/>
                <w:sz w:val="24"/>
                <w:szCs w:val="24"/>
              </w:rPr>
              <w:t>(код</w:t>
            </w:r>
            <w:r w:rsidR="004B1273" w:rsidRPr="004B1273">
              <w:rPr>
                <w:spacing w:val="-2"/>
                <w:sz w:val="24"/>
                <w:szCs w:val="24"/>
              </w:rPr>
              <w:t xml:space="preserve"> 02.05</w:t>
            </w:r>
            <w:r w:rsidRPr="004B1273">
              <w:rPr>
                <w:spacing w:val="-2"/>
                <w:sz w:val="24"/>
                <w:szCs w:val="24"/>
              </w:rPr>
              <w:t xml:space="preserve">), </w:t>
            </w:r>
          </w:p>
          <w:p w:rsidR="004B1273" w:rsidRDefault="003B636E" w:rsidP="004B127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розміщення </w:t>
            </w:r>
          </w:p>
          <w:p w:rsidR="003B636E" w:rsidRPr="00C141AA" w:rsidRDefault="003B636E" w:rsidP="004B127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гаража</w:t>
            </w:r>
          </w:p>
        </w:tc>
        <w:tc>
          <w:tcPr>
            <w:tcW w:w="1055" w:type="pct"/>
          </w:tcPr>
          <w:p w:rsidR="003B636E" w:rsidRDefault="003B636E" w:rsidP="00891A9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C141AA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>п</w:t>
            </w:r>
            <w:r w:rsidRPr="00C141AA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 xml:space="preserve">Визволення, </w:t>
            </w:r>
            <w:r w:rsidR="00D521E6">
              <w:rPr>
                <w:sz w:val="24"/>
                <w:szCs w:val="24"/>
              </w:rPr>
              <w:t>будинок 1,</w:t>
            </w:r>
          </w:p>
          <w:p w:rsidR="003B636E" w:rsidRDefault="003B636E" w:rsidP="00891A9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2, </w:t>
            </w:r>
            <w:r w:rsidRPr="00C141AA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8</w:t>
            </w:r>
            <w:r w:rsidRPr="00C141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303</w:t>
            </w:r>
            <w:r w:rsidRPr="00C141AA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023</w:t>
            </w:r>
          </w:p>
        </w:tc>
        <w:tc>
          <w:tcPr>
            <w:tcW w:w="414" w:type="pct"/>
          </w:tcPr>
          <w:p w:rsidR="003B636E" w:rsidRPr="00C141AA" w:rsidRDefault="003B636E" w:rsidP="0089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0,0050</w:t>
            </w:r>
          </w:p>
        </w:tc>
        <w:tc>
          <w:tcPr>
            <w:tcW w:w="641" w:type="pct"/>
          </w:tcPr>
          <w:p w:rsidR="003B636E" w:rsidRDefault="003B636E" w:rsidP="0089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  <w:tc>
          <w:tcPr>
            <w:tcW w:w="826" w:type="pct"/>
          </w:tcPr>
          <w:p w:rsidR="003B636E" w:rsidRDefault="003B636E" w:rsidP="00891A9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14.08.2019</w:t>
            </w:r>
          </w:p>
          <w:p w:rsidR="003B636E" w:rsidRDefault="003B636E" w:rsidP="00891A9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№32816086,</w:t>
            </w:r>
          </w:p>
          <w:p w:rsidR="003B636E" w:rsidRDefault="004B1273" w:rsidP="00891A9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B636E">
              <w:rPr>
                <w:sz w:val="24"/>
                <w:szCs w:val="24"/>
              </w:rPr>
              <w:t>араж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4B1273" w:rsidRPr="004814A2" w:rsidTr="004B1273">
        <w:trPr>
          <w:cantSplit/>
          <w:trHeight w:val="248"/>
        </w:trPr>
        <w:tc>
          <w:tcPr>
            <w:tcW w:w="184" w:type="pct"/>
          </w:tcPr>
          <w:p w:rsidR="004B1273" w:rsidRPr="00062085" w:rsidRDefault="004B1273" w:rsidP="00EA335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</w:tcPr>
          <w:p w:rsidR="004B1273" w:rsidRPr="00062085" w:rsidRDefault="004B1273" w:rsidP="00EA335D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1" w:type="pct"/>
          </w:tcPr>
          <w:p w:rsidR="004B1273" w:rsidRPr="00062085" w:rsidRDefault="004B1273" w:rsidP="00EA335D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4B1273" w:rsidRPr="00062085" w:rsidRDefault="004B1273" w:rsidP="00EA335D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4B1273" w:rsidRPr="00062085" w:rsidRDefault="004B1273" w:rsidP="00EA335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4B1273" w:rsidRPr="00062085" w:rsidRDefault="004B1273" w:rsidP="00EA335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4B1273" w:rsidRPr="00062085" w:rsidRDefault="004B1273" w:rsidP="00EA335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F0863" w:rsidRPr="004814A2" w:rsidTr="00A80581">
        <w:trPr>
          <w:cantSplit/>
          <w:trHeight w:val="956"/>
        </w:trPr>
        <w:tc>
          <w:tcPr>
            <w:tcW w:w="184" w:type="pct"/>
          </w:tcPr>
          <w:p w:rsidR="000F0863" w:rsidRPr="003E2826" w:rsidRDefault="000F0863" w:rsidP="00891A9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A34900" w:rsidRDefault="000F0863" w:rsidP="00891A9A">
            <w:pPr>
              <w:ind w:left="-161" w:right="-108"/>
              <w:jc w:val="center"/>
              <w:rPr>
                <w:sz w:val="24"/>
              </w:rPr>
            </w:pPr>
            <w:r w:rsidRPr="00260A26">
              <w:rPr>
                <w:sz w:val="24"/>
              </w:rPr>
              <w:t xml:space="preserve">Громадянин </w:t>
            </w:r>
          </w:p>
          <w:p w:rsidR="000F0863" w:rsidRDefault="000F0863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260A26">
              <w:rPr>
                <w:sz w:val="24"/>
              </w:rPr>
              <w:t xml:space="preserve">ебедюк </w:t>
            </w:r>
          </w:p>
          <w:p w:rsidR="000F0863" w:rsidRDefault="000F0863" w:rsidP="00891A9A">
            <w:pPr>
              <w:ind w:left="-161" w:right="-108"/>
              <w:jc w:val="center"/>
              <w:rPr>
                <w:sz w:val="24"/>
              </w:rPr>
            </w:pPr>
            <w:r w:rsidRPr="00260A26">
              <w:rPr>
                <w:sz w:val="24"/>
              </w:rPr>
              <w:t xml:space="preserve">Павло </w:t>
            </w:r>
          </w:p>
          <w:p w:rsidR="000F0863" w:rsidRPr="00260A26" w:rsidRDefault="000F0863" w:rsidP="00891A9A">
            <w:pPr>
              <w:ind w:left="-161" w:right="-108"/>
              <w:jc w:val="center"/>
              <w:rPr>
                <w:sz w:val="24"/>
              </w:rPr>
            </w:pPr>
            <w:r w:rsidRPr="00260A26">
              <w:rPr>
                <w:sz w:val="24"/>
              </w:rPr>
              <w:t>Адамович</w:t>
            </w:r>
          </w:p>
        </w:tc>
        <w:tc>
          <w:tcPr>
            <w:tcW w:w="1101" w:type="pct"/>
          </w:tcPr>
          <w:p w:rsidR="000F0863" w:rsidRPr="006F0E4F" w:rsidRDefault="000F0863" w:rsidP="00891A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0F0863" w:rsidRPr="006F0E4F" w:rsidRDefault="000F0863" w:rsidP="00891A9A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0F0863" w:rsidRDefault="000F0863" w:rsidP="00A8058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</w:t>
            </w:r>
          </w:p>
          <w:p w:rsidR="00FF7EB4" w:rsidRPr="006916E6" w:rsidRDefault="00FF7EB4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обслуговування будівель </w:t>
            </w:r>
          </w:p>
          <w:p w:rsidR="00FF7EB4" w:rsidRDefault="00FF7EB4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FF7EB4" w:rsidRDefault="00FF7EB4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260A26">
              <w:rPr>
                <w:spacing w:val="-2"/>
                <w:sz w:val="24"/>
                <w:szCs w:val="24"/>
              </w:rPr>
              <w:t xml:space="preserve">для розміщення </w:t>
            </w:r>
          </w:p>
          <w:p w:rsidR="00FF7EB4" w:rsidRPr="00260A26" w:rsidRDefault="00FF7EB4" w:rsidP="009A0B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260A26">
              <w:rPr>
                <w:spacing w:val="-2"/>
                <w:sz w:val="24"/>
                <w:szCs w:val="24"/>
              </w:rPr>
              <w:t xml:space="preserve">магазину </w:t>
            </w:r>
          </w:p>
        </w:tc>
        <w:tc>
          <w:tcPr>
            <w:tcW w:w="1055" w:type="pct"/>
          </w:tcPr>
          <w:p w:rsidR="000F0863" w:rsidRPr="00260A26" w:rsidRDefault="000F0863" w:rsidP="00891A9A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260A26">
              <w:rPr>
                <w:sz w:val="24"/>
                <w:szCs w:val="24"/>
              </w:rPr>
              <w:t xml:space="preserve"> район,</w:t>
            </w:r>
          </w:p>
          <w:p w:rsidR="000F0863" w:rsidRPr="00260A26" w:rsidRDefault="000F0863" w:rsidP="00891A9A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Едуарда Фукса</w:t>
            </w:r>
            <w:r w:rsidRPr="00260A26">
              <w:rPr>
                <w:sz w:val="24"/>
                <w:szCs w:val="24"/>
              </w:rPr>
              <w:t>, 2б,</w:t>
            </w:r>
          </w:p>
          <w:p w:rsidR="000F0863" w:rsidRPr="00260A26" w:rsidRDefault="000F0863" w:rsidP="00891A9A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260A2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447</w:t>
            </w:r>
            <w:r w:rsidRPr="00260A2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414" w:type="pct"/>
          </w:tcPr>
          <w:p w:rsidR="000F0863" w:rsidRPr="00260A26" w:rsidRDefault="000F0863" w:rsidP="00891A9A">
            <w:pPr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0292</w:t>
            </w:r>
          </w:p>
        </w:tc>
        <w:tc>
          <w:tcPr>
            <w:tcW w:w="641" w:type="pct"/>
          </w:tcPr>
          <w:p w:rsidR="000F0863" w:rsidRPr="00260A26" w:rsidRDefault="000F0863" w:rsidP="0089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  <w:r w:rsidRPr="00260A26">
              <w:rPr>
                <w:sz w:val="24"/>
                <w:szCs w:val="24"/>
              </w:rPr>
              <w:t>.2022</w:t>
            </w:r>
          </w:p>
        </w:tc>
        <w:tc>
          <w:tcPr>
            <w:tcW w:w="826" w:type="pct"/>
          </w:tcPr>
          <w:p w:rsidR="000F0863" w:rsidRPr="00260A26" w:rsidRDefault="000F0863" w:rsidP="00891A9A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16.10.2015</w:t>
            </w:r>
          </w:p>
          <w:p w:rsidR="000F0863" w:rsidRPr="00260A26" w:rsidRDefault="000F0863" w:rsidP="00891A9A">
            <w:pPr>
              <w:ind w:left="-110" w:right="-179"/>
              <w:jc w:val="center"/>
              <w:rPr>
                <w:sz w:val="24"/>
                <w:szCs w:val="24"/>
              </w:rPr>
            </w:pPr>
            <w:r w:rsidRPr="00260A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11627054</w:t>
            </w:r>
            <w:r w:rsidRPr="00260A26">
              <w:rPr>
                <w:sz w:val="24"/>
                <w:szCs w:val="24"/>
              </w:rPr>
              <w:t>,</w:t>
            </w:r>
          </w:p>
          <w:p w:rsidR="000F0863" w:rsidRPr="00260A26" w:rsidRDefault="000F0863" w:rsidP="00891A9A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</w:tr>
      <w:tr w:rsidR="000F0863" w:rsidRPr="004814A2" w:rsidTr="000F0863">
        <w:trPr>
          <w:cantSplit/>
          <w:trHeight w:val="1828"/>
        </w:trPr>
        <w:tc>
          <w:tcPr>
            <w:tcW w:w="184" w:type="pct"/>
          </w:tcPr>
          <w:p w:rsidR="006454DC" w:rsidRDefault="006454DC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6454DC" w:rsidRDefault="006454DC" w:rsidP="00891A9A">
            <w:pPr>
              <w:ind w:left="-161" w:right="-108"/>
              <w:jc w:val="center"/>
              <w:rPr>
                <w:sz w:val="24"/>
              </w:rPr>
            </w:pPr>
            <w:r w:rsidRPr="003E2826">
              <w:rPr>
                <w:sz w:val="24"/>
              </w:rPr>
              <w:t>Фізична особа-підприємець</w:t>
            </w:r>
            <w:r>
              <w:rPr>
                <w:sz w:val="24"/>
              </w:rPr>
              <w:t xml:space="preserve"> </w:t>
            </w:r>
          </w:p>
          <w:p w:rsidR="006454DC" w:rsidRDefault="006454DC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Якубенко Віктор Анатолійович,</w:t>
            </w:r>
          </w:p>
          <w:p w:rsidR="006454DC" w:rsidRDefault="006454DC" w:rsidP="00891A9A">
            <w:pPr>
              <w:ind w:left="-161" w:right="-108"/>
              <w:jc w:val="center"/>
              <w:rPr>
                <w:sz w:val="24"/>
              </w:rPr>
            </w:pPr>
          </w:p>
          <w:p w:rsidR="006454DC" w:rsidRDefault="006454DC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6454DC" w:rsidRDefault="006454DC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Мартинова</w:t>
            </w:r>
          </w:p>
          <w:p w:rsidR="006454DC" w:rsidRPr="009E5D32" w:rsidRDefault="006454DC" w:rsidP="0027016B">
            <w:pPr>
              <w:ind w:left="-161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Тетяна Федорівна</w:t>
            </w:r>
          </w:p>
        </w:tc>
        <w:tc>
          <w:tcPr>
            <w:tcW w:w="1101" w:type="pct"/>
          </w:tcPr>
          <w:p w:rsidR="006454DC" w:rsidRPr="00FA0037" w:rsidRDefault="006454DC" w:rsidP="00891A9A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FA0037">
              <w:rPr>
                <w:spacing w:val="-2"/>
                <w:sz w:val="24"/>
                <w:szCs w:val="28"/>
              </w:rPr>
              <w:t xml:space="preserve">Землі </w:t>
            </w:r>
            <w:r w:rsidRPr="00FA0037">
              <w:rPr>
                <w:sz w:val="24"/>
                <w:szCs w:val="28"/>
              </w:rPr>
              <w:t xml:space="preserve">житлової та </w:t>
            </w:r>
          </w:p>
          <w:p w:rsidR="006454DC" w:rsidRDefault="006454DC" w:rsidP="00891A9A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FA0037">
              <w:rPr>
                <w:sz w:val="24"/>
                <w:szCs w:val="28"/>
              </w:rPr>
              <w:t>громадської забудови</w:t>
            </w:r>
            <w:r w:rsidRPr="00FA0037">
              <w:rPr>
                <w:spacing w:val="-2"/>
                <w:sz w:val="24"/>
                <w:szCs w:val="28"/>
              </w:rPr>
              <w:t>,</w:t>
            </w:r>
          </w:p>
          <w:p w:rsidR="00376588" w:rsidRPr="006916E6" w:rsidRDefault="00376588" w:rsidP="0037658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376588" w:rsidRPr="00E1067F" w:rsidRDefault="00376588" w:rsidP="00376588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6916E6">
              <w:rPr>
                <w:spacing w:val="-2"/>
                <w:sz w:val="24"/>
                <w:szCs w:val="24"/>
              </w:rPr>
              <w:t>торгівлі (03.07),</w:t>
            </w:r>
          </w:p>
          <w:p w:rsidR="00766B47" w:rsidRDefault="006454DC" w:rsidP="00891A9A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розташування</w:t>
            </w:r>
            <w:r w:rsidRPr="00E1067F">
              <w:rPr>
                <w:spacing w:val="-2"/>
                <w:sz w:val="24"/>
                <w:szCs w:val="28"/>
              </w:rPr>
              <w:t xml:space="preserve"> </w:t>
            </w:r>
          </w:p>
          <w:p w:rsidR="00766B47" w:rsidRDefault="006454DC" w:rsidP="00891A9A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 xml:space="preserve">магазину </w:t>
            </w:r>
          </w:p>
          <w:p w:rsidR="006454DC" w:rsidRPr="00E1067F" w:rsidRDefault="006454DC" w:rsidP="00891A9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8"/>
              </w:rPr>
              <w:t>продовольчих товарів</w:t>
            </w:r>
          </w:p>
        </w:tc>
        <w:tc>
          <w:tcPr>
            <w:tcW w:w="1055" w:type="pct"/>
          </w:tcPr>
          <w:p w:rsidR="006454DC" w:rsidRDefault="006454DC" w:rsidP="00891A9A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E1067F">
              <w:rPr>
                <w:sz w:val="24"/>
                <w:szCs w:val="24"/>
              </w:rPr>
              <w:t xml:space="preserve"> район,                                   вул. </w:t>
            </w:r>
            <w:r>
              <w:rPr>
                <w:sz w:val="24"/>
                <w:szCs w:val="24"/>
              </w:rPr>
              <w:t>Незалежності Украї-</w:t>
            </w:r>
          </w:p>
          <w:p w:rsidR="006454DC" w:rsidRPr="00E1067F" w:rsidRDefault="006454DC" w:rsidP="00891A9A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 w:rsidRPr="00E106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21б</w:t>
            </w:r>
            <w:r w:rsidRPr="00E1067F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3</w:t>
            </w:r>
            <w:r w:rsidRPr="00E106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633</w:t>
            </w:r>
            <w:r w:rsidRPr="00E1067F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414" w:type="pct"/>
          </w:tcPr>
          <w:p w:rsidR="006454DC" w:rsidRPr="00E1067F" w:rsidRDefault="006454DC" w:rsidP="00891A9A">
            <w:pPr>
              <w:jc w:val="center"/>
              <w:rPr>
                <w:sz w:val="24"/>
                <w:szCs w:val="24"/>
              </w:rPr>
            </w:pPr>
            <w:r w:rsidRPr="00E1067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2918</w:t>
            </w:r>
          </w:p>
        </w:tc>
        <w:tc>
          <w:tcPr>
            <w:tcW w:w="641" w:type="pct"/>
          </w:tcPr>
          <w:p w:rsidR="006454DC" w:rsidRPr="00E1067F" w:rsidRDefault="006454DC" w:rsidP="0089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826" w:type="pct"/>
          </w:tcPr>
          <w:p w:rsidR="006454DC" w:rsidRPr="00E1067F" w:rsidRDefault="006454DC" w:rsidP="0089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14.01.2008</w:t>
            </w:r>
          </w:p>
          <w:p w:rsidR="006454DC" w:rsidRDefault="006454DC" w:rsidP="00891A9A">
            <w:pPr>
              <w:jc w:val="center"/>
              <w:rPr>
                <w:sz w:val="24"/>
                <w:szCs w:val="24"/>
              </w:rPr>
            </w:pPr>
            <w:r w:rsidRPr="00E1067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21746952, </w:t>
            </w:r>
          </w:p>
          <w:p w:rsidR="006454DC" w:rsidRPr="00E1067F" w:rsidRDefault="006454DC" w:rsidP="0089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  <w:p w:rsidR="006454DC" w:rsidRPr="00E1067F" w:rsidRDefault="006454DC" w:rsidP="00891A9A">
            <w:pPr>
              <w:jc w:val="center"/>
              <w:rPr>
                <w:sz w:val="24"/>
                <w:szCs w:val="24"/>
              </w:rPr>
            </w:pPr>
          </w:p>
        </w:tc>
      </w:tr>
      <w:tr w:rsidR="000F0863" w:rsidRPr="008B05C3" w:rsidTr="00FF7EB4">
        <w:trPr>
          <w:cantSplit/>
          <w:trHeight w:val="1334"/>
        </w:trPr>
        <w:tc>
          <w:tcPr>
            <w:tcW w:w="184" w:type="pct"/>
          </w:tcPr>
          <w:p w:rsidR="003457EC" w:rsidRDefault="003457EC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" w:type="pct"/>
          </w:tcPr>
          <w:p w:rsidR="003457EC" w:rsidRDefault="00C141AA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Громадянка </w:t>
            </w:r>
          </w:p>
          <w:p w:rsidR="00C141AA" w:rsidRDefault="00C141AA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Бухтіярова</w:t>
            </w:r>
          </w:p>
          <w:p w:rsidR="00C141AA" w:rsidRDefault="00C141AA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Антоніна</w:t>
            </w:r>
          </w:p>
          <w:p w:rsidR="004A4272" w:rsidRPr="00C141AA" w:rsidRDefault="00C141AA" w:rsidP="00FF7EB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Михайлівна</w:t>
            </w:r>
          </w:p>
        </w:tc>
        <w:tc>
          <w:tcPr>
            <w:tcW w:w="1101" w:type="pct"/>
          </w:tcPr>
          <w:p w:rsidR="003457EC" w:rsidRPr="00C141AA" w:rsidRDefault="003457EC" w:rsidP="003457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3457EC" w:rsidRPr="00C141AA" w:rsidRDefault="003457EC" w:rsidP="003457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141AA">
              <w:rPr>
                <w:spacing w:val="-2"/>
                <w:sz w:val="24"/>
                <w:szCs w:val="24"/>
              </w:rPr>
              <w:t>,</w:t>
            </w:r>
            <w:r w:rsidRPr="00C141AA">
              <w:rPr>
                <w:spacing w:val="-2"/>
              </w:rPr>
              <w:t xml:space="preserve"> </w:t>
            </w:r>
            <w:r w:rsidRPr="00C141AA">
              <w:rPr>
                <w:sz w:val="24"/>
                <w:szCs w:val="24"/>
              </w:rPr>
              <w:t xml:space="preserve"> </w:t>
            </w:r>
          </w:p>
          <w:p w:rsidR="00A16D9B" w:rsidRPr="00C141AA" w:rsidRDefault="003457EC" w:rsidP="00AD7D9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9A0BB4" w:rsidRDefault="003457EC" w:rsidP="004B127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>торгівлі</w:t>
            </w:r>
            <w:r w:rsidR="004B1273">
              <w:rPr>
                <w:spacing w:val="-2"/>
                <w:sz w:val="24"/>
                <w:szCs w:val="24"/>
              </w:rPr>
              <w:t xml:space="preserve"> (03.07)</w:t>
            </w:r>
            <w:r w:rsidR="009A0BB4">
              <w:rPr>
                <w:spacing w:val="-2"/>
                <w:sz w:val="24"/>
                <w:szCs w:val="24"/>
              </w:rPr>
              <w:t xml:space="preserve">, </w:t>
            </w:r>
          </w:p>
          <w:p w:rsidR="003457EC" w:rsidRPr="00C141AA" w:rsidRDefault="009A0BB4" w:rsidP="004B127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торговельного павільйону-складу</w:t>
            </w:r>
          </w:p>
        </w:tc>
        <w:tc>
          <w:tcPr>
            <w:tcW w:w="1055" w:type="pct"/>
          </w:tcPr>
          <w:p w:rsidR="003457EC" w:rsidRPr="00C141AA" w:rsidRDefault="00C141AA" w:rsidP="00C141A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3457EC" w:rsidRPr="00C141AA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Лебедєва-Кумача, 1/126,</w:t>
            </w:r>
            <w:r w:rsidR="003457EC" w:rsidRPr="00C141AA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8</w:t>
            </w:r>
            <w:r w:rsidR="003457EC" w:rsidRPr="00C141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358</w:t>
            </w:r>
            <w:r w:rsidR="003457EC" w:rsidRPr="00C141AA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414" w:type="pct"/>
          </w:tcPr>
          <w:p w:rsidR="003457EC" w:rsidRPr="00C141AA" w:rsidRDefault="003457EC" w:rsidP="00C141AA">
            <w:pPr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0,0</w:t>
            </w:r>
            <w:r w:rsidR="00C141AA">
              <w:rPr>
                <w:sz w:val="24"/>
                <w:szCs w:val="24"/>
              </w:rPr>
              <w:t>086</w:t>
            </w:r>
          </w:p>
        </w:tc>
        <w:tc>
          <w:tcPr>
            <w:tcW w:w="641" w:type="pct"/>
          </w:tcPr>
          <w:p w:rsidR="003457EC" w:rsidRPr="00C141AA" w:rsidRDefault="00C141AA" w:rsidP="003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3457EC" w:rsidRPr="00C141AA">
              <w:rPr>
                <w:sz w:val="24"/>
                <w:szCs w:val="24"/>
              </w:rPr>
              <w:t>.2022</w:t>
            </w:r>
          </w:p>
        </w:tc>
        <w:tc>
          <w:tcPr>
            <w:tcW w:w="826" w:type="pct"/>
          </w:tcPr>
          <w:p w:rsidR="003457EC" w:rsidRPr="00C141AA" w:rsidRDefault="00C141AA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  <w:p w:rsidR="00C8162D" w:rsidRPr="00C141AA" w:rsidRDefault="00C8162D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№</w:t>
            </w:r>
            <w:r w:rsidR="00C141AA">
              <w:rPr>
                <w:sz w:val="24"/>
                <w:szCs w:val="24"/>
              </w:rPr>
              <w:t>40871770</w:t>
            </w:r>
            <w:r w:rsidRPr="00C141AA">
              <w:rPr>
                <w:sz w:val="24"/>
                <w:szCs w:val="24"/>
              </w:rPr>
              <w:t>,</w:t>
            </w:r>
          </w:p>
          <w:p w:rsidR="00C15DD5" w:rsidRPr="00C141AA" w:rsidRDefault="00C141AA" w:rsidP="00C141AA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</w:t>
            </w:r>
            <w:r w:rsidR="00C15DD5" w:rsidRPr="00C141AA">
              <w:rPr>
                <w:sz w:val="24"/>
                <w:szCs w:val="24"/>
              </w:rPr>
              <w:t>будівля</w:t>
            </w:r>
            <w:r>
              <w:rPr>
                <w:sz w:val="24"/>
                <w:szCs w:val="24"/>
              </w:rPr>
              <w:t xml:space="preserve"> ˗ цегляний торговельний павільйон-склад</w:t>
            </w:r>
          </w:p>
        </w:tc>
      </w:tr>
      <w:tr w:rsidR="000F0863" w:rsidRPr="008B05C3" w:rsidTr="00A80581">
        <w:trPr>
          <w:cantSplit/>
          <w:trHeight w:val="1926"/>
        </w:trPr>
        <w:tc>
          <w:tcPr>
            <w:tcW w:w="184" w:type="pct"/>
          </w:tcPr>
          <w:p w:rsidR="00E74E69" w:rsidRDefault="00E74E69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" w:type="pct"/>
          </w:tcPr>
          <w:p w:rsidR="00E74E69" w:rsidRDefault="00173F33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Громадяни</w:t>
            </w:r>
          </w:p>
          <w:p w:rsidR="00173F33" w:rsidRDefault="00173F33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Самусєв Роман Джаванширович,</w:t>
            </w:r>
          </w:p>
          <w:p w:rsidR="00173F33" w:rsidRDefault="00173F33" w:rsidP="00F45F67">
            <w:pPr>
              <w:ind w:left="-161" w:right="-108"/>
              <w:jc w:val="center"/>
              <w:rPr>
                <w:sz w:val="24"/>
              </w:rPr>
            </w:pPr>
          </w:p>
          <w:p w:rsidR="00173F33" w:rsidRDefault="00173F33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  <w:p w:rsidR="00173F33" w:rsidRDefault="00173F33" w:rsidP="00F45F6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Інна Сергіївна </w:t>
            </w:r>
          </w:p>
        </w:tc>
        <w:tc>
          <w:tcPr>
            <w:tcW w:w="1101" w:type="pct"/>
          </w:tcPr>
          <w:p w:rsidR="00173F33" w:rsidRPr="00C141AA" w:rsidRDefault="00173F33" w:rsidP="00173F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173F33" w:rsidRPr="00C141AA" w:rsidRDefault="00173F33" w:rsidP="00173F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141AA">
              <w:rPr>
                <w:spacing w:val="-2"/>
                <w:sz w:val="24"/>
                <w:szCs w:val="24"/>
              </w:rPr>
              <w:t>,</w:t>
            </w:r>
            <w:r w:rsidRPr="00C141AA">
              <w:rPr>
                <w:spacing w:val="-2"/>
              </w:rPr>
              <w:t xml:space="preserve"> </w:t>
            </w:r>
            <w:r w:rsidRPr="00C141AA">
              <w:rPr>
                <w:sz w:val="24"/>
                <w:szCs w:val="24"/>
              </w:rPr>
              <w:t xml:space="preserve"> </w:t>
            </w:r>
          </w:p>
          <w:p w:rsidR="00173F33" w:rsidRPr="00C141AA" w:rsidRDefault="00173F33" w:rsidP="00173F3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173F33" w:rsidRPr="00C141AA" w:rsidRDefault="00173F33" w:rsidP="00173F3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>торгівлі (03.07),</w:t>
            </w:r>
          </w:p>
          <w:p w:rsidR="00FF7EB4" w:rsidRDefault="00173F33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>для розміщення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A0BB4">
              <w:rPr>
                <w:spacing w:val="-2"/>
                <w:sz w:val="24"/>
                <w:szCs w:val="24"/>
              </w:rPr>
              <w:t>будівлі</w:t>
            </w:r>
          </w:p>
          <w:p w:rsidR="00A41360" w:rsidRPr="00C141AA" w:rsidRDefault="00FF7EB4" w:rsidP="00FF7EB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кафе-крамниці</w:t>
            </w:r>
          </w:p>
        </w:tc>
        <w:tc>
          <w:tcPr>
            <w:tcW w:w="1055" w:type="pct"/>
          </w:tcPr>
          <w:p w:rsidR="00173F33" w:rsidRDefault="00173F33" w:rsidP="00173F33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6F0E4F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>пр-т 200-річчя Кривого Ро-</w:t>
            </w:r>
          </w:p>
          <w:p w:rsidR="00173F33" w:rsidRDefault="00173F33" w:rsidP="00173F33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гу, 5б,</w:t>
            </w:r>
          </w:p>
          <w:p w:rsidR="00E74E69" w:rsidRDefault="00173F33" w:rsidP="00173F33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6916E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051</w:t>
            </w:r>
            <w:r w:rsidRPr="006916E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414" w:type="pct"/>
          </w:tcPr>
          <w:p w:rsidR="00E74E69" w:rsidRPr="00C141AA" w:rsidRDefault="00173F33" w:rsidP="00C14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0,0519</w:t>
            </w:r>
          </w:p>
        </w:tc>
        <w:tc>
          <w:tcPr>
            <w:tcW w:w="641" w:type="pct"/>
          </w:tcPr>
          <w:p w:rsidR="00E74E69" w:rsidRDefault="00173F33" w:rsidP="003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</w:t>
            </w:r>
          </w:p>
        </w:tc>
        <w:tc>
          <w:tcPr>
            <w:tcW w:w="826" w:type="pct"/>
          </w:tcPr>
          <w:p w:rsidR="00A80581" w:rsidRDefault="00A80581" w:rsidP="00A80581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23.02.2010,</w:t>
            </w:r>
          </w:p>
          <w:p w:rsidR="00E74E69" w:rsidRDefault="00F62137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20.11.2012</w:t>
            </w:r>
          </w:p>
          <w:p w:rsidR="00F62137" w:rsidRDefault="00F62137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№1709435,</w:t>
            </w:r>
          </w:p>
          <w:p w:rsidR="00284B05" w:rsidRDefault="00284B05" w:rsidP="003457EC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  <w:p w:rsidR="00F62137" w:rsidRDefault="00F62137" w:rsidP="003457EC">
            <w:pPr>
              <w:ind w:left="-110" w:right="-108"/>
              <w:jc w:val="center"/>
              <w:rPr>
                <w:sz w:val="24"/>
                <w:szCs w:val="24"/>
              </w:rPr>
            </w:pPr>
          </w:p>
          <w:p w:rsidR="00F62137" w:rsidRDefault="00F62137" w:rsidP="003457EC">
            <w:pPr>
              <w:ind w:left="-110" w:right="-108"/>
              <w:jc w:val="center"/>
              <w:rPr>
                <w:sz w:val="24"/>
                <w:szCs w:val="24"/>
              </w:rPr>
            </w:pPr>
          </w:p>
        </w:tc>
      </w:tr>
      <w:tr w:rsidR="001A63A9" w:rsidRPr="008B05C3" w:rsidTr="00A80581">
        <w:trPr>
          <w:cantSplit/>
          <w:trHeight w:val="1401"/>
        </w:trPr>
        <w:tc>
          <w:tcPr>
            <w:tcW w:w="184" w:type="pct"/>
          </w:tcPr>
          <w:p w:rsidR="001A63A9" w:rsidRDefault="00A80581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" w:type="pct"/>
          </w:tcPr>
          <w:p w:rsidR="001A63A9" w:rsidRPr="001A63A9" w:rsidRDefault="001A63A9" w:rsidP="00891A9A">
            <w:pPr>
              <w:ind w:left="-161" w:right="-108"/>
              <w:jc w:val="center"/>
              <w:rPr>
                <w:sz w:val="24"/>
              </w:rPr>
            </w:pPr>
            <w:r w:rsidRPr="001A63A9">
              <w:rPr>
                <w:sz w:val="24"/>
              </w:rPr>
              <w:t>Фізична особа-підприємець</w:t>
            </w:r>
          </w:p>
          <w:p w:rsidR="001A63A9" w:rsidRDefault="001A63A9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Скринський</w:t>
            </w:r>
          </w:p>
          <w:p w:rsidR="001A63A9" w:rsidRDefault="001A63A9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Олексій</w:t>
            </w:r>
          </w:p>
          <w:p w:rsidR="001A63A9" w:rsidRPr="001A63A9" w:rsidRDefault="001A63A9" w:rsidP="00891A9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Дмитрович</w:t>
            </w:r>
          </w:p>
        </w:tc>
        <w:tc>
          <w:tcPr>
            <w:tcW w:w="1101" w:type="pct"/>
          </w:tcPr>
          <w:p w:rsidR="001A63A9" w:rsidRPr="00C141AA" w:rsidRDefault="001A63A9" w:rsidP="001A63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Землі </w:t>
            </w:r>
            <w:r w:rsidRPr="00C141AA">
              <w:rPr>
                <w:sz w:val="24"/>
                <w:szCs w:val="24"/>
              </w:rPr>
              <w:t xml:space="preserve">житлової та </w:t>
            </w:r>
          </w:p>
          <w:p w:rsidR="001A63A9" w:rsidRPr="00C141AA" w:rsidRDefault="001A63A9" w:rsidP="001A63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141AA">
              <w:rPr>
                <w:sz w:val="24"/>
                <w:szCs w:val="24"/>
              </w:rPr>
              <w:t>громадської забудови</w:t>
            </w:r>
            <w:r w:rsidRPr="00C141AA">
              <w:rPr>
                <w:spacing w:val="-2"/>
                <w:sz w:val="24"/>
                <w:szCs w:val="24"/>
              </w:rPr>
              <w:t>,</w:t>
            </w:r>
            <w:r w:rsidRPr="00C141AA">
              <w:rPr>
                <w:spacing w:val="-2"/>
              </w:rPr>
              <w:t xml:space="preserve"> </w:t>
            </w:r>
            <w:r w:rsidRPr="00C141AA">
              <w:rPr>
                <w:sz w:val="24"/>
                <w:szCs w:val="24"/>
              </w:rPr>
              <w:t xml:space="preserve"> </w:t>
            </w:r>
          </w:p>
          <w:p w:rsidR="001A63A9" w:rsidRPr="00C141AA" w:rsidRDefault="001A63A9" w:rsidP="001A63A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141AA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1A63A9" w:rsidRPr="001A63A9" w:rsidRDefault="001A63A9" w:rsidP="00A80581">
            <w:pPr>
              <w:pStyle w:val="Style6"/>
              <w:widowControl/>
              <w:rPr>
                <w:spacing w:val="-2"/>
                <w:lang w:val="uk-UA"/>
              </w:rPr>
            </w:pPr>
            <w:r w:rsidRPr="00F135F7">
              <w:rPr>
                <w:spacing w:val="-2"/>
                <w:lang w:val="uk-UA"/>
              </w:rPr>
              <w:t>торгівлі</w:t>
            </w:r>
            <w:r w:rsidRPr="00C141AA">
              <w:rPr>
                <w:spacing w:val="-2"/>
              </w:rPr>
              <w:t xml:space="preserve"> (03.07),</w:t>
            </w:r>
            <w:r w:rsidRPr="001A63A9">
              <w:rPr>
                <w:spacing w:val="-2"/>
                <w:lang w:val="uk-UA"/>
              </w:rPr>
              <w:t xml:space="preserve"> </w:t>
            </w:r>
          </w:p>
        </w:tc>
        <w:tc>
          <w:tcPr>
            <w:tcW w:w="1055" w:type="pct"/>
          </w:tcPr>
          <w:p w:rsidR="001A63A9" w:rsidRPr="001A63A9" w:rsidRDefault="001A63A9" w:rsidP="00B514F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1A63A9">
              <w:rPr>
                <w:sz w:val="24"/>
                <w:szCs w:val="24"/>
              </w:rPr>
              <w:t xml:space="preserve"> район,</w:t>
            </w:r>
          </w:p>
          <w:p w:rsidR="008B2DB4" w:rsidRDefault="001A63A9" w:rsidP="00B514F9">
            <w:pPr>
              <w:ind w:left="-107"/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 xml:space="preserve">вул. </w:t>
            </w:r>
            <w:r w:rsidR="008B2DB4">
              <w:rPr>
                <w:sz w:val="24"/>
                <w:szCs w:val="24"/>
              </w:rPr>
              <w:t xml:space="preserve">Гетьмана Івана </w:t>
            </w:r>
          </w:p>
          <w:p w:rsidR="001A63A9" w:rsidRPr="001A63A9" w:rsidRDefault="008B2DB4" w:rsidP="00B514F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Мазепи</w:t>
            </w:r>
            <w:r w:rsidR="001A63A9" w:rsidRPr="001A63A9">
              <w:rPr>
                <w:sz w:val="24"/>
                <w:szCs w:val="24"/>
              </w:rPr>
              <w:t xml:space="preserve">, </w:t>
            </w:r>
            <w:r w:rsidR="001A63A9">
              <w:rPr>
                <w:sz w:val="24"/>
                <w:szCs w:val="24"/>
              </w:rPr>
              <w:t>83а</w:t>
            </w:r>
            <w:r w:rsidR="001A63A9" w:rsidRPr="001A63A9">
              <w:rPr>
                <w:sz w:val="24"/>
                <w:szCs w:val="24"/>
              </w:rPr>
              <w:t>,</w:t>
            </w:r>
          </w:p>
          <w:p w:rsidR="001A63A9" w:rsidRPr="001A63A9" w:rsidRDefault="001A63A9" w:rsidP="001A63A9">
            <w:pPr>
              <w:ind w:left="-107"/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1A63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183</w:t>
            </w:r>
            <w:r w:rsidRPr="001A63A9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414" w:type="pct"/>
          </w:tcPr>
          <w:p w:rsidR="001A63A9" w:rsidRPr="001A63A9" w:rsidRDefault="001A63A9" w:rsidP="001A63A9">
            <w:pPr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0450</w:t>
            </w:r>
          </w:p>
        </w:tc>
        <w:tc>
          <w:tcPr>
            <w:tcW w:w="641" w:type="pct"/>
          </w:tcPr>
          <w:p w:rsidR="001A63A9" w:rsidRPr="001A63A9" w:rsidRDefault="00766B47" w:rsidP="00B51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</w:t>
            </w:r>
          </w:p>
        </w:tc>
        <w:tc>
          <w:tcPr>
            <w:tcW w:w="826" w:type="pct"/>
          </w:tcPr>
          <w:p w:rsidR="001A63A9" w:rsidRDefault="00766B47" w:rsidP="00766B47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  <w:p w:rsidR="00766B47" w:rsidRDefault="00766B47" w:rsidP="00766B47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№47793268,</w:t>
            </w:r>
          </w:p>
          <w:p w:rsidR="00A80581" w:rsidRPr="001A63A9" w:rsidRDefault="00766B47" w:rsidP="00A80581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громадський будинок з господарськими </w:t>
            </w:r>
          </w:p>
          <w:p w:rsidR="00A80581" w:rsidRPr="001A63A9" w:rsidRDefault="00081E54" w:rsidP="00A80581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(допоміжними )</w:t>
            </w:r>
          </w:p>
        </w:tc>
      </w:tr>
      <w:tr w:rsidR="00A80581" w:rsidRPr="008B05C3" w:rsidTr="00A80581">
        <w:trPr>
          <w:cantSplit/>
          <w:trHeight w:val="248"/>
        </w:trPr>
        <w:tc>
          <w:tcPr>
            <w:tcW w:w="184" w:type="pct"/>
          </w:tcPr>
          <w:p w:rsidR="00A80581" w:rsidRPr="00062085" w:rsidRDefault="00A80581" w:rsidP="00891A9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</w:tcPr>
          <w:p w:rsidR="00A80581" w:rsidRPr="00062085" w:rsidRDefault="00A80581" w:rsidP="00891A9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1" w:type="pct"/>
          </w:tcPr>
          <w:p w:rsidR="00A80581" w:rsidRPr="00062085" w:rsidRDefault="00A80581" w:rsidP="00891A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A80581" w:rsidRPr="00062085" w:rsidRDefault="00A80581" w:rsidP="00891A9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4" w:type="pct"/>
          </w:tcPr>
          <w:p w:rsidR="00A80581" w:rsidRPr="00062085" w:rsidRDefault="00A80581" w:rsidP="00891A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A80581" w:rsidRPr="00062085" w:rsidRDefault="00A80581" w:rsidP="00891A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A80581" w:rsidRPr="00062085" w:rsidRDefault="00A80581" w:rsidP="00891A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A80581" w:rsidRPr="008B05C3" w:rsidTr="00F74063">
        <w:trPr>
          <w:cantSplit/>
          <w:trHeight w:val="805"/>
        </w:trPr>
        <w:tc>
          <w:tcPr>
            <w:tcW w:w="184" w:type="pct"/>
          </w:tcPr>
          <w:p w:rsidR="00A80581" w:rsidRDefault="00A80581" w:rsidP="00DC737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:rsidR="00A80581" w:rsidRPr="001A63A9" w:rsidRDefault="00A80581" w:rsidP="00891A9A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1101" w:type="pct"/>
          </w:tcPr>
          <w:p w:rsidR="00A80581" w:rsidRDefault="00A80581" w:rsidP="00A80581">
            <w:pPr>
              <w:pStyle w:val="Style6"/>
              <w:widowControl/>
              <w:rPr>
                <w:spacing w:val="-2"/>
                <w:lang w:val="uk-UA"/>
              </w:rPr>
            </w:pPr>
            <w:r w:rsidRPr="001A63A9">
              <w:rPr>
                <w:spacing w:val="-2"/>
                <w:lang w:val="uk-UA"/>
              </w:rPr>
              <w:t xml:space="preserve">для розміщення </w:t>
            </w:r>
          </w:p>
          <w:p w:rsidR="00A80581" w:rsidRPr="00A80581" w:rsidRDefault="00A80581" w:rsidP="00A8058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A80581">
              <w:rPr>
                <w:spacing w:val="-2"/>
                <w:sz w:val="24"/>
                <w:szCs w:val="24"/>
              </w:rPr>
              <w:t>магазина</w:t>
            </w:r>
          </w:p>
        </w:tc>
        <w:tc>
          <w:tcPr>
            <w:tcW w:w="1055" w:type="pct"/>
          </w:tcPr>
          <w:p w:rsidR="00A80581" w:rsidRDefault="00A80581" w:rsidP="00B514F9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A80581" w:rsidRPr="001A63A9" w:rsidRDefault="00A80581" w:rsidP="001A6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:rsidR="00A80581" w:rsidRDefault="00A80581" w:rsidP="00B5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</w:tcPr>
          <w:p w:rsidR="00A80581" w:rsidRDefault="00A80581" w:rsidP="00A80581">
            <w:pPr>
              <w:ind w:left="-1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будівлями та спорудами (магазин №73 хозтовари)</w:t>
            </w:r>
          </w:p>
        </w:tc>
      </w:tr>
      <w:tr w:rsidR="0014280D" w:rsidRPr="008B05C3" w:rsidTr="00A80581">
        <w:trPr>
          <w:cantSplit/>
          <w:trHeight w:val="947"/>
        </w:trPr>
        <w:tc>
          <w:tcPr>
            <w:tcW w:w="184" w:type="pct"/>
          </w:tcPr>
          <w:p w:rsidR="0014280D" w:rsidRDefault="0014280D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" w:type="pct"/>
          </w:tcPr>
          <w:p w:rsidR="0014280D" w:rsidRPr="00433F09" w:rsidRDefault="0014280D" w:rsidP="00EA335D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14280D" w:rsidRDefault="0014280D" w:rsidP="0014280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«АРГО 777»</w:t>
            </w:r>
          </w:p>
        </w:tc>
        <w:tc>
          <w:tcPr>
            <w:tcW w:w="1101" w:type="pct"/>
          </w:tcPr>
          <w:p w:rsidR="0014280D" w:rsidRPr="00342564" w:rsidRDefault="0014280D" w:rsidP="00EA335D">
            <w:pPr>
              <w:pStyle w:val="Style6"/>
              <w:widowControl/>
              <w:rPr>
                <w:spacing w:val="-2"/>
                <w:lang w:val="uk-UA"/>
              </w:rPr>
            </w:pPr>
            <w:r w:rsidRPr="00342564">
              <w:rPr>
                <w:spacing w:val="-2"/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14280D" w:rsidRDefault="0014280D" w:rsidP="00EA335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342564">
              <w:rPr>
                <w:spacing w:val="-2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(11.02)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14280D" w:rsidRPr="006F0E4F" w:rsidRDefault="0014280D" w:rsidP="0014280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цеху з виробництва меблів і товарів народного споживання</w:t>
            </w:r>
          </w:p>
        </w:tc>
        <w:tc>
          <w:tcPr>
            <w:tcW w:w="1055" w:type="pct"/>
          </w:tcPr>
          <w:p w:rsidR="0014280D" w:rsidRDefault="0014280D" w:rsidP="00EA335D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</w:t>
            </w:r>
          </w:p>
          <w:p w:rsidR="0014280D" w:rsidRDefault="0014280D" w:rsidP="00EA335D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Окружна, 31в,</w:t>
            </w:r>
          </w:p>
          <w:p w:rsidR="0014280D" w:rsidRDefault="0014280D" w:rsidP="0014280D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</w:t>
            </w:r>
            <w:r w:rsidRPr="00CE4E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077</w:t>
            </w:r>
            <w:r w:rsidRPr="00CE4EC4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14" w:type="pct"/>
          </w:tcPr>
          <w:p w:rsidR="0014280D" w:rsidRPr="00CE4EC4" w:rsidRDefault="007B5C61" w:rsidP="00EA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2,4404</w:t>
            </w:r>
          </w:p>
        </w:tc>
        <w:tc>
          <w:tcPr>
            <w:tcW w:w="641" w:type="pct"/>
          </w:tcPr>
          <w:p w:rsidR="0014280D" w:rsidRDefault="007B5C61" w:rsidP="007B5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</w:t>
            </w:r>
            <w:r w:rsidR="0014280D">
              <w:rPr>
                <w:sz w:val="24"/>
                <w:szCs w:val="24"/>
              </w:rPr>
              <w:t>2022</w:t>
            </w:r>
          </w:p>
        </w:tc>
        <w:tc>
          <w:tcPr>
            <w:tcW w:w="826" w:type="pct"/>
          </w:tcPr>
          <w:p w:rsidR="0014280D" w:rsidRDefault="007B5C61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04.11.2020</w:t>
            </w:r>
          </w:p>
          <w:p w:rsidR="0014280D" w:rsidRDefault="0014280D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</w:t>
            </w:r>
            <w:r w:rsidR="007B5C61">
              <w:rPr>
                <w:color w:val="000000"/>
                <w:sz w:val="24"/>
                <w:szCs w:val="24"/>
              </w:rPr>
              <w:t>39084097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B5C61" w:rsidRDefault="007B5C61" w:rsidP="007B5C61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будівель</w:t>
            </w:r>
          </w:p>
          <w:p w:rsidR="0014280D" w:rsidRDefault="007B5C61" w:rsidP="007B5C61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та споруд</w:t>
            </w:r>
          </w:p>
        </w:tc>
      </w:tr>
      <w:tr w:rsidR="00BC0A61" w:rsidRPr="008B05C3" w:rsidTr="00A80581">
        <w:trPr>
          <w:cantSplit/>
          <w:trHeight w:val="947"/>
        </w:trPr>
        <w:tc>
          <w:tcPr>
            <w:tcW w:w="184" w:type="pct"/>
          </w:tcPr>
          <w:p w:rsidR="00BC0A61" w:rsidRDefault="00BC0A61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" w:type="pct"/>
          </w:tcPr>
          <w:p w:rsidR="00BC0A61" w:rsidRDefault="00BC0A61" w:rsidP="00EA335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BC0A61" w:rsidRDefault="00BC0A61" w:rsidP="00EA335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Великодний </w:t>
            </w:r>
          </w:p>
          <w:p w:rsidR="00BC0A61" w:rsidRDefault="00BC0A61" w:rsidP="00EA335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Григорій </w:t>
            </w:r>
          </w:p>
          <w:p w:rsidR="00BC0A61" w:rsidRDefault="00BC0A61" w:rsidP="00EA335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Миколайович,</w:t>
            </w:r>
          </w:p>
          <w:p w:rsidR="00BC0A61" w:rsidRDefault="00BC0A61" w:rsidP="00EA335D">
            <w:pPr>
              <w:ind w:left="-161" w:right="-108"/>
              <w:jc w:val="center"/>
              <w:rPr>
                <w:sz w:val="24"/>
              </w:rPr>
            </w:pPr>
          </w:p>
          <w:p w:rsidR="00E614CC" w:rsidRDefault="00E614CC" w:rsidP="00BC0A61">
            <w:pPr>
              <w:ind w:left="-161" w:right="-108"/>
              <w:jc w:val="center"/>
              <w:rPr>
                <w:sz w:val="24"/>
              </w:rPr>
            </w:pPr>
          </w:p>
          <w:p w:rsidR="00BC0A61" w:rsidRPr="00433F09" w:rsidRDefault="00BC0A61" w:rsidP="00BC0A61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BC0A61" w:rsidRPr="00433F09" w:rsidRDefault="00BC0A61" w:rsidP="00BC0A61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«ЛІГАСТРОЙ»</w:t>
            </w:r>
          </w:p>
        </w:tc>
        <w:tc>
          <w:tcPr>
            <w:tcW w:w="1101" w:type="pct"/>
          </w:tcPr>
          <w:p w:rsidR="00BC0A61" w:rsidRPr="00FA0037" w:rsidRDefault="00BC0A61" w:rsidP="00BC0A61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FA0037">
              <w:rPr>
                <w:spacing w:val="-2"/>
                <w:sz w:val="24"/>
                <w:szCs w:val="28"/>
              </w:rPr>
              <w:t xml:space="preserve">Землі </w:t>
            </w:r>
            <w:r w:rsidRPr="00FA0037">
              <w:rPr>
                <w:sz w:val="24"/>
                <w:szCs w:val="28"/>
              </w:rPr>
              <w:t xml:space="preserve">житлової та </w:t>
            </w:r>
          </w:p>
          <w:p w:rsidR="00BC0A61" w:rsidRDefault="00BC0A61" w:rsidP="00BC0A61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FA0037">
              <w:rPr>
                <w:sz w:val="24"/>
                <w:szCs w:val="28"/>
              </w:rPr>
              <w:t>громадської забудови</w:t>
            </w:r>
            <w:r w:rsidRPr="00FA0037">
              <w:rPr>
                <w:spacing w:val="-2"/>
                <w:sz w:val="24"/>
                <w:szCs w:val="28"/>
              </w:rPr>
              <w:t>,</w:t>
            </w:r>
          </w:p>
          <w:p w:rsidR="00BC0A61" w:rsidRDefault="00BC0A61" w:rsidP="00BC0A6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</w:p>
          <w:p w:rsidR="00BC0A61" w:rsidRDefault="00BC0A61" w:rsidP="00BC0A6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будівель </w:t>
            </w:r>
            <w:r>
              <w:rPr>
                <w:spacing w:val="-2"/>
                <w:sz w:val="24"/>
                <w:szCs w:val="24"/>
              </w:rPr>
              <w:t>торгівлі (03.07)</w:t>
            </w:r>
            <w:r w:rsidR="006D6281">
              <w:rPr>
                <w:spacing w:val="-2"/>
                <w:sz w:val="24"/>
                <w:szCs w:val="24"/>
              </w:rPr>
              <w:t>,</w:t>
            </w:r>
          </w:p>
          <w:p w:rsidR="006D6281" w:rsidRDefault="006D6281" w:rsidP="00BC0A6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</w:t>
            </w:r>
          </w:p>
          <w:p w:rsidR="006D6281" w:rsidRDefault="006D6281" w:rsidP="00BC0A6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виставочного салону-магазину </w:t>
            </w:r>
          </w:p>
          <w:p w:rsidR="006D6281" w:rsidRPr="00E1067F" w:rsidRDefault="006D6281" w:rsidP="00BC0A61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>
              <w:rPr>
                <w:spacing w:val="-2"/>
                <w:sz w:val="24"/>
                <w:szCs w:val="24"/>
              </w:rPr>
              <w:t>з продажу автомобілів</w:t>
            </w:r>
          </w:p>
          <w:p w:rsidR="00BC0A61" w:rsidRPr="006916E6" w:rsidRDefault="00BC0A61" w:rsidP="00BC0A6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  <w:p w:rsidR="00BC0A61" w:rsidRPr="00342564" w:rsidRDefault="00BC0A61" w:rsidP="00BC0A61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1055" w:type="pct"/>
          </w:tcPr>
          <w:p w:rsidR="00E614CC" w:rsidRPr="001A63A9" w:rsidRDefault="00E614CC" w:rsidP="00E614C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1A63A9">
              <w:rPr>
                <w:sz w:val="24"/>
                <w:szCs w:val="24"/>
              </w:rPr>
              <w:t xml:space="preserve"> район,</w:t>
            </w:r>
          </w:p>
          <w:p w:rsidR="00E614CC" w:rsidRPr="001A63A9" w:rsidRDefault="00E614CC" w:rsidP="00E614CC">
            <w:pPr>
              <w:ind w:left="-107"/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 xml:space="preserve">вул. </w:t>
            </w:r>
            <w:r w:rsidR="004621CE">
              <w:rPr>
                <w:sz w:val="24"/>
                <w:szCs w:val="24"/>
              </w:rPr>
              <w:t xml:space="preserve">Дніпровське </w:t>
            </w:r>
            <w:r>
              <w:rPr>
                <w:sz w:val="24"/>
                <w:szCs w:val="24"/>
              </w:rPr>
              <w:t>шосе</w:t>
            </w:r>
            <w:r w:rsidRPr="001A63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28б</w:t>
            </w:r>
            <w:r w:rsidRPr="001A63A9">
              <w:rPr>
                <w:sz w:val="24"/>
                <w:szCs w:val="24"/>
              </w:rPr>
              <w:t>,</w:t>
            </w:r>
          </w:p>
          <w:p w:rsidR="00BC0A61" w:rsidRDefault="00E614CC" w:rsidP="00E614CC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1A63A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1A63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026</w:t>
            </w:r>
            <w:r w:rsidRPr="001A63A9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414" w:type="pct"/>
          </w:tcPr>
          <w:p w:rsidR="00BC0A61" w:rsidRDefault="00E614CC" w:rsidP="00EA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0,1265</w:t>
            </w:r>
          </w:p>
        </w:tc>
        <w:tc>
          <w:tcPr>
            <w:tcW w:w="641" w:type="pct"/>
          </w:tcPr>
          <w:p w:rsidR="00BC0A61" w:rsidRDefault="00E614CC" w:rsidP="007B5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826" w:type="pct"/>
          </w:tcPr>
          <w:p w:rsidR="00BC0A61" w:rsidRDefault="00E614CC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26.12.2006</w:t>
            </w:r>
          </w:p>
          <w:p w:rsidR="00E614CC" w:rsidRDefault="00E614CC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№1049754, </w:t>
            </w:r>
          </w:p>
          <w:p w:rsidR="00E614CC" w:rsidRDefault="00E614CC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нежитлова будівля, виставочний салон-магазин,</w:t>
            </w:r>
          </w:p>
          <w:p w:rsidR="00E614CC" w:rsidRDefault="00E614CC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</w:p>
          <w:p w:rsidR="00E614CC" w:rsidRDefault="00E614CC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26.05.2022</w:t>
            </w:r>
          </w:p>
          <w:p w:rsidR="00E614CC" w:rsidRDefault="00E614CC" w:rsidP="00EA335D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№46941744,</w:t>
            </w:r>
          </w:p>
          <w:p w:rsidR="00E614CC" w:rsidRDefault="00E614CC" w:rsidP="00E614CC">
            <w:pPr>
              <w:ind w:left="-110" w:right="-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нежитлова будівля, виставочний салон-магазин</w:t>
            </w:r>
          </w:p>
        </w:tc>
      </w:tr>
    </w:tbl>
    <w:p w:rsidR="0024591D" w:rsidRPr="00AD7D9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027A70" w:rsidRDefault="00027A7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94" w:rsidRDefault="00057394">
      <w:r>
        <w:separator/>
      </w:r>
    </w:p>
  </w:endnote>
  <w:endnote w:type="continuationSeparator" w:id="0">
    <w:p w:rsidR="00057394" w:rsidRDefault="0005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94" w:rsidRDefault="00057394">
      <w:r>
        <w:separator/>
      </w:r>
    </w:p>
  </w:footnote>
  <w:footnote w:type="continuationSeparator" w:id="0">
    <w:p w:rsidR="00057394" w:rsidRDefault="0005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E2EEB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3AE6"/>
    <w:rsid w:val="000541EA"/>
    <w:rsid w:val="00055ABE"/>
    <w:rsid w:val="0005618A"/>
    <w:rsid w:val="00056D5A"/>
    <w:rsid w:val="00057394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863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6264"/>
    <w:rsid w:val="002867B9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657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1D27"/>
    <w:rsid w:val="007B3273"/>
    <w:rsid w:val="007B3EF6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1969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2097"/>
    <w:rsid w:val="00CD2ACA"/>
    <w:rsid w:val="00CD487F"/>
    <w:rsid w:val="00CD4D6B"/>
    <w:rsid w:val="00CD55AC"/>
    <w:rsid w:val="00CD5FD4"/>
    <w:rsid w:val="00CE0BF9"/>
    <w:rsid w:val="00CE2EEB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42CA"/>
  <w15:docId w15:val="{1C8A8160-382D-4F4B-AE00-8462D833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A1D5-2133-4D1C-B628-F293C1D3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36369944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220</cp:revision>
  <cp:lastPrinted>2022-11-21T13:01:00Z</cp:lastPrinted>
  <dcterms:created xsi:type="dcterms:W3CDTF">2022-06-28T08:36:00Z</dcterms:created>
  <dcterms:modified xsi:type="dcterms:W3CDTF">2022-12-05T09:08:00Z</dcterms:modified>
</cp:coreProperties>
</file>