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334F0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34F05">
        <w:rPr>
          <w:i/>
          <w:sz w:val="28"/>
          <w:szCs w:val="28"/>
          <w:lang w:val="uk-UA"/>
        </w:rPr>
        <w:tab/>
      </w:r>
      <w:r w:rsidRPr="00334F0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334F0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34F05">
        <w:rPr>
          <w:i/>
          <w:lang w:val="uk-UA"/>
        </w:rPr>
        <w:t xml:space="preserve">                                                                       </w:t>
      </w:r>
      <w:r w:rsidRPr="00334F05">
        <w:rPr>
          <w:i/>
          <w:lang w:val="uk-UA"/>
        </w:rPr>
        <w:tab/>
        <w:t>до рішення виконкому міської ради</w:t>
      </w:r>
    </w:p>
    <w:p w:rsidR="0017442E" w:rsidRPr="00334F05" w:rsidRDefault="00334F05" w:rsidP="00334F05">
      <w:pPr>
        <w:tabs>
          <w:tab w:val="left" w:pos="5670"/>
        </w:tabs>
        <w:rPr>
          <w:i/>
          <w:lang w:val="uk-UA"/>
        </w:rPr>
      </w:pPr>
      <w:r w:rsidRPr="00334F05">
        <w:rPr>
          <w:i/>
          <w:sz w:val="28"/>
          <w:szCs w:val="28"/>
          <w:lang w:val="uk-UA"/>
        </w:rPr>
        <w:tab/>
      </w:r>
      <w:r w:rsidR="00D43582">
        <w:rPr>
          <w:i/>
          <w:lang w:val="uk-UA"/>
        </w:rPr>
        <w:t xml:space="preserve">17.08.2022 </w:t>
      </w:r>
      <w:bookmarkStart w:id="0" w:name="_GoBack"/>
      <w:bookmarkEnd w:id="0"/>
      <w:r w:rsidRPr="00334F05">
        <w:rPr>
          <w:i/>
          <w:lang w:val="uk-UA"/>
        </w:rPr>
        <w:t xml:space="preserve"> №586</w:t>
      </w:r>
    </w:p>
    <w:p w:rsidR="00621F0B" w:rsidRPr="00334F05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334F0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34F05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334F0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34F05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334F0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34F05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3D5D53" w:rsidRPr="00334F05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8"/>
        <w:gridCol w:w="1134"/>
      </w:tblGrid>
      <w:tr w:rsidR="009075CB" w:rsidRPr="00334F05" w:rsidTr="00FD5EFB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075CB" w:rsidRPr="00334F05" w:rsidTr="004B477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4B4779" w:rsidP="004B4779">
            <w:pPr>
              <w:jc w:val="center"/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4</w:t>
            </w:r>
          </w:p>
        </w:tc>
      </w:tr>
      <w:tr w:rsidR="004B4779" w:rsidRPr="00334F05" w:rsidTr="006D397E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БІЛА</w:t>
            </w:r>
          </w:p>
          <w:p w:rsidR="004B4779" w:rsidRPr="00334F05" w:rsidRDefault="004B4779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Лілія Леонтіївна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D397E" w:rsidRPr="00334F05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ВИЛИВАНИЙ</w:t>
            </w:r>
          </w:p>
          <w:p w:rsidR="006D397E" w:rsidRPr="00334F05" w:rsidRDefault="006D397E" w:rsidP="006D397E">
            <w:pPr>
              <w:rPr>
                <w:sz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Олексій Володимирович</w:t>
            </w:r>
          </w:p>
          <w:p w:rsidR="006D397E" w:rsidRPr="00334F05" w:rsidRDefault="006D397E" w:rsidP="00FD5EFB">
            <w:pPr>
              <w:rPr>
                <w:sz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зі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9075CB" w:rsidRPr="00334F05" w:rsidTr="00FD5EFB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ГІМОН</w:t>
            </w:r>
          </w:p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Переможець чемпіонату України зі стрільби кульової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9075CB" w:rsidRPr="00334F05" w:rsidTr="00FD5EF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lang w:val="uk-UA"/>
              </w:rPr>
              <w:t xml:space="preserve"> </w:t>
            </w:r>
            <w:r w:rsidRPr="00334F05">
              <w:rPr>
                <w:sz w:val="28"/>
                <w:szCs w:val="28"/>
                <w:lang w:val="uk-UA"/>
              </w:rPr>
              <w:t>ГУБЕНКО</w:t>
            </w:r>
          </w:p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кікбоксингу Комунального позашкільного навчального закладу «Дитячо-юнацька спортивна школа №6»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9075CB" w:rsidRPr="00334F05" w:rsidTr="00FD5EFB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ДНІПРОВСЬКА</w:t>
            </w:r>
          </w:p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Марина Костянтинівна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075CB" w:rsidRPr="00334F05" w:rsidTr="00FD5EFB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ЄФІМЕНКО 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Олександр Ігорович</w:t>
            </w:r>
            <w:r w:rsidRPr="00334F05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Срібний призер Всесвітніх ігор - 2022 з таїландського боксу Муей-Тай серед дорослих</w:t>
            </w:r>
            <w:r w:rsidRPr="00334F05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9075CB" w:rsidRPr="00334F05" w:rsidTr="00FD5EFB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ЗІНЧЕНКО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Іван Валерійович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кікбоксингу Комунального позашкільного навчального закладу «Дитячо-юнацька спортивна школа №6»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9075CB" w:rsidRPr="00334F05" w:rsidTr="006D397E"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КЕКАЛО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lang w:val="uk-UA"/>
              </w:rPr>
              <w:t>Ігор Миколайович</w:t>
            </w:r>
            <w:r w:rsidRPr="00334F05">
              <w:rPr>
                <w:sz w:val="28"/>
                <w:szCs w:val="28"/>
                <w:lang w:val="uk-UA"/>
              </w:rPr>
              <w:t xml:space="preserve"> 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Тренер-викладач відділення боксу Комунального позашкільного навчального закладу «Дитячо-юнацька спортивна школа №7» Криворізької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D397E" w:rsidRPr="00334F05" w:rsidTr="00FD5EFB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jc w:val="center"/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4</w:t>
            </w:r>
          </w:p>
        </w:tc>
      </w:tr>
      <w:tr w:rsidR="009075CB" w:rsidRPr="00334F05" w:rsidTr="00FD5EF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КИЗИМЕНКО</w:t>
            </w:r>
          </w:p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Давід Віталійович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Срібний призер Чемпіонату Європи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9075CB" w:rsidRPr="00334F05" w:rsidTr="00FD5EFB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КЛІМАС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Переможець чемпіонату України зі стрільби кульової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B4779" w:rsidRPr="00334F05" w:rsidTr="00FD5EFB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КОЗЛОВСЬКА</w:t>
            </w:r>
          </w:p>
          <w:p w:rsidR="004B4779" w:rsidRPr="00334F05" w:rsidRDefault="004B4779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Переможниця Всесвітніх ігор – 2022 зі спортивної акробатики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100 000</w:t>
            </w:r>
          </w:p>
        </w:tc>
      </w:tr>
      <w:tr w:rsidR="009075CB" w:rsidRPr="00334F05" w:rsidTr="00FD5EFB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ЛОСЬ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9075CB" w:rsidRPr="00334F05" w:rsidTr="00FD5EFB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МАКСІМОВА 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9075CB" w:rsidRPr="00334F05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ОРЛОВА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Переможниця кубку України з легкої атлетики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9075CB" w:rsidRPr="00334F05" w:rsidTr="00FD5EF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ПИРОГОВ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Данило Сергійович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Переможець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075CB" w:rsidRPr="00334F05" w:rsidTr="00FD5EFB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</w:t>
            </w:r>
            <w:r w:rsidR="006D397E" w:rsidRPr="00334F0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ПЛОСКОНОС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Нікіта Вадимович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Переможець чемпіонату України з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9075CB" w:rsidRPr="00334F05" w:rsidTr="006D397E">
        <w:trPr>
          <w:trHeight w:val="1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</w:t>
            </w:r>
            <w:r w:rsidR="006D397E" w:rsidRPr="00334F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РЖЕПЕЦЬКИЙ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D397E" w:rsidRPr="00334F05" w:rsidTr="00FD5EFB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РИБОВАЛОВА </w:t>
            </w:r>
          </w:p>
          <w:p w:rsidR="006D397E" w:rsidRPr="00334F05" w:rsidRDefault="006D397E" w:rsidP="006D397E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BE193F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Переможниця чемпіонату с</w:t>
            </w:r>
            <w:r w:rsidR="006D397E" w:rsidRPr="00334F05">
              <w:rPr>
                <w:sz w:val="28"/>
                <w:szCs w:val="28"/>
                <w:lang w:val="uk-UA"/>
              </w:rPr>
              <w:t>віту зі стрільби кульової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9075CB" w:rsidRPr="00334F05" w:rsidTr="00FD5EF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</w:t>
            </w:r>
            <w:r w:rsidR="006D397E" w:rsidRPr="00334F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САБЕРЗАНОВА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Алла Адамівна 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Тренер-викладач відділення спортивної акробатики Комунального позашкільного навчального закладу «Дитячо-юнацька спортивна школа №1» Криворізької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9075CB" w:rsidRPr="00334F05" w:rsidTr="00FD5EFB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САНАНЗАДЕ 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Орфан Гатам огли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Срібний призер Всесвітніх ігор - 2022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9075CB" w:rsidRPr="00334F05" w:rsidTr="006D397E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СКОТНИКОВ </w:t>
            </w:r>
          </w:p>
          <w:p w:rsidR="009075CB" w:rsidRPr="00334F05" w:rsidRDefault="009075CB" w:rsidP="00FD5EFB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10 000 </w:t>
            </w:r>
          </w:p>
        </w:tc>
      </w:tr>
      <w:tr w:rsidR="006D397E" w:rsidRPr="00334F05" w:rsidTr="006D397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4</w:t>
            </w:r>
          </w:p>
        </w:tc>
      </w:tr>
      <w:tr w:rsidR="006D397E" w:rsidRPr="00334F05" w:rsidTr="006D397E">
        <w:trPr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22</w:t>
            </w:r>
          </w:p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ХУДИК</w:t>
            </w:r>
          </w:p>
          <w:p w:rsidR="006D397E" w:rsidRPr="00334F05" w:rsidRDefault="006D397E" w:rsidP="006D397E">
            <w:pPr>
              <w:rPr>
                <w:sz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Людмила Григорівна</w:t>
            </w:r>
            <w:r w:rsidRPr="00334F05">
              <w:rPr>
                <w:sz w:val="28"/>
                <w:lang w:val="uk-UA"/>
              </w:rPr>
              <w:t xml:space="preserve"> </w:t>
            </w:r>
          </w:p>
          <w:p w:rsidR="006D397E" w:rsidRPr="00334F05" w:rsidRDefault="006D397E" w:rsidP="00FD5E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 xml:space="preserve">Тренер-викладач відділення легкої </w:t>
            </w:r>
          </w:p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атлетики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6D397E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7 000</w:t>
            </w:r>
          </w:p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397E" w:rsidRPr="00334F05" w:rsidTr="004B477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4B4779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ЧАДАЙ</w:t>
            </w:r>
          </w:p>
          <w:p w:rsidR="006D397E" w:rsidRPr="00334F05" w:rsidRDefault="006D397E" w:rsidP="004B4779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Роман Вячеславович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BE193F" w:rsidP="006D397E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Переможець чемпіонату с</w:t>
            </w:r>
            <w:r w:rsidR="006D397E" w:rsidRPr="00334F05">
              <w:rPr>
                <w:sz w:val="28"/>
                <w:szCs w:val="28"/>
                <w:lang w:val="uk-UA"/>
              </w:rPr>
              <w:t>віту зі стрільби кульової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7E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4B4779" w:rsidRPr="00334F05" w:rsidTr="00FD5EFB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4B4779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 xml:space="preserve">ЧЕРНЕНКО </w:t>
            </w:r>
          </w:p>
          <w:p w:rsidR="004B4779" w:rsidRPr="00334F05" w:rsidRDefault="004B4779" w:rsidP="004B4779">
            <w:pPr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lang w:val="uk-UA"/>
              </w:rPr>
              <w:t>Поліна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Срібна призерка Чемпіонату Європи з боксу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79" w:rsidRPr="00334F05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10 000</w:t>
            </w:r>
          </w:p>
        </w:tc>
      </w:tr>
      <w:tr w:rsidR="009075CB" w:rsidRPr="00334F05" w:rsidTr="00FD5EFB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6D397E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ШАРАФУТДІНОВА</w:t>
            </w:r>
          </w:p>
          <w:p w:rsidR="009075CB" w:rsidRPr="00334F05" w:rsidRDefault="009075CB" w:rsidP="00FD5EFB">
            <w:pPr>
              <w:rPr>
                <w:sz w:val="28"/>
                <w:lang w:val="uk-UA"/>
              </w:rPr>
            </w:pPr>
            <w:r w:rsidRPr="00334F05">
              <w:rPr>
                <w:sz w:val="28"/>
                <w:lang w:val="uk-UA"/>
              </w:rPr>
              <w:t>Ніка Дмитрівна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Бронзова призерка чемпіонату Європи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34F0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075CB" w:rsidRPr="00334F05" w:rsidTr="00FD5EFB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334F05" w:rsidRDefault="009075CB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4F05">
              <w:rPr>
                <w:b/>
                <w:i/>
                <w:sz w:val="28"/>
                <w:szCs w:val="28"/>
                <w:lang w:val="uk-UA"/>
              </w:rPr>
              <w:t>5</w:t>
            </w:r>
            <w:r w:rsidR="006D397E" w:rsidRPr="00334F05">
              <w:rPr>
                <w:b/>
                <w:i/>
                <w:sz w:val="28"/>
                <w:szCs w:val="28"/>
                <w:lang w:val="uk-UA"/>
              </w:rPr>
              <w:t>78</w:t>
            </w:r>
            <w:r w:rsidRPr="00334F05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2D3CEF" w:rsidRPr="00334F05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0D5478" w:rsidRPr="00334F05" w:rsidRDefault="000D5478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334F05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334F05" w:rsidRDefault="00687CF4" w:rsidP="00BB6D5C">
      <w:pPr>
        <w:tabs>
          <w:tab w:val="left" w:pos="6946"/>
        </w:tabs>
        <w:rPr>
          <w:lang w:val="uk-UA"/>
        </w:rPr>
      </w:pPr>
      <w:r w:rsidRPr="00334F05">
        <w:rPr>
          <w:b/>
          <w:i/>
          <w:sz w:val="28"/>
          <w:szCs w:val="28"/>
          <w:lang w:val="uk-UA"/>
        </w:rPr>
        <w:t>К</w:t>
      </w:r>
      <w:r w:rsidR="00B002A1" w:rsidRPr="00334F05">
        <w:rPr>
          <w:b/>
          <w:i/>
          <w:sz w:val="28"/>
          <w:szCs w:val="28"/>
          <w:lang w:val="uk-UA"/>
        </w:rPr>
        <w:t>еруюч</w:t>
      </w:r>
      <w:r w:rsidRPr="00334F05">
        <w:rPr>
          <w:b/>
          <w:i/>
          <w:sz w:val="28"/>
          <w:szCs w:val="28"/>
          <w:lang w:val="uk-UA"/>
        </w:rPr>
        <w:t xml:space="preserve">а </w:t>
      </w:r>
      <w:r w:rsidR="00B002A1" w:rsidRPr="00334F05">
        <w:rPr>
          <w:b/>
          <w:i/>
          <w:sz w:val="28"/>
          <w:szCs w:val="28"/>
          <w:lang w:val="uk-UA"/>
        </w:rPr>
        <w:t>справами виконкому</w:t>
      </w:r>
      <w:r w:rsidRPr="00334F05">
        <w:rPr>
          <w:b/>
          <w:i/>
          <w:sz w:val="28"/>
          <w:szCs w:val="28"/>
          <w:lang w:val="uk-UA"/>
        </w:rPr>
        <w:t xml:space="preserve"> </w:t>
      </w:r>
      <w:r w:rsidR="00B002A1" w:rsidRPr="00334F05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334F05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334F05">
        <w:rPr>
          <w:b/>
          <w:i/>
          <w:sz w:val="28"/>
          <w:szCs w:val="28"/>
          <w:lang w:val="uk-UA"/>
        </w:rPr>
        <w:t>Олена ШОВГЕЛЯ</w:t>
      </w:r>
    </w:p>
    <w:sectPr w:rsidR="00150D58" w:rsidRPr="00334F05" w:rsidSect="006D397E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81" w:rsidRDefault="00AB4781">
      <w:r>
        <w:separator/>
      </w:r>
    </w:p>
  </w:endnote>
  <w:endnote w:type="continuationSeparator" w:id="0">
    <w:p w:rsidR="00AB4781" w:rsidRDefault="00AB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81" w:rsidRDefault="00AB4781">
      <w:r>
        <w:separator/>
      </w:r>
    </w:p>
  </w:footnote>
  <w:footnote w:type="continuationSeparator" w:id="0">
    <w:p w:rsidR="00AB4781" w:rsidRDefault="00AB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D43582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5112F"/>
    <w:rsid w:val="00072321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645AA"/>
    <w:rsid w:val="00164DC5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5E4B"/>
    <w:rsid w:val="001A683F"/>
    <w:rsid w:val="001B4019"/>
    <w:rsid w:val="001B6227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2481D"/>
    <w:rsid w:val="00334F05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22211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B4779"/>
    <w:rsid w:val="004B7364"/>
    <w:rsid w:val="004C28EB"/>
    <w:rsid w:val="004C58F0"/>
    <w:rsid w:val="004E5097"/>
    <w:rsid w:val="004F589A"/>
    <w:rsid w:val="005132F7"/>
    <w:rsid w:val="0051567B"/>
    <w:rsid w:val="00515F9C"/>
    <w:rsid w:val="005220F1"/>
    <w:rsid w:val="005240EB"/>
    <w:rsid w:val="00537C17"/>
    <w:rsid w:val="00545E40"/>
    <w:rsid w:val="00547000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A1CEA"/>
    <w:rsid w:val="005B3BF4"/>
    <w:rsid w:val="005B71B2"/>
    <w:rsid w:val="005C1B99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1F4"/>
    <w:rsid w:val="00621F0B"/>
    <w:rsid w:val="006308FE"/>
    <w:rsid w:val="006339DC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D1295"/>
    <w:rsid w:val="006D397E"/>
    <w:rsid w:val="006D3EE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463"/>
    <w:rsid w:val="00822055"/>
    <w:rsid w:val="00825B62"/>
    <w:rsid w:val="00832FB8"/>
    <w:rsid w:val="00837A93"/>
    <w:rsid w:val="00852B0C"/>
    <w:rsid w:val="00852DA1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4A15"/>
    <w:rsid w:val="00A9153A"/>
    <w:rsid w:val="00A93A92"/>
    <w:rsid w:val="00A94C28"/>
    <w:rsid w:val="00AB4781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53381"/>
    <w:rsid w:val="00B54788"/>
    <w:rsid w:val="00B60770"/>
    <w:rsid w:val="00B659F3"/>
    <w:rsid w:val="00B660B6"/>
    <w:rsid w:val="00B917BB"/>
    <w:rsid w:val="00B91852"/>
    <w:rsid w:val="00B970D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2A"/>
    <w:rsid w:val="00D163F2"/>
    <w:rsid w:val="00D16E42"/>
    <w:rsid w:val="00D23817"/>
    <w:rsid w:val="00D32A2E"/>
    <w:rsid w:val="00D33D21"/>
    <w:rsid w:val="00D40CED"/>
    <w:rsid w:val="00D431ED"/>
    <w:rsid w:val="00D43582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E0371"/>
    <w:rsid w:val="00DE0CA0"/>
    <w:rsid w:val="00DE3D2E"/>
    <w:rsid w:val="00DE4872"/>
    <w:rsid w:val="00DE67AD"/>
    <w:rsid w:val="00E015D8"/>
    <w:rsid w:val="00E0709B"/>
    <w:rsid w:val="00E07F76"/>
    <w:rsid w:val="00E34E9E"/>
    <w:rsid w:val="00E44F25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24D5D6-83CB-4795-8BAD-51552FD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392C-37F5-409C-8502-FEA153B9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148</cp:revision>
  <cp:lastPrinted>2022-08-11T06:20:00Z</cp:lastPrinted>
  <dcterms:created xsi:type="dcterms:W3CDTF">2017-10-24T10:00:00Z</dcterms:created>
  <dcterms:modified xsi:type="dcterms:W3CDTF">2025-02-20T14:09:00Z</dcterms:modified>
</cp:coreProperties>
</file>