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0C" w:rsidRPr="00144F9A" w:rsidRDefault="000D120C" w:rsidP="006638B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F9A">
        <w:rPr>
          <w:rFonts w:ascii="Times New Roman" w:hAnsi="Times New Roman" w:cs="Times New Roman"/>
          <w:i/>
          <w:sz w:val="24"/>
          <w:szCs w:val="24"/>
        </w:rPr>
        <w:t>Додаток 1 до Порядку</w:t>
      </w:r>
      <w:r w:rsidRPr="00144F9A">
        <w:rPr>
          <w:b/>
          <w:i/>
          <w:sz w:val="24"/>
          <w:szCs w:val="24"/>
        </w:rPr>
        <w:t xml:space="preserve"> </w:t>
      </w:r>
      <w:r w:rsidRPr="00144F9A">
        <w:rPr>
          <w:rFonts w:ascii="Times New Roman" w:hAnsi="Times New Roman" w:cs="Times New Roman"/>
          <w:i/>
          <w:sz w:val="24"/>
          <w:szCs w:val="24"/>
        </w:rPr>
        <w:t>ви-</w:t>
      </w:r>
      <w:proofErr w:type="spellStart"/>
      <w:r w:rsidRPr="00144F9A">
        <w:rPr>
          <w:rFonts w:ascii="Times New Roman" w:hAnsi="Times New Roman" w:cs="Times New Roman"/>
          <w:i/>
          <w:sz w:val="24"/>
          <w:szCs w:val="24"/>
        </w:rPr>
        <w:t>користання</w:t>
      </w:r>
      <w:proofErr w:type="spellEnd"/>
      <w:r w:rsidRPr="00144F9A">
        <w:rPr>
          <w:rFonts w:ascii="Times New Roman" w:hAnsi="Times New Roman" w:cs="Times New Roman"/>
          <w:i/>
          <w:sz w:val="24"/>
          <w:szCs w:val="24"/>
        </w:rPr>
        <w:t xml:space="preserve"> коштів субвенції з  бюджету </w:t>
      </w:r>
      <w:r w:rsidR="00EA32DD" w:rsidRPr="00EA32DD">
        <w:rPr>
          <w:rFonts w:ascii="Times New Roman" w:eastAsia="Calibri" w:hAnsi="Times New Roman" w:cs="Times New Roman"/>
          <w:i/>
          <w:sz w:val="24"/>
          <w:szCs w:val="24"/>
        </w:rPr>
        <w:t>Криворізької міської територіальної громади</w:t>
      </w:r>
      <w:r w:rsidRPr="00144F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44F9A">
        <w:rPr>
          <w:rFonts w:ascii="Times New Roman" w:hAnsi="Times New Roman" w:cs="Times New Roman"/>
          <w:i/>
          <w:sz w:val="24"/>
          <w:szCs w:val="24"/>
        </w:rPr>
        <w:t>бю</w:t>
      </w:r>
      <w:r w:rsidR="00F062A2">
        <w:rPr>
          <w:rFonts w:ascii="Times New Roman" w:hAnsi="Times New Roman" w:cs="Times New Roman"/>
          <w:i/>
          <w:sz w:val="24"/>
          <w:szCs w:val="24"/>
        </w:rPr>
        <w:t>д</w:t>
      </w:r>
      <w:r w:rsidR="001B1394">
        <w:rPr>
          <w:rFonts w:ascii="Times New Roman" w:hAnsi="Times New Roman" w:cs="Times New Roman"/>
          <w:i/>
          <w:sz w:val="24"/>
          <w:szCs w:val="24"/>
        </w:rPr>
        <w:t>-</w:t>
      </w:r>
      <w:r w:rsidRPr="00144F9A">
        <w:rPr>
          <w:rFonts w:ascii="Times New Roman" w:hAnsi="Times New Roman" w:cs="Times New Roman"/>
          <w:i/>
          <w:sz w:val="24"/>
          <w:szCs w:val="24"/>
        </w:rPr>
        <w:t>жетам</w:t>
      </w:r>
      <w:proofErr w:type="spellEnd"/>
      <w:r w:rsidR="001B13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9CF">
        <w:rPr>
          <w:rFonts w:ascii="Times New Roman" w:hAnsi="Times New Roman" w:cs="Times New Roman"/>
          <w:i/>
          <w:sz w:val="24"/>
          <w:szCs w:val="24"/>
        </w:rPr>
        <w:t>районів</w:t>
      </w:r>
      <w:r w:rsidR="00663D2E">
        <w:rPr>
          <w:rFonts w:ascii="Times New Roman" w:hAnsi="Times New Roman" w:cs="Times New Roman"/>
          <w:i/>
          <w:sz w:val="24"/>
          <w:szCs w:val="24"/>
        </w:rPr>
        <w:t xml:space="preserve"> у місті</w:t>
      </w:r>
      <w:r w:rsidR="00F06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4F9A">
        <w:rPr>
          <w:rFonts w:ascii="Times New Roman" w:hAnsi="Times New Roman" w:cs="Times New Roman"/>
          <w:i/>
          <w:sz w:val="24"/>
          <w:szCs w:val="24"/>
        </w:rPr>
        <w:t>на облаштування житлових примі</w:t>
      </w:r>
      <w:r w:rsidR="002B5EF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44F9A">
        <w:rPr>
          <w:rFonts w:ascii="Times New Roman" w:hAnsi="Times New Roman" w:cs="Times New Roman"/>
          <w:i/>
          <w:sz w:val="24"/>
          <w:szCs w:val="24"/>
        </w:rPr>
        <w:t>щень</w:t>
      </w:r>
      <w:proofErr w:type="spellEnd"/>
      <w:r w:rsidRPr="00144F9A">
        <w:rPr>
          <w:rFonts w:ascii="Times New Roman" w:hAnsi="Times New Roman" w:cs="Times New Roman"/>
          <w:i/>
          <w:sz w:val="24"/>
          <w:szCs w:val="24"/>
        </w:rPr>
        <w:t>, придбаних у 20</w:t>
      </w:r>
      <w:r w:rsidR="003A5E25">
        <w:rPr>
          <w:rFonts w:ascii="Times New Roman" w:hAnsi="Times New Roman" w:cs="Times New Roman"/>
          <w:i/>
          <w:sz w:val="24"/>
          <w:szCs w:val="24"/>
        </w:rPr>
        <w:t>2</w:t>
      </w:r>
      <w:r w:rsidRPr="00144F9A">
        <w:rPr>
          <w:rFonts w:ascii="Times New Roman" w:hAnsi="Times New Roman" w:cs="Times New Roman"/>
          <w:i/>
          <w:sz w:val="24"/>
          <w:szCs w:val="24"/>
        </w:rPr>
        <w:t xml:space="preserve">1 році за рахунок субвенції з державного бюджету на придбання житла для </w:t>
      </w:r>
      <w:r w:rsidR="003A5E25">
        <w:rPr>
          <w:rFonts w:ascii="Times New Roman" w:hAnsi="Times New Roman" w:cs="Times New Roman"/>
          <w:i/>
          <w:sz w:val="24"/>
          <w:szCs w:val="24"/>
        </w:rPr>
        <w:t>дитячих будинків сімейного типу</w:t>
      </w:r>
      <w:r w:rsidR="00F06073">
        <w:rPr>
          <w:rFonts w:ascii="Times New Roman" w:hAnsi="Times New Roman" w:cs="Times New Roman"/>
          <w:i/>
          <w:sz w:val="24"/>
          <w:szCs w:val="24"/>
        </w:rPr>
        <w:t xml:space="preserve"> (пункт</w:t>
      </w:r>
      <w:bookmarkStart w:id="0" w:name="_GoBack"/>
      <w:bookmarkEnd w:id="0"/>
      <w:r w:rsidR="001B1394">
        <w:rPr>
          <w:rFonts w:ascii="Times New Roman" w:hAnsi="Times New Roman" w:cs="Times New Roman"/>
          <w:i/>
          <w:sz w:val="24"/>
          <w:szCs w:val="24"/>
        </w:rPr>
        <w:t xml:space="preserve"> 8)</w:t>
      </w:r>
    </w:p>
    <w:p w:rsidR="001B1394" w:rsidRPr="001B1394" w:rsidRDefault="001B1394" w:rsidP="000D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D120C" w:rsidRPr="006638BA" w:rsidRDefault="000D120C" w:rsidP="000D1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8BA">
        <w:rPr>
          <w:rFonts w:ascii="Times New Roman" w:hAnsi="Times New Roman" w:cs="Times New Roman"/>
          <w:b/>
          <w:i/>
          <w:sz w:val="28"/>
          <w:szCs w:val="28"/>
        </w:rPr>
        <w:t>ПРИМІРНИЙ ПЕРЕЛІК</w:t>
      </w:r>
    </w:p>
    <w:p w:rsidR="000D120C" w:rsidRDefault="000D120C" w:rsidP="001B1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8BA">
        <w:rPr>
          <w:rFonts w:ascii="Times New Roman" w:hAnsi="Times New Roman" w:cs="Times New Roman"/>
          <w:b/>
          <w:i/>
          <w:sz w:val="28"/>
          <w:szCs w:val="28"/>
        </w:rPr>
        <w:t>меблів, побутової техніки та інших предметів тривалого вжитку</w:t>
      </w:r>
      <w:r w:rsidR="001B1394">
        <w:rPr>
          <w:rFonts w:ascii="Times New Roman" w:hAnsi="Times New Roman" w:cs="Times New Roman"/>
          <w:b/>
          <w:i/>
          <w:sz w:val="28"/>
          <w:szCs w:val="28"/>
        </w:rPr>
        <w:t xml:space="preserve">, необхідних </w:t>
      </w:r>
      <w:r w:rsidR="00144F9A" w:rsidRPr="006638BA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6638BA">
        <w:rPr>
          <w:rFonts w:ascii="Times New Roman" w:hAnsi="Times New Roman" w:cs="Times New Roman"/>
          <w:b/>
          <w:i/>
          <w:sz w:val="28"/>
          <w:szCs w:val="28"/>
        </w:rPr>
        <w:t xml:space="preserve"> облаштування житлов</w:t>
      </w:r>
      <w:r w:rsidR="00CC2ED9" w:rsidRPr="006638BA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6638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2ED9" w:rsidRPr="006638BA">
        <w:rPr>
          <w:rFonts w:ascii="Times New Roman" w:hAnsi="Times New Roman" w:cs="Times New Roman"/>
          <w:b/>
          <w:i/>
          <w:sz w:val="28"/>
          <w:szCs w:val="28"/>
        </w:rPr>
        <w:t>приміщення</w:t>
      </w:r>
      <w:r w:rsidR="00144F9A" w:rsidRPr="006638BA">
        <w:rPr>
          <w:rFonts w:ascii="Times New Roman" w:hAnsi="Times New Roman" w:cs="Times New Roman"/>
          <w:b/>
          <w:i/>
          <w:sz w:val="28"/>
          <w:szCs w:val="28"/>
        </w:rPr>
        <w:t>, придбан</w:t>
      </w:r>
      <w:r w:rsidR="006638BA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144F9A" w:rsidRPr="006638BA">
        <w:rPr>
          <w:rFonts w:ascii="Times New Roman" w:hAnsi="Times New Roman" w:cs="Times New Roman"/>
          <w:b/>
          <w:i/>
          <w:sz w:val="28"/>
          <w:szCs w:val="28"/>
        </w:rPr>
        <w:t xml:space="preserve"> у 20</w:t>
      </w:r>
      <w:r w:rsidR="003A5E2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44F9A" w:rsidRPr="006638BA">
        <w:rPr>
          <w:rFonts w:ascii="Times New Roman" w:hAnsi="Times New Roman" w:cs="Times New Roman"/>
          <w:b/>
          <w:i/>
          <w:sz w:val="28"/>
          <w:szCs w:val="28"/>
        </w:rPr>
        <w:t xml:space="preserve">1 році за рахунок субвенції </w:t>
      </w:r>
      <w:r w:rsidR="006638BA">
        <w:rPr>
          <w:rFonts w:ascii="Times New Roman" w:hAnsi="Times New Roman" w:cs="Times New Roman"/>
          <w:b/>
          <w:i/>
          <w:sz w:val="28"/>
          <w:szCs w:val="28"/>
        </w:rPr>
        <w:t>з державного бюджету</w:t>
      </w:r>
    </w:p>
    <w:p w:rsidR="001B1394" w:rsidRPr="001B1394" w:rsidRDefault="001B1394" w:rsidP="001B1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a3"/>
        <w:tblW w:w="7372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594"/>
      </w:tblGrid>
      <w:tr w:rsidR="000D120C" w:rsidTr="000D120C">
        <w:tc>
          <w:tcPr>
            <w:tcW w:w="959" w:type="dxa"/>
          </w:tcPr>
          <w:p w:rsidR="000D120C" w:rsidRPr="00144F9A" w:rsidRDefault="001B1394" w:rsidP="001B1E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="000D120C" w:rsidRP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0D120C" w:rsidRPr="00144F9A" w:rsidRDefault="000D120C" w:rsidP="00144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</w:t>
            </w:r>
            <w:r w:rsidR="00144F9A" w:rsidRP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меблів, побутової техніки та предметів тривалого вжитку</w:t>
            </w:r>
          </w:p>
        </w:tc>
        <w:tc>
          <w:tcPr>
            <w:tcW w:w="1594" w:type="dxa"/>
          </w:tcPr>
          <w:p w:rsidR="000D120C" w:rsidRPr="00144F9A" w:rsidRDefault="000D120C" w:rsidP="001B1E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</w:t>
            </w:r>
            <w:r w:rsidR="004A29EE" w:rsidRP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D57FD0" w:rsidTr="000D120C">
        <w:tc>
          <w:tcPr>
            <w:tcW w:w="7372" w:type="dxa"/>
            <w:gridSpan w:val="3"/>
          </w:tcPr>
          <w:p w:rsidR="003C5D94" w:rsidRPr="000D120C" w:rsidRDefault="00D57FD0" w:rsidP="00743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Меблі</w:t>
            </w:r>
            <w:r w:rsidR="003C5D94"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облаштування:</w:t>
            </w:r>
          </w:p>
        </w:tc>
      </w:tr>
      <w:tr w:rsidR="003C5D94" w:rsidTr="000D120C">
        <w:tc>
          <w:tcPr>
            <w:tcW w:w="7372" w:type="dxa"/>
            <w:gridSpan w:val="3"/>
          </w:tcPr>
          <w:p w:rsidR="003C5D94" w:rsidRPr="000D120C" w:rsidRDefault="003C5D94" w:rsidP="003C5D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спалень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Ліжко</w:t>
            </w:r>
          </w:p>
        </w:tc>
        <w:tc>
          <w:tcPr>
            <w:tcW w:w="1594" w:type="dxa"/>
          </w:tcPr>
          <w:p w:rsidR="000D120C" w:rsidRPr="000D120C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Pr="000D120C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3A5E25" w:rsidRPr="000D120C" w:rsidRDefault="003A5E25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Ліжко двоярусне</w:t>
            </w:r>
          </w:p>
        </w:tc>
        <w:tc>
          <w:tcPr>
            <w:tcW w:w="1594" w:type="dxa"/>
          </w:tcPr>
          <w:p w:rsidR="003A5E25" w:rsidRPr="000D120C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0D120C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Шафа для одягу та білизни</w:t>
            </w:r>
          </w:p>
        </w:tc>
        <w:tc>
          <w:tcPr>
            <w:tcW w:w="1594" w:type="dxa"/>
          </w:tcPr>
          <w:p w:rsidR="000D120C" w:rsidRPr="000D120C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93A" w:rsidRPr="00397F13" w:rsidTr="000D120C">
        <w:tc>
          <w:tcPr>
            <w:tcW w:w="959" w:type="dxa"/>
          </w:tcPr>
          <w:p w:rsidR="00E2093A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2093A" w:rsidRPr="000D120C" w:rsidRDefault="00E2093A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1594" w:type="dxa"/>
          </w:tcPr>
          <w:p w:rsidR="00E2093A" w:rsidRPr="000D120C" w:rsidRDefault="00E2093A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A5E25" w:rsidRPr="000D120C" w:rsidRDefault="003A5E25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Матрац на ліжко</w:t>
            </w:r>
          </w:p>
        </w:tc>
        <w:tc>
          <w:tcPr>
            <w:tcW w:w="1594" w:type="dxa"/>
          </w:tcPr>
          <w:p w:rsidR="003A5E25" w:rsidRPr="000D120C" w:rsidRDefault="003A5E25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AC1" w:rsidRPr="00397F13" w:rsidTr="000D120C">
        <w:tc>
          <w:tcPr>
            <w:tcW w:w="7372" w:type="dxa"/>
            <w:gridSpan w:val="3"/>
          </w:tcPr>
          <w:p w:rsidR="000C7AC1" w:rsidRPr="000D120C" w:rsidRDefault="000C7AC1" w:rsidP="00D57F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вітальні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М’які меблі</w:t>
            </w:r>
          </w:p>
        </w:tc>
        <w:tc>
          <w:tcPr>
            <w:tcW w:w="1594" w:type="dxa"/>
          </w:tcPr>
          <w:p w:rsidR="000D120C" w:rsidRPr="000D120C" w:rsidRDefault="00290D10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0D120C" w:rsidP="0064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647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47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0D120C" w:rsidRPr="000D120C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20C" w:rsidRPr="00397F13" w:rsidTr="00E2093A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Меблева стінка</w:t>
            </w:r>
          </w:p>
        </w:tc>
        <w:tc>
          <w:tcPr>
            <w:tcW w:w="1594" w:type="dxa"/>
            <w:shd w:val="clear" w:color="auto" w:fill="auto"/>
          </w:tcPr>
          <w:p w:rsidR="000D120C" w:rsidRPr="003A5E25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7AC1" w:rsidRPr="00397F13" w:rsidTr="000D120C">
        <w:tc>
          <w:tcPr>
            <w:tcW w:w="7372" w:type="dxa"/>
            <w:gridSpan w:val="3"/>
          </w:tcPr>
          <w:p w:rsidR="000C7AC1" w:rsidRPr="000D120C" w:rsidRDefault="000C7AC1" w:rsidP="002413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кухні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Стіл обідній</w:t>
            </w:r>
          </w:p>
        </w:tc>
        <w:tc>
          <w:tcPr>
            <w:tcW w:w="1594" w:type="dxa"/>
          </w:tcPr>
          <w:p w:rsidR="000D120C" w:rsidRPr="000D120C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64706F" w:rsidP="003A5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Стіле</w:t>
            </w:r>
            <w:r w:rsidR="000D120C" w:rsidRPr="000D12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120C" w:rsidRPr="000D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E25">
              <w:rPr>
                <w:rFonts w:ascii="Times New Roman" w:hAnsi="Times New Roman" w:cs="Times New Roman"/>
                <w:sz w:val="24"/>
                <w:szCs w:val="24"/>
              </w:rPr>
              <w:t>обідній</w:t>
            </w:r>
          </w:p>
        </w:tc>
        <w:tc>
          <w:tcPr>
            <w:tcW w:w="1594" w:type="dxa"/>
          </w:tcPr>
          <w:p w:rsidR="000D120C" w:rsidRPr="000D120C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7AC1" w:rsidRPr="00397F13" w:rsidTr="000D120C">
        <w:tc>
          <w:tcPr>
            <w:tcW w:w="7372" w:type="dxa"/>
            <w:gridSpan w:val="3"/>
          </w:tcPr>
          <w:p w:rsidR="000C7AC1" w:rsidRPr="000D120C" w:rsidRDefault="000C7AC1" w:rsidP="00424D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ігрової кімнати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24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Письмовий стіл для дітей</w:t>
            </w:r>
          </w:p>
        </w:tc>
        <w:tc>
          <w:tcPr>
            <w:tcW w:w="1594" w:type="dxa"/>
          </w:tcPr>
          <w:p w:rsidR="000D120C" w:rsidRPr="000D120C" w:rsidRDefault="000D120C" w:rsidP="0024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0D120C" w:rsidP="006B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647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47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 xml:space="preserve"> офісн</w:t>
            </w:r>
            <w:r w:rsidR="006B5DD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594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Шафа для книжок та іграшок</w:t>
            </w:r>
            <w:r w:rsidR="004A29EE">
              <w:rPr>
                <w:rFonts w:ascii="Times New Roman" w:hAnsi="Times New Roman" w:cs="Times New Roman"/>
                <w:sz w:val="24"/>
                <w:szCs w:val="24"/>
              </w:rPr>
              <w:t xml:space="preserve"> (полиці)</w:t>
            </w:r>
          </w:p>
        </w:tc>
        <w:tc>
          <w:tcPr>
            <w:tcW w:w="1594" w:type="dxa"/>
          </w:tcPr>
          <w:p w:rsidR="000D120C" w:rsidRPr="000D120C" w:rsidRDefault="004A29EE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205" w:rsidRPr="00397F13" w:rsidTr="000D120C">
        <w:tc>
          <w:tcPr>
            <w:tcW w:w="7372" w:type="dxa"/>
            <w:gridSpan w:val="3"/>
          </w:tcPr>
          <w:p w:rsidR="00743205" w:rsidRPr="000D120C" w:rsidRDefault="00743205" w:rsidP="00144F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передпок</w:t>
            </w:r>
            <w:r w:rsidR="00144F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ою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Тумба для взуття</w:t>
            </w:r>
          </w:p>
        </w:tc>
        <w:tc>
          <w:tcPr>
            <w:tcW w:w="1594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0D120C" w:rsidP="00E2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Шафа для одягу</w:t>
            </w:r>
            <w:r w:rsidR="00E2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0D120C" w:rsidRPr="000D120C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7AC1" w:rsidRPr="00397F13" w:rsidTr="000D120C">
        <w:tc>
          <w:tcPr>
            <w:tcW w:w="7372" w:type="dxa"/>
            <w:gridSpan w:val="3"/>
          </w:tcPr>
          <w:p w:rsidR="000C7AC1" w:rsidRPr="000D120C" w:rsidRDefault="000C7AC1" w:rsidP="00743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Побутова техніка</w:t>
            </w:r>
            <w:r w:rsidR="000A1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055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1594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0D120C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94" w:type="dxa"/>
          </w:tcPr>
          <w:p w:rsidR="000D120C" w:rsidRPr="000D120C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93A" w:rsidRPr="00397F13" w:rsidTr="000D120C">
        <w:tc>
          <w:tcPr>
            <w:tcW w:w="959" w:type="dxa"/>
          </w:tcPr>
          <w:p w:rsidR="00E2093A" w:rsidRPr="000D120C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2093A" w:rsidRPr="000D120C" w:rsidRDefault="00E2093A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Морозильна камера</w:t>
            </w:r>
          </w:p>
        </w:tc>
        <w:tc>
          <w:tcPr>
            <w:tcW w:w="1594" w:type="dxa"/>
          </w:tcPr>
          <w:p w:rsidR="00E2093A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Pr="000D120C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A5E25" w:rsidRPr="000D120C" w:rsidRDefault="003A5E25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Посудомийна машина</w:t>
            </w:r>
          </w:p>
        </w:tc>
        <w:tc>
          <w:tcPr>
            <w:tcW w:w="1594" w:type="dxa"/>
          </w:tcPr>
          <w:p w:rsidR="003A5E25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Pr="000D120C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A5E25" w:rsidRPr="000D120C" w:rsidRDefault="003A5E25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Витяжка</w:t>
            </w:r>
          </w:p>
        </w:tc>
        <w:tc>
          <w:tcPr>
            <w:tcW w:w="1594" w:type="dxa"/>
          </w:tcPr>
          <w:p w:rsidR="003A5E25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A5E25" w:rsidRDefault="008476EB" w:rsidP="0084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Кухонна п</w:t>
            </w:r>
            <w:r w:rsidR="003A5E25">
              <w:rPr>
                <w:rFonts w:ascii="Times New Roman" w:hAnsi="Times New Roman" w:cs="Times New Roman"/>
                <w:sz w:val="24"/>
                <w:szCs w:val="24"/>
              </w:rPr>
              <w:t xml:space="preserve">лита </w:t>
            </w:r>
          </w:p>
        </w:tc>
        <w:tc>
          <w:tcPr>
            <w:tcW w:w="1594" w:type="dxa"/>
          </w:tcPr>
          <w:p w:rsidR="003A5E25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E25" w:rsidRPr="00397F13" w:rsidTr="000D120C">
        <w:tc>
          <w:tcPr>
            <w:tcW w:w="959" w:type="dxa"/>
          </w:tcPr>
          <w:p w:rsidR="003A5E25" w:rsidRDefault="00E2093A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3A5E25" w:rsidRDefault="003A5E25" w:rsidP="0087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</w:p>
        </w:tc>
        <w:tc>
          <w:tcPr>
            <w:tcW w:w="1594" w:type="dxa"/>
          </w:tcPr>
          <w:p w:rsidR="003A5E25" w:rsidRDefault="003A5E25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205" w:rsidRPr="00397F13" w:rsidTr="000D120C">
        <w:tc>
          <w:tcPr>
            <w:tcW w:w="7372" w:type="dxa"/>
            <w:gridSpan w:val="3"/>
          </w:tcPr>
          <w:p w:rsidR="00743205" w:rsidRPr="000D120C" w:rsidRDefault="00743205" w:rsidP="00144F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Предмети тривалого вжитку</w:t>
            </w:r>
            <w:r w:rsidR="000A1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D120C" w:rsidRPr="000D120C" w:rsidRDefault="000D120C" w:rsidP="0064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</w:p>
        </w:tc>
        <w:tc>
          <w:tcPr>
            <w:tcW w:w="1594" w:type="dxa"/>
          </w:tcPr>
          <w:p w:rsidR="000D120C" w:rsidRPr="000D120C" w:rsidRDefault="003A5E25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D120C" w:rsidRPr="000D120C" w:rsidRDefault="000D120C" w:rsidP="00640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Комп’ютер</w:t>
            </w:r>
            <w:r w:rsidR="004A29EE">
              <w:rPr>
                <w:rFonts w:ascii="Times New Roman" w:hAnsi="Times New Roman" w:cs="Times New Roman"/>
                <w:sz w:val="24"/>
                <w:szCs w:val="24"/>
              </w:rPr>
              <w:t xml:space="preserve"> (ноутбук)</w:t>
            </w:r>
          </w:p>
        </w:tc>
        <w:tc>
          <w:tcPr>
            <w:tcW w:w="1594" w:type="dxa"/>
          </w:tcPr>
          <w:p w:rsidR="000D120C" w:rsidRPr="000D120C" w:rsidRDefault="00E2093A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20C" w:rsidRPr="00397F13" w:rsidTr="000D120C">
        <w:tc>
          <w:tcPr>
            <w:tcW w:w="959" w:type="dxa"/>
          </w:tcPr>
          <w:p w:rsidR="000D120C" w:rsidRPr="000D120C" w:rsidRDefault="000D120C" w:rsidP="001B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D120C" w:rsidRPr="000D120C" w:rsidRDefault="003A5E25" w:rsidP="0064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94" w:type="dxa"/>
          </w:tcPr>
          <w:p w:rsidR="000D120C" w:rsidRPr="000D120C" w:rsidRDefault="00E2093A" w:rsidP="0064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4F9A" w:rsidRDefault="004A29EE" w:rsidP="00290D10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4A29EE">
        <w:rPr>
          <w:rFonts w:ascii="Times New Roman" w:hAnsi="Times New Roman" w:cs="Times New Roman"/>
        </w:rPr>
        <w:t>*Кількі</w:t>
      </w:r>
      <w:r w:rsidR="00290D10">
        <w:rPr>
          <w:rFonts w:ascii="Times New Roman" w:hAnsi="Times New Roman" w:cs="Times New Roman"/>
        </w:rPr>
        <w:t>сні</w:t>
      </w:r>
      <w:r w:rsidRPr="004A29EE">
        <w:rPr>
          <w:rFonts w:ascii="Times New Roman" w:hAnsi="Times New Roman" w:cs="Times New Roman"/>
        </w:rPr>
        <w:t xml:space="preserve"> </w:t>
      </w:r>
      <w:r w:rsidR="00290D10">
        <w:rPr>
          <w:rFonts w:ascii="Times New Roman" w:hAnsi="Times New Roman" w:cs="Times New Roman"/>
        </w:rPr>
        <w:t xml:space="preserve">показники </w:t>
      </w:r>
      <w:r w:rsidRPr="004A29EE">
        <w:rPr>
          <w:rFonts w:ascii="Times New Roman" w:hAnsi="Times New Roman" w:cs="Times New Roman"/>
        </w:rPr>
        <w:t>мож</w:t>
      </w:r>
      <w:r w:rsidR="00290D10">
        <w:rPr>
          <w:rFonts w:ascii="Times New Roman" w:hAnsi="Times New Roman" w:cs="Times New Roman"/>
        </w:rPr>
        <w:t xml:space="preserve">ливо змінювати в залежності від потреби та наявного </w:t>
      </w:r>
    </w:p>
    <w:p w:rsidR="001B1ECC" w:rsidRDefault="00F728D5" w:rsidP="00290D10">
      <w:pPr>
        <w:spacing w:after="0" w:line="24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90D10">
        <w:rPr>
          <w:rFonts w:ascii="Times New Roman" w:hAnsi="Times New Roman" w:cs="Times New Roman"/>
        </w:rPr>
        <w:t>айна</w:t>
      </w:r>
      <w:r w:rsidR="006638BA">
        <w:rPr>
          <w:rFonts w:ascii="Times New Roman" w:hAnsi="Times New Roman" w:cs="Times New Roman"/>
        </w:rPr>
        <w:t>.</w:t>
      </w:r>
    </w:p>
    <w:p w:rsidR="001B1394" w:rsidRDefault="001B1394" w:rsidP="001B1394">
      <w:pPr>
        <w:tabs>
          <w:tab w:val="left" w:pos="567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D120C" w:rsidRPr="00F062A2" w:rsidRDefault="001B1394" w:rsidP="001B1394">
      <w:pPr>
        <w:tabs>
          <w:tab w:val="left" w:pos="567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F062A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______________________________________________________________</w:t>
      </w:r>
    </w:p>
    <w:sectPr w:rsidR="000D120C" w:rsidRPr="00F062A2" w:rsidSect="000D120C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499E"/>
    <w:multiLevelType w:val="hybridMultilevel"/>
    <w:tmpl w:val="4802C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DF6"/>
    <w:rsid w:val="000131D0"/>
    <w:rsid w:val="000138D2"/>
    <w:rsid w:val="000555E2"/>
    <w:rsid w:val="000A14CC"/>
    <w:rsid w:val="000C7AC1"/>
    <w:rsid w:val="000D120C"/>
    <w:rsid w:val="00144F9A"/>
    <w:rsid w:val="001A49BC"/>
    <w:rsid w:val="001B1394"/>
    <w:rsid w:val="001B1ECC"/>
    <w:rsid w:val="001B373B"/>
    <w:rsid w:val="001E378C"/>
    <w:rsid w:val="00290D10"/>
    <w:rsid w:val="002A09CF"/>
    <w:rsid w:val="002B19CC"/>
    <w:rsid w:val="002B5EF6"/>
    <w:rsid w:val="00397F13"/>
    <w:rsid w:val="003A5E25"/>
    <w:rsid w:val="003C5D94"/>
    <w:rsid w:val="00424D78"/>
    <w:rsid w:val="00453742"/>
    <w:rsid w:val="004A29EE"/>
    <w:rsid w:val="00545173"/>
    <w:rsid w:val="0064706F"/>
    <w:rsid w:val="006638BA"/>
    <w:rsid w:val="00663D2E"/>
    <w:rsid w:val="006B5DDD"/>
    <w:rsid w:val="00710AF2"/>
    <w:rsid w:val="00743205"/>
    <w:rsid w:val="008476EB"/>
    <w:rsid w:val="008702BE"/>
    <w:rsid w:val="0098609B"/>
    <w:rsid w:val="009C1A12"/>
    <w:rsid w:val="009F134F"/>
    <w:rsid w:val="00A2351F"/>
    <w:rsid w:val="00A42DD4"/>
    <w:rsid w:val="00A904D8"/>
    <w:rsid w:val="00B1702E"/>
    <w:rsid w:val="00CC2B4D"/>
    <w:rsid w:val="00CC2ED9"/>
    <w:rsid w:val="00CE4DF6"/>
    <w:rsid w:val="00D57FD0"/>
    <w:rsid w:val="00DF525C"/>
    <w:rsid w:val="00DF6CBF"/>
    <w:rsid w:val="00E2093A"/>
    <w:rsid w:val="00EA32DD"/>
    <w:rsid w:val="00F06073"/>
    <w:rsid w:val="00F062A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6A70"/>
  <w15:docId w15:val="{2E86D01F-993D-4D9B-BEC3-D349085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2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BD3E3-F4B0-4954-8079-B237D1E1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child_04</dc:creator>
  <cp:lastModifiedBy>child137</cp:lastModifiedBy>
  <cp:revision>31</cp:revision>
  <cp:lastPrinted>2022-03-09T07:21:00Z</cp:lastPrinted>
  <dcterms:created xsi:type="dcterms:W3CDTF">2018-08-16T13:23:00Z</dcterms:created>
  <dcterms:modified xsi:type="dcterms:W3CDTF">2022-03-09T07:21:00Z</dcterms:modified>
</cp:coreProperties>
</file>