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F0" w:rsidRPr="00A05505" w:rsidRDefault="007F75F0" w:rsidP="007F75F0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A05505">
        <w:rPr>
          <w:i/>
          <w:sz w:val="28"/>
          <w:szCs w:val="28"/>
          <w:lang w:val="uk-UA"/>
        </w:rPr>
        <w:t>ЗАТВЕРДЖЕНО</w:t>
      </w:r>
    </w:p>
    <w:p w:rsidR="007F75F0" w:rsidRPr="00A05505" w:rsidRDefault="007F75F0" w:rsidP="007F75F0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A05505">
        <w:rPr>
          <w:i/>
          <w:sz w:val="28"/>
          <w:szCs w:val="28"/>
          <w:lang w:val="uk-UA"/>
        </w:rPr>
        <w:t>Розпорядження міського голови</w:t>
      </w:r>
    </w:p>
    <w:p w:rsidR="007F75F0" w:rsidRPr="00A05505" w:rsidRDefault="00A05505" w:rsidP="00A05505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A05505">
        <w:rPr>
          <w:i/>
          <w:sz w:val="28"/>
          <w:szCs w:val="28"/>
          <w:lang w:val="uk-UA"/>
        </w:rPr>
        <w:t>10.11.2021 №290-р</w:t>
      </w:r>
    </w:p>
    <w:p w:rsidR="00EB0156" w:rsidRPr="00A05505" w:rsidRDefault="00EB0156" w:rsidP="007F75F0">
      <w:pPr>
        <w:jc w:val="center"/>
        <w:rPr>
          <w:b/>
          <w:sz w:val="28"/>
          <w:szCs w:val="28"/>
          <w:lang w:val="uk-UA"/>
        </w:rPr>
      </w:pPr>
    </w:p>
    <w:p w:rsidR="007F75F0" w:rsidRPr="00A05505" w:rsidRDefault="007F75F0" w:rsidP="007F75F0">
      <w:pPr>
        <w:jc w:val="center"/>
        <w:rPr>
          <w:b/>
          <w:sz w:val="28"/>
          <w:szCs w:val="28"/>
          <w:lang w:val="uk-UA"/>
        </w:rPr>
      </w:pPr>
    </w:p>
    <w:p w:rsidR="007F75F0" w:rsidRPr="00A05505" w:rsidRDefault="007F75F0" w:rsidP="007F75F0">
      <w:pPr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ІНСТРУКЦІЯ</w:t>
      </w:r>
    </w:p>
    <w:p w:rsidR="007F75F0" w:rsidRPr="00A05505" w:rsidRDefault="00EB0156" w:rsidP="007F75F0">
      <w:pPr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З ОХОРОНИ ПРАЦІ №3</w:t>
      </w:r>
    </w:p>
    <w:p w:rsidR="007F75F0" w:rsidRPr="00A05505" w:rsidRDefault="007F75F0" w:rsidP="007F75F0">
      <w:pPr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для слюсаря-сантехніка</w:t>
      </w:r>
    </w:p>
    <w:p w:rsidR="007F75F0" w:rsidRPr="00A05505" w:rsidRDefault="007F75F0" w:rsidP="007F75F0">
      <w:pPr>
        <w:jc w:val="center"/>
        <w:rPr>
          <w:b/>
          <w:i/>
          <w:sz w:val="28"/>
          <w:szCs w:val="28"/>
          <w:lang w:val="uk-UA"/>
        </w:rPr>
      </w:pPr>
    </w:p>
    <w:p w:rsidR="007F75F0" w:rsidRPr="00A05505" w:rsidRDefault="007F75F0" w:rsidP="007F75F0">
      <w:pPr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1. Загальні положення</w:t>
      </w:r>
    </w:p>
    <w:p w:rsidR="00B238D6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1.1. Дія інструкції</w:t>
      </w:r>
      <w:r w:rsidR="00EB0156" w:rsidRPr="00A05505">
        <w:rPr>
          <w:sz w:val="28"/>
          <w:szCs w:val="28"/>
          <w:lang w:val="uk-UA"/>
        </w:rPr>
        <w:t xml:space="preserve"> для слюсаря-сантехніка</w:t>
      </w:r>
      <w:r w:rsidRPr="00A05505">
        <w:rPr>
          <w:sz w:val="28"/>
          <w:szCs w:val="28"/>
          <w:lang w:val="uk-UA"/>
        </w:rPr>
        <w:t xml:space="preserve"> поширюється на адміністра</w:t>
      </w:r>
      <w:r w:rsidR="00EB0156" w:rsidRPr="00A05505">
        <w:rPr>
          <w:sz w:val="28"/>
          <w:szCs w:val="28"/>
          <w:lang w:val="uk-UA"/>
        </w:rPr>
        <w:t xml:space="preserve">- </w:t>
      </w:r>
      <w:r w:rsidRPr="00A05505">
        <w:rPr>
          <w:sz w:val="28"/>
          <w:szCs w:val="28"/>
          <w:lang w:val="uk-UA"/>
        </w:rPr>
        <w:t xml:space="preserve">тивно-господарчий відділ виконкому </w:t>
      </w:r>
      <w:r w:rsidR="00EB0156" w:rsidRPr="00A05505">
        <w:rPr>
          <w:sz w:val="28"/>
          <w:szCs w:val="28"/>
          <w:lang w:val="uk-UA"/>
        </w:rPr>
        <w:t xml:space="preserve">Криворізької </w:t>
      </w:r>
      <w:r w:rsidRPr="00A05505">
        <w:rPr>
          <w:sz w:val="28"/>
          <w:szCs w:val="28"/>
          <w:lang w:val="uk-UA"/>
        </w:rPr>
        <w:t>міської ради й вона є норма</w:t>
      </w:r>
      <w:r w:rsidR="00B238D6" w:rsidRPr="00A05505">
        <w:rPr>
          <w:sz w:val="28"/>
          <w:szCs w:val="28"/>
          <w:lang w:val="uk-UA"/>
        </w:rPr>
        <w:t xml:space="preserve">- </w:t>
      </w:r>
      <w:r w:rsidR="00524CD3" w:rsidRPr="00A05505">
        <w:rPr>
          <w:sz w:val="28"/>
          <w:szCs w:val="28"/>
          <w:lang w:val="uk-UA"/>
        </w:rPr>
        <w:t>тивним актом, що містить</w:t>
      </w:r>
      <w:r w:rsidRPr="00A05505">
        <w:rPr>
          <w:sz w:val="28"/>
          <w:szCs w:val="28"/>
          <w:lang w:val="uk-UA"/>
        </w:rPr>
        <w:t xml:space="preserve"> обов’язкові для дотримання вимоги з охорони праці для слюсаря-сантехніка виконкому</w:t>
      </w:r>
      <w:r w:rsidR="00F87EA8" w:rsidRPr="00A05505">
        <w:rPr>
          <w:sz w:val="28"/>
          <w:szCs w:val="28"/>
          <w:lang w:val="uk-UA"/>
        </w:rPr>
        <w:t xml:space="preserve"> Криворізької</w:t>
      </w:r>
      <w:r w:rsidR="00B238D6" w:rsidRPr="00A05505">
        <w:rPr>
          <w:sz w:val="28"/>
          <w:szCs w:val="28"/>
          <w:lang w:val="uk-UA"/>
        </w:rPr>
        <w:t xml:space="preserve"> міської ради.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1.3. За інструкцією слюсар-сантехнік інструктується перед початком роботи (первинний інструктаж), а потім через кожні 3 місяці (повторні інструктажі). При перерві в роботі більше 30 календарних днів необхідно пройти позаплановий інструктаж.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1.4. Результати інструктажу заносяться до «Журналу реєстрації інструк</w:t>
      </w:r>
      <w:r w:rsidR="00B238D6" w:rsidRPr="00A05505">
        <w:rPr>
          <w:sz w:val="28"/>
          <w:szCs w:val="28"/>
          <w:lang w:val="uk-UA"/>
        </w:rPr>
        <w:t xml:space="preserve">- </w:t>
      </w:r>
      <w:r w:rsidRPr="00A05505">
        <w:rPr>
          <w:sz w:val="28"/>
          <w:szCs w:val="28"/>
          <w:lang w:val="uk-UA"/>
        </w:rPr>
        <w:t>тажів з питань охорони праці</w:t>
      </w:r>
      <w:r w:rsidR="002E7462" w:rsidRPr="00A05505">
        <w:rPr>
          <w:sz w:val="28"/>
          <w:szCs w:val="28"/>
          <w:lang w:val="uk-UA"/>
        </w:rPr>
        <w:t xml:space="preserve"> на робочому місці</w:t>
      </w:r>
      <w:r w:rsidRPr="00A05505">
        <w:rPr>
          <w:sz w:val="28"/>
          <w:szCs w:val="28"/>
          <w:lang w:val="uk-UA"/>
        </w:rPr>
        <w:t>». Після проходження інструк</w:t>
      </w:r>
      <w:r w:rsidR="00B238D6" w:rsidRPr="00A05505">
        <w:rPr>
          <w:sz w:val="28"/>
          <w:szCs w:val="28"/>
          <w:lang w:val="uk-UA"/>
        </w:rPr>
        <w:t xml:space="preserve">- </w:t>
      </w:r>
      <w:r w:rsidRPr="00A05505">
        <w:rPr>
          <w:sz w:val="28"/>
          <w:szCs w:val="28"/>
          <w:lang w:val="uk-UA"/>
        </w:rPr>
        <w:t>тажу ставляться підписи особи, яка інструктує, та слюсаря-сантехніка.</w:t>
      </w:r>
    </w:p>
    <w:p w:rsidR="007F75F0" w:rsidRPr="00A05505" w:rsidRDefault="007F75F0" w:rsidP="002E7462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1.5. До роботи слюсарем-сантехніком допускаються робітники, які досягли 18-річного віку, пройшли попередній медичний огляд, навчання безпечним методам роботи й отримали відповідне пос</w:t>
      </w:r>
      <w:r w:rsidR="002E7462" w:rsidRPr="00A05505">
        <w:rPr>
          <w:sz w:val="28"/>
          <w:szCs w:val="28"/>
          <w:lang w:val="uk-UA"/>
        </w:rPr>
        <w:t>відчення, після проходження</w:t>
      </w:r>
      <w:r w:rsidRPr="00A05505">
        <w:rPr>
          <w:sz w:val="28"/>
          <w:szCs w:val="28"/>
          <w:lang w:val="uk-UA"/>
        </w:rPr>
        <w:t xml:space="preserve"> вступного інструктажу з </w:t>
      </w:r>
      <w:r w:rsidR="002E7462" w:rsidRPr="00A05505">
        <w:rPr>
          <w:sz w:val="28"/>
          <w:szCs w:val="28"/>
          <w:lang w:val="uk-UA"/>
        </w:rPr>
        <w:t>питань охорони праці, умов праці, електробезпеки, пожежної безпеки, надання першої домедичної допомоги</w:t>
      </w:r>
      <w:r w:rsidRPr="00A05505">
        <w:rPr>
          <w:sz w:val="28"/>
          <w:szCs w:val="28"/>
          <w:lang w:val="uk-UA"/>
        </w:rPr>
        <w:t xml:space="preserve">, інструктажу </w:t>
      </w:r>
      <w:r w:rsidR="002E7462" w:rsidRPr="00A05505">
        <w:rPr>
          <w:sz w:val="28"/>
          <w:szCs w:val="28"/>
          <w:lang w:val="uk-UA"/>
        </w:rPr>
        <w:t>з</w:t>
      </w:r>
      <w:r w:rsidR="00A30C75" w:rsidRPr="00A05505">
        <w:rPr>
          <w:sz w:val="28"/>
          <w:szCs w:val="28"/>
          <w:lang w:val="uk-UA"/>
        </w:rPr>
        <w:t xml:space="preserve"> </w:t>
      </w:r>
      <w:r w:rsidR="002E7462" w:rsidRPr="00A05505">
        <w:rPr>
          <w:sz w:val="28"/>
          <w:szCs w:val="28"/>
          <w:lang w:val="uk-UA"/>
        </w:rPr>
        <w:t xml:space="preserve">охорони праці </w:t>
      </w:r>
      <w:r w:rsidRPr="00A05505">
        <w:rPr>
          <w:sz w:val="28"/>
          <w:szCs w:val="28"/>
          <w:lang w:val="uk-UA"/>
        </w:rPr>
        <w:t>безпосередньо на роб</w:t>
      </w:r>
      <w:r w:rsidR="00524CD3" w:rsidRPr="00A05505">
        <w:rPr>
          <w:sz w:val="28"/>
          <w:szCs w:val="28"/>
          <w:lang w:val="uk-UA"/>
        </w:rPr>
        <w:t>очому місці, що</w:t>
      </w:r>
      <w:r w:rsidRPr="00A05505">
        <w:rPr>
          <w:sz w:val="28"/>
          <w:szCs w:val="28"/>
          <w:lang w:val="uk-UA"/>
        </w:rPr>
        <w:t xml:space="preserve"> проводиться також при зміні умов праці, характеру роботи або при порушенні правил техніки безпеки, </w:t>
      </w:r>
      <w:r w:rsidR="00A30C75" w:rsidRPr="00A05505">
        <w:rPr>
          <w:sz w:val="28"/>
          <w:szCs w:val="28"/>
          <w:lang w:val="uk-UA"/>
        </w:rPr>
        <w:t>перевірки знань цієї інструкції</w:t>
      </w:r>
      <w:r w:rsidRPr="00A05505">
        <w:rPr>
          <w:sz w:val="28"/>
          <w:szCs w:val="28"/>
          <w:lang w:val="uk-UA"/>
        </w:rPr>
        <w:t xml:space="preserve">. </w:t>
      </w:r>
    </w:p>
    <w:p w:rsidR="007F75F0" w:rsidRPr="00A05505" w:rsidRDefault="00A30C75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1.6. </w:t>
      </w:r>
      <w:r w:rsidR="007F75F0" w:rsidRPr="00A05505">
        <w:rPr>
          <w:sz w:val="28"/>
          <w:szCs w:val="28"/>
          <w:lang w:val="uk-UA"/>
        </w:rPr>
        <w:t>Інструктажі з питань охорони праці та пожежної безпеки проводяться особами, на яких покладені ці обов’язки.</w:t>
      </w:r>
    </w:p>
    <w:p w:rsidR="00416AE4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1.7</w:t>
      </w:r>
      <w:r w:rsidR="00416AE4" w:rsidRPr="00A05505">
        <w:rPr>
          <w:sz w:val="28"/>
          <w:szCs w:val="28"/>
          <w:lang w:val="uk-UA"/>
        </w:rPr>
        <w:t>. Навчання та перевірку знань відповідних нормативно-правови</w:t>
      </w:r>
      <w:r w:rsidR="00DB5A21" w:rsidRPr="00A05505">
        <w:rPr>
          <w:sz w:val="28"/>
          <w:szCs w:val="28"/>
          <w:lang w:val="uk-UA"/>
        </w:rPr>
        <w:t>х актів з охорони праці слюсар-сантехнік</w:t>
      </w:r>
      <w:r w:rsidR="00416AE4" w:rsidRPr="00A05505">
        <w:rPr>
          <w:sz w:val="28"/>
          <w:szCs w:val="28"/>
          <w:lang w:val="uk-UA"/>
        </w:rPr>
        <w:t xml:space="preserve"> щорічно проходить у </w:t>
      </w:r>
      <w:r w:rsidR="002E1D9F" w:rsidRPr="00A05505">
        <w:rPr>
          <w:sz w:val="28"/>
          <w:szCs w:val="28"/>
          <w:lang w:val="uk-UA"/>
        </w:rPr>
        <w:t>навчальних центрах за відповід</w:t>
      </w:r>
      <w:r w:rsidR="00416AE4" w:rsidRPr="00A05505">
        <w:rPr>
          <w:sz w:val="28"/>
          <w:szCs w:val="28"/>
          <w:lang w:val="uk-UA"/>
        </w:rPr>
        <w:t>ними графіками й термінами</w:t>
      </w:r>
      <w:r w:rsidR="00524CD3" w:rsidRPr="00A05505">
        <w:rPr>
          <w:sz w:val="28"/>
          <w:szCs w:val="28"/>
          <w:lang w:val="uk-UA"/>
        </w:rPr>
        <w:t>.</w:t>
      </w:r>
    </w:p>
    <w:p w:rsidR="007F75F0" w:rsidRPr="00A05505" w:rsidRDefault="00B238D6" w:rsidP="00A30C75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1.8</w:t>
      </w:r>
      <w:r w:rsidR="00A30C75" w:rsidRPr="00A05505">
        <w:rPr>
          <w:sz w:val="28"/>
          <w:szCs w:val="28"/>
          <w:lang w:val="uk-UA"/>
        </w:rPr>
        <w:t xml:space="preserve">. </w:t>
      </w:r>
      <w:r w:rsidR="007F75F0" w:rsidRPr="00A05505">
        <w:rPr>
          <w:sz w:val="28"/>
          <w:szCs w:val="28"/>
          <w:lang w:val="uk-UA"/>
        </w:rPr>
        <w:t xml:space="preserve">Слюсар-сантехник </w:t>
      </w:r>
      <w:r w:rsidR="00A30C75" w:rsidRPr="00A05505">
        <w:rPr>
          <w:sz w:val="28"/>
          <w:szCs w:val="28"/>
          <w:lang w:val="uk-UA"/>
        </w:rPr>
        <w:t xml:space="preserve">повинен володіти </w:t>
      </w:r>
      <w:r w:rsidR="007F75F0" w:rsidRPr="00A05505">
        <w:rPr>
          <w:sz w:val="28"/>
          <w:szCs w:val="28"/>
          <w:lang w:val="uk-UA"/>
        </w:rPr>
        <w:t>безпечними методами й прийомами</w:t>
      </w:r>
      <w:r w:rsidR="00A30C75" w:rsidRPr="00A05505">
        <w:rPr>
          <w:sz w:val="28"/>
          <w:szCs w:val="28"/>
          <w:lang w:val="uk-UA"/>
        </w:rPr>
        <w:t xml:space="preserve"> </w:t>
      </w:r>
      <w:r w:rsidR="007F75F0" w:rsidRPr="00A05505">
        <w:rPr>
          <w:sz w:val="28"/>
          <w:szCs w:val="28"/>
          <w:lang w:val="uk-UA"/>
        </w:rPr>
        <w:t xml:space="preserve">робіт, мати навички їх виконання. 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1.9</w:t>
      </w:r>
      <w:r w:rsidR="007F75F0" w:rsidRPr="00A05505">
        <w:rPr>
          <w:sz w:val="28"/>
          <w:szCs w:val="28"/>
          <w:lang w:val="uk-UA"/>
        </w:rPr>
        <w:t>.</w:t>
      </w:r>
      <w:r w:rsidR="007F75F0" w:rsidRPr="00A05505">
        <w:rPr>
          <w:sz w:val="28"/>
          <w:szCs w:val="28"/>
          <w:lang w:val="uk-UA"/>
        </w:rPr>
        <w:tab/>
        <w:t>Не допускається здійсне</w:t>
      </w:r>
      <w:r w:rsidR="00A30C75" w:rsidRPr="00A05505">
        <w:rPr>
          <w:sz w:val="28"/>
          <w:szCs w:val="28"/>
          <w:lang w:val="uk-UA"/>
        </w:rPr>
        <w:t>ння працівником робіт, виконання</w:t>
      </w:r>
      <w:r w:rsidR="007F75F0" w:rsidRPr="00A05505">
        <w:rPr>
          <w:sz w:val="28"/>
          <w:szCs w:val="28"/>
          <w:lang w:val="uk-UA"/>
        </w:rPr>
        <w:t xml:space="preserve"> яких потребує додаткового спеціального навчання.</w:t>
      </w:r>
    </w:p>
    <w:p w:rsidR="007F75F0" w:rsidRPr="00A05505" w:rsidRDefault="00B238D6" w:rsidP="00A05505">
      <w:pPr>
        <w:ind w:firstLine="708"/>
        <w:jc w:val="both"/>
        <w:rPr>
          <w:sz w:val="28"/>
          <w:szCs w:val="28"/>
          <w:lang w:val="uk-UA"/>
        </w:rPr>
      </w:pPr>
      <w:r w:rsidRPr="00F517A4">
        <w:rPr>
          <w:spacing w:val="-4"/>
          <w:sz w:val="28"/>
          <w:szCs w:val="28"/>
          <w:lang w:val="uk-UA"/>
        </w:rPr>
        <w:t>1.10</w:t>
      </w:r>
      <w:r w:rsidR="00A30C75" w:rsidRPr="00F517A4">
        <w:rPr>
          <w:spacing w:val="-4"/>
          <w:sz w:val="28"/>
          <w:szCs w:val="28"/>
          <w:lang w:val="uk-UA"/>
        </w:rPr>
        <w:t xml:space="preserve">. Крім </w:t>
      </w:r>
      <w:r w:rsidR="007F75F0" w:rsidRPr="00F517A4">
        <w:rPr>
          <w:spacing w:val="-4"/>
          <w:sz w:val="28"/>
          <w:szCs w:val="28"/>
          <w:lang w:val="uk-UA"/>
        </w:rPr>
        <w:t>зазначеної інструкції слюсар-</w:t>
      </w:r>
      <w:r w:rsidR="00A05505" w:rsidRPr="00F517A4">
        <w:rPr>
          <w:spacing w:val="-4"/>
          <w:sz w:val="28"/>
          <w:szCs w:val="28"/>
          <w:lang w:val="uk-UA"/>
        </w:rPr>
        <w:t>сантехнік повинен виконувати по</w:t>
      </w:r>
      <w:r w:rsidR="00F517A4" w:rsidRPr="00F517A4">
        <w:rPr>
          <w:spacing w:val="-4"/>
          <w:sz w:val="28"/>
          <w:szCs w:val="28"/>
          <w:lang w:val="uk-UA"/>
        </w:rPr>
        <w:t>-</w:t>
      </w:r>
      <w:r w:rsidR="007F75F0" w:rsidRPr="00F517A4">
        <w:rPr>
          <w:spacing w:val="-4"/>
          <w:sz w:val="28"/>
          <w:szCs w:val="28"/>
          <w:lang w:val="uk-UA"/>
        </w:rPr>
        <w:t>садову інструкцію</w:t>
      </w:r>
      <w:r w:rsidR="007F75F0" w:rsidRPr="00F517A4">
        <w:rPr>
          <w:i/>
          <w:spacing w:val="-4"/>
          <w:sz w:val="28"/>
          <w:szCs w:val="28"/>
          <w:lang w:val="uk-UA"/>
        </w:rPr>
        <w:t xml:space="preserve">, </w:t>
      </w:r>
      <w:r w:rsidR="007F75F0" w:rsidRPr="00F517A4">
        <w:rPr>
          <w:spacing w:val="-4"/>
          <w:sz w:val="28"/>
          <w:szCs w:val="28"/>
          <w:lang w:val="uk-UA"/>
        </w:rPr>
        <w:t xml:space="preserve">інструкції з охорони праці, дотримуватися </w:t>
      </w:r>
      <w:r w:rsidR="00C011AE" w:rsidRPr="00F517A4">
        <w:rPr>
          <w:spacing w:val="-4"/>
          <w:sz w:val="28"/>
          <w:szCs w:val="28"/>
          <w:lang w:val="uk-UA"/>
        </w:rPr>
        <w:t>Правил внутріш</w:t>
      </w:r>
      <w:r w:rsidR="00F517A4" w:rsidRPr="00F517A4">
        <w:rPr>
          <w:spacing w:val="-4"/>
          <w:sz w:val="28"/>
          <w:szCs w:val="28"/>
          <w:lang w:val="uk-UA"/>
        </w:rPr>
        <w:t>-</w:t>
      </w:r>
      <w:r w:rsidR="00C011AE" w:rsidRPr="00F517A4">
        <w:rPr>
          <w:spacing w:val="-4"/>
          <w:sz w:val="28"/>
          <w:szCs w:val="28"/>
          <w:lang w:val="uk-UA"/>
        </w:rPr>
        <w:t>нього розпорядку виконавчого комітету Криворізької міської ради</w:t>
      </w:r>
      <w:r w:rsidR="007F75F0" w:rsidRPr="00F517A4">
        <w:rPr>
          <w:spacing w:val="-4"/>
          <w:sz w:val="28"/>
          <w:szCs w:val="28"/>
          <w:lang w:val="uk-UA"/>
        </w:rPr>
        <w:t xml:space="preserve">, знати </w:t>
      </w:r>
      <w:r w:rsidR="00F517A4">
        <w:rPr>
          <w:spacing w:val="-4"/>
          <w:sz w:val="28"/>
          <w:szCs w:val="28"/>
          <w:lang w:val="uk-UA"/>
        </w:rPr>
        <w:t xml:space="preserve">            </w:t>
      </w:r>
      <w:r w:rsidR="007F75F0" w:rsidRPr="00F517A4">
        <w:rPr>
          <w:spacing w:val="-4"/>
          <w:sz w:val="28"/>
          <w:szCs w:val="28"/>
          <w:lang w:val="uk-UA"/>
        </w:rPr>
        <w:lastRenderedPageBreak/>
        <w:t>правила безпечного використання слюсарного та контрольно-вимірювального інструменту, вимоги нормативно-правових актів з електробезпеки,</w:t>
      </w:r>
      <w:r w:rsidR="007F75F0" w:rsidRPr="00A05505">
        <w:rPr>
          <w:sz w:val="28"/>
          <w:szCs w:val="28"/>
          <w:lang w:val="uk-UA"/>
        </w:rPr>
        <w:t xml:space="preserve"> порядок нада</w:t>
      </w:r>
      <w:r w:rsidR="00C011AE" w:rsidRPr="00A05505">
        <w:rPr>
          <w:sz w:val="28"/>
          <w:szCs w:val="28"/>
          <w:lang w:val="uk-UA"/>
        </w:rPr>
        <w:t>ння першої домедичної</w:t>
      </w:r>
      <w:r w:rsidR="007F75F0" w:rsidRPr="00A05505">
        <w:rPr>
          <w:sz w:val="28"/>
          <w:szCs w:val="28"/>
          <w:lang w:val="uk-UA"/>
        </w:rPr>
        <w:t xml:space="preserve"> допомоги потер</w:t>
      </w:r>
      <w:r w:rsidR="00524CD3" w:rsidRPr="00A05505">
        <w:rPr>
          <w:sz w:val="28"/>
          <w:szCs w:val="28"/>
          <w:lang w:val="uk-UA"/>
        </w:rPr>
        <w:t>пілим при нещасних випадках, користування засобами захисту.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1.11</w:t>
      </w:r>
      <w:r w:rsidR="007F75F0" w:rsidRPr="00A05505">
        <w:rPr>
          <w:sz w:val="28"/>
          <w:szCs w:val="28"/>
          <w:lang w:val="uk-UA"/>
        </w:rPr>
        <w:t>. Слюсар-сантехнік зобов’язаний безпечно виконувати роботи з ремонту та обслуговування систем опалення, водопостачання, водовідведення та ливневої каналізації, експлуатувати меха</w:t>
      </w:r>
      <w:r w:rsidR="008649AD" w:rsidRPr="00A05505">
        <w:rPr>
          <w:sz w:val="28"/>
          <w:szCs w:val="28"/>
          <w:lang w:val="uk-UA"/>
        </w:rPr>
        <w:t>нізми, обладнання, інструмент і пристрої, що</w:t>
      </w:r>
      <w:r w:rsidR="007F75F0" w:rsidRPr="00A05505">
        <w:rPr>
          <w:sz w:val="28"/>
          <w:szCs w:val="28"/>
          <w:lang w:val="uk-UA"/>
        </w:rPr>
        <w:t xml:space="preserve"> використовуються протягом робочого дня. </w:t>
      </w:r>
    </w:p>
    <w:p w:rsidR="007F75F0" w:rsidRPr="00A05505" w:rsidRDefault="00B238D6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1.12</w:t>
      </w:r>
      <w:r w:rsidR="007F75F0" w:rsidRPr="00A05505">
        <w:rPr>
          <w:sz w:val="28"/>
          <w:szCs w:val="28"/>
          <w:lang w:val="uk-UA"/>
        </w:rPr>
        <w:t>. Слюсар-сантехнік забезпечується сп</w:t>
      </w:r>
      <w:r w:rsidR="00A05505">
        <w:rPr>
          <w:sz w:val="28"/>
          <w:szCs w:val="28"/>
          <w:lang w:val="uk-UA"/>
        </w:rPr>
        <w:t>ецодягом і засобами індивідуаль</w:t>
      </w:r>
      <w:r w:rsidR="007F75F0" w:rsidRPr="00A05505">
        <w:rPr>
          <w:sz w:val="28"/>
          <w:szCs w:val="28"/>
          <w:lang w:val="uk-UA"/>
        </w:rPr>
        <w:t>ного</w:t>
      </w:r>
      <w:r w:rsidR="008649AD" w:rsidRPr="00A05505">
        <w:rPr>
          <w:sz w:val="28"/>
          <w:szCs w:val="28"/>
          <w:lang w:val="uk-UA"/>
        </w:rPr>
        <w:t xml:space="preserve"> захисту у відповідності до чинн</w:t>
      </w:r>
      <w:r w:rsidR="007F75F0" w:rsidRPr="00A05505">
        <w:rPr>
          <w:sz w:val="28"/>
          <w:szCs w:val="28"/>
          <w:lang w:val="uk-UA"/>
        </w:rPr>
        <w:t xml:space="preserve">их нормативів. 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1.13</w:t>
      </w:r>
      <w:r w:rsidR="007F75F0" w:rsidRPr="00A05505">
        <w:rPr>
          <w:sz w:val="28"/>
          <w:szCs w:val="28"/>
          <w:lang w:val="uk-UA"/>
        </w:rPr>
        <w:t>. Робочим місцем слюсаря-сантехніка є технічне приміщення будівлі виконкому міської ради, де він виконує дрібний ремонт, об’єкти, розташовані в приміщеннях виконкому міської ради, територія, де прокладені комунікації.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 До робочого місця слюсаря-сантехніка та інструменту, який використовується протягом робочого дня, ставляться такі вимоги: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.1 ручний слюсарний інструмент (молотки, зубила, пробійники тощо) повинен бути справний;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.2 усі інструменти, що мають загострені кінці для насаджування рукояток (напилки, викрутки, стамески тощо), повинні мати ручки, які відповідають розмірам інструменту, з бандажними кільцями;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.3 гайкові ключі, що застосовуються при складанні й розбиранні бол-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тових з’єднань, мають відповідати розмірам гайок і головок болтів, губки ключів мают</w:t>
      </w:r>
      <w:r w:rsidR="00CD5C71" w:rsidRPr="00A05505">
        <w:rPr>
          <w:sz w:val="28"/>
          <w:szCs w:val="28"/>
          <w:lang w:val="uk-UA"/>
        </w:rPr>
        <w:t>ь бути паралельними й не можуть</w:t>
      </w:r>
      <w:r w:rsidRPr="00A05505">
        <w:rPr>
          <w:sz w:val="28"/>
          <w:szCs w:val="28"/>
          <w:lang w:val="uk-UA"/>
        </w:rPr>
        <w:t xml:space="preserve"> бути закатаними. Ключі не дозволяється подовжувати трубами та іншими предметами, підкладати металеві пластини між губками ключа та гранями гайок;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.4 пили (ножі</w:t>
      </w:r>
      <w:r w:rsidR="00CD5C71" w:rsidRPr="00A05505">
        <w:rPr>
          <w:sz w:val="28"/>
          <w:szCs w:val="28"/>
          <w:lang w:val="uk-UA"/>
        </w:rPr>
        <w:t>вки, лучкові пилки тощо) мають</w:t>
      </w:r>
      <w:r w:rsidR="007F75F0" w:rsidRPr="00A05505">
        <w:rPr>
          <w:sz w:val="28"/>
          <w:szCs w:val="28"/>
          <w:lang w:val="uk-UA"/>
        </w:rPr>
        <w:t xml:space="preserve"> бути правильно розве</w:t>
      </w:r>
      <w:r w:rsidRPr="00A05505">
        <w:rPr>
          <w:sz w:val="28"/>
          <w:szCs w:val="28"/>
          <w:lang w:val="uk-UA"/>
        </w:rPr>
        <w:t xml:space="preserve">- </w:t>
      </w:r>
      <w:r w:rsidR="007F75F0" w:rsidRPr="00A05505">
        <w:rPr>
          <w:sz w:val="28"/>
          <w:szCs w:val="28"/>
          <w:lang w:val="uk-UA"/>
        </w:rPr>
        <w:t>дені й добре закріплені, полотно пилк</w:t>
      </w:r>
      <w:r w:rsidR="00CD5C71" w:rsidRPr="00A05505">
        <w:rPr>
          <w:sz w:val="28"/>
          <w:szCs w:val="28"/>
          <w:lang w:val="uk-UA"/>
        </w:rPr>
        <w:t>и (по металу, дереву) не може</w:t>
      </w:r>
      <w:r w:rsidR="007F75F0" w:rsidRPr="00A05505">
        <w:rPr>
          <w:sz w:val="28"/>
          <w:szCs w:val="28"/>
          <w:lang w:val="uk-UA"/>
        </w:rPr>
        <w:t xml:space="preserve"> мати тріщин, випуклостей, подовжньої хвилястості, раковин від корозії;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.5 тиски слюсарні мають бути міцно закріплені на робочому</w:t>
      </w:r>
      <w:r w:rsidR="00CD5C71" w:rsidRPr="00A05505">
        <w:rPr>
          <w:sz w:val="28"/>
          <w:szCs w:val="28"/>
          <w:lang w:val="uk-UA"/>
        </w:rPr>
        <w:t xml:space="preserve"> столі; рухливі частини тисків мають</w:t>
      </w:r>
      <w:r w:rsidR="007F75F0" w:rsidRPr="00A05505">
        <w:rPr>
          <w:sz w:val="28"/>
          <w:szCs w:val="28"/>
          <w:lang w:val="uk-UA"/>
        </w:rPr>
        <w:t xml:space="preserve"> переміщуватися без заїдань, ривків і надійно фіксуватися в необхідному положенні;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1.14</w:t>
      </w:r>
      <w:r w:rsidR="007F75F0" w:rsidRPr="00A05505">
        <w:rPr>
          <w:sz w:val="28"/>
          <w:szCs w:val="28"/>
          <w:lang w:val="uk-UA"/>
        </w:rPr>
        <w:t>.6 приміщення, у яких монтуються внутрішні санітарно-технічні системи, мають бути очищеними від сміття.</w:t>
      </w:r>
    </w:p>
    <w:p w:rsidR="007F75F0" w:rsidRPr="00A05505" w:rsidRDefault="00B238D6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1.15</w:t>
      </w:r>
      <w:r w:rsidR="007F75F0" w:rsidRPr="00A05505">
        <w:rPr>
          <w:sz w:val="28"/>
          <w:szCs w:val="28"/>
          <w:lang w:val="uk-UA"/>
        </w:rPr>
        <w:t xml:space="preserve">. Під час обслуговування та ремонту санітарно-технічних систем на висоті понад </w:t>
      </w:r>
      <w:smartTag w:uri="urn:schemas-microsoft-com:office:smarttags" w:element="metricconverter">
        <w:smartTagPr>
          <w:attr w:name="ProductID" w:val="1,3 м"/>
        </w:smartTagPr>
        <w:r w:rsidR="007F75F0" w:rsidRPr="00A05505">
          <w:rPr>
            <w:sz w:val="28"/>
            <w:szCs w:val="28"/>
            <w:lang w:val="uk-UA"/>
          </w:rPr>
          <w:t>1,3 м</w:t>
        </w:r>
      </w:smartTag>
      <w:r w:rsidR="007F75F0" w:rsidRPr="00A05505">
        <w:rPr>
          <w:sz w:val="28"/>
          <w:szCs w:val="28"/>
          <w:lang w:val="uk-UA"/>
        </w:rPr>
        <w:t xml:space="preserve"> робітники мають користуватися спеціальними драбинами.</w:t>
      </w:r>
      <w:r w:rsidR="00F26C98" w:rsidRPr="00A05505">
        <w:rPr>
          <w:sz w:val="28"/>
          <w:szCs w:val="28"/>
          <w:lang w:val="uk-UA"/>
        </w:rPr>
        <w:t xml:space="preserve"> Робота на висоті</w:t>
      </w:r>
      <w:r w:rsidR="009244E2" w:rsidRPr="00A05505">
        <w:rPr>
          <w:sz w:val="28"/>
          <w:szCs w:val="28"/>
          <w:lang w:val="uk-UA"/>
        </w:rPr>
        <w:t xml:space="preserve"> дозволяється після проходження</w:t>
      </w:r>
      <w:r w:rsidR="00CD5C71" w:rsidRPr="00A05505">
        <w:rPr>
          <w:sz w:val="28"/>
          <w:szCs w:val="28"/>
          <w:lang w:val="uk-UA"/>
        </w:rPr>
        <w:t xml:space="preserve"> робітником навчання і перевірки</w:t>
      </w:r>
      <w:r w:rsidR="00312B14" w:rsidRPr="00A05505">
        <w:rPr>
          <w:sz w:val="28"/>
          <w:szCs w:val="28"/>
          <w:lang w:val="uk-UA"/>
        </w:rPr>
        <w:t xml:space="preserve"> знань з </w:t>
      </w:r>
      <w:r w:rsidR="004E745A" w:rsidRPr="00A05505">
        <w:rPr>
          <w:sz w:val="28"/>
          <w:szCs w:val="28"/>
          <w:lang w:val="uk-UA"/>
        </w:rPr>
        <w:t>п</w:t>
      </w:r>
      <w:r w:rsidR="00312B14" w:rsidRPr="00A05505">
        <w:rPr>
          <w:sz w:val="28"/>
          <w:szCs w:val="28"/>
          <w:lang w:val="uk-UA"/>
        </w:rPr>
        <w:t>равил охорони праці під час виконання робіт на висоті.</w:t>
      </w:r>
    </w:p>
    <w:p w:rsidR="007F75F0" w:rsidRPr="00A05505" w:rsidRDefault="006D0B58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1.16</w:t>
      </w:r>
      <w:r w:rsidR="007F75F0" w:rsidRPr="00A05505">
        <w:rPr>
          <w:sz w:val="28"/>
          <w:szCs w:val="28"/>
          <w:lang w:val="uk-UA"/>
        </w:rPr>
        <w:t xml:space="preserve">. Засоби індивідуального захисту, механізований інструмент, обладнання й оснащення, що застосовуються в процесі роботи, необхідно використовувати за призначенням. </w:t>
      </w:r>
    </w:p>
    <w:p w:rsidR="007F75F0" w:rsidRPr="00A05505" w:rsidRDefault="006D0B58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1.17</w:t>
      </w:r>
      <w:r w:rsidR="007F75F0" w:rsidRPr="00A05505">
        <w:rPr>
          <w:sz w:val="28"/>
          <w:szCs w:val="28"/>
          <w:lang w:val="uk-UA"/>
        </w:rPr>
        <w:t xml:space="preserve">. Інструмент на робочому місці має зберігатися в </w:t>
      </w:r>
      <w:r w:rsidR="00F26C98" w:rsidRPr="00A05505">
        <w:rPr>
          <w:sz w:val="28"/>
          <w:szCs w:val="28"/>
          <w:lang w:val="uk-UA"/>
        </w:rPr>
        <w:t xml:space="preserve">спеціально відведе- </w:t>
      </w:r>
      <w:r w:rsidR="007F75F0" w:rsidRPr="00A05505">
        <w:rPr>
          <w:sz w:val="28"/>
          <w:szCs w:val="28"/>
          <w:lang w:val="uk-UA"/>
        </w:rPr>
        <w:t>них місцях.</w:t>
      </w:r>
    </w:p>
    <w:p w:rsidR="007F75F0" w:rsidRDefault="006D0B58" w:rsidP="00F26C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1.18</w:t>
      </w:r>
      <w:r w:rsidR="00F26C98" w:rsidRPr="00A05505">
        <w:rPr>
          <w:sz w:val="28"/>
          <w:szCs w:val="28"/>
          <w:lang w:val="uk-UA"/>
        </w:rPr>
        <w:t xml:space="preserve">. Щоб не потрапити під дію електричного струму, </w:t>
      </w:r>
      <w:r w:rsidR="001C6F59" w:rsidRPr="00A05505">
        <w:rPr>
          <w:sz w:val="28"/>
          <w:szCs w:val="28"/>
          <w:lang w:val="uk-UA"/>
        </w:rPr>
        <w:t>не можна</w:t>
      </w:r>
      <w:r w:rsidR="007F75F0" w:rsidRPr="00A05505">
        <w:rPr>
          <w:sz w:val="28"/>
          <w:szCs w:val="28"/>
          <w:lang w:val="uk-UA"/>
        </w:rPr>
        <w:t xml:space="preserve"> наступати</w:t>
      </w:r>
      <w:r w:rsidR="00F26C98" w:rsidRPr="00A05505">
        <w:rPr>
          <w:sz w:val="28"/>
          <w:szCs w:val="28"/>
          <w:lang w:val="uk-UA"/>
        </w:rPr>
        <w:t xml:space="preserve"> </w:t>
      </w:r>
      <w:r w:rsidR="007F75F0" w:rsidRPr="00A05505">
        <w:rPr>
          <w:sz w:val="28"/>
          <w:szCs w:val="28"/>
          <w:lang w:val="uk-UA"/>
        </w:rPr>
        <w:t xml:space="preserve">на </w:t>
      </w:r>
      <w:r w:rsidR="001C6F59" w:rsidRPr="00A05505">
        <w:rPr>
          <w:sz w:val="28"/>
          <w:szCs w:val="28"/>
          <w:lang w:val="uk-UA"/>
        </w:rPr>
        <w:t>обірвані проводи чи торкатися ї</w:t>
      </w:r>
      <w:r w:rsidR="007F75F0" w:rsidRPr="00A05505">
        <w:rPr>
          <w:sz w:val="28"/>
          <w:szCs w:val="28"/>
          <w:lang w:val="uk-UA"/>
        </w:rPr>
        <w:t>х.</w:t>
      </w:r>
    </w:p>
    <w:p w:rsidR="00F517A4" w:rsidRDefault="00F517A4" w:rsidP="00F26C98">
      <w:pPr>
        <w:ind w:firstLine="708"/>
        <w:jc w:val="both"/>
        <w:rPr>
          <w:sz w:val="28"/>
          <w:szCs w:val="28"/>
          <w:lang w:val="uk-UA"/>
        </w:rPr>
      </w:pPr>
    </w:p>
    <w:p w:rsidR="00F517A4" w:rsidRPr="00A05505" w:rsidRDefault="00F517A4" w:rsidP="00F26C98">
      <w:pPr>
        <w:ind w:firstLine="708"/>
        <w:jc w:val="both"/>
        <w:rPr>
          <w:sz w:val="28"/>
          <w:szCs w:val="28"/>
          <w:lang w:val="uk-UA"/>
        </w:rPr>
      </w:pPr>
    </w:p>
    <w:p w:rsidR="007F75F0" w:rsidRPr="00A05505" w:rsidRDefault="006D0B58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lastRenderedPageBreak/>
        <w:t>1.19</w:t>
      </w:r>
      <w:r w:rsidR="007F75F0" w:rsidRPr="00A05505">
        <w:rPr>
          <w:sz w:val="28"/>
          <w:szCs w:val="28"/>
          <w:lang w:val="uk-UA"/>
        </w:rPr>
        <w:t>. Слюсар-сантехнік зобов’язаний:</w:t>
      </w:r>
    </w:p>
    <w:p w:rsidR="007F75F0" w:rsidRPr="00A05505" w:rsidRDefault="006D0B58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 xml:space="preserve">.1 дотримуватися вимог цієї інструкції; </w:t>
      </w:r>
    </w:p>
    <w:p w:rsidR="007F75F0" w:rsidRPr="00A05505" w:rsidRDefault="006D0B58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.2</w:t>
      </w:r>
      <w:r w:rsidR="00B61171" w:rsidRPr="00A05505">
        <w:rPr>
          <w:sz w:val="28"/>
          <w:szCs w:val="28"/>
          <w:lang w:val="uk-UA"/>
        </w:rPr>
        <w:t xml:space="preserve"> знати устаткування, що</w:t>
      </w:r>
      <w:r w:rsidR="007F75F0" w:rsidRPr="00A05505">
        <w:rPr>
          <w:sz w:val="28"/>
          <w:szCs w:val="28"/>
          <w:lang w:val="uk-UA"/>
        </w:rPr>
        <w:t xml:space="preserve"> застосовується під час здійснення робіт; </w:t>
      </w:r>
    </w:p>
    <w:p w:rsidR="007F75F0" w:rsidRPr="00A05505" w:rsidRDefault="006D0B58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.3 виконувати вимоги знаків і написів, що забороняють, поперед</w:t>
      </w:r>
      <w:r w:rsidR="00916D3D" w:rsidRPr="00A05505">
        <w:rPr>
          <w:sz w:val="28"/>
          <w:szCs w:val="28"/>
          <w:lang w:val="uk-UA"/>
        </w:rPr>
        <w:t xml:space="preserve">- </w:t>
      </w:r>
      <w:r w:rsidR="007F75F0" w:rsidRPr="00A05505">
        <w:rPr>
          <w:sz w:val="28"/>
          <w:szCs w:val="28"/>
          <w:lang w:val="uk-UA"/>
        </w:rPr>
        <w:t xml:space="preserve">жають; 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.4 прох</w:t>
      </w:r>
      <w:r w:rsidR="00CF6A91" w:rsidRPr="00A05505">
        <w:rPr>
          <w:sz w:val="28"/>
          <w:szCs w:val="28"/>
          <w:lang w:val="uk-UA"/>
        </w:rPr>
        <w:t xml:space="preserve">одити медичний огляд у випадках, </w:t>
      </w:r>
      <w:r w:rsidR="007F75F0" w:rsidRPr="00A05505">
        <w:rPr>
          <w:sz w:val="28"/>
          <w:szCs w:val="28"/>
          <w:lang w:val="uk-UA"/>
        </w:rPr>
        <w:t>передбачених чинним законодавством;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 xml:space="preserve">.5 уміти надавати допомогу потерпілим при пораненнях; 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 xml:space="preserve">.6 не заходити за огородження небезпечних зон; 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 xml:space="preserve">.7 місця, де проходять роботи на висоті, обходити на безпечній відстані, оскільки можливе падіння предметів з висоти; 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.8 не</w:t>
      </w:r>
      <w:r w:rsidR="00B61171" w:rsidRPr="00A05505">
        <w:rPr>
          <w:sz w:val="28"/>
          <w:szCs w:val="28"/>
          <w:lang w:val="uk-UA"/>
        </w:rPr>
        <w:t xml:space="preserve"> торкатися електроустаткування та</w:t>
      </w:r>
      <w:r w:rsidR="007F75F0" w:rsidRPr="00A05505">
        <w:rPr>
          <w:sz w:val="28"/>
          <w:szCs w:val="28"/>
          <w:lang w:val="uk-UA"/>
        </w:rPr>
        <w:t xml:space="preserve"> електропроводів (особливо остерігатися оголених або обірваних проводів); 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.9 виконувати тільки доручену роботу;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.10 не допускати в робочу зону сторонніх осіб;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.11 при нещасному випадку негайно звернутися за медичною допомогою й терміново повідомити відповідального за виконання робіт та начальника адміністративно-господарчого відділу</w:t>
      </w:r>
      <w:r w:rsidR="00B61171" w:rsidRPr="00A05505">
        <w:rPr>
          <w:sz w:val="28"/>
          <w:szCs w:val="28"/>
          <w:lang w:val="uk-UA"/>
        </w:rPr>
        <w:t xml:space="preserve"> виконкому </w:t>
      </w:r>
      <w:r w:rsidRPr="00A05505">
        <w:rPr>
          <w:sz w:val="28"/>
          <w:szCs w:val="28"/>
          <w:lang w:val="uk-UA"/>
        </w:rPr>
        <w:t>міської ради</w:t>
      </w:r>
      <w:r w:rsidR="007F75F0" w:rsidRPr="00A05505">
        <w:rPr>
          <w:sz w:val="28"/>
          <w:szCs w:val="28"/>
          <w:lang w:val="uk-UA"/>
        </w:rPr>
        <w:t xml:space="preserve"> про те, що сталося; 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.12 виконувати правила пожежної безпеки, а саме: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.12.1 уміти користуватися первинними засобами пожежогасіння;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.12.2 не допускати накопичення сміття в приміщенні;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</w:t>
      </w:r>
      <w:r w:rsidR="007F75F0" w:rsidRPr="00A05505">
        <w:rPr>
          <w:sz w:val="28"/>
          <w:szCs w:val="28"/>
          <w:lang w:val="uk-UA"/>
        </w:rPr>
        <w:t>.12.3 не користуватися пошкодженими розетк</w:t>
      </w:r>
      <w:r w:rsidR="00B61171" w:rsidRPr="00A05505">
        <w:rPr>
          <w:sz w:val="28"/>
          <w:szCs w:val="28"/>
          <w:lang w:val="uk-UA"/>
        </w:rPr>
        <w:t>ами, освітлювальним обладнанням;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1.19.13</w:t>
      </w:r>
      <w:r w:rsidR="007F75F0" w:rsidRPr="00A05505">
        <w:rPr>
          <w:sz w:val="28"/>
          <w:szCs w:val="28"/>
          <w:lang w:val="uk-UA"/>
        </w:rPr>
        <w:t xml:space="preserve"> утримувати спецодяг у справному й чистому стані;</w:t>
      </w:r>
    </w:p>
    <w:p w:rsidR="007F75F0" w:rsidRPr="00A05505" w:rsidRDefault="000F40CE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1.19.14 </w:t>
      </w:r>
      <w:r w:rsidR="007F75F0" w:rsidRPr="00A05505">
        <w:rPr>
          <w:sz w:val="28"/>
          <w:szCs w:val="28"/>
          <w:lang w:val="uk-UA"/>
        </w:rPr>
        <w:t>не з’являтися на роботі в стані алкогольного, наркотичного або токсичного сп’яніння, не вживати спиртні напої на території виконкому міської ради, не палити в невстановленому місці.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</w:t>
      </w:r>
      <w:r w:rsidR="000F22DF" w:rsidRPr="00A05505">
        <w:rPr>
          <w:sz w:val="28"/>
          <w:szCs w:val="28"/>
          <w:lang w:val="uk-UA"/>
        </w:rPr>
        <w:t>20</w:t>
      </w:r>
      <w:r w:rsidRPr="00A05505">
        <w:rPr>
          <w:sz w:val="28"/>
          <w:szCs w:val="28"/>
          <w:lang w:val="uk-UA"/>
        </w:rPr>
        <w:t>. Слюсар-сантехнік має право не виконувати завдань відповідального за виконання робіт, якщо вони суперечат</w:t>
      </w:r>
      <w:r w:rsidR="00B61171" w:rsidRPr="00A05505">
        <w:rPr>
          <w:sz w:val="28"/>
          <w:szCs w:val="28"/>
          <w:lang w:val="uk-UA"/>
        </w:rPr>
        <w:t>ь вимогам безпеки, передбаченим</w:t>
      </w:r>
      <w:r w:rsidRPr="00A05505">
        <w:rPr>
          <w:sz w:val="28"/>
          <w:szCs w:val="28"/>
          <w:lang w:val="uk-UA"/>
        </w:rPr>
        <w:t xml:space="preserve"> інструкцією. </w:t>
      </w:r>
    </w:p>
    <w:p w:rsidR="007F75F0" w:rsidRPr="00A05505" w:rsidRDefault="000F22DF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1.21</w:t>
      </w:r>
      <w:r w:rsidR="007F75F0" w:rsidRPr="00A05505">
        <w:rPr>
          <w:sz w:val="28"/>
          <w:szCs w:val="28"/>
          <w:lang w:val="uk-UA"/>
        </w:rPr>
        <w:t>. Невиконання вимог інструкції з охорони праці для слюсаря-сантех</w:t>
      </w:r>
      <w:r w:rsidR="00885856" w:rsidRPr="00A05505">
        <w:rPr>
          <w:sz w:val="28"/>
          <w:szCs w:val="28"/>
          <w:lang w:val="uk-UA"/>
        </w:rPr>
        <w:t xml:space="preserve">- </w:t>
      </w:r>
      <w:r w:rsidR="007F75F0" w:rsidRPr="00A05505">
        <w:rPr>
          <w:sz w:val="28"/>
          <w:szCs w:val="28"/>
          <w:lang w:val="uk-UA"/>
        </w:rPr>
        <w:t>ніка розглядається як порушення трудової дисципліни.</w:t>
      </w:r>
    </w:p>
    <w:p w:rsidR="007F75F0" w:rsidRPr="00A05505" w:rsidRDefault="000F22DF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1.22</w:t>
      </w:r>
      <w:r w:rsidR="00CF6A91" w:rsidRPr="00A05505">
        <w:rPr>
          <w:sz w:val="28"/>
          <w:szCs w:val="28"/>
          <w:lang w:val="uk-UA"/>
        </w:rPr>
        <w:t xml:space="preserve">. </w:t>
      </w:r>
      <w:r w:rsidR="007F75F0" w:rsidRPr="00A05505">
        <w:rPr>
          <w:sz w:val="28"/>
          <w:szCs w:val="28"/>
          <w:lang w:val="uk-UA"/>
        </w:rPr>
        <w:t>Особи, які порушили вимоги інструкції, несуть відповідальність згідно з чинним законодавством України.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ind w:firstLine="708"/>
        <w:jc w:val="center"/>
        <w:rPr>
          <w:b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2.1. Слюсар-сантехнік перед початком роботи повинен:</w:t>
      </w:r>
    </w:p>
    <w:p w:rsidR="007F75F0" w:rsidRPr="00A05505" w:rsidRDefault="00475463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2.1.1</w:t>
      </w:r>
      <w:r w:rsidR="007F75F0" w:rsidRPr="00A05505">
        <w:rPr>
          <w:sz w:val="28"/>
          <w:szCs w:val="28"/>
          <w:lang w:val="uk-UA"/>
        </w:rPr>
        <w:t xml:space="preserve"> упорядкувати спецодяг. </w:t>
      </w:r>
      <w:r w:rsidR="00AE6C8D" w:rsidRPr="00A05505">
        <w:rPr>
          <w:sz w:val="28"/>
          <w:szCs w:val="28"/>
          <w:lang w:val="uk-UA"/>
        </w:rPr>
        <w:t>Рукава й</w:t>
      </w:r>
      <w:r w:rsidR="0075597A" w:rsidRPr="00A05505">
        <w:rPr>
          <w:sz w:val="28"/>
          <w:szCs w:val="28"/>
          <w:lang w:val="uk-UA"/>
        </w:rPr>
        <w:t xml:space="preserve"> відлоги спецодягу варто застібнути на всі гудзики. </w:t>
      </w:r>
      <w:r w:rsidR="007F75F0" w:rsidRPr="00A05505">
        <w:rPr>
          <w:sz w:val="28"/>
          <w:szCs w:val="28"/>
          <w:lang w:val="uk-UA"/>
        </w:rPr>
        <w:t>Забороняється засукувати рукава спецодягу</w:t>
      </w:r>
      <w:r w:rsidR="00CE4C8D" w:rsidRPr="00A05505">
        <w:rPr>
          <w:sz w:val="28"/>
          <w:szCs w:val="28"/>
          <w:lang w:val="uk-UA"/>
        </w:rPr>
        <w:t>. Взуття має бути закритим і на низьких підборах</w:t>
      </w:r>
      <w:r w:rsidR="007F75F0" w:rsidRPr="00A05505">
        <w:rPr>
          <w:sz w:val="28"/>
          <w:szCs w:val="28"/>
          <w:lang w:val="uk-UA"/>
        </w:rPr>
        <w:t>;</w:t>
      </w:r>
    </w:p>
    <w:p w:rsidR="007F75F0" w:rsidRPr="00A05505" w:rsidRDefault="00475463" w:rsidP="0075597A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2.1.2</w:t>
      </w:r>
      <w:r w:rsidR="0075597A" w:rsidRPr="00A05505">
        <w:rPr>
          <w:sz w:val="28"/>
          <w:szCs w:val="28"/>
          <w:lang w:val="uk-UA"/>
        </w:rPr>
        <w:t xml:space="preserve"> отримати </w:t>
      </w:r>
      <w:r w:rsidR="00CE4C8D" w:rsidRPr="00A05505">
        <w:rPr>
          <w:sz w:val="28"/>
          <w:szCs w:val="28"/>
          <w:lang w:val="uk-UA"/>
        </w:rPr>
        <w:t>завдання</w:t>
      </w:r>
      <w:r w:rsidR="0075597A" w:rsidRPr="00A05505">
        <w:rPr>
          <w:color w:val="C00000"/>
          <w:sz w:val="28"/>
          <w:szCs w:val="28"/>
          <w:lang w:val="uk-UA"/>
        </w:rPr>
        <w:t xml:space="preserve"> </w:t>
      </w:r>
      <w:r w:rsidR="0075597A" w:rsidRPr="00A05505">
        <w:rPr>
          <w:sz w:val="28"/>
          <w:szCs w:val="28"/>
          <w:lang w:val="uk-UA"/>
        </w:rPr>
        <w:t>у відповідально</w:t>
      </w:r>
      <w:r w:rsidR="007F75F0" w:rsidRPr="00A05505">
        <w:rPr>
          <w:sz w:val="28"/>
          <w:szCs w:val="28"/>
          <w:lang w:val="uk-UA"/>
        </w:rPr>
        <w:t>го за виконання робіт;</w:t>
      </w:r>
    </w:p>
    <w:p w:rsidR="007F75F0" w:rsidRPr="00A05505" w:rsidRDefault="00475463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2.1.3</w:t>
      </w:r>
      <w:r w:rsidR="007F75F0" w:rsidRPr="00A05505">
        <w:rPr>
          <w:sz w:val="28"/>
          <w:szCs w:val="28"/>
          <w:lang w:val="uk-UA"/>
        </w:rPr>
        <w:t xml:space="preserve"> для виконання робіт підвищеної небезпеки отримати наряд-допуск у</w:t>
      </w:r>
    </w:p>
    <w:p w:rsidR="007F75F0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відповідального за виконання робіт;</w:t>
      </w:r>
    </w:p>
    <w:p w:rsidR="00F517A4" w:rsidRDefault="00F517A4" w:rsidP="007F75F0">
      <w:pPr>
        <w:jc w:val="both"/>
        <w:rPr>
          <w:sz w:val="28"/>
          <w:szCs w:val="28"/>
          <w:lang w:val="uk-UA"/>
        </w:rPr>
      </w:pPr>
    </w:p>
    <w:p w:rsidR="00F517A4" w:rsidRPr="00A05505" w:rsidRDefault="00F517A4" w:rsidP="007F75F0">
      <w:pPr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lastRenderedPageBreak/>
        <w:tab/>
        <w:t>2.1.</w:t>
      </w:r>
      <w:r w:rsidR="00475463" w:rsidRPr="00A05505">
        <w:rPr>
          <w:sz w:val="28"/>
          <w:szCs w:val="28"/>
          <w:lang w:val="uk-UA"/>
        </w:rPr>
        <w:t>4</w:t>
      </w:r>
      <w:r w:rsidR="0075597A" w:rsidRPr="00A05505">
        <w:rPr>
          <w:sz w:val="28"/>
          <w:szCs w:val="28"/>
          <w:lang w:val="uk-UA"/>
        </w:rPr>
        <w:t xml:space="preserve"> перевірити робоче місце й </w:t>
      </w:r>
      <w:r w:rsidRPr="00A05505">
        <w:rPr>
          <w:sz w:val="28"/>
          <w:szCs w:val="28"/>
          <w:lang w:val="uk-UA"/>
        </w:rPr>
        <w:t>про</w:t>
      </w:r>
      <w:r w:rsidR="0075597A" w:rsidRPr="00A05505">
        <w:rPr>
          <w:sz w:val="28"/>
          <w:szCs w:val="28"/>
          <w:lang w:val="uk-UA"/>
        </w:rPr>
        <w:t>ходи до нього на відповідність вимо</w:t>
      </w:r>
      <w:r w:rsidRPr="00A05505">
        <w:rPr>
          <w:sz w:val="28"/>
          <w:szCs w:val="28"/>
          <w:lang w:val="uk-UA"/>
        </w:rPr>
        <w:t>гам безпеки;</w:t>
      </w:r>
    </w:p>
    <w:p w:rsidR="007F75F0" w:rsidRPr="00A05505" w:rsidRDefault="00475463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2.1.5</w:t>
      </w:r>
      <w:r w:rsidR="0075597A" w:rsidRPr="00A05505">
        <w:rPr>
          <w:sz w:val="28"/>
          <w:szCs w:val="28"/>
          <w:lang w:val="uk-UA"/>
        </w:rPr>
        <w:t xml:space="preserve"> підібрати технологічне оснащення й </w:t>
      </w:r>
      <w:r w:rsidR="00AE6C8D" w:rsidRPr="00A05505">
        <w:rPr>
          <w:sz w:val="28"/>
          <w:szCs w:val="28"/>
          <w:lang w:val="uk-UA"/>
        </w:rPr>
        <w:t>інструменти, що</w:t>
      </w:r>
      <w:r w:rsidR="007F75F0" w:rsidRPr="00A05505">
        <w:rPr>
          <w:sz w:val="28"/>
          <w:szCs w:val="28"/>
          <w:lang w:val="uk-UA"/>
        </w:rPr>
        <w:t xml:space="preserve"> будуть необ</w:t>
      </w:r>
      <w:r w:rsidR="0075597A" w:rsidRPr="00A05505">
        <w:rPr>
          <w:sz w:val="28"/>
          <w:szCs w:val="28"/>
          <w:lang w:val="uk-UA"/>
        </w:rPr>
        <w:t xml:space="preserve">- </w:t>
      </w:r>
      <w:r w:rsidR="007F75F0" w:rsidRPr="00A05505">
        <w:rPr>
          <w:sz w:val="28"/>
          <w:szCs w:val="28"/>
          <w:lang w:val="uk-UA"/>
        </w:rPr>
        <w:t>хідні при виконанні робіт, перевірити їх н</w:t>
      </w:r>
      <w:r w:rsidRPr="00A05505">
        <w:rPr>
          <w:sz w:val="28"/>
          <w:szCs w:val="28"/>
          <w:lang w:val="uk-UA"/>
        </w:rPr>
        <w:t>а відповідність вимогам безпеки;</w:t>
      </w:r>
    </w:p>
    <w:p w:rsidR="00475463" w:rsidRPr="00A05505" w:rsidRDefault="00475463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2.1.6 перевірити на робочому місці наявність і придатність засобів захисту.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2.2. Слюсар сантехнік не повинен приступати до роботи при таких порушеннях вимог безпеки: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2.2.1 несправність технологічного оснащення, відсутність або несправ-ність засобів захисту; 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2.2.2 захаращеність або недостатня освітленість робочих місць і підходів до них.</w:t>
      </w:r>
    </w:p>
    <w:p w:rsidR="007F75F0" w:rsidRPr="00A05505" w:rsidRDefault="00AE6C8D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2.3. Роботи, що</w:t>
      </w:r>
      <w:r w:rsidR="007F75F0" w:rsidRPr="00A05505">
        <w:rPr>
          <w:sz w:val="28"/>
          <w:szCs w:val="28"/>
          <w:lang w:val="uk-UA"/>
        </w:rPr>
        <w:t xml:space="preserve"> здійснюються на вулиці, у дворі виконкому міської ради, інших місцях, за наявності руху людей і транспорту, дозволяється починати тільки після встановлення огородження з відповідними попереджувальними написами й знаками.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2.4. Перед виконанням робіт з монтажу та демонтажу санітарно-техні</w:t>
      </w:r>
      <w:r w:rsidR="0075597A" w:rsidRPr="00A05505">
        <w:rPr>
          <w:sz w:val="28"/>
          <w:szCs w:val="28"/>
          <w:lang w:val="uk-UA"/>
        </w:rPr>
        <w:t>ч</w:t>
      </w:r>
      <w:r w:rsidRPr="00A05505">
        <w:rPr>
          <w:sz w:val="28"/>
          <w:szCs w:val="28"/>
          <w:lang w:val="uk-UA"/>
        </w:rPr>
        <w:t>них систем і трубопроводів необхідно зняти тиск і злити воду.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2.5. Під час ремонту й експлуатації санітарно-технічних систем основною роботою є усунення нещільностей у різьбових і фланцевих з’єднаннях, заміна ділянок труб, арматури. Слюсар-сантехнік повинен: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2.5.1 перед ремонтом діючого трубопроводу відключити дільни</w:t>
      </w:r>
      <w:r w:rsidR="00AE6C8D" w:rsidRPr="00A05505">
        <w:rPr>
          <w:sz w:val="28"/>
          <w:szCs w:val="28"/>
          <w:lang w:val="uk-UA"/>
        </w:rPr>
        <w:t>цю, що</w:t>
      </w:r>
      <w:r w:rsidRPr="00A05505">
        <w:rPr>
          <w:sz w:val="28"/>
          <w:szCs w:val="28"/>
          <w:lang w:val="uk-UA"/>
        </w:rPr>
        <w:t xml:space="preserve"> підлягає ремонту, закрити засувки з обох її кінців, вивісити на засувках таблички з написами «Не включати, працюють люди», переконатися у відсутності тиску в трубопроводі;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2.5.2 переконатися, що робоча зона достатньо освітлена.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2.6. Для огляду й регулювання системи оп</w:t>
      </w:r>
      <w:r w:rsidR="00AE6C8D" w:rsidRPr="00A05505">
        <w:rPr>
          <w:sz w:val="28"/>
          <w:szCs w:val="28"/>
          <w:lang w:val="uk-UA"/>
        </w:rPr>
        <w:t>алення та водопостачання має</w:t>
      </w:r>
      <w:r w:rsidRPr="00A05505">
        <w:rPr>
          <w:sz w:val="28"/>
          <w:szCs w:val="28"/>
          <w:lang w:val="uk-UA"/>
        </w:rPr>
        <w:t xml:space="preserve"> бути забезпечений вільний доступ у технічне приміщення, горищні й підвальні приміщення. Вимикачі електричного освітлення мають бути встановлені при вході в приміщення.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3.1. Працювати дозволяється тільки справним інструментом.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3.2. Під час пробивання борозен, отворів та прорізів у кам’яних і бетонних конструкціях, при заточці інструментів на заточному станку, спільній роботі з електрозварником необхідно користуватися захисними окулярами.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3.3. При роз’єднанні фланцевих з’єднань слюсар-сантехнік повинен пере-бувати збоку від фланців. Роз’єднуються спочатку нижні болти.</w:t>
      </w:r>
    </w:p>
    <w:p w:rsidR="007F75F0" w:rsidRPr="00A05505" w:rsidRDefault="007F75F0" w:rsidP="0057260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3.4. Обробка труб (різка,</w:t>
      </w:r>
      <w:r w:rsidR="00AE6C8D" w:rsidRPr="00A05505">
        <w:rPr>
          <w:sz w:val="28"/>
          <w:szCs w:val="28"/>
          <w:lang w:val="uk-UA"/>
        </w:rPr>
        <w:t xml:space="preserve"> нарізка, згинання тощо) має</w:t>
      </w:r>
      <w:r w:rsidRPr="00A05505">
        <w:rPr>
          <w:sz w:val="28"/>
          <w:szCs w:val="28"/>
          <w:lang w:val="uk-UA"/>
        </w:rPr>
        <w:t xml:space="preserve"> здійснюватися в технічному приміщенні будівлі виконкому мі</w:t>
      </w:r>
      <w:r w:rsidR="00572600" w:rsidRPr="00A05505">
        <w:rPr>
          <w:sz w:val="28"/>
          <w:szCs w:val="28"/>
          <w:lang w:val="uk-UA"/>
        </w:rPr>
        <w:t>ської ради, де виконується дріб</w:t>
      </w:r>
      <w:r w:rsidRPr="00A05505">
        <w:rPr>
          <w:sz w:val="28"/>
          <w:szCs w:val="28"/>
          <w:lang w:val="uk-UA"/>
        </w:rPr>
        <w:t>ний ремонт.</w:t>
      </w:r>
    </w:p>
    <w:p w:rsidR="007F75F0" w:rsidRPr="00A05505" w:rsidRDefault="00E43C7B" w:rsidP="00E43C7B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3.5. Перед нарізанням різьби </w:t>
      </w:r>
      <w:r w:rsidR="007F75F0" w:rsidRPr="00A05505">
        <w:rPr>
          <w:sz w:val="28"/>
          <w:szCs w:val="28"/>
          <w:lang w:val="uk-UA"/>
        </w:rPr>
        <w:t>трубу нео</w:t>
      </w:r>
      <w:r w:rsidRPr="00A05505">
        <w:rPr>
          <w:sz w:val="28"/>
          <w:szCs w:val="28"/>
          <w:lang w:val="uk-UA"/>
        </w:rPr>
        <w:t>бхідно надійно закріпити в леща</w:t>
      </w:r>
      <w:r w:rsidR="007F75F0" w:rsidRPr="00A05505">
        <w:rPr>
          <w:sz w:val="28"/>
          <w:szCs w:val="28"/>
          <w:lang w:val="uk-UA"/>
        </w:rPr>
        <w:t>тах.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3.6. Перед тим як відрубати чи відрізати трубу, її необхідно надійно закріпити та встановити підставки для підтримки частини, що відрізається, щоб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вона не впала на ноги.</w:t>
      </w:r>
    </w:p>
    <w:p w:rsidR="007F75F0" w:rsidRPr="00A05505" w:rsidRDefault="007F75F0" w:rsidP="00E43C7B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lastRenderedPageBreak/>
        <w:t>3.7. Під час відрізання труби спеціальною пилкою пальці рук не можна тримати безпосередньо біля місця відрізу. Місце різання необхідно змащувати</w:t>
      </w:r>
    </w:p>
    <w:p w:rsidR="007F75F0" w:rsidRPr="00A05505" w:rsidRDefault="00E43C7B" w:rsidP="00E43C7B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о</w:t>
      </w:r>
      <w:r w:rsidR="007F75F0" w:rsidRPr="00A05505">
        <w:rPr>
          <w:sz w:val="28"/>
          <w:szCs w:val="28"/>
          <w:lang w:val="uk-UA"/>
        </w:rPr>
        <w:t>лі</w:t>
      </w:r>
      <w:r w:rsidR="002E27F0" w:rsidRPr="00A05505">
        <w:rPr>
          <w:sz w:val="28"/>
          <w:szCs w:val="28"/>
          <w:lang w:val="uk-UA"/>
        </w:rPr>
        <w:t>фою чи машинним</w:t>
      </w:r>
      <w:r w:rsidR="007F75F0" w:rsidRPr="00A05505">
        <w:rPr>
          <w:sz w:val="28"/>
          <w:szCs w:val="28"/>
          <w:lang w:val="uk-UA"/>
        </w:rPr>
        <w:t xml:space="preserve"> маслом. Необхідно стерегтися порізів рук об краї відріза-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них та відрубаних труб.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3.8. Збирати стояки опалення, водопроводу та каналізації потрібно знизу вгору, у рукавицях і захисних окулярах.</w:t>
      </w:r>
    </w:p>
    <w:p w:rsidR="007F75F0" w:rsidRPr="00A05505" w:rsidRDefault="004E745A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3.9. Усі</w:t>
      </w:r>
      <w:r w:rsidR="007F75F0" w:rsidRPr="00A05505">
        <w:rPr>
          <w:sz w:val="28"/>
          <w:szCs w:val="28"/>
          <w:lang w:val="uk-UA"/>
        </w:rPr>
        <w:t xml:space="preserve"> постійні й тимчасові трубопроводи, обладнання та апаратуру підключати до діючої мережі дозволяється тільки з дозволу начальника адміністративно</w:t>
      </w:r>
      <w:r w:rsidRPr="00A05505">
        <w:rPr>
          <w:sz w:val="28"/>
          <w:szCs w:val="28"/>
          <w:lang w:val="uk-UA"/>
        </w:rPr>
        <w:t>-господарчого відділу виконкому</w:t>
      </w:r>
      <w:r w:rsidR="00663E77" w:rsidRPr="00A05505">
        <w:rPr>
          <w:sz w:val="28"/>
          <w:szCs w:val="28"/>
          <w:lang w:val="uk-UA"/>
        </w:rPr>
        <w:t xml:space="preserve"> </w:t>
      </w:r>
      <w:r w:rsidR="007F75F0" w:rsidRPr="00A05505">
        <w:rPr>
          <w:sz w:val="28"/>
          <w:szCs w:val="28"/>
          <w:lang w:val="uk-UA"/>
        </w:rPr>
        <w:t>міської ради.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3.10. Виконуючи огляд трубопров</w:t>
      </w:r>
      <w:r w:rsidR="004E745A" w:rsidRPr="00A05505">
        <w:rPr>
          <w:sz w:val="28"/>
          <w:szCs w:val="28"/>
          <w:lang w:val="uk-UA"/>
        </w:rPr>
        <w:t>одів і обладнання, що перебувають</w:t>
      </w:r>
      <w:r w:rsidR="00CA66DD" w:rsidRPr="00A05505">
        <w:rPr>
          <w:sz w:val="28"/>
          <w:szCs w:val="28"/>
          <w:lang w:val="uk-UA"/>
        </w:rPr>
        <w:t xml:space="preserve"> у</w:t>
      </w:r>
      <w:r w:rsidRPr="00A05505">
        <w:rPr>
          <w:sz w:val="28"/>
          <w:szCs w:val="28"/>
          <w:lang w:val="uk-UA"/>
        </w:rPr>
        <w:t xml:space="preserve"> експлуатації, слюсар-сантехнік повинен бути обережним і працювати в рукавицях.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3.11. Замерзлі ділянки й прилади необхідно відігрівати тільки гарячою водою.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3.12. Випробування санітарно-технічних пристроїв і трубопроводів має виконуватися з дотриманням правил безпеки в присутності відповідального за виконання робіт.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3.13. Очищення поверхні труб металевою щіткою під фарбування виконується в окулярах і рукавицях.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3.14. Під час прочищення внутрішньої системи каналізації необхідно користуватися тільки справним металевим тросом.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3.15. Слюсар-сантехнік, який має на руках порізи, опіки, виразки, травми, до ремонту каналізації не допускається.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3.16. Під час експлуатації систем водяного опалення належить: 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3.16</w:t>
      </w:r>
      <w:r w:rsidR="004E745A" w:rsidRPr="00A05505">
        <w:rPr>
          <w:sz w:val="28"/>
          <w:szCs w:val="28"/>
          <w:lang w:val="uk-UA"/>
        </w:rPr>
        <w:t>.1 не рідше</w:t>
      </w:r>
      <w:r w:rsidRPr="00A05505">
        <w:rPr>
          <w:sz w:val="28"/>
          <w:szCs w:val="28"/>
          <w:lang w:val="uk-UA"/>
        </w:rPr>
        <w:t xml:space="preserve"> разу на місяць піддавати детальному огляду елементи системи (магістралі, розведені на горищах, у підвалах), сховані від постійного огляду;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3.16.2 не рідше разу на тиждень піддавати детальному огляду такі елементи системи: магістральну запірну, контрольно-вимірювальну арматуру, автоматичні пристрої. 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3.17. Під час обслуговування й виконання ремонтних робіт санітарно-технічного обладнання слюсар-сантехнік повинен дотримуватися таких вимог безпеки:</w:t>
      </w:r>
    </w:p>
    <w:p w:rsidR="007F75F0" w:rsidRPr="00A05505" w:rsidRDefault="007F75F0" w:rsidP="00663E77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3.17</w:t>
      </w:r>
      <w:r w:rsidR="00663E77" w:rsidRPr="00A05505">
        <w:rPr>
          <w:sz w:val="28"/>
          <w:szCs w:val="28"/>
          <w:lang w:val="uk-UA"/>
        </w:rPr>
        <w:t xml:space="preserve">.1 на висоті не виконувати різання, гнуття </w:t>
      </w:r>
      <w:r w:rsidRPr="00A05505">
        <w:rPr>
          <w:sz w:val="28"/>
          <w:szCs w:val="28"/>
          <w:lang w:val="uk-UA"/>
        </w:rPr>
        <w:t>та інші роботи з обробки</w:t>
      </w:r>
      <w:r w:rsidR="00663E77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>труб;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3.17.2 деталі, трубні заготовки необхідно укладати горизонтально;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3.17.3 бути уважним під час перенесення труб, трубних заготовок та інших довгомірних предметів;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3.17.4 усувати недоліки в роботі систем тільки після зняття тиску.</w:t>
      </w:r>
    </w:p>
    <w:p w:rsidR="007F75F0" w:rsidRPr="00A05505" w:rsidRDefault="007F75F0" w:rsidP="006C6474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3.18. Обходи й огляди устаткування слюсар-сантехнік повинен робити тільки з відома начальника адміністративно</w:t>
      </w:r>
      <w:r w:rsidR="004E745A" w:rsidRPr="00A05505">
        <w:rPr>
          <w:sz w:val="28"/>
          <w:szCs w:val="28"/>
          <w:lang w:val="uk-UA"/>
        </w:rPr>
        <w:t>-господарчого відділу виконкому</w:t>
      </w:r>
      <w:r w:rsidR="006C6474" w:rsidRPr="00A05505">
        <w:rPr>
          <w:sz w:val="28"/>
          <w:szCs w:val="28"/>
          <w:lang w:val="uk-UA"/>
        </w:rPr>
        <w:t xml:space="preserve"> міської ради. Обходи устаткування </w:t>
      </w:r>
      <w:r w:rsidRPr="00A05505">
        <w:rPr>
          <w:sz w:val="28"/>
          <w:szCs w:val="28"/>
          <w:lang w:val="uk-UA"/>
        </w:rPr>
        <w:t>необхідн</w:t>
      </w:r>
      <w:r w:rsidR="006C6474" w:rsidRPr="00A05505">
        <w:rPr>
          <w:sz w:val="28"/>
          <w:szCs w:val="28"/>
          <w:lang w:val="uk-UA"/>
        </w:rPr>
        <w:t>о здійснювати групою, що склада</w:t>
      </w:r>
      <w:r w:rsidRPr="00A05505">
        <w:rPr>
          <w:sz w:val="28"/>
          <w:szCs w:val="28"/>
          <w:lang w:val="uk-UA"/>
        </w:rPr>
        <w:t>ється не менш ніж з двох осіб.</w:t>
      </w:r>
    </w:p>
    <w:p w:rsidR="007F75F0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3.19. При виявленні дефектів устаткування,</w:t>
      </w:r>
      <w:r w:rsidR="00496D41" w:rsidRPr="00A05505">
        <w:rPr>
          <w:sz w:val="28"/>
          <w:szCs w:val="28"/>
          <w:lang w:val="uk-UA"/>
        </w:rPr>
        <w:t xml:space="preserve"> що </w:t>
      </w:r>
      <w:r w:rsidRPr="00A05505">
        <w:rPr>
          <w:sz w:val="28"/>
          <w:szCs w:val="28"/>
          <w:lang w:val="uk-UA"/>
        </w:rPr>
        <w:t>становлять небезпеку для</w:t>
      </w:r>
    </w:p>
    <w:p w:rsidR="00F517A4" w:rsidRPr="00A05505" w:rsidRDefault="00F517A4" w:rsidP="007F75F0">
      <w:pPr>
        <w:ind w:firstLine="708"/>
        <w:jc w:val="both"/>
        <w:rPr>
          <w:sz w:val="28"/>
          <w:szCs w:val="28"/>
          <w:lang w:val="uk-UA"/>
        </w:rPr>
      </w:pPr>
    </w:p>
    <w:p w:rsidR="007F75F0" w:rsidRPr="00F517A4" w:rsidRDefault="007F75F0" w:rsidP="007F75F0">
      <w:pPr>
        <w:jc w:val="both"/>
        <w:rPr>
          <w:spacing w:val="-4"/>
          <w:sz w:val="28"/>
          <w:szCs w:val="28"/>
          <w:lang w:val="uk-UA"/>
        </w:rPr>
      </w:pPr>
      <w:r w:rsidRPr="00F517A4">
        <w:rPr>
          <w:spacing w:val="-4"/>
          <w:sz w:val="28"/>
          <w:szCs w:val="28"/>
          <w:lang w:val="uk-UA"/>
        </w:rPr>
        <w:lastRenderedPageBreak/>
        <w:t>людей, і пошкодження його цілісності,</w:t>
      </w:r>
      <w:r w:rsidR="00F517A4" w:rsidRPr="00F517A4">
        <w:rPr>
          <w:spacing w:val="-4"/>
          <w:sz w:val="28"/>
          <w:szCs w:val="28"/>
          <w:lang w:val="uk-UA"/>
        </w:rPr>
        <w:t xml:space="preserve"> слюсар-сантехнік повинен ужити </w:t>
      </w:r>
      <w:r w:rsidRPr="00F517A4">
        <w:rPr>
          <w:spacing w:val="-4"/>
          <w:sz w:val="28"/>
          <w:szCs w:val="28"/>
          <w:lang w:val="uk-UA"/>
        </w:rPr>
        <w:t>заходів щодо негайного його відключення.</w:t>
      </w:r>
    </w:p>
    <w:p w:rsidR="007F75F0" w:rsidRPr="00A05505" w:rsidRDefault="007F75F0" w:rsidP="00F076B8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3.20</w:t>
      </w:r>
      <w:r w:rsidR="00496D41" w:rsidRPr="00A05505">
        <w:rPr>
          <w:sz w:val="28"/>
          <w:szCs w:val="28"/>
          <w:lang w:val="uk-UA"/>
        </w:rPr>
        <w:t xml:space="preserve">. Ділянка трубопроводу, що має </w:t>
      </w:r>
      <w:r w:rsidRPr="00A05505">
        <w:rPr>
          <w:sz w:val="28"/>
          <w:szCs w:val="28"/>
          <w:lang w:val="uk-UA"/>
        </w:rPr>
        <w:t>ремонтуватися, для запобіг</w:t>
      </w:r>
      <w:r w:rsidR="00496D41" w:rsidRPr="00A05505">
        <w:rPr>
          <w:sz w:val="28"/>
          <w:szCs w:val="28"/>
          <w:lang w:val="uk-UA"/>
        </w:rPr>
        <w:t xml:space="preserve">ання влу- ченню </w:t>
      </w:r>
      <w:r w:rsidR="002B4F8B" w:rsidRPr="00A05505">
        <w:rPr>
          <w:sz w:val="28"/>
          <w:szCs w:val="28"/>
          <w:lang w:val="uk-UA"/>
        </w:rPr>
        <w:t xml:space="preserve"> </w:t>
      </w:r>
      <w:r w:rsidR="00496D41" w:rsidRPr="00A05505">
        <w:rPr>
          <w:sz w:val="28"/>
          <w:szCs w:val="28"/>
          <w:lang w:val="uk-UA"/>
        </w:rPr>
        <w:t xml:space="preserve">в </w:t>
      </w:r>
      <w:r w:rsidR="004E745A" w:rsidRPr="00A05505">
        <w:rPr>
          <w:sz w:val="28"/>
          <w:szCs w:val="28"/>
          <w:lang w:val="uk-UA"/>
        </w:rPr>
        <w:t xml:space="preserve"> </w:t>
      </w:r>
      <w:r w:rsidR="00496D41" w:rsidRPr="00A05505">
        <w:rPr>
          <w:sz w:val="28"/>
          <w:szCs w:val="28"/>
          <w:lang w:val="uk-UA"/>
        </w:rPr>
        <w:t xml:space="preserve">працівників пари </w:t>
      </w:r>
      <w:r w:rsidR="002B4F8B" w:rsidRPr="00A05505">
        <w:rPr>
          <w:sz w:val="28"/>
          <w:szCs w:val="28"/>
          <w:lang w:val="uk-UA"/>
        </w:rPr>
        <w:t xml:space="preserve"> </w:t>
      </w:r>
      <w:r w:rsidR="00496D41" w:rsidRPr="00A05505">
        <w:rPr>
          <w:sz w:val="28"/>
          <w:szCs w:val="28"/>
          <w:lang w:val="uk-UA"/>
        </w:rPr>
        <w:t xml:space="preserve">чи гарячої </w:t>
      </w:r>
      <w:r w:rsidR="004E745A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 xml:space="preserve">води має </w:t>
      </w:r>
      <w:r w:rsidR="004E745A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>бути відключена від суміжних</w:t>
      </w:r>
    </w:p>
    <w:p w:rsidR="007F75F0" w:rsidRPr="00A05505" w:rsidRDefault="00F076B8" w:rsidP="00F076B8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т</w:t>
      </w:r>
      <w:r w:rsidR="007F75F0" w:rsidRPr="00A05505">
        <w:rPr>
          <w:sz w:val="28"/>
          <w:szCs w:val="28"/>
          <w:lang w:val="uk-UA"/>
        </w:rPr>
        <w:t>рубопроводів і устаткування.</w:t>
      </w:r>
    </w:p>
    <w:p w:rsidR="007F75F0" w:rsidRPr="00A05505" w:rsidRDefault="00B54994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  </w:t>
      </w:r>
      <w:r w:rsidR="007F75F0" w:rsidRPr="00A05505">
        <w:rPr>
          <w:sz w:val="28"/>
          <w:szCs w:val="28"/>
          <w:lang w:val="uk-UA"/>
        </w:rPr>
        <w:t xml:space="preserve">3.21. Відключати трубопроводи необхідно двома послідовно встанов-леними засувками. Дренажний пристрій між ними має бути безпосередньо з’єднаним з атмосферою. 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 xml:space="preserve">3.22. З трубопроводів, відключених для ремонту, варто зняти тиск і звіль-нити їх від пари та води. </w:t>
      </w:r>
    </w:p>
    <w:p w:rsidR="007F75F0" w:rsidRPr="00A05505" w:rsidRDefault="00D0562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  3.23. </w:t>
      </w:r>
      <w:r w:rsidR="007F75F0" w:rsidRPr="00A05505">
        <w:rPr>
          <w:sz w:val="28"/>
          <w:szCs w:val="28"/>
          <w:lang w:val="uk-UA"/>
        </w:rPr>
        <w:t xml:space="preserve">На вентилях і засувках арматури, що </w:t>
      </w:r>
      <w:r w:rsidR="0024288A" w:rsidRPr="00A05505">
        <w:rPr>
          <w:sz w:val="28"/>
          <w:szCs w:val="28"/>
          <w:lang w:val="uk-UA"/>
        </w:rPr>
        <w:t>відключаються, необхідно вивішу</w:t>
      </w:r>
      <w:r w:rsidR="007F75F0" w:rsidRPr="00A05505">
        <w:rPr>
          <w:sz w:val="28"/>
          <w:szCs w:val="28"/>
          <w:lang w:val="uk-UA"/>
        </w:rPr>
        <w:t>вати знаки безпеки.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</w:t>
      </w:r>
      <w:r w:rsidRPr="00A05505">
        <w:rPr>
          <w:sz w:val="28"/>
          <w:szCs w:val="28"/>
          <w:lang w:val="uk-UA"/>
        </w:rPr>
        <w:tab/>
        <w:t>3.2</w:t>
      </w:r>
      <w:r w:rsidR="00D05620" w:rsidRPr="00A05505">
        <w:rPr>
          <w:sz w:val="28"/>
          <w:szCs w:val="28"/>
          <w:lang w:val="uk-UA"/>
        </w:rPr>
        <w:t>4</w:t>
      </w:r>
      <w:r w:rsidRPr="00A05505">
        <w:rPr>
          <w:sz w:val="28"/>
          <w:szCs w:val="28"/>
          <w:lang w:val="uk-UA"/>
        </w:rPr>
        <w:t>. При роботі з інструментом слюсар-сантехнік не повинен класти його на поручні, огородження тощо. Розташування інструмента на робочому місці має усувати можливість його скочування чи падіння.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  3.2</w:t>
      </w:r>
      <w:r w:rsidR="00D05620" w:rsidRPr="00A05505">
        <w:rPr>
          <w:sz w:val="28"/>
          <w:szCs w:val="28"/>
          <w:lang w:val="uk-UA"/>
        </w:rPr>
        <w:t>5</w:t>
      </w:r>
      <w:r w:rsidRPr="00A05505">
        <w:rPr>
          <w:sz w:val="28"/>
          <w:szCs w:val="28"/>
          <w:lang w:val="uk-UA"/>
        </w:rPr>
        <w:t>. При відкручуванні й закручуванні гайок і болтів подовжувати гайкові ключі додатковими важелями забороняється.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3.2</w:t>
      </w:r>
      <w:r w:rsidR="00D05620" w:rsidRPr="00A05505">
        <w:rPr>
          <w:sz w:val="28"/>
          <w:szCs w:val="28"/>
          <w:lang w:val="uk-UA"/>
        </w:rPr>
        <w:t>6</w:t>
      </w:r>
      <w:r w:rsidRPr="00A05505">
        <w:rPr>
          <w:sz w:val="28"/>
          <w:szCs w:val="28"/>
          <w:lang w:val="uk-UA"/>
        </w:rPr>
        <w:t>. При роботах інструментом ударної дії слюсар</w:t>
      </w:r>
      <w:r w:rsidR="00D05620" w:rsidRPr="00A05505">
        <w:rPr>
          <w:sz w:val="28"/>
          <w:szCs w:val="28"/>
          <w:lang w:val="uk-UA"/>
        </w:rPr>
        <w:t>-сантехнік</w:t>
      </w:r>
      <w:r w:rsidRPr="00A05505">
        <w:rPr>
          <w:sz w:val="28"/>
          <w:szCs w:val="28"/>
          <w:lang w:val="uk-UA"/>
        </w:rPr>
        <w:t xml:space="preserve"> повинен користуватися захисними окулярами для запобігання влученню в очі твердих часток.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</w:t>
      </w:r>
      <w:r w:rsidR="00B54994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 xml:space="preserve"> 3.2</w:t>
      </w:r>
      <w:r w:rsidR="00D05620" w:rsidRPr="00A05505">
        <w:rPr>
          <w:sz w:val="28"/>
          <w:szCs w:val="28"/>
          <w:lang w:val="uk-UA"/>
        </w:rPr>
        <w:t xml:space="preserve">7. При перенесенні чи перевезенні </w:t>
      </w:r>
      <w:r w:rsidRPr="00A05505">
        <w:rPr>
          <w:sz w:val="28"/>
          <w:szCs w:val="28"/>
          <w:lang w:val="uk-UA"/>
        </w:rPr>
        <w:t>інст</w:t>
      </w:r>
      <w:r w:rsidR="00D05620" w:rsidRPr="00A05505">
        <w:rPr>
          <w:sz w:val="28"/>
          <w:szCs w:val="28"/>
          <w:lang w:val="uk-UA"/>
        </w:rPr>
        <w:t>рументів їх гострі частини ма</w:t>
      </w:r>
      <w:r w:rsidRPr="00A05505">
        <w:rPr>
          <w:sz w:val="28"/>
          <w:szCs w:val="28"/>
          <w:lang w:val="uk-UA"/>
        </w:rPr>
        <w:t>ють бути захищені.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  3.</w:t>
      </w:r>
      <w:r w:rsidR="00B54994" w:rsidRPr="00A05505">
        <w:rPr>
          <w:sz w:val="28"/>
          <w:szCs w:val="28"/>
          <w:lang w:val="uk-UA"/>
        </w:rPr>
        <w:t>28</w:t>
      </w:r>
      <w:r w:rsidRPr="00A05505">
        <w:rPr>
          <w:sz w:val="28"/>
          <w:szCs w:val="28"/>
          <w:lang w:val="uk-UA"/>
        </w:rPr>
        <w:t>. Забороняється під час роботи пересуватися випадково кинутими предметами (цеглинами, дошками та ін.).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3.</w:t>
      </w:r>
      <w:r w:rsidR="00B54994" w:rsidRPr="00A05505">
        <w:rPr>
          <w:sz w:val="28"/>
          <w:szCs w:val="28"/>
          <w:lang w:val="uk-UA"/>
        </w:rPr>
        <w:t>29</w:t>
      </w:r>
      <w:r w:rsidRPr="00A05505">
        <w:rPr>
          <w:sz w:val="28"/>
          <w:szCs w:val="28"/>
          <w:lang w:val="uk-UA"/>
        </w:rPr>
        <w:t>. При закритті й відкритті арматури варто діяти обережно; використо-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вувати ломи, труби й інші предмети забороняється.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</w:r>
      <w:r w:rsidR="0039765E" w:rsidRPr="00A05505">
        <w:rPr>
          <w:sz w:val="28"/>
          <w:szCs w:val="28"/>
          <w:lang w:val="uk-UA"/>
        </w:rPr>
        <w:t xml:space="preserve">3.30. Відкривати й закривати </w:t>
      </w:r>
      <w:r w:rsidRPr="00A05505">
        <w:rPr>
          <w:sz w:val="28"/>
          <w:szCs w:val="28"/>
          <w:lang w:val="uk-UA"/>
        </w:rPr>
        <w:t>пов</w:t>
      </w:r>
      <w:r w:rsidR="0039765E" w:rsidRPr="00A05505">
        <w:rPr>
          <w:sz w:val="28"/>
          <w:szCs w:val="28"/>
          <w:lang w:val="uk-UA"/>
        </w:rPr>
        <w:t xml:space="preserve">ітряники маховиками </w:t>
      </w:r>
      <w:r w:rsidRPr="00A05505">
        <w:rPr>
          <w:sz w:val="28"/>
          <w:szCs w:val="28"/>
          <w:lang w:val="uk-UA"/>
        </w:rPr>
        <w:t>вручну слід по</w:t>
      </w:r>
      <w:r w:rsidR="0039765E" w:rsidRPr="00A05505">
        <w:rPr>
          <w:sz w:val="28"/>
          <w:szCs w:val="28"/>
          <w:lang w:val="uk-UA"/>
        </w:rPr>
        <w:t xml:space="preserve">- </w:t>
      </w:r>
      <w:r w:rsidRPr="00A05505">
        <w:rPr>
          <w:sz w:val="28"/>
          <w:szCs w:val="28"/>
          <w:lang w:val="uk-UA"/>
        </w:rPr>
        <w:t>вільно й</w:t>
      </w:r>
      <w:r w:rsidR="0039765E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>обережно. Використання ключів і інших прис</w:t>
      </w:r>
      <w:r w:rsidR="0039765E" w:rsidRPr="00A05505">
        <w:rPr>
          <w:sz w:val="28"/>
          <w:szCs w:val="28"/>
          <w:lang w:val="uk-UA"/>
        </w:rPr>
        <w:t xml:space="preserve">тосувань забороняється.        </w:t>
      </w:r>
      <w:r w:rsidRPr="00A05505">
        <w:rPr>
          <w:color w:val="FF6600"/>
          <w:sz w:val="28"/>
          <w:szCs w:val="28"/>
          <w:lang w:val="uk-UA"/>
        </w:rPr>
        <w:tab/>
      </w:r>
      <w:r w:rsidRPr="00A05505">
        <w:rPr>
          <w:sz w:val="28"/>
          <w:szCs w:val="28"/>
          <w:lang w:val="uk-UA"/>
        </w:rPr>
        <w:t>3.</w:t>
      </w:r>
      <w:r w:rsidR="0039765E" w:rsidRPr="00A05505">
        <w:rPr>
          <w:sz w:val="28"/>
          <w:szCs w:val="28"/>
          <w:lang w:val="uk-UA"/>
        </w:rPr>
        <w:t>31</w:t>
      </w:r>
      <w:r w:rsidRPr="00A05505">
        <w:rPr>
          <w:sz w:val="28"/>
          <w:szCs w:val="28"/>
          <w:lang w:val="uk-UA"/>
        </w:rPr>
        <w:t>. Для запобігання зриву різблення</w:t>
      </w:r>
      <w:r w:rsidR="0024288A" w:rsidRPr="00A05505">
        <w:rPr>
          <w:sz w:val="28"/>
          <w:szCs w:val="28"/>
          <w:lang w:val="uk-UA"/>
        </w:rPr>
        <w:t xml:space="preserve"> сполучні штуцери</w:t>
      </w:r>
      <w:r w:rsidRPr="00A05505">
        <w:rPr>
          <w:sz w:val="28"/>
          <w:szCs w:val="28"/>
          <w:lang w:val="uk-UA"/>
        </w:rPr>
        <w:t xml:space="preserve"> контрольно-вимірювальної апаратури (для усунення течі через різблення) варто підтягувати тільки гайковими ключами відповідного розміру при тиску не більше 0,3 МПа </w:t>
      </w:r>
      <w:r w:rsidR="0039765E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>(3 кгс/см2). Перед підтягуванням варто перевіряти стан частини різблення, що є видимою, особливо на штуцерах повітряників.</w:t>
      </w:r>
    </w:p>
    <w:p w:rsidR="007F75F0" w:rsidRPr="00A05505" w:rsidRDefault="0042024C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  </w:t>
      </w:r>
      <w:r w:rsidR="007F75F0" w:rsidRPr="00A05505">
        <w:rPr>
          <w:sz w:val="28"/>
          <w:szCs w:val="28"/>
          <w:lang w:val="uk-UA"/>
        </w:rPr>
        <w:t>3.3</w:t>
      </w:r>
      <w:r w:rsidRPr="00A05505">
        <w:rPr>
          <w:sz w:val="28"/>
          <w:szCs w:val="28"/>
          <w:lang w:val="uk-UA"/>
        </w:rPr>
        <w:t>2</w:t>
      </w:r>
      <w:r w:rsidR="007F75F0" w:rsidRPr="00A05505">
        <w:rPr>
          <w:sz w:val="28"/>
          <w:szCs w:val="28"/>
          <w:lang w:val="uk-UA"/>
        </w:rPr>
        <w:t>. При підтяжці болтових з’єднань фланців і лючків слюсар-сантехнік повинен розташовуватися з протилежного боку від можливого викиду струменя води чи газоповітряної суміші (при зриві різблення). Затяжк</w:t>
      </w:r>
      <w:r w:rsidR="0024288A" w:rsidRPr="00A05505">
        <w:rPr>
          <w:sz w:val="28"/>
          <w:szCs w:val="28"/>
          <w:lang w:val="uk-UA"/>
        </w:rPr>
        <w:t>у болтів варто робити поступово</w:t>
      </w:r>
      <w:r w:rsidR="007F75F0" w:rsidRPr="00A05505">
        <w:rPr>
          <w:sz w:val="28"/>
          <w:szCs w:val="28"/>
          <w:lang w:val="uk-UA"/>
        </w:rPr>
        <w:t xml:space="preserve"> з діаметрально протилежних сторін. Підтяжка фланцевих і муфтових з’єднань при наявності тиску в системі забороняється.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          </w:t>
      </w:r>
    </w:p>
    <w:p w:rsidR="007F75F0" w:rsidRDefault="007F75F0" w:rsidP="007F75F0">
      <w:pPr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F517A4" w:rsidRPr="00A05505" w:rsidRDefault="00F517A4" w:rsidP="007F75F0">
      <w:pPr>
        <w:jc w:val="center"/>
        <w:rPr>
          <w:b/>
          <w:i/>
          <w:sz w:val="28"/>
          <w:szCs w:val="28"/>
          <w:lang w:val="uk-UA"/>
        </w:rPr>
      </w:pPr>
    </w:p>
    <w:p w:rsidR="00D930F9" w:rsidRPr="00A05505" w:rsidRDefault="00B74FF3" w:rsidP="00D930F9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Слюсар-сантехнік після закінчення роботи повинен:</w:t>
      </w:r>
    </w:p>
    <w:p w:rsidR="007F75F0" w:rsidRPr="00F517A4" w:rsidRDefault="0024288A" w:rsidP="00D930F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F517A4">
        <w:rPr>
          <w:spacing w:val="-4"/>
          <w:sz w:val="28"/>
          <w:szCs w:val="28"/>
          <w:lang w:val="uk-UA"/>
        </w:rPr>
        <w:t>4.1</w:t>
      </w:r>
      <w:r w:rsidR="007F75F0" w:rsidRPr="00F517A4">
        <w:rPr>
          <w:spacing w:val="-4"/>
          <w:sz w:val="28"/>
          <w:szCs w:val="28"/>
          <w:lang w:val="uk-UA"/>
        </w:rPr>
        <w:t xml:space="preserve"> привести робоче місце в порядок, зібрати й скласти в призначене місце інст</w:t>
      </w:r>
      <w:r w:rsidR="00B74FF3" w:rsidRPr="00F517A4">
        <w:rPr>
          <w:spacing w:val="-4"/>
          <w:sz w:val="28"/>
          <w:szCs w:val="28"/>
          <w:lang w:val="uk-UA"/>
        </w:rPr>
        <w:t>румент і пристосування, очистивши</w:t>
      </w:r>
      <w:r w:rsidR="007F75F0" w:rsidRPr="00F517A4">
        <w:rPr>
          <w:spacing w:val="-4"/>
          <w:sz w:val="28"/>
          <w:szCs w:val="28"/>
          <w:lang w:val="uk-UA"/>
        </w:rPr>
        <w:t xml:space="preserve"> їх від </w:t>
      </w:r>
      <w:r w:rsidR="00B74FF3" w:rsidRPr="00F517A4">
        <w:rPr>
          <w:spacing w:val="-4"/>
          <w:sz w:val="28"/>
          <w:szCs w:val="28"/>
          <w:lang w:val="uk-UA"/>
        </w:rPr>
        <w:t xml:space="preserve">бруду. Обтиральний </w:t>
      </w:r>
      <w:r w:rsidR="00672070" w:rsidRPr="00F517A4">
        <w:rPr>
          <w:spacing w:val="-4"/>
          <w:sz w:val="28"/>
          <w:szCs w:val="28"/>
          <w:lang w:val="uk-UA"/>
        </w:rPr>
        <w:t xml:space="preserve">матеріал, масляні ганчірки – скласти в спеціально </w:t>
      </w:r>
      <w:r w:rsidR="007F75F0" w:rsidRPr="00F517A4">
        <w:rPr>
          <w:spacing w:val="-4"/>
          <w:sz w:val="28"/>
          <w:szCs w:val="28"/>
          <w:lang w:val="uk-UA"/>
        </w:rPr>
        <w:t>відведене</w:t>
      </w:r>
      <w:r w:rsidR="00672070" w:rsidRPr="00F517A4">
        <w:rPr>
          <w:spacing w:val="-4"/>
          <w:sz w:val="28"/>
          <w:szCs w:val="28"/>
          <w:lang w:val="uk-UA"/>
        </w:rPr>
        <w:t xml:space="preserve"> </w:t>
      </w:r>
      <w:r w:rsidR="00D930F9" w:rsidRPr="00F517A4">
        <w:rPr>
          <w:spacing w:val="-4"/>
          <w:sz w:val="28"/>
          <w:szCs w:val="28"/>
          <w:lang w:val="uk-UA"/>
        </w:rPr>
        <w:t>місце. Прибрати сміття;</w:t>
      </w:r>
    </w:p>
    <w:p w:rsidR="00F517A4" w:rsidRDefault="00F517A4" w:rsidP="00D930F9">
      <w:pPr>
        <w:ind w:firstLine="708"/>
        <w:jc w:val="both"/>
        <w:rPr>
          <w:sz w:val="28"/>
          <w:szCs w:val="28"/>
          <w:lang w:val="uk-UA"/>
        </w:rPr>
      </w:pPr>
    </w:p>
    <w:p w:rsidR="00F517A4" w:rsidRPr="00A05505" w:rsidRDefault="00F517A4" w:rsidP="00D930F9">
      <w:pPr>
        <w:ind w:firstLine="708"/>
        <w:jc w:val="both"/>
        <w:rPr>
          <w:sz w:val="28"/>
          <w:szCs w:val="28"/>
          <w:lang w:val="uk-UA"/>
        </w:rPr>
      </w:pPr>
    </w:p>
    <w:p w:rsidR="00D930F9" w:rsidRPr="00A05505" w:rsidRDefault="00D930F9" w:rsidP="00D930F9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4.2 скласти спецодяг, засоби індивідуального захисту у відведене місце;</w:t>
      </w:r>
    </w:p>
    <w:p w:rsidR="00D930F9" w:rsidRPr="00A05505" w:rsidRDefault="00D930F9" w:rsidP="00D930F9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4.3 вимити руки та обличчя водою з милом, прополоскати рот. За можли- вості – прийняти душ;</w:t>
      </w:r>
    </w:p>
    <w:p w:rsidR="007F75F0" w:rsidRPr="00A05505" w:rsidRDefault="00D930F9" w:rsidP="00D930F9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4.4</w:t>
      </w:r>
      <w:r w:rsidR="007F75F0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>доповісти відповідальному за виконання робіт та начальнику адмі- ністративно-господарчого в</w:t>
      </w:r>
      <w:r w:rsidR="0024288A" w:rsidRPr="00A05505">
        <w:rPr>
          <w:sz w:val="28"/>
          <w:szCs w:val="28"/>
          <w:lang w:val="uk-UA"/>
        </w:rPr>
        <w:t xml:space="preserve">ідділу виконкому </w:t>
      </w:r>
      <w:r w:rsidRPr="00A05505">
        <w:rPr>
          <w:sz w:val="28"/>
          <w:szCs w:val="28"/>
          <w:lang w:val="uk-UA"/>
        </w:rPr>
        <w:t>міської ради п</w:t>
      </w:r>
      <w:r w:rsidR="007F75F0" w:rsidRPr="00A05505">
        <w:rPr>
          <w:sz w:val="28"/>
          <w:szCs w:val="28"/>
          <w:lang w:val="uk-UA"/>
        </w:rPr>
        <w:t xml:space="preserve">ро всі виявлені факти несправності обладнання, устаткування, пристроїв, </w:t>
      </w:r>
      <w:r w:rsidRPr="00A05505">
        <w:rPr>
          <w:sz w:val="28"/>
          <w:szCs w:val="28"/>
          <w:lang w:val="uk-UA"/>
        </w:rPr>
        <w:t>інструменту, засобів захисту.</w:t>
      </w:r>
    </w:p>
    <w:p w:rsidR="007F75F0" w:rsidRPr="00A05505" w:rsidRDefault="007F75F0" w:rsidP="007F75F0">
      <w:pPr>
        <w:ind w:firstLine="708"/>
        <w:jc w:val="center"/>
        <w:rPr>
          <w:b/>
          <w:sz w:val="28"/>
          <w:szCs w:val="28"/>
          <w:lang w:val="uk-UA"/>
        </w:rPr>
      </w:pPr>
    </w:p>
    <w:p w:rsidR="007F75F0" w:rsidRPr="00A05505" w:rsidRDefault="007F75F0" w:rsidP="007F75F0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A05505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5.1. Під час виконання робіт з обслуговування та ремонту водяного опалення, каналізаційних мереж, систем водопостачання можливе виникнення таких аварійних ситуацій: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5.1.1 порив трубопроводу чи радіаторів опалення з гарячою водою;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5.1.2 порив каналізаційної мережі;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5.1.3 падіння з висоти;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5.1.4 ураження електричним струмом;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5.1.5 пожежі.</w:t>
      </w:r>
    </w:p>
    <w:p w:rsidR="007F75F0" w:rsidRPr="00A05505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A05505">
        <w:rPr>
          <w:lang w:val="uk-UA"/>
        </w:rPr>
        <w:tab/>
      </w:r>
      <w:r w:rsidRPr="00A05505"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7F75F0" w:rsidRPr="00A05505" w:rsidRDefault="0024288A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ab/>
        <w:t xml:space="preserve">5.2.1 припинити роботу, ужити заходів </w:t>
      </w:r>
      <w:r w:rsidR="007F75F0" w:rsidRPr="00A05505">
        <w:rPr>
          <w:sz w:val="28"/>
          <w:szCs w:val="28"/>
          <w:lang w:val="uk-UA"/>
        </w:rPr>
        <w:t xml:space="preserve">до відключення механізмів та обладнання від електромережі, </w:t>
      </w:r>
      <w:r w:rsidRPr="00A05505">
        <w:rPr>
          <w:sz w:val="28"/>
          <w:szCs w:val="28"/>
          <w:lang w:val="uk-UA"/>
        </w:rPr>
        <w:t>обмежити допуск сторонніх осіб у</w:t>
      </w:r>
      <w:r w:rsidR="007F75F0" w:rsidRPr="00A05505">
        <w:rPr>
          <w:sz w:val="28"/>
          <w:szCs w:val="28"/>
          <w:lang w:val="uk-UA"/>
        </w:rPr>
        <w:t xml:space="preserve"> небезпечну зону;</w:t>
      </w:r>
    </w:p>
    <w:p w:rsidR="007F75F0" w:rsidRPr="00A05505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>5.2.2 повідомити відповідального за виконання робіт та начальника адмі</w:t>
      </w:r>
      <w:r w:rsidR="00FF4813" w:rsidRPr="00A05505">
        <w:rPr>
          <w:sz w:val="28"/>
          <w:szCs w:val="28"/>
          <w:lang w:val="uk-UA"/>
        </w:rPr>
        <w:t xml:space="preserve">- </w:t>
      </w:r>
      <w:r w:rsidRPr="00A05505">
        <w:rPr>
          <w:sz w:val="28"/>
          <w:szCs w:val="28"/>
          <w:lang w:val="uk-UA"/>
        </w:rPr>
        <w:t>ністративно</w:t>
      </w:r>
      <w:r w:rsidR="0024288A" w:rsidRPr="00A05505">
        <w:rPr>
          <w:sz w:val="28"/>
          <w:szCs w:val="28"/>
          <w:lang w:val="uk-UA"/>
        </w:rPr>
        <w:t>-господарчого відділу виконкому</w:t>
      </w:r>
      <w:r w:rsidR="00FF4813" w:rsidRPr="00A05505">
        <w:rPr>
          <w:sz w:val="28"/>
          <w:szCs w:val="28"/>
          <w:lang w:val="uk-UA"/>
        </w:rPr>
        <w:t xml:space="preserve"> </w:t>
      </w:r>
      <w:r w:rsidRPr="00A05505">
        <w:rPr>
          <w:sz w:val="28"/>
          <w:szCs w:val="28"/>
          <w:lang w:val="uk-UA"/>
        </w:rPr>
        <w:t xml:space="preserve">міської ради; </w:t>
      </w:r>
    </w:p>
    <w:p w:rsidR="007F75F0" w:rsidRPr="00A05505" w:rsidRDefault="007F75F0" w:rsidP="007F75F0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  <w:t xml:space="preserve">5.2.3 якщо є потерпілі, надати їм першу </w:t>
      </w:r>
      <w:r w:rsidR="00FF4813" w:rsidRPr="00A05505">
        <w:rPr>
          <w:sz w:val="28"/>
          <w:szCs w:val="28"/>
          <w:lang w:val="uk-UA"/>
        </w:rPr>
        <w:t>домедичну допомогу, за необ</w:t>
      </w:r>
      <w:r w:rsidR="002A610F" w:rsidRPr="00A05505">
        <w:rPr>
          <w:sz w:val="28"/>
          <w:szCs w:val="28"/>
          <w:lang w:val="uk-UA"/>
        </w:rPr>
        <w:t xml:space="preserve">- </w:t>
      </w:r>
      <w:r w:rsidR="00FF4813" w:rsidRPr="00A05505">
        <w:rPr>
          <w:sz w:val="28"/>
          <w:szCs w:val="28"/>
          <w:lang w:val="uk-UA"/>
        </w:rPr>
        <w:t>хіднос</w:t>
      </w:r>
      <w:r w:rsidRPr="00A05505">
        <w:rPr>
          <w:sz w:val="28"/>
          <w:szCs w:val="28"/>
          <w:lang w:val="uk-UA"/>
        </w:rPr>
        <w:t>ті, викликати</w:t>
      </w:r>
      <w:r w:rsidR="00FF4813" w:rsidRPr="00A05505">
        <w:rPr>
          <w:sz w:val="28"/>
          <w:szCs w:val="28"/>
          <w:lang w:val="uk-UA"/>
        </w:rPr>
        <w:t xml:space="preserve"> «швидку медичну допомогу» або вжити заходів для транспорту</w:t>
      </w:r>
      <w:r w:rsidRPr="00A05505">
        <w:rPr>
          <w:sz w:val="28"/>
          <w:szCs w:val="28"/>
          <w:lang w:val="uk-UA"/>
        </w:rPr>
        <w:t xml:space="preserve">вання постраждалого в найближчий лікарняний заклад; 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 негайно повідомити начальника адміністративно-господарчого відділу виконкому міської ради;</w:t>
      </w:r>
    </w:p>
    <w:p w:rsidR="007F75F0" w:rsidRPr="00A05505" w:rsidRDefault="007F75F0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5.2.5 у разі виникнення пожежі:</w:t>
      </w:r>
    </w:p>
    <w:p w:rsidR="007F75F0" w:rsidRPr="00A05505" w:rsidRDefault="00CA1698" w:rsidP="007F75F0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 xml:space="preserve">5.2.5.1 повідомити </w:t>
      </w:r>
      <w:r w:rsidR="007F75F0" w:rsidRPr="00A05505">
        <w:rPr>
          <w:sz w:val="28"/>
          <w:szCs w:val="28"/>
          <w:lang w:val="uk-UA"/>
        </w:rPr>
        <w:t>телефоном пожежно-рятувальну службу. При цьому нео</w:t>
      </w:r>
      <w:r w:rsidRPr="00A05505">
        <w:rPr>
          <w:sz w:val="28"/>
          <w:szCs w:val="28"/>
          <w:lang w:val="uk-UA"/>
        </w:rPr>
        <w:t>бхідно назвати адресу об’єкта, у</w:t>
      </w:r>
      <w:r w:rsidR="007F75F0" w:rsidRPr="00A05505">
        <w:rPr>
          <w:sz w:val="28"/>
          <w:szCs w:val="28"/>
          <w:lang w:val="uk-UA"/>
        </w:rPr>
        <w:t>казати кількість поверхів будівлі, місце виникнення пожежі, наявність людей, своє прізвище;</w:t>
      </w:r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5.2.5.2 ужити (за можливості) заходів до евакуації людей, гасіння (локалізації) пожежі та збереження матеріальних цінностей;</w:t>
      </w:r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5.2.5.3 повідомити про пожежу начальника адміністративно-господарчого відділу виконкому міської ради та відповідального за пожежну безпеку в будівлі виконкому міської ради;</w:t>
      </w:r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5.2.5.4 у разі необхідності викликати інші аварійно-рятувальні служби (газорятувальну, медичну тощо).</w:t>
      </w:r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5.3. Послідовність надання першої домедичної допомоги:</w:t>
      </w:r>
    </w:p>
    <w:p w:rsidR="00CA1698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5.3.1 усунути вплив на організм шкідливих чинників, що загрожують здоров’ю та життю постраждалого;</w:t>
      </w:r>
    </w:p>
    <w:p w:rsidR="00F517A4" w:rsidRPr="00A05505" w:rsidRDefault="00F517A4" w:rsidP="00CA1698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lastRenderedPageBreak/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CA1698" w:rsidRPr="00A05505" w:rsidRDefault="00CA1698" w:rsidP="00CA1698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5.3.4 підтримувати основні життєві функції постраждалого до прибуття медичного працівника.</w:t>
      </w:r>
    </w:p>
    <w:p w:rsidR="00140871" w:rsidRPr="00A05505" w:rsidRDefault="00140871" w:rsidP="00140871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5.4. Якщо стався нещасний випадок, зберегти обстановку в робочій зоні та  устаткування в такому стані, у якому вони були на момент події (якщо це не загрожує життю та здоров’ю інших працівників і не призведе до більш тяжких наслідків).</w:t>
      </w:r>
    </w:p>
    <w:p w:rsidR="00CA1698" w:rsidRPr="00A05505" w:rsidRDefault="00140871" w:rsidP="00845646">
      <w:pPr>
        <w:ind w:firstLine="708"/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>5.5</w:t>
      </w:r>
      <w:r w:rsidR="00CA1698" w:rsidRPr="00A05505">
        <w:rPr>
          <w:sz w:val="28"/>
          <w:szCs w:val="28"/>
          <w:lang w:val="uk-UA"/>
        </w:rPr>
        <w:t>. Перша допомога постраждалому не повинна замінювати допомогу медичного персоналу та має надаватися лише до прибуття лікаря.</w:t>
      </w:r>
    </w:p>
    <w:p w:rsidR="00CA1698" w:rsidRPr="00A05505" w:rsidRDefault="00CA1698" w:rsidP="00CA1698">
      <w:pPr>
        <w:jc w:val="both"/>
        <w:rPr>
          <w:sz w:val="28"/>
          <w:szCs w:val="28"/>
          <w:lang w:val="uk-UA"/>
        </w:rPr>
      </w:pPr>
      <w:r w:rsidRPr="00A05505">
        <w:rPr>
          <w:sz w:val="28"/>
          <w:szCs w:val="28"/>
          <w:lang w:val="uk-UA"/>
        </w:rPr>
        <w:tab/>
      </w:r>
      <w:r w:rsidR="00140871" w:rsidRPr="00A05505">
        <w:rPr>
          <w:sz w:val="28"/>
          <w:szCs w:val="28"/>
          <w:lang w:val="uk-UA"/>
        </w:rPr>
        <w:t>5.6</w:t>
      </w:r>
      <w:r w:rsidRPr="00A05505">
        <w:rPr>
          <w:sz w:val="28"/>
          <w:szCs w:val="28"/>
          <w:lang w:val="uk-UA"/>
        </w:rPr>
        <w:t>. Опис дій щодо надання першої допомоги постраждалому при різних ураженнях міститься в інструкції з надання першої домедичної допомоги, що вивчається при проходженні вступного, первинного та повторних інструктажів з питань охорони праці.</w:t>
      </w:r>
    </w:p>
    <w:p w:rsidR="00CA1698" w:rsidRPr="00A05505" w:rsidRDefault="00CA1698" w:rsidP="00CA1698">
      <w:pPr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tabs>
          <w:tab w:val="left" w:pos="7020"/>
          <w:tab w:val="left" w:pos="7200"/>
        </w:tabs>
        <w:rPr>
          <w:lang w:val="uk-UA"/>
        </w:rPr>
      </w:pPr>
      <w:r w:rsidRPr="00A05505">
        <w:rPr>
          <w:b/>
          <w:i/>
          <w:sz w:val="28"/>
          <w:szCs w:val="28"/>
          <w:lang w:val="uk-UA"/>
        </w:rPr>
        <w:t>Керу</w:t>
      </w:r>
      <w:r w:rsidR="00916D3D" w:rsidRPr="00A05505">
        <w:rPr>
          <w:b/>
          <w:i/>
          <w:sz w:val="28"/>
          <w:szCs w:val="28"/>
          <w:lang w:val="uk-UA"/>
        </w:rPr>
        <w:t>юча справами виконкому</w:t>
      </w:r>
      <w:r w:rsidR="00916D3D" w:rsidRPr="00A05505">
        <w:rPr>
          <w:b/>
          <w:i/>
          <w:sz w:val="28"/>
          <w:szCs w:val="28"/>
          <w:lang w:val="uk-UA"/>
        </w:rPr>
        <w:tab/>
        <w:t>Тетяна Мала</w:t>
      </w:r>
    </w:p>
    <w:p w:rsidR="007F75F0" w:rsidRPr="00A05505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F75F0" w:rsidRPr="00A05505" w:rsidRDefault="007F75F0" w:rsidP="007F75F0">
      <w:pPr>
        <w:ind w:hanging="1701"/>
        <w:jc w:val="both"/>
        <w:rPr>
          <w:b/>
          <w:i/>
          <w:sz w:val="28"/>
          <w:szCs w:val="28"/>
          <w:lang w:val="uk-UA"/>
        </w:rPr>
      </w:pPr>
      <w:r w:rsidRPr="00A05505">
        <w:rPr>
          <w:lang w:val="uk-UA"/>
        </w:rPr>
        <w:tab/>
      </w:r>
    </w:p>
    <w:p w:rsidR="007F75F0" w:rsidRPr="00A05505" w:rsidRDefault="007F75F0" w:rsidP="007F75F0">
      <w:pPr>
        <w:ind w:firstLine="708"/>
        <w:jc w:val="both"/>
        <w:rPr>
          <w:lang w:val="uk-UA"/>
        </w:rPr>
      </w:pPr>
    </w:p>
    <w:p w:rsidR="00B028D0" w:rsidRPr="00A05505" w:rsidRDefault="00B028D0">
      <w:pPr>
        <w:rPr>
          <w:lang w:val="uk-UA"/>
        </w:rPr>
      </w:pPr>
    </w:p>
    <w:sectPr w:rsidR="00B028D0" w:rsidRPr="00A05505" w:rsidSect="00F517A4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F0" w:rsidRDefault="00E270F0">
      <w:r>
        <w:separator/>
      </w:r>
    </w:p>
  </w:endnote>
  <w:endnote w:type="continuationSeparator" w:id="0">
    <w:p w:rsidR="00E270F0" w:rsidRDefault="00E2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F0" w:rsidRDefault="00E270F0">
      <w:r>
        <w:separator/>
      </w:r>
    </w:p>
  </w:footnote>
  <w:footnote w:type="continuationSeparator" w:id="0">
    <w:p w:rsidR="00E270F0" w:rsidRDefault="00E2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22" w:rsidRDefault="007F75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17A4">
      <w:rPr>
        <w:noProof/>
      </w:rPr>
      <w:t>7</w:t>
    </w:r>
    <w:r>
      <w:fldChar w:fldCharType="end"/>
    </w:r>
  </w:p>
  <w:p w:rsidR="00B07022" w:rsidRDefault="00E27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9B"/>
    <w:rsid w:val="000F22DF"/>
    <w:rsid w:val="000F40CE"/>
    <w:rsid w:val="00140871"/>
    <w:rsid w:val="001C6F59"/>
    <w:rsid w:val="0024288A"/>
    <w:rsid w:val="002A610F"/>
    <w:rsid w:val="002B4F8B"/>
    <w:rsid w:val="002E1D9F"/>
    <w:rsid w:val="002E27F0"/>
    <w:rsid w:val="002E7462"/>
    <w:rsid w:val="00312B14"/>
    <w:rsid w:val="00365103"/>
    <w:rsid w:val="0038637F"/>
    <w:rsid w:val="0039765E"/>
    <w:rsid w:val="003E481C"/>
    <w:rsid w:val="00416AE4"/>
    <w:rsid w:val="0042024C"/>
    <w:rsid w:val="00475463"/>
    <w:rsid w:val="00496D41"/>
    <w:rsid w:val="004E745A"/>
    <w:rsid w:val="00524CD3"/>
    <w:rsid w:val="00572600"/>
    <w:rsid w:val="005872F3"/>
    <w:rsid w:val="00593925"/>
    <w:rsid w:val="00663E77"/>
    <w:rsid w:val="00672070"/>
    <w:rsid w:val="006C6474"/>
    <w:rsid w:val="006D0B58"/>
    <w:rsid w:val="0075597A"/>
    <w:rsid w:val="0077391B"/>
    <w:rsid w:val="007C5704"/>
    <w:rsid w:val="007D25C5"/>
    <w:rsid w:val="007D4088"/>
    <w:rsid w:val="007F75F0"/>
    <w:rsid w:val="00845646"/>
    <w:rsid w:val="008546F8"/>
    <w:rsid w:val="008649AD"/>
    <w:rsid w:val="00885856"/>
    <w:rsid w:val="00916D3D"/>
    <w:rsid w:val="009244E2"/>
    <w:rsid w:val="009717F3"/>
    <w:rsid w:val="00A05505"/>
    <w:rsid w:val="00A30C75"/>
    <w:rsid w:val="00A64ABD"/>
    <w:rsid w:val="00AB1C9B"/>
    <w:rsid w:val="00AE6C8D"/>
    <w:rsid w:val="00B028D0"/>
    <w:rsid w:val="00B20804"/>
    <w:rsid w:val="00B238D6"/>
    <w:rsid w:val="00B54994"/>
    <w:rsid w:val="00B61171"/>
    <w:rsid w:val="00B74FF3"/>
    <w:rsid w:val="00C011AE"/>
    <w:rsid w:val="00C409C4"/>
    <w:rsid w:val="00C91731"/>
    <w:rsid w:val="00CA1698"/>
    <w:rsid w:val="00CA1BDF"/>
    <w:rsid w:val="00CA66DD"/>
    <w:rsid w:val="00CD5C71"/>
    <w:rsid w:val="00CE4C8D"/>
    <w:rsid w:val="00CF6A91"/>
    <w:rsid w:val="00D05620"/>
    <w:rsid w:val="00D45EC6"/>
    <w:rsid w:val="00D8072D"/>
    <w:rsid w:val="00D930F9"/>
    <w:rsid w:val="00DB5A21"/>
    <w:rsid w:val="00E270F0"/>
    <w:rsid w:val="00E43C7B"/>
    <w:rsid w:val="00EB0156"/>
    <w:rsid w:val="00F0763A"/>
    <w:rsid w:val="00F076B8"/>
    <w:rsid w:val="00F26C98"/>
    <w:rsid w:val="00F517A4"/>
    <w:rsid w:val="00F87EA8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1D978"/>
  <w15:docId w15:val="{DF638233-5951-4123-9DDB-8A10ADF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D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D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11735</Words>
  <Characters>6690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60</cp:revision>
  <cp:lastPrinted>2021-09-27T12:17:00Z</cp:lastPrinted>
  <dcterms:created xsi:type="dcterms:W3CDTF">2021-07-09T13:29:00Z</dcterms:created>
  <dcterms:modified xsi:type="dcterms:W3CDTF">2025-02-19T10:22:00Z</dcterms:modified>
</cp:coreProperties>
</file>