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D3" w:rsidRPr="00416C85" w:rsidRDefault="005672D3" w:rsidP="005672D3">
      <w:pPr>
        <w:spacing w:line="360" w:lineRule="auto"/>
        <w:ind w:left="10546"/>
        <w:jc w:val="both"/>
        <w:rPr>
          <w:i/>
          <w:sz w:val="28"/>
          <w:szCs w:val="28"/>
          <w:lang w:val="uk-UA"/>
        </w:rPr>
      </w:pPr>
      <w:bookmarkStart w:id="0" w:name="_GoBack"/>
      <w:r w:rsidRPr="00416C85">
        <w:rPr>
          <w:i/>
          <w:sz w:val="28"/>
          <w:szCs w:val="28"/>
          <w:lang w:val="uk-UA"/>
        </w:rPr>
        <w:t>ЗАТВЕРДЖЕНО</w:t>
      </w:r>
    </w:p>
    <w:p w:rsidR="005672D3" w:rsidRPr="00416C85" w:rsidRDefault="005672D3" w:rsidP="005672D3">
      <w:pPr>
        <w:spacing w:line="360" w:lineRule="auto"/>
        <w:ind w:left="10546"/>
        <w:jc w:val="both"/>
        <w:rPr>
          <w:i/>
          <w:sz w:val="28"/>
          <w:szCs w:val="28"/>
          <w:lang w:val="uk-UA"/>
        </w:rPr>
      </w:pPr>
      <w:r w:rsidRPr="00416C85">
        <w:rPr>
          <w:i/>
          <w:sz w:val="28"/>
          <w:szCs w:val="28"/>
          <w:lang w:val="uk-UA"/>
        </w:rPr>
        <w:t>Рішення виконкому міської ради</w:t>
      </w:r>
    </w:p>
    <w:p w:rsidR="005672D3" w:rsidRPr="00416C85" w:rsidRDefault="00416C85" w:rsidP="005672D3">
      <w:pPr>
        <w:ind w:left="10773"/>
        <w:jc w:val="both"/>
        <w:rPr>
          <w:i/>
          <w:sz w:val="28"/>
          <w:szCs w:val="28"/>
          <w:lang w:val="uk-UA"/>
        </w:rPr>
      </w:pPr>
      <w:r w:rsidRPr="00416C85">
        <w:rPr>
          <w:i/>
          <w:sz w:val="28"/>
          <w:szCs w:val="28"/>
          <w:lang w:val="uk-UA"/>
        </w:rPr>
        <w:t>13.06.2018 №261</w:t>
      </w:r>
    </w:p>
    <w:p w:rsidR="005672D3" w:rsidRPr="00416C85" w:rsidRDefault="005672D3" w:rsidP="005672D3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16C85">
        <w:rPr>
          <w:b/>
          <w:i/>
          <w:color w:val="000000"/>
          <w:sz w:val="28"/>
          <w:szCs w:val="28"/>
          <w:lang w:val="uk-UA"/>
        </w:rPr>
        <w:t xml:space="preserve">КОМПЛЕКСНИЙ ПЛАН ЗАХОДІВ </w:t>
      </w:r>
    </w:p>
    <w:p w:rsidR="005672D3" w:rsidRPr="00416C85" w:rsidRDefault="005672D3" w:rsidP="005672D3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16C85">
        <w:rPr>
          <w:b/>
          <w:i/>
          <w:color w:val="000000"/>
          <w:sz w:val="28"/>
          <w:szCs w:val="28"/>
          <w:lang w:val="uk-UA"/>
        </w:rPr>
        <w:t>з питань зайнятості населення м. Кривого Рогу на 2018 – 2023 роки</w:t>
      </w:r>
    </w:p>
    <w:p w:rsidR="009C29D5" w:rsidRPr="00416C85" w:rsidRDefault="009C29D5">
      <w:pPr>
        <w:rPr>
          <w:lang w:val="uk-UA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4"/>
        <w:gridCol w:w="2815"/>
        <w:gridCol w:w="4252"/>
        <w:gridCol w:w="3544"/>
        <w:gridCol w:w="1310"/>
        <w:gridCol w:w="2977"/>
      </w:tblGrid>
      <w:tr w:rsidR="000F0F3E" w:rsidRPr="00416C85" w:rsidTr="00672CFB">
        <w:tc>
          <w:tcPr>
            <w:tcW w:w="554" w:type="dxa"/>
          </w:tcPr>
          <w:p w:rsidR="005672D3" w:rsidRPr="00416C85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№ з/п</w:t>
            </w:r>
          </w:p>
        </w:tc>
        <w:tc>
          <w:tcPr>
            <w:tcW w:w="2815" w:type="dxa"/>
          </w:tcPr>
          <w:p w:rsidR="0079401D" w:rsidRPr="00416C85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 xml:space="preserve">Назва напряму </w:t>
            </w:r>
          </w:p>
          <w:p w:rsidR="005672D3" w:rsidRPr="00416C85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діяльності</w:t>
            </w:r>
          </w:p>
        </w:tc>
        <w:tc>
          <w:tcPr>
            <w:tcW w:w="4252" w:type="dxa"/>
          </w:tcPr>
          <w:p w:rsidR="005672D3" w:rsidRPr="00416C85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Зміст заходу</w:t>
            </w:r>
          </w:p>
        </w:tc>
        <w:tc>
          <w:tcPr>
            <w:tcW w:w="3544" w:type="dxa"/>
          </w:tcPr>
          <w:p w:rsidR="005672D3" w:rsidRPr="00416C85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310" w:type="dxa"/>
          </w:tcPr>
          <w:p w:rsidR="005672D3" w:rsidRPr="00416C85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Термін викона</w:t>
            </w:r>
            <w:r w:rsidRPr="00416C85">
              <w:rPr>
                <w:b/>
                <w:i/>
                <w:lang w:val="uk-UA"/>
              </w:rPr>
              <w:t>н</w:t>
            </w:r>
            <w:r w:rsidRPr="00416C85">
              <w:rPr>
                <w:b/>
                <w:i/>
                <w:lang w:val="uk-UA"/>
              </w:rPr>
              <w:t>ня</w:t>
            </w:r>
          </w:p>
        </w:tc>
        <w:tc>
          <w:tcPr>
            <w:tcW w:w="2977" w:type="dxa"/>
          </w:tcPr>
          <w:p w:rsidR="005B465D" w:rsidRPr="00416C85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 xml:space="preserve">Очікувані </w:t>
            </w:r>
          </w:p>
          <w:p w:rsidR="005672D3" w:rsidRPr="00416C85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результати</w:t>
            </w:r>
          </w:p>
        </w:tc>
      </w:tr>
      <w:tr w:rsidR="000F0F3E" w:rsidRPr="00416C85" w:rsidTr="00672CFB">
        <w:tc>
          <w:tcPr>
            <w:tcW w:w="554" w:type="dxa"/>
          </w:tcPr>
          <w:p w:rsidR="005672D3" w:rsidRPr="00416C85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1</w:t>
            </w:r>
          </w:p>
        </w:tc>
        <w:tc>
          <w:tcPr>
            <w:tcW w:w="2815" w:type="dxa"/>
          </w:tcPr>
          <w:p w:rsidR="005672D3" w:rsidRPr="00416C85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2</w:t>
            </w:r>
          </w:p>
        </w:tc>
        <w:tc>
          <w:tcPr>
            <w:tcW w:w="4252" w:type="dxa"/>
          </w:tcPr>
          <w:p w:rsidR="005672D3" w:rsidRPr="00416C85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3</w:t>
            </w:r>
          </w:p>
        </w:tc>
        <w:tc>
          <w:tcPr>
            <w:tcW w:w="3544" w:type="dxa"/>
          </w:tcPr>
          <w:p w:rsidR="005672D3" w:rsidRPr="00416C85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4</w:t>
            </w:r>
          </w:p>
        </w:tc>
        <w:tc>
          <w:tcPr>
            <w:tcW w:w="1310" w:type="dxa"/>
          </w:tcPr>
          <w:p w:rsidR="005672D3" w:rsidRPr="00416C85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5</w:t>
            </w:r>
          </w:p>
        </w:tc>
        <w:tc>
          <w:tcPr>
            <w:tcW w:w="2977" w:type="dxa"/>
          </w:tcPr>
          <w:p w:rsidR="005672D3" w:rsidRPr="00416C85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6</w:t>
            </w:r>
          </w:p>
        </w:tc>
      </w:tr>
      <w:tr w:rsidR="000F0F3E" w:rsidRPr="00416C85" w:rsidTr="00672CFB">
        <w:tc>
          <w:tcPr>
            <w:tcW w:w="554" w:type="dxa"/>
            <w:vMerge w:val="restart"/>
          </w:tcPr>
          <w:p w:rsidR="00354875" w:rsidRPr="00416C85" w:rsidRDefault="00354875" w:rsidP="005672D3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1</w:t>
            </w:r>
          </w:p>
        </w:tc>
        <w:tc>
          <w:tcPr>
            <w:tcW w:w="2815" w:type="dxa"/>
            <w:vMerge w:val="restart"/>
          </w:tcPr>
          <w:p w:rsidR="00354875" w:rsidRPr="00416C85" w:rsidRDefault="00354875" w:rsidP="00F26C37">
            <w:pPr>
              <w:pStyle w:val="1"/>
              <w:numPr>
                <w:ilvl w:val="0"/>
                <w:numId w:val="0"/>
              </w:numPr>
            </w:pPr>
            <w:r w:rsidRPr="00416C85">
              <w:t>Розширення сфери з</w:t>
            </w:r>
            <w:r w:rsidRPr="00416C85">
              <w:t>а</w:t>
            </w:r>
            <w:r w:rsidRPr="00416C85">
              <w:t>стосування праці та ст</w:t>
            </w:r>
            <w:r w:rsidRPr="00416C85">
              <w:t>и</w:t>
            </w:r>
            <w:r w:rsidRPr="00416C85">
              <w:t>мулювання заінтерес</w:t>
            </w:r>
            <w:r w:rsidRPr="00416C85">
              <w:t>о</w:t>
            </w:r>
            <w:r w:rsidRPr="00416C85">
              <w:t>ваності роботодавців у створенні нових робочих місць</w:t>
            </w:r>
          </w:p>
        </w:tc>
        <w:tc>
          <w:tcPr>
            <w:tcW w:w="4252" w:type="dxa"/>
          </w:tcPr>
          <w:p w:rsidR="00354875" w:rsidRPr="00416C85" w:rsidRDefault="00354875" w:rsidP="006E37EE">
            <w:pPr>
              <w:pStyle w:val="1"/>
            </w:pPr>
            <w:r w:rsidRPr="00416C85">
              <w:t>Проведення аналізу попиту та пропозиції робочої сили з метою ефе</w:t>
            </w:r>
            <w:r w:rsidRPr="00416C85">
              <w:t>к</w:t>
            </w:r>
            <w:r w:rsidRPr="00416C85">
              <w:t>тивного забезпечення зайнятості нас</w:t>
            </w:r>
            <w:r w:rsidRPr="00416C85">
              <w:t>е</w:t>
            </w:r>
            <w:r w:rsidRPr="00416C85">
              <w:t>лення та задоволення потреб робот</w:t>
            </w:r>
            <w:r w:rsidRPr="00416C85">
              <w:t>о</w:t>
            </w:r>
            <w:r w:rsidRPr="00416C85">
              <w:t>давців</w:t>
            </w:r>
          </w:p>
        </w:tc>
        <w:tc>
          <w:tcPr>
            <w:tcW w:w="3544" w:type="dxa"/>
          </w:tcPr>
          <w:p w:rsidR="00354875" w:rsidRPr="00416C85" w:rsidRDefault="00354875" w:rsidP="006E37EE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</w:t>
            </w:r>
          </w:p>
        </w:tc>
        <w:tc>
          <w:tcPr>
            <w:tcW w:w="1310" w:type="dxa"/>
          </w:tcPr>
          <w:p w:rsidR="00354875" w:rsidRPr="00416C85" w:rsidRDefault="00354875" w:rsidP="006E37EE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354875" w:rsidRPr="00416C85" w:rsidRDefault="00354875" w:rsidP="006E37EE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Ефективне забезпечення зайнятості населення та задоволення потреб роб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тодавців</w:t>
            </w:r>
          </w:p>
        </w:tc>
      </w:tr>
      <w:tr w:rsidR="000F0F3E" w:rsidRPr="00416C85" w:rsidTr="00672CFB">
        <w:tc>
          <w:tcPr>
            <w:tcW w:w="554" w:type="dxa"/>
            <w:vMerge/>
          </w:tcPr>
          <w:p w:rsidR="00354875" w:rsidRPr="00416C85" w:rsidRDefault="00354875" w:rsidP="005672D3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/>
          </w:tcPr>
          <w:p w:rsidR="00354875" w:rsidRPr="00416C85" w:rsidRDefault="00354875" w:rsidP="005672D3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354875" w:rsidRPr="00416C85" w:rsidRDefault="00354875" w:rsidP="001F055B">
            <w:pPr>
              <w:pStyle w:val="1"/>
            </w:pPr>
            <w:r w:rsidRPr="00416C85">
              <w:t xml:space="preserve">Забезпечення стимулювання </w:t>
            </w:r>
            <w:proofErr w:type="spellStart"/>
            <w:r w:rsidRPr="00416C85">
              <w:t>сам</w:t>
            </w:r>
            <w:r w:rsidRPr="00416C85">
              <w:t>о</w:t>
            </w:r>
            <w:r w:rsidRPr="00416C85">
              <w:t>зайнятості</w:t>
            </w:r>
            <w:proofErr w:type="spellEnd"/>
            <w:r w:rsidRPr="00416C85">
              <w:t xml:space="preserve"> населення, підприємниц</w:t>
            </w:r>
            <w:r w:rsidRPr="00416C85">
              <w:t>ь</w:t>
            </w:r>
            <w:r w:rsidRPr="00416C85">
              <w:t>кої ініціативи через надання безопла</w:t>
            </w:r>
            <w:r w:rsidRPr="00416C85">
              <w:t>т</w:t>
            </w:r>
            <w:r w:rsidRPr="00416C85">
              <w:t xml:space="preserve">них індивідуальних і групових </w:t>
            </w:r>
            <w:proofErr w:type="spellStart"/>
            <w:r w:rsidRPr="00416C85">
              <w:t>кон-сультацій</w:t>
            </w:r>
            <w:proofErr w:type="spellEnd"/>
            <w:r w:rsidRPr="00416C85">
              <w:t xml:space="preserve"> з питань організації та пр</w:t>
            </w:r>
            <w:r w:rsidRPr="00416C85">
              <w:t>о</w:t>
            </w:r>
            <w:r w:rsidRPr="00416C85">
              <w:t>ведення підприємницької діяльності</w:t>
            </w:r>
          </w:p>
        </w:tc>
        <w:tc>
          <w:tcPr>
            <w:tcW w:w="3544" w:type="dxa"/>
          </w:tcPr>
          <w:p w:rsidR="00354875" w:rsidRPr="00416C85" w:rsidRDefault="00354875" w:rsidP="006E37EE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</w:t>
            </w:r>
          </w:p>
        </w:tc>
        <w:tc>
          <w:tcPr>
            <w:tcW w:w="1310" w:type="dxa"/>
          </w:tcPr>
          <w:p w:rsidR="00354875" w:rsidRPr="00416C85" w:rsidRDefault="00354875" w:rsidP="006E37EE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354875" w:rsidRPr="00416C85" w:rsidRDefault="00354875" w:rsidP="006E37EE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Підвищення рівня інфо</w:t>
            </w:r>
            <w:r w:rsidRPr="00416C85">
              <w:rPr>
                <w:lang w:val="uk-UA"/>
              </w:rPr>
              <w:t>р</w:t>
            </w:r>
            <w:r w:rsidRPr="00416C85">
              <w:rPr>
                <w:lang w:val="uk-UA"/>
              </w:rPr>
              <w:t>мованості роботодавців</w:t>
            </w:r>
          </w:p>
        </w:tc>
      </w:tr>
      <w:tr w:rsidR="00B243F7" w:rsidRPr="00416C85" w:rsidTr="00672CFB">
        <w:tc>
          <w:tcPr>
            <w:tcW w:w="554" w:type="dxa"/>
            <w:vMerge/>
          </w:tcPr>
          <w:p w:rsidR="00B243F7" w:rsidRPr="00416C85" w:rsidRDefault="00B243F7" w:rsidP="005672D3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/>
          </w:tcPr>
          <w:p w:rsidR="00B243F7" w:rsidRPr="00416C85" w:rsidRDefault="00B243F7" w:rsidP="005672D3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243F7" w:rsidRPr="00416C85" w:rsidRDefault="00B243F7" w:rsidP="00B243F7">
            <w:pPr>
              <w:pStyle w:val="1"/>
            </w:pPr>
            <w:r w:rsidRPr="00416C85">
              <w:t xml:space="preserve">Проведення постійної роботи з роботодавцями (семінари, </w:t>
            </w:r>
            <w:r w:rsidR="0021301C" w:rsidRPr="00416C85">
              <w:t>«</w:t>
            </w:r>
            <w:r w:rsidRPr="00416C85">
              <w:t>круглі ст</w:t>
            </w:r>
            <w:r w:rsidRPr="00416C85">
              <w:t>о</w:t>
            </w:r>
            <w:r w:rsidRPr="00416C85">
              <w:t>ли</w:t>
            </w:r>
            <w:r w:rsidR="0021301C" w:rsidRPr="00416C85">
              <w:t>»</w:t>
            </w:r>
            <w:r w:rsidRPr="00416C85">
              <w:t xml:space="preserve">, презентації тощо) з питань </w:t>
            </w:r>
            <w:proofErr w:type="spellStart"/>
            <w:r w:rsidRPr="00416C85">
              <w:t>уком-плектування</w:t>
            </w:r>
            <w:proofErr w:type="spellEnd"/>
            <w:r w:rsidRPr="00416C85">
              <w:t xml:space="preserve"> вакантних та створення нових робочих місць, дотримання в</w:t>
            </w:r>
            <w:r w:rsidRPr="00416C85">
              <w:t>и</w:t>
            </w:r>
            <w:r w:rsidRPr="00416C85">
              <w:t>мог законодавства у сфері зайнятості населення та загальнообов’язкового державного соціального страхування на випадок безробіття</w:t>
            </w:r>
          </w:p>
          <w:p w:rsidR="000E3A73" w:rsidRPr="00416C85" w:rsidRDefault="000E3A73" w:rsidP="000E3A73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3544" w:type="dxa"/>
          </w:tcPr>
          <w:p w:rsidR="00B243F7" w:rsidRPr="00416C85" w:rsidRDefault="00B243F7" w:rsidP="000E3A73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зайнятості, відділ з питань додержання законодавства про працю, застрахованих осіб, з</w:t>
            </w:r>
            <w:r w:rsidRPr="00416C85">
              <w:rPr>
                <w:lang w:val="uk-UA"/>
              </w:rPr>
              <w:t>а</w:t>
            </w:r>
            <w:r w:rsidRPr="00416C85">
              <w:rPr>
                <w:lang w:val="uk-UA"/>
              </w:rPr>
              <w:t xml:space="preserve">йнятість, працевлаштування </w:t>
            </w:r>
            <w:proofErr w:type="spellStart"/>
            <w:r w:rsidRPr="00416C85">
              <w:rPr>
                <w:lang w:val="uk-UA"/>
              </w:rPr>
              <w:t>ін-валідів</w:t>
            </w:r>
            <w:proofErr w:type="spellEnd"/>
            <w:r w:rsidRPr="00416C85">
              <w:rPr>
                <w:lang w:val="uk-UA"/>
              </w:rPr>
              <w:t xml:space="preserve"> та з питань дитячої праці у Криворізькому регіоні Голо</w:t>
            </w:r>
            <w:r w:rsidRPr="00416C85">
              <w:rPr>
                <w:lang w:val="uk-UA"/>
              </w:rPr>
              <w:t>в</w:t>
            </w:r>
            <w:r w:rsidRPr="00416C85">
              <w:rPr>
                <w:lang w:val="uk-UA"/>
              </w:rPr>
              <w:t xml:space="preserve">ного управління </w:t>
            </w:r>
            <w:proofErr w:type="spellStart"/>
            <w:r w:rsidRPr="00416C85">
              <w:rPr>
                <w:lang w:val="uk-UA"/>
              </w:rPr>
              <w:t>Держпраці</w:t>
            </w:r>
            <w:proofErr w:type="spellEnd"/>
            <w:r w:rsidRPr="00416C85">
              <w:rPr>
                <w:lang w:val="uk-UA"/>
              </w:rPr>
              <w:t xml:space="preserve"> у </w:t>
            </w:r>
            <w:r w:rsidR="000E3A73" w:rsidRPr="00416C85">
              <w:rPr>
                <w:lang w:val="uk-UA"/>
              </w:rPr>
              <w:t>Дніпропетровській області (за згодою), департамент соціальної</w:t>
            </w:r>
          </w:p>
        </w:tc>
        <w:tc>
          <w:tcPr>
            <w:tcW w:w="1310" w:type="dxa"/>
          </w:tcPr>
          <w:p w:rsidR="00B243F7" w:rsidRPr="00416C85" w:rsidRDefault="00B243F7" w:rsidP="00FB53BF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 xml:space="preserve">Постійно </w:t>
            </w:r>
          </w:p>
        </w:tc>
        <w:tc>
          <w:tcPr>
            <w:tcW w:w="2977" w:type="dxa"/>
          </w:tcPr>
          <w:p w:rsidR="00B243F7" w:rsidRPr="00416C85" w:rsidRDefault="00B243F7" w:rsidP="00FB53BF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Надання консультативної допомоги роботодавцям</w:t>
            </w:r>
          </w:p>
        </w:tc>
      </w:tr>
      <w:tr w:rsidR="00B243F7" w:rsidRPr="00416C85" w:rsidTr="000E3A73">
        <w:trPr>
          <w:trHeight w:val="278"/>
        </w:trPr>
        <w:tc>
          <w:tcPr>
            <w:tcW w:w="554" w:type="dxa"/>
            <w:tcBorders>
              <w:bottom w:val="single" w:sz="4" w:space="0" w:color="auto"/>
            </w:tcBorders>
          </w:tcPr>
          <w:p w:rsidR="00B243F7" w:rsidRPr="00416C85" w:rsidRDefault="00B243F7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B243F7" w:rsidRPr="00416C85" w:rsidRDefault="00B243F7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243F7" w:rsidRPr="00416C85" w:rsidRDefault="00B243F7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243F7" w:rsidRPr="00416C85" w:rsidRDefault="00B243F7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B243F7" w:rsidRPr="00416C85" w:rsidRDefault="00B243F7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43F7" w:rsidRPr="00416C85" w:rsidRDefault="00B243F7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6</w:t>
            </w:r>
          </w:p>
        </w:tc>
      </w:tr>
      <w:tr w:rsidR="000E3A73" w:rsidRPr="00416C85" w:rsidTr="00672CFB">
        <w:tc>
          <w:tcPr>
            <w:tcW w:w="554" w:type="dxa"/>
            <w:vMerge w:val="restart"/>
          </w:tcPr>
          <w:p w:rsidR="000E3A73" w:rsidRPr="00416C85" w:rsidRDefault="000E3A73" w:rsidP="002315FD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815" w:type="dxa"/>
            <w:vMerge w:val="restart"/>
          </w:tcPr>
          <w:p w:rsidR="000E3A73" w:rsidRPr="00416C85" w:rsidRDefault="000E3A73" w:rsidP="002315FD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4252" w:type="dxa"/>
          </w:tcPr>
          <w:p w:rsidR="000E3A73" w:rsidRPr="00416C85" w:rsidRDefault="000E3A73" w:rsidP="002315FD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3544" w:type="dxa"/>
          </w:tcPr>
          <w:p w:rsidR="000E3A73" w:rsidRPr="00416C85" w:rsidRDefault="000E3A73" w:rsidP="00B243F7">
            <w:pPr>
              <w:jc w:val="both"/>
              <w:rPr>
                <w:b/>
                <w:i/>
                <w:lang w:val="uk-UA"/>
              </w:rPr>
            </w:pPr>
            <w:r w:rsidRPr="00416C85">
              <w:rPr>
                <w:lang w:val="uk-UA"/>
              </w:rPr>
              <w:t>політики виконкому Криворіз</w:t>
            </w:r>
            <w:r w:rsidRPr="00416C85">
              <w:rPr>
                <w:lang w:val="uk-UA"/>
              </w:rPr>
              <w:t>ь</w:t>
            </w:r>
            <w:r w:rsidRPr="00416C85">
              <w:rPr>
                <w:lang w:val="uk-UA"/>
              </w:rPr>
              <w:t>кої міської ради</w:t>
            </w:r>
          </w:p>
        </w:tc>
        <w:tc>
          <w:tcPr>
            <w:tcW w:w="1310" w:type="dxa"/>
          </w:tcPr>
          <w:p w:rsidR="000E3A73" w:rsidRPr="00416C85" w:rsidRDefault="000E3A73" w:rsidP="002315FD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977" w:type="dxa"/>
          </w:tcPr>
          <w:p w:rsidR="000E3A73" w:rsidRPr="00416C85" w:rsidRDefault="000E3A73" w:rsidP="002315FD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0E3A73" w:rsidRPr="00416C85" w:rsidTr="00672CFB">
        <w:tc>
          <w:tcPr>
            <w:tcW w:w="554" w:type="dxa"/>
            <w:vMerge/>
          </w:tcPr>
          <w:p w:rsidR="000E3A73" w:rsidRPr="00416C85" w:rsidRDefault="000E3A73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:rsidR="000E3A73" w:rsidRPr="00416C85" w:rsidRDefault="000E3A73" w:rsidP="005672D3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:rsidR="000E3A73" w:rsidRPr="00416C85" w:rsidRDefault="000E3A73" w:rsidP="00252A47">
            <w:pPr>
              <w:pStyle w:val="1"/>
            </w:pPr>
            <w:r w:rsidRPr="00416C85">
              <w:t>Підвищення рівня інформованості населення про ситуацію на ринку пр</w:t>
            </w:r>
            <w:r w:rsidRPr="00416C85">
              <w:t>а</w:t>
            </w:r>
            <w:r w:rsidRPr="00416C85">
              <w:t>ці, наявність вільних робочих місць (вакантних посад) через засоби мас</w:t>
            </w:r>
            <w:r w:rsidRPr="00416C85">
              <w:t>о</w:t>
            </w:r>
            <w:r w:rsidRPr="00416C85">
              <w:t xml:space="preserve">вої інформації та шляхом розміщення на відповідних </w:t>
            </w:r>
            <w:proofErr w:type="spellStart"/>
            <w:r w:rsidRPr="00416C85">
              <w:t>Інтернет-ресурсах</w:t>
            </w:r>
            <w:proofErr w:type="spellEnd"/>
          </w:p>
        </w:tc>
        <w:tc>
          <w:tcPr>
            <w:tcW w:w="3544" w:type="dxa"/>
          </w:tcPr>
          <w:p w:rsidR="000E3A73" w:rsidRPr="00416C85" w:rsidRDefault="000E3A73" w:rsidP="006E37EE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Департамент соціальної політики виконкому Криворізької міської ради, Криворізький </w:t>
            </w:r>
            <w:proofErr w:type="spellStart"/>
            <w:r w:rsidRPr="00416C85">
              <w:rPr>
                <w:lang w:val="uk-UA"/>
              </w:rPr>
              <w:t>міськрайо</w:t>
            </w:r>
            <w:r w:rsidRPr="00416C85">
              <w:rPr>
                <w:lang w:val="uk-UA"/>
              </w:rPr>
              <w:t>н</w:t>
            </w:r>
            <w:r w:rsidRPr="00416C85">
              <w:rPr>
                <w:lang w:val="uk-UA"/>
              </w:rPr>
              <w:t>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</w:t>
            </w:r>
          </w:p>
        </w:tc>
        <w:tc>
          <w:tcPr>
            <w:tcW w:w="1310" w:type="dxa"/>
          </w:tcPr>
          <w:p w:rsidR="000E3A73" w:rsidRPr="00416C85" w:rsidRDefault="000E3A73" w:rsidP="006E37EE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0E3A73" w:rsidRPr="00416C85" w:rsidRDefault="000E3A73" w:rsidP="006E37EE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Розширення інформаці</w:t>
            </w:r>
            <w:r w:rsidRPr="00416C85">
              <w:rPr>
                <w:lang w:val="uk-UA"/>
              </w:rPr>
              <w:t>й</w:t>
            </w:r>
            <w:r w:rsidRPr="00416C85">
              <w:rPr>
                <w:lang w:val="uk-UA"/>
              </w:rPr>
              <w:t>ного простору та обізн</w:t>
            </w:r>
            <w:r w:rsidRPr="00416C85">
              <w:rPr>
                <w:lang w:val="uk-UA"/>
              </w:rPr>
              <w:t>а</w:t>
            </w:r>
            <w:r w:rsidRPr="00416C85">
              <w:rPr>
                <w:lang w:val="uk-UA"/>
              </w:rPr>
              <w:t>ності мешканців міста</w:t>
            </w:r>
          </w:p>
        </w:tc>
      </w:tr>
      <w:tr w:rsidR="000E3A73" w:rsidRPr="00416C85" w:rsidTr="00672CFB">
        <w:tc>
          <w:tcPr>
            <w:tcW w:w="554" w:type="dxa"/>
            <w:vMerge/>
          </w:tcPr>
          <w:p w:rsidR="000E3A73" w:rsidRPr="00416C85" w:rsidRDefault="000E3A73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:rsidR="000E3A73" w:rsidRPr="00416C85" w:rsidRDefault="000E3A73" w:rsidP="005672D3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:rsidR="000E3A73" w:rsidRPr="00416C85" w:rsidRDefault="000E3A73" w:rsidP="00847373">
            <w:pPr>
              <w:pStyle w:val="1"/>
            </w:pPr>
            <w:r w:rsidRPr="00416C85">
              <w:t>Сприяння:</w:t>
            </w:r>
          </w:p>
          <w:p w:rsidR="000E3A73" w:rsidRPr="00416C85" w:rsidRDefault="000E3A73" w:rsidP="00BD3A71">
            <w:pPr>
              <w:pStyle w:val="4"/>
            </w:pPr>
            <w:r w:rsidRPr="00416C85">
              <w:t>працевлаштуванню осіб, які звернулися до служби зайнятості в пошуку роботи, на вільні та нові р</w:t>
            </w:r>
            <w:r w:rsidRPr="00416C85">
              <w:t>о</w:t>
            </w:r>
            <w:r w:rsidRPr="00416C85">
              <w:t>бочі місця;</w:t>
            </w:r>
          </w:p>
          <w:p w:rsidR="000E3A73" w:rsidRPr="00416C85" w:rsidRDefault="000E3A73" w:rsidP="00847373">
            <w:pPr>
              <w:pStyle w:val="4"/>
            </w:pPr>
            <w:r w:rsidRPr="00416C85">
              <w:t>працевлаштуванню безробітних з числа застрахованих осіб шляхом одноразової виплати допомоги по безробіттю для організації підприє</w:t>
            </w:r>
            <w:r w:rsidRPr="00416C85">
              <w:t>м</w:t>
            </w:r>
            <w:r w:rsidRPr="00416C85">
              <w:t xml:space="preserve">ницької діяльності за рахунок коштів Фонду загальнообов’язкового </w:t>
            </w:r>
            <w:proofErr w:type="spellStart"/>
            <w:r w:rsidRPr="00416C85">
              <w:t>дер-жавного</w:t>
            </w:r>
            <w:proofErr w:type="spellEnd"/>
            <w:r w:rsidRPr="00416C85">
              <w:t xml:space="preserve"> соціального страхування України на випадок безробіття;</w:t>
            </w:r>
          </w:p>
          <w:p w:rsidR="000E3A73" w:rsidRPr="00416C85" w:rsidRDefault="000E3A73" w:rsidP="00C86694">
            <w:pPr>
              <w:pStyle w:val="4"/>
              <w:numPr>
                <w:ilvl w:val="0"/>
                <w:numId w:val="0"/>
              </w:numPr>
              <w:ind w:left="68"/>
              <w:rPr>
                <w:bdr w:val="none" w:sz="0" w:space="0" w:color="auto" w:frame="1"/>
              </w:rPr>
            </w:pPr>
            <w:r w:rsidRPr="00416C85">
              <w:rPr>
                <w:bdr w:val="none" w:sz="0" w:space="0" w:color="auto" w:frame="1"/>
              </w:rPr>
              <w:t xml:space="preserve">1.5.3 здійсненню компенсації </w:t>
            </w:r>
            <w:proofErr w:type="spellStart"/>
            <w:r w:rsidRPr="00416C85">
              <w:rPr>
                <w:bdr w:val="none" w:sz="0" w:space="0" w:color="auto" w:frame="1"/>
              </w:rPr>
              <w:t>суб’єк-там</w:t>
            </w:r>
            <w:proofErr w:type="spellEnd"/>
            <w:r w:rsidRPr="00416C85">
              <w:rPr>
                <w:bdr w:val="none" w:sz="0" w:space="0" w:color="auto" w:frame="1"/>
              </w:rPr>
              <w:t xml:space="preserve"> малого підприємництва, які пр</w:t>
            </w:r>
            <w:r w:rsidRPr="00416C85">
              <w:rPr>
                <w:bdr w:val="none" w:sz="0" w:space="0" w:color="auto" w:frame="1"/>
              </w:rPr>
              <w:t>а</w:t>
            </w:r>
            <w:r w:rsidRPr="00416C85">
              <w:rPr>
                <w:bdr w:val="none" w:sz="0" w:space="0" w:color="auto" w:frame="1"/>
              </w:rPr>
              <w:t xml:space="preserve">цевлаштовують безробітних за </w:t>
            </w:r>
            <w:proofErr w:type="spellStart"/>
            <w:r w:rsidRPr="00416C85">
              <w:rPr>
                <w:bdr w:val="none" w:sz="0" w:space="0" w:color="auto" w:frame="1"/>
              </w:rPr>
              <w:t>на-правленням</w:t>
            </w:r>
            <w:proofErr w:type="spellEnd"/>
            <w:r w:rsidRPr="00416C85">
              <w:rPr>
                <w:bdr w:val="none" w:sz="0" w:space="0" w:color="auto" w:frame="1"/>
              </w:rPr>
              <w:t xml:space="preserve"> центру зайнятості на нові робочі місця в пріоритетних видах економічної діяльності, фактичних витрат у розмірі єдиного внеску на загальнообов’язкове державне </w:t>
            </w:r>
            <w:proofErr w:type="spellStart"/>
            <w:r w:rsidRPr="00416C85">
              <w:rPr>
                <w:bdr w:val="none" w:sz="0" w:space="0" w:color="auto" w:frame="1"/>
              </w:rPr>
              <w:t>соці-альне</w:t>
            </w:r>
            <w:proofErr w:type="spellEnd"/>
            <w:r w:rsidRPr="00416C85">
              <w:rPr>
                <w:bdr w:val="none" w:sz="0" w:space="0" w:color="auto" w:frame="1"/>
              </w:rPr>
              <w:t xml:space="preserve">  страхування за рахунок  коштів</w:t>
            </w:r>
          </w:p>
          <w:p w:rsidR="000E3A73" w:rsidRPr="00416C85" w:rsidRDefault="000E3A73" w:rsidP="00C86694">
            <w:pPr>
              <w:pStyle w:val="4"/>
              <w:numPr>
                <w:ilvl w:val="0"/>
                <w:numId w:val="0"/>
              </w:numPr>
              <w:ind w:left="68"/>
              <w:rPr>
                <w:bdr w:val="none" w:sz="0" w:space="0" w:color="auto" w:frame="1"/>
              </w:rPr>
            </w:pPr>
            <w:r w:rsidRPr="00416C85">
              <w:rPr>
                <w:bdr w:val="none" w:sz="0" w:space="0" w:color="auto" w:frame="1"/>
              </w:rPr>
              <w:t xml:space="preserve">Фонду загальнообов’язкового </w:t>
            </w:r>
            <w:proofErr w:type="spellStart"/>
            <w:r w:rsidRPr="00416C85">
              <w:rPr>
                <w:bdr w:val="none" w:sz="0" w:space="0" w:color="auto" w:frame="1"/>
              </w:rPr>
              <w:t>держав-</w:t>
            </w:r>
            <w:proofErr w:type="spellEnd"/>
          </w:p>
          <w:p w:rsidR="000E3A73" w:rsidRPr="00416C85" w:rsidRDefault="00482D28" w:rsidP="00482D28">
            <w:pPr>
              <w:pStyle w:val="4"/>
              <w:numPr>
                <w:ilvl w:val="0"/>
                <w:numId w:val="0"/>
              </w:numPr>
              <w:ind w:left="68"/>
            </w:pPr>
            <w:proofErr w:type="spellStart"/>
            <w:r w:rsidRPr="00416C85">
              <w:t>н</w:t>
            </w:r>
            <w:r w:rsidR="002E1F99" w:rsidRPr="00416C85">
              <w:t>ого</w:t>
            </w:r>
            <w:proofErr w:type="spellEnd"/>
            <w:r w:rsidRPr="00416C85">
              <w:t xml:space="preserve"> </w:t>
            </w:r>
            <w:r w:rsidR="002E1F99" w:rsidRPr="00416C85">
              <w:t xml:space="preserve">соціального </w:t>
            </w:r>
            <w:r w:rsidRPr="00416C85">
              <w:t xml:space="preserve"> </w:t>
            </w:r>
            <w:r w:rsidR="002E1F99" w:rsidRPr="00416C85">
              <w:t>страхування</w:t>
            </w:r>
            <w:r w:rsidRPr="00416C85">
              <w:t xml:space="preserve"> </w:t>
            </w:r>
            <w:r w:rsidR="002E1F99" w:rsidRPr="00416C85">
              <w:t xml:space="preserve"> </w:t>
            </w:r>
            <w:proofErr w:type="spellStart"/>
            <w:r w:rsidR="002E1F99" w:rsidRPr="00416C85">
              <w:t>Украї</w:t>
            </w:r>
            <w:r w:rsidRPr="00416C85">
              <w:t>-</w:t>
            </w:r>
            <w:proofErr w:type="spellEnd"/>
          </w:p>
        </w:tc>
        <w:tc>
          <w:tcPr>
            <w:tcW w:w="3544" w:type="dxa"/>
          </w:tcPr>
          <w:p w:rsidR="000E3A73" w:rsidRPr="00416C85" w:rsidRDefault="000E3A73" w:rsidP="006E37EE">
            <w:pPr>
              <w:ind w:left="-57" w:right="-57"/>
              <w:jc w:val="both"/>
              <w:rPr>
                <w:lang w:val="uk-UA"/>
              </w:rPr>
            </w:pPr>
          </w:p>
          <w:p w:rsidR="000E3A73" w:rsidRPr="00416C85" w:rsidRDefault="000E3A73" w:rsidP="00252A47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згодою);</w:t>
            </w:r>
          </w:p>
          <w:p w:rsidR="000E3A73" w:rsidRPr="00416C85" w:rsidRDefault="000E3A73" w:rsidP="00252A47">
            <w:pPr>
              <w:ind w:left="-57" w:right="-57"/>
              <w:jc w:val="both"/>
              <w:rPr>
                <w:lang w:val="uk-UA"/>
              </w:rPr>
            </w:pPr>
          </w:p>
          <w:p w:rsidR="000E3A73" w:rsidRPr="00416C85" w:rsidRDefault="000E3A73" w:rsidP="006E37EE">
            <w:pPr>
              <w:ind w:left="-57" w:right="-57"/>
              <w:jc w:val="both"/>
              <w:rPr>
                <w:lang w:val="uk-UA"/>
              </w:rPr>
            </w:pPr>
          </w:p>
        </w:tc>
        <w:tc>
          <w:tcPr>
            <w:tcW w:w="1310" w:type="dxa"/>
          </w:tcPr>
          <w:p w:rsidR="000E3A73" w:rsidRPr="00416C85" w:rsidRDefault="000E3A73" w:rsidP="00252A47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  <w:p w:rsidR="000E3A73" w:rsidRPr="00416C85" w:rsidRDefault="000E3A73" w:rsidP="006E37EE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0E3A73" w:rsidRPr="00416C85" w:rsidRDefault="000E3A73" w:rsidP="006E37EE">
            <w:pPr>
              <w:jc w:val="both"/>
              <w:rPr>
                <w:lang w:val="uk-UA"/>
              </w:rPr>
            </w:pPr>
          </w:p>
          <w:p w:rsidR="000E3A73" w:rsidRPr="00416C85" w:rsidRDefault="000E3A73" w:rsidP="00252A47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Сприяння працевлашт</w:t>
            </w:r>
            <w:r w:rsidRPr="00416C85">
              <w:rPr>
                <w:lang w:val="uk-UA"/>
              </w:rPr>
              <w:t>у</w:t>
            </w:r>
            <w:r w:rsidRPr="00416C85">
              <w:rPr>
                <w:lang w:val="uk-UA"/>
              </w:rPr>
              <w:t>ванню незайнятого нас</w:t>
            </w:r>
            <w:r w:rsidRPr="00416C85">
              <w:rPr>
                <w:lang w:val="uk-UA"/>
              </w:rPr>
              <w:t>е</w:t>
            </w:r>
            <w:r w:rsidRPr="00416C85">
              <w:rPr>
                <w:lang w:val="uk-UA"/>
              </w:rPr>
              <w:t>лення;</w:t>
            </w:r>
          </w:p>
          <w:p w:rsidR="000E3A73" w:rsidRPr="00416C85" w:rsidRDefault="000E3A73" w:rsidP="00252A47">
            <w:pPr>
              <w:jc w:val="both"/>
              <w:rPr>
                <w:lang w:val="uk-UA"/>
              </w:rPr>
            </w:pPr>
          </w:p>
          <w:p w:rsidR="000E3A73" w:rsidRPr="00416C85" w:rsidRDefault="000E3A73" w:rsidP="00252A47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сприяння створенню н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вих робочих місць та пр</w:t>
            </w:r>
            <w:r w:rsidRPr="00416C85">
              <w:rPr>
                <w:lang w:val="uk-UA"/>
              </w:rPr>
              <w:t>а</w:t>
            </w:r>
            <w:r w:rsidRPr="00416C85">
              <w:rPr>
                <w:lang w:val="uk-UA"/>
              </w:rPr>
              <w:t>цевлаштуванню безробі</w:t>
            </w:r>
            <w:r w:rsidRPr="00416C85">
              <w:rPr>
                <w:lang w:val="uk-UA"/>
              </w:rPr>
              <w:t>т</w:t>
            </w:r>
            <w:r w:rsidRPr="00416C85">
              <w:rPr>
                <w:lang w:val="uk-UA"/>
              </w:rPr>
              <w:t>них;</w:t>
            </w:r>
          </w:p>
          <w:p w:rsidR="000E3A73" w:rsidRPr="00416C85" w:rsidRDefault="000E3A73" w:rsidP="00252A47">
            <w:pPr>
              <w:jc w:val="both"/>
              <w:rPr>
                <w:lang w:val="uk-UA"/>
              </w:rPr>
            </w:pPr>
          </w:p>
          <w:p w:rsidR="000E3A73" w:rsidRPr="00416C85" w:rsidRDefault="000E3A73" w:rsidP="006E37EE">
            <w:pPr>
              <w:jc w:val="both"/>
              <w:rPr>
                <w:lang w:val="uk-UA"/>
              </w:rPr>
            </w:pPr>
          </w:p>
        </w:tc>
      </w:tr>
      <w:tr w:rsidR="00B243F7" w:rsidRPr="00416C85" w:rsidTr="00672CFB">
        <w:tc>
          <w:tcPr>
            <w:tcW w:w="554" w:type="dxa"/>
          </w:tcPr>
          <w:p w:rsidR="00B243F7" w:rsidRPr="00416C85" w:rsidRDefault="00B243F7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815" w:type="dxa"/>
          </w:tcPr>
          <w:p w:rsidR="00B243F7" w:rsidRPr="00416C85" w:rsidRDefault="00B243F7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2</w:t>
            </w:r>
          </w:p>
        </w:tc>
        <w:tc>
          <w:tcPr>
            <w:tcW w:w="4252" w:type="dxa"/>
          </w:tcPr>
          <w:p w:rsidR="00B243F7" w:rsidRPr="00416C85" w:rsidRDefault="00B243F7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3</w:t>
            </w:r>
          </w:p>
        </w:tc>
        <w:tc>
          <w:tcPr>
            <w:tcW w:w="3544" w:type="dxa"/>
          </w:tcPr>
          <w:p w:rsidR="00B243F7" w:rsidRPr="00416C85" w:rsidRDefault="00B243F7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4</w:t>
            </w:r>
          </w:p>
        </w:tc>
        <w:tc>
          <w:tcPr>
            <w:tcW w:w="1310" w:type="dxa"/>
          </w:tcPr>
          <w:p w:rsidR="00B243F7" w:rsidRPr="00416C85" w:rsidRDefault="00B243F7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5</w:t>
            </w:r>
          </w:p>
        </w:tc>
        <w:tc>
          <w:tcPr>
            <w:tcW w:w="2977" w:type="dxa"/>
          </w:tcPr>
          <w:p w:rsidR="00B243F7" w:rsidRPr="00416C85" w:rsidRDefault="00B243F7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6</w:t>
            </w:r>
          </w:p>
        </w:tc>
      </w:tr>
      <w:tr w:rsidR="00B243F7" w:rsidRPr="00416C85" w:rsidTr="00672CFB">
        <w:tc>
          <w:tcPr>
            <w:tcW w:w="554" w:type="dxa"/>
            <w:vMerge w:val="restart"/>
          </w:tcPr>
          <w:p w:rsidR="00B243F7" w:rsidRPr="00416C85" w:rsidRDefault="00B243F7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 w:val="restart"/>
          </w:tcPr>
          <w:p w:rsidR="00B243F7" w:rsidRPr="00416C85" w:rsidRDefault="00B243F7" w:rsidP="005672D3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:rsidR="00B243F7" w:rsidRPr="00416C85" w:rsidRDefault="00B243F7" w:rsidP="00F6366A">
            <w:pPr>
              <w:pStyle w:val="rvps2"/>
              <w:shd w:val="clear" w:color="auto" w:fill="FFFFFF"/>
              <w:tabs>
                <w:tab w:val="left" w:pos="635"/>
              </w:tabs>
              <w:spacing w:before="0" w:beforeAutospacing="0" w:after="0" w:afterAutospacing="0"/>
              <w:jc w:val="both"/>
              <w:textAlignment w:val="baseline"/>
              <w:rPr>
                <w:bdr w:val="none" w:sz="0" w:space="0" w:color="auto" w:frame="1"/>
                <w:lang w:val="uk-UA"/>
              </w:rPr>
            </w:pPr>
            <w:proofErr w:type="spellStart"/>
            <w:r w:rsidRPr="00416C85">
              <w:rPr>
                <w:bdr w:val="none" w:sz="0" w:space="0" w:color="auto" w:frame="1"/>
                <w:lang w:val="uk-UA"/>
              </w:rPr>
              <w:t>ни</w:t>
            </w:r>
            <w:proofErr w:type="spellEnd"/>
            <w:r w:rsidRPr="00416C85">
              <w:rPr>
                <w:bdr w:val="none" w:sz="0" w:space="0" w:color="auto" w:frame="1"/>
                <w:lang w:val="uk-UA"/>
              </w:rPr>
              <w:t xml:space="preserve"> на випадок безробіття та Фонду соціального захисту інвалідів;</w:t>
            </w:r>
          </w:p>
          <w:p w:rsidR="00B243F7" w:rsidRPr="00416C85" w:rsidRDefault="00B243F7" w:rsidP="000E3A73">
            <w:pPr>
              <w:pStyle w:val="5"/>
              <w:numPr>
                <w:ilvl w:val="0"/>
                <w:numId w:val="0"/>
              </w:numPr>
              <w:ind w:left="56"/>
            </w:pPr>
            <w:r w:rsidRPr="00416C85">
              <w:t xml:space="preserve">1.5.4 створенню нових робочих місць за рахунок реалізації інвестиційних проектів. Забезпечення інформування Криворізького </w:t>
            </w:r>
            <w:proofErr w:type="spellStart"/>
            <w:r w:rsidRPr="00416C85">
              <w:t>міськрайонного</w:t>
            </w:r>
            <w:proofErr w:type="spellEnd"/>
            <w:r w:rsidRPr="00416C85">
              <w:t xml:space="preserve"> центру зайнятості щодо проектних пропоз</w:t>
            </w:r>
            <w:r w:rsidRPr="00416C85">
              <w:t>и</w:t>
            </w:r>
            <w:r w:rsidRPr="00416C85">
              <w:t>цій, якими передбачається створення нових робочих місць;</w:t>
            </w:r>
          </w:p>
          <w:p w:rsidR="00B243F7" w:rsidRPr="00416C85" w:rsidRDefault="00B243F7" w:rsidP="00BD29C9">
            <w:pPr>
              <w:pStyle w:val="3"/>
              <w:numPr>
                <w:ilvl w:val="0"/>
                <w:numId w:val="0"/>
              </w:numPr>
              <w:ind w:left="68"/>
            </w:pPr>
            <w:r w:rsidRPr="00416C85">
              <w:t>1.5.5 здійсненню часткової компенс</w:t>
            </w:r>
            <w:r w:rsidRPr="00416C85">
              <w:t>а</w:t>
            </w:r>
            <w:r w:rsidRPr="00416C85">
              <w:t>ції  відсоткових ставок  за  кредитами, що надаються на реалізацію проектів суб’єктів малого й середнього підпр</w:t>
            </w:r>
            <w:r w:rsidRPr="00416C85">
              <w:t>и</w:t>
            </w:r>
            <w:r w:rsidRPr="00416C85">
              <w:t>ємництва для створення нових роб</w:t>
            </w:r>
            <w:r w:rsidRPr="00416C85">
              <w:t>о</w:t>
            </w:r>
            <w:r w:rsidRPr="00416C85">
              <w:t>чих місць;</w:t>
            </w:r>
          </w:p>
          <w:p w:rsidR="00B243F7" w:rsidRPr="00416C85" w:rsidRDefault="00B243F7" w:rsidP="003244FB">
            <w:pPr>
              <w:pStyle w:val="4"/>
              <w:numPr>
                <w:ilvl w:val="2"/>
                <w:numId w:val="15"/>
              </w:numPr>
              <w:ind w:left="68" w:firstLine="0"/>
            </w:pPr>
            <w:r w:rsidRPr="00416C85">
              <w:t>організації оплачуваних гр</w:t>
            </w:r>
            <w:r w:rsidRPr="00416C85">
              <w:t>о</w:t>
            </w:r>
            <w:r w:rsidRPr="00416C85">
              <w:t>мадських робіт для безробітних, за умови фінансування таких робіт за рахунок коштів місцевого бюджету та/або Фонду загальнообов’язкового державного соціального страхування України на випадок безробіття;</w:t>
            </w:r>
          </w:p>
          <w:p w:rsidR="00B243F7" w:rsidRPr="00416C85" w:rsidRDefault="0086668D" w:rsidP="00FB53BF">
            <w:pPr>
              <w:pStyle w:val="4"/>
              <w:numPr>
                <w:ilvl w:val="0"/>
                <w:numId w:val="0"/>
              </w:numPr>
              <w:ind w:left="68"/>
            </w:pPr>
            <w:r w:rsidRPr="00416C85">
              <w:t xml:space="preserve">1.5.7 </w:t>
            </w:r>
            <w:r w:rsidR="00B243F7" w:rsidRPr="00416C85">
              <w:t xml:space="preserve">організації інших робіт </w:t>
            </w:r>
            <w:r w:rsidR="00B243F7" w:rsidRPr="00416C85">
              <w:rPr>
                <w:rStyle w:val="12"/>
                <w:lang w:val="uk-UA"/>
              </w:rPr>
              <w:t>тимчас</w:t>
            </w:r>
            <w:r w:rsidR="00B243F7" w:rsidRPr="00416C85">
              <w:rPr>
                <w:rStyle w:val="12"/>
                <w:lang w:val="uk-UA"/>
              </w:rPr>
              <w:t>о</w:t>
            </w:r>
            <w:r w:rsidR="00B243F7" w:rsidRPr="00416C85">
              <w:rPr>
                <w:rStyle w:val="12"/>
                <w:lang w:val="uk-UA"/>
              </w:rPr>
              <w:t>вого характеру</w:t>
            </w:r>
          </w:p>
        </w:tc>
        <w:tc>
          <w:tcPr>
            <w:tcW w:w="3544" w:type="dxa"/>
          </w:tcPr>
          <w:p w:rsidR="00B243F7" w:rsidRPr="00416C85" w:rsidRDefault="00B243F7" w:rsidP="006E37EE">
            <w:pPr>
              <w:ind w:left="-57" w:right="-57"/>
              <w:jc w:val="both"/>
              <w:rPr>
                <w:lang w:val="uk-UA"/>
              </w:rPr>
            </w:pPr>
          </w:p>
          <w:p w:rsidR="00B243F7" w:rsidRPr="00416C85" w:rsidRDefault="00B243F7" w:rsidP="006E37EE">
            <w:pPr>
              <w:ind w:left="-57" w:right="-57"/>
              <w:jc w:val="both"/>
              <w:rPr>
                <w:lang w:val="uk-UA"/>
              </w:rPr>
            </w:pPr>
          </w:p>
          <w:p w:rsidR="00B243F7" w:rsidRPr="00416C85" w:rsidRDefault="00B243F7" w:rsidP="00252A47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департамент соціальної політ</w:t>
            </w:r>
            <w:r w:rsidRPr="00416C85">
              <w:rPr>
                <w:lang w:val="uk-UA"/>
              </w:rPr>
              <w:t>и</w:t>
            </w:r>
            <w:r w:rsidRPr="00416C85">
              <w:rPr>
                <w:lang w:val="uk-UA"/>
              </w:rPr>
              <w:t>ки, управління економіки вико</w:t>
            </w:r>
            <w:r w:rsidRPr="00416C85">
              <w:rPr>
                <w:lang w:val="uk-UA"/>
              </w:rPr>
              <w:t>н</w:t>
            </w:r>
            <w:r w:rsidRPr="00416C85">
              <w:rPr>
                <w:lang w:val="uk-UA"/>
              </w:rPr>
              <w:t>кому Криворізької міської ради;</w:t>
            </w:r>
          </w:p>
          <w:p w:rsidR="00B243F7" w:rsidRPr="00416C85" w:rsidRDefault="00B243F7" w:rsidP="000D764A">
            <w:pPr>
              <w:ind w:left="-57" w:right="-57"/>
              <w:jc w:val="both"/>
              <w:rPr>
                <w:lang w:val="uk-UA"/>
              </w:rPr>
            </w:pPr>
          </w:p>
          <w:p w:rsidR="00B243F7" w:rsidRPr="00416C85" w:rsidRDefault="00B243F7" w:rsidP="000D764A">
            <w:pPr>
              <w:ind w:left="-57" w:right="-57"/>
              <w:jc w:val="both"/>
              <w:rPr>
                <w:lang w:val="uk-UA"/>
              </w:rPr>
            </w:pPr>
          </w:p>
          <w:p w:rsidR="00B243F7" w:rsidRPr="00416C85" w:rsidRDefault="00B243F7" w:rsidP="000D764A">
            <w:pPr>
              <w:ind w:left="-57" w:right="-57"/>
              <w:jc w:val="both"/>
              <w:rPr>
                <w:lang w:val="uk-UA"/>
              </w:rPr>
            </w:pPr>
          </w:p>
          <w:p w:rsidR="00B243F7" w:rsidRPr="00416C85" w:rsidRDefault="00B243F7" w:rsidP="000D764A">
            <w:pPr>
              <w:ind w:left="-57" w:right="-57"/>
              <w:jc w:val="both"/>
              <w:rPr>
                <w:lang w:val="uk-UA"/>
              </w:rPr>
            </w:pPr>
          </w:p>
          <w:p w:rsidR="00B243F7" w:rsidRPr="00416C85" w:rsidRDefault="00B243F7" w:rsidP="003244FB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управління розвитку підприє</w:t>
            </w:r>
            <w:r w:rsidRPr="00416C85">
              <w:rPr>
                <w:lang w:val="uk-UA"/>
              </w:rPr>
              <w:t>м</w:t>
            </w:r>
            <w:r w:rsidRPr="00416C85">
              <w:rPr>
                <w:lang w:val="uk-UA"/>
              </w:rPr>
              <w:t>ництва виконкому Криворізької міської ради;</w:t>
            </w:r>
          </w:p>
          <w:p w:rsidR="00B243F7" w:rsidRPr="00416C85" w:rsidRDefault="00B243F7" w:rsidP="000D764A">
            <w:pPr>
              <w:ind w:left="-57" w:right="-57"/>
              <w:jc w:val="both"/>
              <w:rPr>
                <w:lang w:val="uk-UA"/>
              </w:rPr>
            </w:pPr>
          </w:p>
          <w:p w:rsidR="00B243F7" w:rsidRPr="00416C85" w:rsidRDefault="00B243F7" w:rsidP="000D764A">
            <w:pPr>
              <w:ind w:left="-57" w:right="-57"/>
              <w:jc w:val="both"/>
              <w:rPr>
                <w:lang w:val="uk-UA"/>
              </w:rPr>
            </w:pPr>
          </w:p>
          <w:p w:rsidR="00B243F7" w:rsidRPr="00416C85" w:rsidRDefault="00B243F7" w:rsidP="000D764A">
            <w:pPr>
              <w:ind w:left="-57" w:right="-57"/>
              <w:jc w:val="both"/>
              <w:rPr>
                <w:lang w:val="uk-UA"/>
              </w:rPr>
            </w:pPr>
          </w:p>
          <w:p w:rsidR="00B243F7" w:rsidRPr="00416C85" w:rsidRDefault="00B243F7" w:rsidP="003244FB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виконкоми районних у місті рад, 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згодою);</w:t>
            </w:r>
          </w:p>
          <w:p w:rsidR="00B243F7" w:rsidRPr="00416C85" w:rsidRDefault="00B243F7" w:rsidP="000D764A">
            <w:pPr>
              <w:ind w:left="-57" w:right="-57"/>
              <w:jc w:val="both"/>
              <w:rPr>
                <w:lang w:val="uk-UA"/>
              </w:rPr>
            </w:pPr>
          </w:p>
          <w:p w:rsidR="00B243F7" w:rsidRPr="00416C85" w:rsidRDefault="00B243F7" w:rsidP="000D764A">
            <w:pPr>
              <w:ind w:left="-57" w:right="-57"/>
              <w:jc w:val="both"/>
              <w:rPr>
                <w:lang w:val="uk-UA"/>
              </w:rPr>
            </w:pPr>
          </w:p>
          <w:p w:rsidR="00B243F7" w:rsidRPr="00416C85" w:rsidRDefault="00B243F7" w:rsidP="000D764A">
            <w:pPr>
              <w:ind w:left="-57" w:right="-57"/>
              <w:jc w:val="both"/>
              <w:rPr>
                <w:lang w:val="uk-UA"/>
              </w:rPr>
            </w:pPr>
          </w:p>
          <w:p w:rsidR="00B243F7" w:rsidRPr="00416C85" w:rsidRDefault="00B243F7" w:rsidP="000D764A">
            <w:pPr>
              <w:ind w:left="-57" w:right="-57"/>
              <w:jc w:val="both"/>
              <w:rPr>
                <w:lang w:val="uk-UA"/>
              </w:rPr>
            </w:pPr>
          </w:p>
          <w:p w:rsidR="00B243F7" w:rsidRPr="00416C85" w:rsidRDefault="00B243F7" w:rsidP="000E3A73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</w:t>
            </w:r>
          </w:p>
        </w:tc>
        <w:tc>
          <w:tcPr>
            <w:tcW w:w="1310" w:type="dxa"/>
          </w:tcPr>
          <w:p w:rsidR="00B243F7" w:rsidRPr="00416C85" w:rsidRDefault="00B243F7" w:rsidP="00252A47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B243F7" w:rsidRPr="00416C85" w:rsidRDefault="00B243F7" w:rsidP="006E37EE">
            <w:pPr>
              <w:jc w:val="both"/>
              <w:rPr>
                <w:lang w:val="uk-UA"/>
              </w:rPr>
            </w:pPr>
          </w:p>
          <w:p w:rsidR="00B243F7" w:rsidRPr="00416C85" w:rsidRDefault="00B243F7" w:rsidP="006E37EE">
            <w:pPr>
              <w:jc w:val="both"/>
              <w:rPr>
                <w:lang w:val="uk-UA"/>
              </w:rPr>
            </w:pPr>
          </w:p>
          <w:p w:rsidR="00450E7F" w:rsidRPr="00416C85" w:rsidRDefault="00450E7F" w:rsidP="008E0402">
            <w:pPr>
              <w:jc w:val="both"/>
              <w:rPr>
                <w:lang w:val="uk-UA"/>
              </w:rPr>
            </w:pPr>
          </w:p>
          <w:p w:rsidR="00B243F7" w:rsidRPr="00416C85" w:rsidRDefault="00B243F7" w:rsidP="008E0402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сприяння створенню н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вих робочих місць та  зменшення обсягів безр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біття;</w:t>
            </w:r>
          </w:p>
          <w:p w:rsidR="00B243F7" w:rsidRPr="00416C85" w:rsidRDefault="00B243F7" w:rsidP="008E0402">
            <w:pPr>
              <w:jc w:val="both"/>
              <w:rPr>
                <w:lang w:val="uk-UA"/>
              </w:rPr>
            </w:pPr>
          </w:p>
          <w:p w:rsidR="00B243F7" w:rsidRPr="00416C85" w:rsidRDefault="00B243F7" w:rsidP="008E0402">
            <w:pPr>
              <w:jc w:val="both"/>
              <w:rPr>
                <w:lang w:val="uk-UA"/>
              </w:rPr>
            </w:pPr>
          </w:p>
          <w:p w:rsidR="00B243F7" w:rsidRPr="00416C85" w:rsidRDefault="00B243F7" w:rsidP="008E0402">
            <w:pPr>
              <w:jc w:val="both"/>
              <w:rPr>
                <w:lang w:val="uk-UA"/>
              </w:rPr>
            </w:pPr>
          </w:p>
          <w:p w:rsidR="00B243F7" w:rsidRPr="00416C85" w:rsidRDefault="00B243F7" w:rsidP="003244FB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забезпечення розвитку </w:t>
            </w:r>
            <w:proofErr w:type="spellStart"/>
            <w:r w:rsidR="00F562F9" w:rsidRPr="00416C85">
              <w:rPr>
                <w:lang w:val="uk-UA"/>
              </w:rPr>
              <w:t>ма-</w:t>
            </w:r>
            <w:r w:rsidRPr="00416C85">
              <w:rPr>
                <w:lang w:val="uk-UA"/>
              </w:rPr>
              <w:t>лого</w:t>
            </w:r>
            <w:proofErr w:type="spellEnd"/>
            <w:r w:rsidRPr="00416C85">
              <w:rPr>
                <w:lang w:val="uk-UA"/>
              </w:rPr>
              <w:t xml:space="preserve"> та середнього </w:t>
            </w:r>
            <w:proofErr w:type="spellStart"/>
            <w:r w:rsidRPr="00416C85">
              <w:rPr>
                <w:lang w:val="uk-UA"/>
              </w:rPr>
              <w:t>бізне</w:t>
            </w:r>
            <w:r w:rsidR="00F562F9" w:rsidRPr="00416C85">
              <w:rPr>
                <w:lang w:val="uk-UA"/>
              </w:rPr>
              <w:t>-</w:t>
            </w:r>
            <w:r w:rsidRPr="00416C85">
              <w:rPr>
                <w:lang w:val="uk-UA"/>
              </w:rPr>
              <w:t>су</w:t>
            </w:r>
            <w:proofErr w:type="spellEnd"/>
            <w:r w:rsidRPr="00416C85">
              <w:rPr>
                <w:lang w:val="uk-UA"/>
              </w:rPr>
              <w:t>, сприяння створенню нових робочих місць;</w:t>
            </w:r>
          </w:p>
          <w:p w:rsidR="00B243F7" w:rsidRPr="00416C85" w:rsidRDefault="00B243F7" w:rsidP="003244FB">
            <w:pPr>
              <w:jc w:val="both"/>
              <w:rPr>
                <w:lang w:val="uk-UA"/>
              </w:rPr>
            </w:pPr>
          </w:p>
          <w:p w:rsidR="00B243F7" w:rsidRPr="00416C85" w:rsidRDefault="00B243F7" w:rsidP="003244FB">
            <w:pPr>
              <w:jc w:val="both"/>
              <w:rPr>
                <w:lang w:val="uk-UA"/>
              </w:rPr>
            </w:pPr>
          </w:p>
          <w:p w:rsidR="00B243F7" w:rsidRPr="00416C85" w:rsidRDefault="00B243F7" w:rsidP="003244FB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розширення сфери заст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сування праці, активна підтримка безробітних</w:t>
            </w:r>
          </w:p>
          <w:p w:rsidR="00B243F7" w:rsidRPr="00416C85" w:rsidRDefault="00B243F7" w:rsidP="003244FB">
            <w:pPr>
              <w:jc w:val="both"/>
              <w:rPr>
                <w:lang w:val="uk-UA"/>
              </w:rPr>
            </w:pPr>
          </w:p>
        </w:tc>
      </w:tr>
      <w:tr w:rsidR="00B243F7" w:rsidRPr="00416C85" w:rsidTr="00672CFB">
        <w:tc>
          <w:tcPr>
            <w:tcW w:w="554" w:type="dxa"/>
            <w:vMerge/>
          </w:tcPr>
          <w:p w:rsidR="00B243F7" w:rsidRPr="00416C85" w:rsidRDefault="00B243F7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:rsidR="00B243F7" w:rsidRPr="00416C85" w:rsidRDefault="00B243F7" w:rsidP="005672D3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:rsidR="00AB49B0" w:rsidRPr="00416C85" w:rsidRDefault="00AB49B0" w:rsidP="00AB49B0">
            <w:pPr>
              <w:pStyle w:val="1"/>
              <w:numPr>
                <w:ilvl w:val="0"/>
                <w:numId w:val="0"/>
              </w:numPr>
              <w:rPr>
                <w:sz w:val="4"/>
                <w:szCs w:val="4"/>
              </w:rPr>
            </w:pPr>
          </w:p>
          <w:p w:rsidR="00AB49B0" w:rsidRPr="00416C85" w:rsidRDefault="00AB49B0" w:rsidP="00AB49B0">
            <w:pPr>
              <w:pStyle w:val="1"/>
            </w:pPr>
            <w:r w:rsidRPr="00416C85">
              <w:t xml:space="preserve">Здійснення </w:t>
            </w:r>
            <w:r w:rsidR="003B0C99" w:rsidRPr="00416C85">
              <w:t xml:space="preserve">моніторингу </w:t>
            </w:r>
            <w:proofErr w:type="spellStart"/>
            <w:r w:rsidR="003B0C99" w:rsidRPr="00416C85">
              <w:t>організа-</w:t>
            </w:r>
            <w:proofErr w:type="spellEnd"/>
            <w:r w:rsidR="003B0C99" w:rsidRPr="00416C85">
              <w:t xml:space="preserve"> </w:t>
            </w:r>
            <w:proofErr w:type="spellStart"/>
            <w:r w:rsidR="003B0C99" w:rsidRPr="00416C85">
              <w:t>ції</w:t>
            </w:r>
            <w:proofErr w:type="spellEnd"/>
            <w:r w:rsidR="003B0C99" w:rsidRPr="00416C85">
              <w:t xml:space="preserve"> роботи підприємців, які стали </w:t>
            </w:r>
            <w:proofErr w:type="spellStart"/>
            <w:r w:rsidR="003B0C99" w:rsidRPr="00416C85">
              <w:t>пере-можцями</w:t>
            </w:r>
            <w:proofErr w:type="spellEnd"/>
            <w:r w:rsidR="003B0C99" w:rsidRPr="00416C85">
              <w:t xml:space="preserve"> конкурсу серед суб’єктів господарювання на право розміщення пересувних тимчасових споруд під час проведення сезонних ярмарків, відп</w:t>
            </w:r>
            <w:r w:rsidR="003B0C99" w:rsidRPr="00416C85">
              <w:t>о</w:t>
            </w:r>
            <w:r w:rsidR="003B0C99" w:rsidRPr="00416C85">
              <w:t xml:space="preserve">відно </w:t>
            </w:r>
            <w:r w:rsidR="00450E7F" w:rsidRPr="00416C85">
              <w:t xml:space="preserve"> </w:t>
            </w:r>
            <w:r w:rsidR="003B0C99" w:rsidRPr="00416C85">
              <w:t xml:space="preserve">до </w:t>
            </w:r>
            <w:r w:rsidR="00450E7F" w:rsidRPr="00416C85">
              <w:t xml:space="preserve"> </w:t>
            </w:r>
            <w:r w:rsidR="003B0C99" w:rsidRPr="00416C85">
              <w:t xml:space="preserve">рішення </w:t>
            </w:r>
            <w:r w:rsidR="00450E7F" w:rsidRPr="00416C85">
              <w:t xml:space="preserve"> </w:t>
            </w:r>
            <w:r w:rsidR="003B0C99" w:rsidRPr="00416C85">
              <w:t xml:space="preserve">виконкому </w:t>
            </w:r>
            <w:r w:rsidR="00450E7F" w:rsidRPr="00416C85">
              <w:t xml:space="preserve"> </w:t>
            </w:r>
            <w:r w:rsidR="003B0C99" w:rsidRPr="00416C85">
              <w:t>міської</w:t>
            </w:r>
          </w:p>
          <w:p w:rsidR="00AB49B0" w:rsidRPr="00416C85" w:rsidRDefault="00AB49B0" w:rsidP="00AB49B0">
            <w:pPr>
              <w:pStyle w:val="1"/>
              <w:numPr>
                <w:ilvl w:val="0"/>
                <w:numId w:val="0"/>
              </w:numPr>
              <w:rPr>
                <w:sz w:val="4"/>
                <w:szCs w:val="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AB49B0" w:rsidRPr="00416C85" w:rsidRDefault="00AB49B0" w:rsidP="00C917E8">
            <w:pPr>
              <w:ind w:left="-57" w:right="-57"/>
              <w:jc w:val="both"/>
              <w:rPr>
                <w:sz w:val="4"/>
                <w:szCs w:val="4"/>
                <w:lang w:val="uk-UA"/>
              </w:rPr>
            </w:pPr>
          </w:p>
          <w:p w:rsidR="00B243F7" w:rsidRPr="00416C85" w:rsidRDefault="00B243F7" w:rsidP="00C917E8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Управління  розвитку  </w:t>
            </w:r>
            <w:proofErr w:type="spellStart"/>
            <w:r w:rsidRPr="00416C85">
              <w:rPr>
                <w:lang w:val="uk-UA"/>
              </w:rPr>
              <w:t>підприєм-</w:t>
            </w:r>
            <w:proofErr w:type="spellEnd"/>
          </w:p>
          <w:p w:rsidR="00B243F7" w:rsidRPr="00416C85" w:rsidRDefault="00467E44" w:rsidP="00C917E8">
            <w:pPr>
              <w:ind w:left="-57" w:right="-57"/>
              <w:jc w:val="both"/>
              <w:rPr>
                <w:lang w:val="uk-UA"/>
              </w:rPr>
            </w:pPr>
            <w:proofErr w:type="spellStart"/>
            <w:r w:rsidRPr="00416C85">
              <w:rPr>
                <w:lang w:val="uk-UA"/>
              </w:rPr>
              <w:t>ництва</w:t>
            </w:r>
            <w:proofErr w:type="spellEnd"/>
            <w:r w:rsidRPr="00416C85">
              <w:rPr>
                <w:lang w:val="uk-UA"/>
              </w:rPr>
              <w:t xml:space="preserve"> виконкому Криворізької міської ради, виконкоми райо</w:t>
            </w:r>
            <w:r w:rsidRPr="00416C85">
              <w:rPr>
                <w:lang w:val="uk-UA"/>
              </w:rPr>
              <w:t>н</w:t>
            </w:r>
            <w:r w:rsidRPr="00416C85">
              <w:rPr>
                <w:lang w:val="uk-UA"/>
              </w:rPr>
              <w:t>них у місті рад</w:t>
            </w:r>
          </w:p>
        </w:tc>
        <w:tc>
          <w:tcPr>
            <w:tcW w:w="1310" w:type="dxa"/>
          </w:tcPr>
          <w:p w:rsidR="00AB49B0" w:rsidRPr="00416C85" w:rsidRDefault="00AB49B0" w:rsidP="00252A47">
            <w:pPr>
              <w:jc w:val="center"/>
              <w:rPr>
                <w:sz w:val="4"/>
                <w:szCs w:val="4"/>
                <w:lang w:val="uk-UA"/>
              </w:rPr>
            </w:pPr>
          </w:p>
          <w:p w:rsidR="00B243F7" w:rsidRPr="00416C85" w:rsidRDefault="00B243F7" w:rsidP="00252A47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AB49B0" w:rsidRPr="00416C85" w:rsidRDefault="00AB49B0" w:rsidP="00467E44">
            <w:pPr>
              <w:jc w:val="both"/>
              <w:rPr>
                <w:sz w:val="4"/>
                <w:szCs w:val="4"/>
                <w:lang w:val="uk-UA"/>
              </w:rPr>
            </w:pPr>
          </w:p>
          <w:p w:rsidR="00467E44" w:rsidRPr="00416C85" w:rsidRDefault="00B243F7" w:rsidP="00467E44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Аналіз ситуації в місті</w:t>
            </w:r>
            <w:r w:rsidR="00467E44" w:rsidRPr="00416C85">
              <w:rPr>
                <w:lang w:val="uk-UA"/>
              </w:rPr>
              <w:t xml:space="preserve"> стосовно створення нових робочих місць </w:t>
            </w:r>
            <w:r w:rsidR="00482D28" w:rsidRPr="00416C85">
              <w:rPr>
                <w:lang w:val="uk-UA"/>
              </w:rPr>
              <w:t>з метою</w:t>
            </w:r>
            <w:r w:rsidR="00467E44" w:rsidRPr="00416C85">
              <w:rPr>
                <w:lang w:val="uk-UA"/>
              </w:rPr>
              <w:t xml:space="preserve"> працевлаштування безр</w:t>
            </w:r>
            <w:r w:rsidR="00467E44" w:rsidRPr="00416C85">
              <w:rPr>
                <w:lang w:val="uk-UA"/>
              </w:rPr>
              <w:t>о</w:t>
            </w:r>
            <w:r w:rsidR="00467E44" w:rsidRPr="00416C85">
              <w:rPr>
                <w:lang w:val="uk-UA"/>
              </w:rPr>
              <w:t>бітних</w:t>
            </w:r>
          </w:p>
          <w:p w:rsidR="00B243F7" w:rsidRPr="00416C85" w:rsidRDefault="00B243F7" w:rsidP="00351FCE">
            <w:pPr>
              <w:jc w:val="both"/>
              <w:rPr>
                <w:lang w:val="uk-UA"/>
              </w:rPr>
            </w:pPr>
          </w:p>
        </w:tc>
      </w:tr>
      <w:tr w:rsidR="003B0C99" w:rsidRPr="00416C85" w:rsidTr="00672CFB">
        <w:tc>
          <w:tcPr>
            <w:tcW w:w="554" w:type="dxa"/>
          </w:tcPr>
          <w:p w:rsidR="003B0C99" w:rsidRPr="00416C85" w:rsidRDefault="003B0C99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815" w:type="dxa"/>
          </w:tcPr>
          <w:p w:rsidR="003B0C99" w:rsidRPr="00416C85" w:rsidRDefault="003B0C99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2</w:t>
            </w:r>
          </w:p>
        </w:tc>
        <w:tc>
          <w:tcPr>
            <w:tcW w:w="4252" w:type="dxa"/>
          </w:tcPr>
          <w:p w:rsidR="003B0C99" w:rsidRPr="00416C85" w:rsidRDefault="003B0C99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3</w:t>
            </w:r>
          </w:p>
        </w:tc>
        <w:tc>
          <w:tcPr>
            <w:tcW w:w="3544" w:type="dxa"/>
          </w:tcPr>
          <w:p w:rsidR="003B0C99" w:rsidRPr="00416C85" w:rsidRDefault="003B0C99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4</w:t>
            </w:r>
          </w:p>
        </w:tc>
        <w:tc>
          <w:tcPr>
            <w:tcW w:w="1310" w:type="dxa"/>
          </w:tcPr>
          <w:p w:rsidR="003B0C99" w:rsidRPr="00416C85" w:rsidRDefault="003B0C99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5</w:t>
            </w:r>
          </w:p>
        </w:tc>
        <w:tc>
          <w:tcPr>
            <w:tcW w:w="2977" w:type="dxa"/>
          </w:tcPr>
          <w:p w:rsidR="003B0C99" w:rsidRPr="00416C85" w:rsidRDefault="003B0C99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6</w:t>
            </w:r>
          </w:p>
        </w:tc>
      </w:tr>
      <w:tr w:rsidR="003B0C99" w:rsidRPr="00416C85" w:rsidTr="00672CFB">
        <w:tc>
          <w:tcPr>
            <w:tcW w:w="554" w:type="dxa"/>
            <w:vMerge w:val="restart"/>
          </w:tcPr>
          <w:p w:rsidR="003B0C99" w:rsidRPr="00416C85" w:rsidRDefault="003B0C99" w:rsidP="005672D3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 w:val="restart"/>
          </w:tcPr>
          <w:p w:rsidR="003B0C99" w:rsidRPr="00416C85" w:rsidRDefault="003B0C99" w:rsidP="005672D3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3B0C99" w:rsidRPr="00416C85" w:rsidRDefault="00450E7F" w:rsidP="00450E7F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ради від 14.02.2018 №66 «Про </w:t>
            </w:r>
            <w:proofErr w:type="spellStart"/>
            <w:r w:rsidRPr="00416C85">
              <w:rPr>
                <w:lang w:val="uk-UA"/>
              </w:rPr>
              <w:t>кон-</w:t>
            </w:r>
            <w:r w:rsidR="003B0C99" w:rsidRPr="00416C85">
              <w:rPr>
                <w:lang w:val="uk-UA"/>
              </w:rPr>
              <w:t>курсні</w:t>
            </w:r>
            <w:proofErr w:type="spellEnd"/>
            <w:r w:rsidR="003B0C99" w:rsidRPr="00416C85">
              <w:rPr>
                <w:lang w:val="uk-UA"/>
              </w:rPr>
              <w:t xml:space="preserve"> засади розміщення тимчасових споруд та утримання об’єктів благоу</w:t>
            </w:r>
            <w:r w:rsidR="003B0C99" w:rsidRPr="00416C85">
              <w:rPr>
                <w:lang w:val="uk-UA"/>
              </w:rPr>
              <w:t>с</w:t>
            </w:r>
            <w:r w:rsidR="003B0C99" w:rsidRPr="00416C85">
              <w:rPr>
                <w:lang w:val="uk-UA"/>
              </w:rPr>
              <w:t>трою в м. Кривому Розі»</w:t>
            </w:r>
          </w:p>
        </w:tc>
        <w:tc>
          <w:tcPr>
            <w:tcW w:w="3544" w:type="dxa"/>
          </w:tcPr>
          <w:p w:rsidR="003B0C99" w:rsidRPr="00416C85" w:rsidRDefault="003B0C99" w:rsidP="006E37EE">
            <w:pPr>
              <w:ind w:left="-57" w:right="-57"/>
              <w:jc w:val="both"/>
              <w:rPr>
                <w:lang w:val="uk-UA"/>
              </w:rPr>
            </w:pPr>
          </w:p>
        </w:tc>
        <w:tc>
          <w:tcPr>
            <w:tcW w:w="1310" w:type="dxa"/>
          </w:tcPr>
          <w:p w:rsidR="003B0C99" w:rsidRPr="00416C85" w:rsidRDefault="003B0C99" w:rsidP="006E37EE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3B0C99" w:rsidRPr="00416C85" w:rsidRDefault="003B0C99" w:rsidP="00467E44">
            <w:pPr>
              <w:jc w:val="both"/>
              <w:rPr>
                <w:lang w:val="uk-UA"/>
              </w:rPr>
            </w:pPr>
          </w:p>
        </w:tc>
      </w:tr>
      <w:tr w:rsidR="003B0C99" w:rsidRPr="00416C85" w:rsidTr="00672CFB">
        <w:tc>
          <w:tcPr>
            <w:tcW w:w="554" w:type="dxa"/>
            <w:vMerge/>
          </w:tcPr>
          <w:p w:rsidR="003B0C99" w:rsidRPr="00416C85" w:rsidRDefault="003B0C99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:rsidR="003B0C99" w:rsidRPr="00416C85" w:rsidRDefault="003B0C99" w:rsidP="005672D3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:rsidR="003B0C99" w:rsidRPr="00416C85" w:rsidRDefault="003B0C99" w:rsidP="00AC58EB">
            <w:pPr>
              <w:pStyle w:val="1"/>
              <w:numPr>
                <w:ilvl w:val="1"/>
                <w:numId w:val="16"/>
              </w:numPr>
              <w:ind w:left="0" w:firstLine="0"/>
            </w:pPr>
            <w:r w:rsidRPr="00416C85">
              <w:t>Забезпечення реалізації Закону України «Про інвестиційну діял</w:t>
            </w:r>
            <w:r w:rsidRPr="00416C85">
              <w:t>ь</w:t>
            </w:r>
            <w:r w:rsidRPr="00416C85">
              <w:t>ність» щодо обсягів залучення інве</w:t>
            </w:r>
            <w:r w:rsidRPr="00416C85">
              <w:t>с</w:t>
            </w:r>
            <w:r w:rsidRPr="00416C85">
              <w:t>тицій у економіку міста</w:t>
            </w:r>
          </w:p>
        </w:tc>
        <w:tc>
          <w:tcPr>
            <w:tcW w:w="3544" w:type="dxa"/>
          </w:tcPr>
          <w:p w:rsidR="003B0C99" w:rsidRPr="00416C85" w:rsidRDefault="003B0C99" w:rsidP="006E37EE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Управління економіки виконк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му Криворізької міської ради</w:t>
            </w:r>
          </w:p>
        </w:tc>
        <w:tc>
          <w:tcPr>
            <w:tcW w:w="1310" w:type="dxa"/>
          </w:tcPr>
          <w:p w:rsidR="003B0C99" w:rsidRPr="00416C85" w:rsidRDefault="003B0C99" w:rsidP="006E37EE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3B0C99" w:rsidRPr="00416C85" w:rsidRDefault="003B0C99" w:rsidP="006E37EE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Розширення можливостей для подальшого розвитку міста</w:t>
            </w:r>
          </w:p>
        </w:tc>
      </w:tr>
      <w:tr w:rsidR="00645793" w:rsidRPr="00416C85" w:rsidTr="00672CFB">
        <w:tc>
          <w:tcPr>
            <w:tcW w:w="554" w:type="dxa"/>
            <w:vMerge w:val="restart"/>
          </w:tcPr>
          <w:p w:rsidR="00645793" w:rsidRPr="00416C85" w:rsidRDefault="00645793" w:rsidP="005672D3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2</w:t>
            </w:r>
          </w:p>
        </w:tc>
        <w:tc>
          <w:tcPr>
            <w:tcW w:w="2815" w:type="dxa"/>
            <w:vMerge w:val="restart"/>
          </w:tcPr>
          <w:p w:rsidR="00645793" w:rsidRPr="00416C85" w:rsidRDefault="00645793" w:rsidP="005672D3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Підвищення професі</w:t>
            </w:r>
            <w:r w:rsidRPr="00416C85">
              <w:rPr>
                <w:lang w:val="uk-UA"/>
              </w:rPr>
              <w:t>й</w:t>
            </w:r>
            <w:r w:rsidRPr="00416C85">
              <w:rPr>
                <w:lang w:val="uk-UA"/>
              </w:rPr>
              <w:t>ного рівня та конкуре</w:t>
            </w:r>
            <w:r w:rsidRPr="00416C85">
              <w:rPr>
                <w:lang w:val="uk-UA"/>
              </w:rPr>
              <w:t>н</w:t>
            </w:r>
            <w:r w:rsidRPr="00416C85">
              <w:rPr>
                <w:lang w:val="uk-UA"/>
              </w:rPr>
              <w:t>тоспроможності екон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мічно активного нас</w:t>
            </w:r>
            <w:r w:rsidRPr="00416C85">
              <w:rPr>
                <w:lang w:val="uk-UA"/>
              </w:rPr>
              <w:t>е</w:t>
            </w:r>
            <w:r w:rsidRPr="00416C85">
              <w:rPr>
                <w:lang w:val="uk-UA"/>
              </w:rPr>
              <w:t>лення</w:t>
            </w:r>
          </w:p>
        </w:tc>
        <w:tc>
          <w:tcPr>
            <w:tcW w:w="4252" w:type="dxa"/>
          </w:tcPr>
          <w:p w:rsidR="00645793" w:rsidRPr="00416C85" w:rsidRDefault="00645793" w:rsidP="003C4881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2.1. Забезпечення підвищення конк</w:t>
            </w:r>
            <w:r w:rsidRPr="00416C85">
              <w:rPr>
                <w:lang w:val="uk-UA"/>
              </w:rPr>
              <w:t>у</w:t>
            </w:r>
            <w:r w:rsidRPr="00416C85">
              <w:rPr>
                <w:lang w:val="uk-UA"/>
              </w:rPr>
              <w:t xml:space="preserve">рентоспроможності безробітних на ринку праці, сприяння їх </w:t>
            </w:r>
            <w:proofErr w:type="spellStart"/>
            <w:r w:rsidRPr="00416C85">
              <w:rPr>
                <w:lang w:val="uk-UA"/>
              </w:rPr>
              <w:t>самозайня-тості</w:t>
            </w:r>
            <w:proofErr w:type="spellEnd"/>
            <w:r w:rsidRPr="00416C85">
              <w:rPr>
                <w:lang w:val="uk-UA"/>
              </w:rPr>
              <w:t xml:space="preserve"> шляхом професійної перепідг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 xml:space="preserve">товки </w:t>
            </w:r>
            <w:r w:rsidR="003C4881" w:rsidRPr="00416C85">
              <w:rPr>
                <w:lang w:val="uk-UA"/>
              </w:rPr>
              <w:t>й</w:t>
            </w:r>
            <w:r w:rsidRPr="00416C85">
              <w:rPr>
                <w:lang w:val="uk-UA"/>
              </w:rPr>
              <w:t xml:space="preserve"> підвищення кваліфікації </w:t>
            </w:r>
            <w:r w:rsidR="003C4881" w:rsidRPr="00416C85">
              <w:rPr>
                <w:lang w:val="uk-UA"/>
              </w:rPr>
              <w:t>у ві</w:t>
            </w:r>
            <w:r w:rsidR="003C4881" w:rsidRPr="00416C85">
              <w:rPr>
                <w:lang w:val="uk-UA"/>
              </w:rPr>
              <w:t>д</w:t>
            </w:r>
            <w:r w:rsidR="003C4881" w:rsidRPr="00416C85">
              <w:rPr>
                <w:lang w:val="uk-UA"/>
              </w:rPr>
              <w:t>повідності до</w:t>
            </w:r>
            <w:r w:rsidRPr="00416C85">
              <w:rPr>
                <w:lang w:val="uk-UA"/>
              </w:rPr>
              <w:t xml:space="preserve"> замовлен</w:t>
            </w:r>
            <w:r w:rsidR="003C4881" w:rsidRPr="00416C85">
              <w:rPr>
                <w:lang w:val="uk-UA"/>
              </w:rPr>
              <w:t>ь</w:t>
            </w:r>
            <w:r w:rsidRPr="00416C85">
              <w:rPr>
                <w:lang w:val="uk-UA"/>
              </w:rPr>
              <w:t xml:space="preserve"> роботодавця</w:t>
            </w:r>
          </w:p>
        </w:tc>
        <w:tc>
          <w:tcPr>
            <w:tcW w:w="3544" w:type="dxa"/>
          </w:tcPr>
          <w:p w:rsidR="00645793" w:rsidRPr="00416C85" w:rsidRDefault="00645793" w:rsidP="006E37EE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</w:t>
            </w:r>
          </w:p>
        </w:tc>
        <w:tc>
          <w:tcPr>
            <w:tcW w:w="1310" w:type="dxa"/>
          </w:tcPr>
          <w:p w:rsidR="00645793" w:rsidRPr="00416C85" w:rsidRDefault="00645793" w:rsidP="006E37EE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645793" w:rsidRPr="00416C85" w:rsidRDefault="00645793" w:rsidP="006E37EE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Підвищення </w:t>
            </w:r>
            <w:proofErr w:type="spellStart"/>
            <w:r w:rsidRPr="00416C85">
              <w:rPr>
                <w:lang w:val="uk-UA"/>
              </w:rPr>
              <w:t>конкуренто-спроможності</w:t>
            </w:r>
            <w:proofErr w:type="spellEnd"/>
            <w:r w:rsidRPr="00416C85">
              <w:rPr>
                <w:lang w:val="uk-UA"/>
              </w:rPr>
              <w:t xml:space="preserve"> безробітних</w:t>
            </w:r>
          </w:p>
        </w:tc>
      </w:tr>
      <w:tr w:rsidR="00645793" w:rsidRPr="00416C85" w:rsidTr="00672CFB">
        <w:tc>
          <w:tcPr>
            <w:tcW w:w="554" w:type="dxa"/>
            <w:vMerge/>
          </w:tcPr>
          <w:p w:rsidR="00645793" w:rsidRPr="00416C85" w:rsidRDefault="00645793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:rsidR="00645793" w:rsidRPr="00416C85" w:rsidRDefault="00645793" w:rsidP="005672D3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:rsidR="00645793" w:rsidRPr="00416C85" w:rsidRDefault="00645793" w:rsidP="00BE6B27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2.2. Розширення можливостей для пі</w:t>
            </w:r>
            <w:r w:rsidRPr="00416C85">
              <w:rPr>
                <w:lang w:val="uk-UA"/>
              </w:rPr>
              <w:t>д</w:t>
            </w:r>
            <w:r w:rsidRPr="00416C85">
              <w:rPr>
                <w:lang w:val="uk-UA"/>
              </w:rPr>
              <w:t xml:space="preserve">вищення конкурентоспроможності </w:t>
            </w:r>
            <w:proofErr w:type="spellStart"/>
            <w:r w:rsidRPr="00416C85">
              <w:rPr>
                <w:lang w:val="uk-UA"/>
              </w:rPr>
              <w:t>де-яких</w:t>
            </w:r>
            <w:proofErr w:type="spellEnd"/>
            <w:r w:rsidRPr="00416C85">
              <w:rPr>
                <w:lang w:val="uk-UA"/>
              </w:rPr>
              <w:t xml:space="preserve"> категорій громадян шляхом о</w:t>
            </w:r>
            <w:r w:rsidRPr="00416C85">
              <w:rPr>
                <w:lang w:val="uk-UA"/>
              </w:rPr>
              <w:t>д</w:t>
            </w:r>
            <w:r w:rsidRPr="00416C85">
              <w:rPr>
                <w:lang w:val="uk-UA"/>
              </w:rPr>
              <w:t>норазового отримання ваучера для перепідготовки, спеціалізації, підв</w:t>
            </w:r>
            <w:r w:rsidRPr="00416C85">
              <w:rPr>
                <w:lang w:val="uk-UA"/>
              </w:rPr>
              <w:t>и</w:t>
            </w:r>
            <w:r w:rsidRPr="00416C85">
              <w:rPr>
                <w:lang w:val="uk-UA"/>
              </w:rPr>
              <w:t>щення кваліфікації за професіями та спеціальностями в пріоритетних видах економічної діяльності</w:t>
            </w:r>
          </w:p>
        </w:tc>
        <w:tc>
          <w:tcPr>
            <w:tcW w:w="3544" w:type="dxa"/>
          </w:tcPr>
          <w:p w:rsidR="00645793" w:rsidRPr="00416C85" w:rsidRDefault="00645793" w:rsidP="006E37EE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</w:t>
            </w:r>
          </w:p>
        </w:tc>
        <w:tc>
          <w:tcPr>
            <w:tcW w:w="1310" w:type="dxa"/>
          </w:tcPr>
          <w:p w:rsidR="00645793" w:rsidRPr="00416C85" w:rsidRDefault="00645793" w:rsidP="006E37EE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645793" w:rsidRPr="00416C85" w:rsidRDefault="00645793" w:rsidP="006E37EE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Розширення можливостей для підвищення конкуре</w:t>
            </w:r>
            <w:r w:rsidRPr="00416C85">
              <w:rPr>
                <w:lang w:val="uk-UA"/>
              </w:rPr>
              <w:t>н</w:t>
            </w:r>
            <w:r w:rsidRPr="00416C85">
              <w:rPr>
                <w:lang w:val="uk-UA"/>
              </w:rPr>
              <w:t>тоспроможності громадян</w:t>
            </w:r>
          </w:p>
        </w:tc>
      </w:tr>
      <w:tr w:rsidR="00645793" w:rsidRPr="00416C85" w:rsidTr="004956F4">
        <w:tc>
          <w:tcPr>
            <w:tcW w:w="554" w:type="dxa"/>
            <w:vMerge/>
          </w:tcPr>
          <w:p w:rsidR="00645793" w:rsidRPr="00416C85" w:rsidRDefault="00645793" w:rsidP="004956F4">
            <w:pPr>
              <w:jc w:val="center"/>
              <w:rPr>
                <w:b/>
                <w:i/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:rsidR="00645793" w:rsidRPr="00416C85" w:rsidRDefault="00645793" w:rsidP="004956F4">
            <w:pPr>
              <w:jc w:val="center"/>
              <w:rPr>
                <w:b/>
                <w:i/>
                <w:color w:val="0000FF"/>
                <w:lang w:val="uk-UA"/>
              </w:rPr>
            </w:pPr>
          </w:p>
        </w:tc>
        <w:tc>
          <w:tcPr>
            <w:tcW w:w="4252" w:type="dxa"/>
          </w:tcPr>
          <w:p w:rsidR="00645793" w:rsidRPr="00416C85" w:rsidRDefault="00645793" w:rsidP="00FA7495">
            <w:pPr>
              <w:jc w:val="both"/>
              <w:rPr>
                <w:b/>
                <w:i/>
                <w:lang w:val="uk-UA"/>
              </w:rPr>
            </w:pPr>
            <w:r w:rsidRPr="00416C85">
              <w:rPr>
                <w:lang w:val="uk-UA"/>
              </w:rPr>
              <w:t>2.3. Визначення в колективних дог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ворах  заходів  щодо забезпечення п</w:t>
            </w:r>
            <w:r w:rsidRPr="00416C85">
              <w:rPr>
                <w:lang w:val="uk-UA"/>
              </w:rPr>
              <w:t>е</w:t>
            </w:r>
            <w:r w:rsidRPr="00416C85">
              <w:rPr>
                <w:lang w:val="uk-UA"/>
              </w:rPr>
              <w:t xml:space="preserve">ріодичності підвищення кваліфікації  працівників не рідше одного разу на                     5 років </w:t>
            </w:r>
          </w:p>
        </w:tc>
        <w:tc>
          <w:tcPr>
            <w:tcW w:w="3544" w:type="dxa"/>
          </w:tcPr>
          <w:p w:rsidR="00645793" w:rsidRPr="00416C85" w:rsidRDefault="00645793" w:rsidP="00563E37">
            <w:pPr>
              <w:jc w:val="both"/>
              <w:rPr>
                <w:b/>
                <w:i/>
                <w:lang w:val="uk-UA"/>
              </w:rPr>
            </w:pPr>
            <w:r w:rsidRPr="00416C85">
              <w:rPr>
                <w:lang w:val="uk-UA"/>
              </w:rPr>
              <w:t xml:space="preserve">Виконавчі комітети районних у місті рад, </w:t>
            </w:r>
            <w:r w:rsidR="003C4881" w:rsidRPr="00416C85">
              <w:rPr>
                <w:lang w:val="uk-UA"/>
              </w:rPr>
              <w:t>профспілкові коміт</w:t>
            </w:r>
            <w:r w:rsidR="003C4881" w:rsidRPr="00416C85">
              <w:rPr>
                <w:lang w:val="uk-UA"/>
              </w:rPr>
              <w:t>е</w:t>
            </w:r>
            <w:r w:rsidR="003C4881" w:rsidRPr="00416C85">
              <w:rPr>
                <w:lang w:val="uk-UA"/>
              </w:rPr>
              <w:t>ти</w:t>
            </w:r>
            <w:r w:rsidRPr="00416C85">
              <w:rPr>
                <w:lang w:val="uk-UA"/>
              </w:rPr>
              <w:t xml:space="preserve"> </w:t>
            </w:r>
            <w:r w:rsidR="00563E37" w:rsidRPr="00416C85">
              <w:rPr>
                <w:lang w:val="uk-UA"/>
              </w:rPr>
              <w:t>й</w:t>
            </w:r>
            <w:r w:rsidRPr="00416C85">
              <w:rPr>
                <w:lang w:val="uk-UA"/>
              </w:rPr>
              <w:t xml:space="preserve"> роботодавці</w:t>
            </w:r>
            <w:r w:rsidR="00652B83" w:rsidRPr="00416C85">
              <w:rPr>
                <w:lang w:val="uk-UA"/>
              </w:rPr>
              <w:t xml:space="preserve"> підприємств, установ та організацій</w:t>
            </w:r>
            <w:r w:rsidRPr="00416C85">
              <w:rPr>
                <w:lang w:val="uk-UA"/>
              </w:rPr>
              <w:t xml:space="preserve"> (за зг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дою)</w:t>
            </w:r>
          </w:p>
        </w:tc>
        <w:tc>
          <w:tcPr>
            <w:tcW w:w="1310" w:type="dxa"/>
          </w:tcPr>
          <w:p w:rsidR="00645793" w:rsidRPr="00416C85" w:rsidRDefault="00645793" w:rsidP="004956F4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645793" w:rsidRPr="00416C85" w:rsidRDefault="00645793" w:rsidP="00AC58EB">
            <w:pPr>
              <w:jc w:val="both"/>
              <w:rPr>
                <w:b/>
                <w:i/>
                <w:lang w:val="uk-UA"/>
              </w:rPr>
            </w:pPr>
            <w:r w:rsidRPr="00416C85">
              <w:rPr>
                <w:lang w:val="uk-UA"/>
              </w:rPr>
              <w:t>Підвищення кваліфікації працівників підприємств, установ та організацій</w:t>
            </w:r>
          </w:p>
        </w:tc>
      </w:tr>
      <w:tr w:rsidR="00645793" w:rsidRPr="00416C85" w:rsidTr="004956F4">
        <w:tc>
          <w:tcPr>
            <w:tcW w:w="554" w:type="dxa"/>
            <w:vMerge/>
          </w:tcPr>
          <w:p w:rsidR="00645793" w:rsidRPr="00416C85" w:rsidRDefault="00645793" w:rsidP="00EC6257">
            <w:pPr>
              <w:jc w:val="center"/>
              <w:rPr>
                <w:b/>
                <w:i/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:rsidR="00645793" w:rsidRPr="00416C85" w:rsidRDefault="00645793" w:rsidP="00EC6257">
            <w:pPr>
              <w:jc w:val="center"/>
              <w:rPr>
                <w:b/>
                <w:i/>
                <w:color w:val="0000FF"/>
                <w:lang w:val="uk-UA"/>
              </w:rPr>
            </w:pPr>
          </w:p>
        </w:tc>
        <w:tc>
          <w:tcPr>
            <w:tcW w:w="4252" w:type="dxa"/>
          </w:tcPr>
          <w:p w:rsidR="00645793" w:rsidRPr="00416C85" w:rsidRDefault="00645793" w:rsidP="00FA7495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2.4.Сприяння в організації:</w:t>
            </w:r>
          </w:p>
          <w:p w:rsidR="00645793" w:rsidRPr="00416C85" w:rsidRDefault="00645793" w:rsidP="00450E7F">
            <w:pPr>
              <w:jc w:val="both"/>
              <w:rPr>
                <w:b/>
                <w:i/>
                <w:lang w:val="uk-UA"/>
              </w:rPr>
            </w:pPr>
            <w:r w:rsidRPr="00416C85">
              <w:rPr>
                <w:lang w:val="uk-UA"/>
              </w:rPr>
              <w:t xml:space="preserve">2.4.1 семінарів з питань удосконалення професійного навчання працівників на виробництві для відповідних служб підприємств та  підвищення </w:t>
            </w:r>
            <w:proofErr w:type="spellStart"/>
            <w:r w:rsidRPr="00416C85">
              <w:rPr>
                <w:lang w:val="uk-UA"/>
              </w:rPr>
              <w:t>кваліфіка-</w:t>
            </w:r>
            <w:proofErr w:type="spellEnd"/>
          </w:p>
        </w:tc>
        <w:tc>
          <w:tcPr>
            <w:tcW w:w="3544" w:type="dxa"/>
          </w:tcPr>
          <w:p w:rsidR="00645793" w:rsidRPr="00416C85" w:rsidRDefault="00645793" w:rsidP="00BB70E5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Управління освіти і науки </w:t>
            </w:r>
            <w:proofErr w:type="spellStart"/>
            <w:r w:rsidRPr="00416C85">
              <w:rPr>
                <w:lang w:val="uk-UA"/>
              </w:rPr>
              <w:t>ви-конкому</w:t>
            </w:r>
            <w:proofErr w:type="spellEnd"/>
            <w:r w:rsidRPr="00416C85">
              <w:rPr>
                <w:lang w:val="uk-UA"/>
              </w:rPr>
              <w:t xml:space="preserve"> Криворізької міської ради</w:t>
            </w:r>
          </w:p>
          <w:p w:rsidR="00645793" w:rsidRPr="00416C85" w:rsidRDefault="00645793" w:rsidP="00EC625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310" w:type="dxa"/>
          </w:tcPr>
          <w:p w:rsidR="00645793" w:rsidRPr="00416C85" w:rsidRDefault="00645793" w:rsidP="00EC6257">
            <w:pPr>
              <w:jc w:val="center"/>
              <w:rPr>
                <w:b/>
                <w:i/>
                <w:color w:val="0000FF"/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645793" w:rsidRPr="00416C85" w:rsidRDefault="00645793" w:rsidP="00BB70E5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Самореалізація працівн</w:t>
            </w:r>
            <w:r w:rsidRPr="00416C85">
              <w:rPr>
                <w:lang w:val="uk-UA"/>
              </w:rPr>
              <w:t>и</w:t>
            </w:r>
            <w:r w:rsidRPr="00416C85">
              <w:rPr>
                <w:lang w:val="uk-UA"/>
              </w:rPr>
              <w:t>ків на ринку праці;</w:t>
            </w:r>
          </w:p>
          <w:p w:rsidR="00645793" w:rsidRPr="00416C85" w:rsidRDefault="00645793" w:rsidP="00EC6257">
            <w:pPr>
              <w:jc w:val="center"/>
              <w:rPr>
                <w:b/>
                <w:i/>
                <w:color w:val="0000FF"/>
                <w:lang w:val="uk-UA"/>
              </w:rPr>
            </w:pPr>
          </w:p>
        </w:tc>
      </w:tr>
      <w:tr w:rsidR="00FA7495" w:rsidRPr="00416C85" w:rsidTr="004956F4">
        <w:tc>
          <w:tcPr>
            <w:tcW w:w="554" w:type="dxa"/>
          </w:tcPr>
          <w:p w:rsidR="00FA7495" w:rsidRPr="00416C85" w:rsidRDefault="00FA7495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815" w:type="dxa"/>
          </w:tcPr>
          <w:p w:rsidR="00FA7495" w:rsidRPr="00416C85" w:rsidRDefault="00FA7495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2</w:t>
            </w:r>
          </w:p>
        </w:tc>
        <w:tc>
          <w:tcPr>
            <w:tcW w:w="4252" w:type="dxa"/>
          </w:tcPr>
          <w:p w:rsidR="00FA7495" w:rsidRPr="00416C85" w:rsidRDefault="00FA7495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3</w:t>
            </w:r>
          </w:p>
        </w:tc>
        <w:tc>
          <w:tcPr>
            <w:tcW w:w="3544" w:type="dxa"/>
          </w:tcPr>
          <w:p w:rsidR="00FA7495" w:rsidRPr="00416C85" w:rsidRDefault="00FA7495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4</w:t>
            </w:r>
          </w:p>
        </w:tc>
        <w:tc>
          <w:tcPr>
            <w:tcW w:w="1310" w:type="dxa"/>
          </w:tcPr>
          <w:p w:rsidR="00FA7495" w:rsidRPr="00416C85" w:rsidRDefault="00FA7495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5</w:t>
            </w:r>
          </w:p>
        </w:tc>
        <w:tc>
          <w:tcPr>
            <w:tcW w:w="2977" w:type="dxa"/>
          </w:tcPr>
          <w:p w:rsidR="00FA7495" w:rsidRPr="00416C85" w:rsidRDefault="00FA7495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6</w:t>
            </w:r>
          </w:p>
        </w:tc>
      </w:tr>
      <w:tr w:rsidR="00F562F9" w:rsidRPr="00416C85" w:rsidTr="00672CFB">
        <w:tc>
          <w:tcPr>
            <w:tcW w:w="554" w:type="dxa"/>
            <w:vMerge w:val="restart"/>
          </w:tcPr>
          <w:p w:rsidR="00F562F9" w:rsidRPr="00416C85" w:rsidRDefault="00F562F9" w:rsidP="005672D3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 w:val="restart"/>
          </w:tcPr>
          <w:p w:rsidR="00F562F9" w:rsidRPr="00416C85" w:rsidRDefault="00F562F9" w:rsidP="005672D3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F562F9" w:rsidRPr="00416C85" w:rsidRDefault="00450E7F" w:rsidP="00062DB5">
            <w:pPr>
              <w:jc w:val="both"/>
              <w:rPr>
                <w:lang w:val="uk-UA"/>
              </w:rPr>
            </w:pPr>
            <w:proofErr w:type="spellStart"/>
            <w:r w:rsidRPr="00416C85">
              <w:rPr>
                <w:lang w:val="uk-UA"/>
              </w:rPr>
              <w:t>ції</w:t>
            </w:r>
            <w:proofErr w:type="spellEnd"/>
            <w:r w:rsidRPr="00416C85">
              <w:rPr>
                <w:lang w:val="uk-UA"/>
              </w:rPr>
              <w:t xml:space="preserve"> працівників, які залучаються до </w:t>
            </w:r>
            <w:proofErr w:type="spellStart"/>
            <w:r w:rsidRPr="00416C85">
              <w:rPr>
                <w:lang w:val="uk-UA"/>
              </w:rPr>
              <w:t>ор-</w:t>
            </w:r>
            <w:r w:rsidR="00F562F9" w:rsidRPr="00416C85">
              <w:rPr>
                <w:lang w:val="uk-UA"/>
              </w:rPr>
              <w:t>ганізації</w:t>
            </w:r>
            <w:proofErr w:type="spellEnd"/>
            <w:r w:rsidR="00F562F9" w:rsidRPr="00416C85">
              <w:rPr>
                <w:lang w:val="uk-UA"/>
              </w:rPr>
              <w:t xml:space="preserve"> й проведення професійного навчання працівників;</w:t>
            </w:r>
          </w:p>
          <w:p w:rsidR="00F562F9" w:rsidRPr="00416C85" w:rsidRDefault="00F562F9" w:rsidP="00EC103E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2.4.2 стажування студентів, учнів (</w:t>
            </w:r>
            <w:proofErr w:type="spellStart"/>
            <w:r w:rsidRPr="00416C85">
              <w:rPr>
                <w:lang w:val="uk-UA"/>
              </w:rPr>
              <w:t>слу-хачів</w:t>
            </w:r>
            <w:proofErr w:type="spellEnd"/>
            <w:r w:rsidRPr="00416C85">
              <w:rPr>
                <w:lang w:val="uk-UA"/>
              </w:rPr>
              <w:t xml:space="preserve">) вищих та </w:t>
            </w:r>
            <w:proofErr w:type="spellStart"/>
            <w:r w:rsidRPr="00416C85">
              <w:rPr>
                <w:lang w:val="uk-UA"/>
              </w:rPr>
              <w:t>професійно-навчаль-них</w:t>
            </w:r>
            <w:proofErr w:type="spellEnd"/>
            <w:r w:rsidRPr="00416C85">
              <w:rPr>
                <w:lang w:val="uk-UA"/>
              </w:rPr>
              <w:t xml:space="preserve"> закладів на підприємствах, в уст</w:t>
            </w:r>
            <w:r w:rsidRPr="00416C85">
              <w:rPr>
                <w:lang w:val="uk-UA"/>
              </w:rPr>
              <w:t>а</w:t>
            </w:r>
            <w:r w:rsidRPr="00416C85">
              <w:rPr>
                <w:lang w:val="uk-UA"/>
              </w:rPr>
              <w:t>новах та організаціях</w:t>
            </w:r>
          </w:p>
        </w:tc>
        <w:tc>
          <w:tcPr>
            <w:tcW w:w="3544" w:type="dxa"/>
          </w:tcPr>
          <w:p w:rsidR="00F562F9" w:rsidRPr="00416C85" w:rsidRDefault="00F562F9" w:rsidP="00BB70E5">
            <w:pPr>
              <w:ind w:left="-57" w:right="-57"/>
              <w:jc w:val="both"/>
              <w:rPr>
                <w:lang w:val="uk-UA"/>
              </w:rPr>
            </w:pPr>
          </w:p>
        </w:tc>
        <w:tc>
          <w:tcPr>
            <w:tcW w:w="1310" w:type="dxa"/>
          </w:tcPr>
          <w:p w:rsidR="00F562F9" w:rsidRPr="00416C85" w:rsidRDefault="00F562F9" w:rsidP="006E37EE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F562F9" w:rsidRPr="00416C85" w:rsidRDefault="00F562F9" w:rsidP="006E37EE">
            <w:pPr>
              <w:jc w:val="both"/>
              <w:rPr>
                <w:lang w:val="uk-UA"/>
              </w:rPr>
            </w:pPr>
          </w:p>
          <w:p w:rsidR="00F562F9" w:rsidRPr="00416C85" w:rsidRDefault="00F562F9" w:rsidP="006E37EE">
            <w:pPr>
              <w:jc w:val="both"/>
              <w:rPr>
                <w:lang w:val="uk-UA"/>
              </w:rPr>
            </w:pPr>
          </w:p>
          <w:p w:rsidR="00450E7F" w:rsidRPr="00416C85" w:rsidRDefault="00450E7F" w:rsidP="006E37EE">
            <w:pPr>
              <w:jc w:val="both"/>
              <w:rPr>
                <w:lang w:val="uk-UA"/>
              </w:rPr>
            </w:pPr>
          </w:p>
          <w:p w:rsidR="00F562F9" w:rsidRPr="00416C85" w:rsidRDefault="00F562F9" w:rsidP="0014771A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набуття студентами пра</w:t>
            </w:r>
            <w:r w:rsidRPr="00416C85">
              <w:rPr>
                <w:lang w:val="uk-UA"/>
              </w:rPr>
              <w:t>к</w:t>
            </w:r>
            <w:r w:rsidRPr="00416C85">
              <w:rPr>
                <w:lang w:val="uk-UA"/>
              </w:rPr>
              <w:t>тичного досвіду роботи на підприємствах, в устан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вах та організаціях</w:t>
            </w:r>
          </w:p>
        </w:tc>
      </w:tr>
      <w:tr w:rsidR="00F562F9" w:rsidRPr="00416C85" w:rsidTr="00B30793">
        <w:trPr>
          <w:trHeight w:val="6652"/>
        </w:trPr>
        <w:tc>
          <w:tcPr>
            <w:tcW w:w="554" w:type="dxa"/>
            <w:vMerge/>
          </w:tcPr>
          <w:p w:rsidR="00F562F9" w:rsidRPr="00416C85" w:rsidRDefault="00F562F9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:rsidR="00F562F9" w:rsidRPr="00416C85" w:rsidRDefault="00F562F9" w:rsidP="005672D3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:rsidR="009675AC" w:rsidRPr="00416C85" w:rsidRDefault="009675AC" w:rsidP="00C01A26">
            <w:pPr>
              <w:jc w:val="both"/>
              <w:rPr>
                <w:sz w:val="6"/>
                <w:szCs w:val="6"/>
                <w:lang w:val="uk-UA"/>
              </w:rPr>
            </w:pPr>
          </w:p>
          <w:p w:rsidR="00F562F9" w:rsidRPr="00416C85" w:rsidRDefault="00F562F9" w:rsidP="00C01A26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2.5. Продовження роботи щодо:</w:t>
            </w:r>
          </w:p>
          <w:p w:rsidR="00F562F9" w:rsidRPr="00416C85" w:rsidRDefault="00F562F9" w:rsidP="00C01A26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2.5.1 взаємодії професійно-технічних навчальних закладів та роботодавців, замовників робітничих кадрів, шляхом укладання відповідних договорів, у яких передбачати обсяги створення нових робочих місць для проходження практики й працевлаштування випус</w:t>
            </w:r>
            <w:r w:rsidRPr="00416C85">
              <w:rPr>
                <w:lang w:val="uk-UA"/>
              </w:rPr>
              <w:t>к</w:t>
            </w:r>
            <w:r w:rsidRPr="00416C85">
              <w:rPr>
                <w:lang w:val="uk-UA"/>
              </w:rPr>
              <w:t>ників після закінчення навчання;</w:t>
            </w:r>
          </w:p>
          <w:p w:rsidR="00F562F9" w:rsidRPr="00416C85" w:rsidRDefault="00F562F9" w:rsidP="002F15EE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2.5.2 підготовки кваліфікованих </w:t>
            </w:r>
            <w:proofErr w:type="spellStart"/>
            <w:r w:rsidRPr="00416C85">
              <w:rPr>
                <w:lang w:val="uk-UA"/>
              </w:rPr>
              <w:t>робіт-</w:t>
            </w:r>
            <w:proofErr w:type="spellEnd"/>
            <w:r w:rsidRPr="00416C85">
              <w:rPr>
                <w:lang w:val="uk-UA"/>
              </w:rPr>
              <w:t xml:space="preserve"> </w:t>
            </w:r>
            <w:proofErr w:type="spellStart"/>
            <w:r w:rsidRPr="00416C85">
              <w:rPr>
                <w:lang w:val="uk-UA"/>
              </w:rPr>
              <w:t>ників</w:t>
            </w:r>
            <w:proofErr w:type="spellEnd"/>
            <w:r w:rsidRPr="00416C85">
              <w:rPr>
                <w:lang w:val="uk-UA"/>
              </w:rPr>
              <w:t xml:space="preserve"> з інтегрованих професій для пі</w:t>
            </w:r>
            <w:r w:rsidRPr="00416C85">
              <w:rPr>
                <w:lang w:val="uk-UA"/>
              </w:rPr>
              <w:t>д</w:t>
            </w:r>
            <w:r w:rsidRPr="00416C85">
              <w:rPr>
                <w:lang w:val="uk-UA"/>
              </w:rPr>
              <w:t xml:space="preserve">вищення рівня </w:t>
            </w:r>
            <w:proofErr w:type="spellStart"/>
            <w:r w:rsidRPr="00416C85">
              <w:rPr>
                <w:lang w:val="uk-UA"/>
              </w:rPr>
              <w:t>працевлаштуван-</w:t>
            </w:r>
            <w:proofErr w:type="spellEnd"/>
            <w:r w:rsidRPr="00416C85">
              <w:rPr>
                <w:lang w:val="uk-UA"/>
              </w:rPr>
              <w:t xml:space="preserve">            </w:t>
            </w:r>
            <w:proofErr w:type="spellStart"/>
            <w:r w:rsidRPr="00416C85">
              <w:rPr>
                <w:lang w:val="uk-UA"/>
              </w:rPr>
              <w:t>ня</w:t>
            </w:r>
            <w:proofErr w:type="spellEnd"/>
            <w:r w:rsidRPr="00416C85">
              <w:rPr>
                <w:lang w:val="uk-UA"/>
              </w:rPr>
              <w:t xml:space="preserve">  випускників  професійно-технічних </w:t>
            </w:r>
          </w:p>
          <w:p w:rsidR="00F562F9" w:rsidRPr="00416C85" w:rsidRDefault="00F562F9" w:rsidP="00944715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навчальних закладів;</w:t>
            </w:r>
          </w:p>
          <w:p w:rsidR="00F562F9" w:rsidRPr="00416C85" w:rsidRDefault="00F562F9" w:rsidP="00772A8E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2.5.3 професійного навчання за укру</w:t>
            </w:r>
            <w:r w:rsidRPr="00416C85">
              <w:rPr>
                <w:lang w:val="uk-UA"/>
              </w:rPr>
              <w:t>п</w:t>
            </w:r>
            <w:r w:rsidRPr="00416C85">
              <w:rPr>
                <w:lang w:val="uk-UA"/>
              </w:rPr>
              <w:t>неними (інтегрованими) робітничими та іншими професіями, що корист</w:t>
            </w:r>
            <w:r w:rsidRPr="00416C85">
              <w:rPr>
                <w:lang w:val="uk-UA"/>
              </w:rPr>
              <w:t>у</w:t>
            </w:r>
            <w:r w:rsidRPr="00416C85">
              <w:rPr>
                <w:lang w:val="uk-UA"/>
              </w:rPr>
              <w:t>ються попитом, для підвищення ко</w:t>
            </w:r>
            <w:r w:rsidRPr="00416C85">
              <w:rPr>
                <w:lang w:val="uk-UA"/>
              </w:rPr>
              <w:t>н</w:t>
            </w:r>
            <w:r w:rsidRPr="00416C85">
              <w:rPr>
                <w:lang w:val="uk-UA"/>
              </w:rPr>
              <w:t>курентоспроможності робочої сили на ринку праці;</w:t>
            </w:r>
          </w:p>
          <w:p w:rsidR="009675AC" w:rsidRPr="00416C85" w:rsidRDefault="00F562F9" w:rsidP="009675AC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2.5.4 упровадження дуальної форми навчання в навчально-виробничий процес професійних (професійно-технічних) навчальних закладів</w:t>
            </w:r>
          </w:p>
        </w:tc>
        <w:tc>
          <w:tcPr>
            <w:tcW w:w="3544" w:type="dxa"/>
          </w:tcPr>
          <w:p w:rsidR="009675AC" w:rsidRPr="00416C85" w:rsidRDefault="009675AC" w:rsidP="00C01A26">
            <w:pPr>
              <w:ind w:left="-57" w:right="-57"/>
              <w:jc w:val="both"/>
              <w:rPr>
                <w:sz w:val="6"/>
                <w:szCs w:val="6"/>
                <w:lang w:val="uk-UA"/>
              </w:rPr>
            </w:pPr>
          </w:p>
          <w:p w:rsidR="00F562F9" w:rsidRPr="00416C85" w:rsidRDefault="00F562F9" w:rsidP="00C01A26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Управління освіти і науки </w:t>
            </w:r>
            <w:proofErr w:type="spellStart"/>
            <w:r w:rsidRPr="00416C85">
              <w:rPr>
                <w:lang w:val="uk-UA"/>
              </w:rPr>
              <w:t>ви-конкому</w:t>
            </w:r>
            <w:proofErr w:type="spellEnd"/>
            <w:r w:rsidRPr="00416C85">
              <w:rPr>
                <w:lang w:val="uk-UA"/>
              </w:rPr>
              <w:t xml:space="preserve"> Криворізької міської ради</w:t>
            </w:r>
          </w:p>
          <w:p w:rsidR="00F562F9" w:rsidRPr="00416C85" w:rsidRDefault="00F562F9" w:rsidP="006E37EE">
            <w:pPr>
              <w:ind w:left="-57" w:right="-57"/>
              <w:jc w:val="both"/>
              <w:rPr>
                <w:color w:val="0000FF"/>
                <w:lang w:val="uk-UA"/>
              </w:rPr>
            </w:pPr>
          </w:p>
        </w:tc>
        <w:tc>
          <w:tcPr>
            <w:tcW w:w="1310" w:type="dxa"/>
          </w:tcPr>
          <w:p w:rsidR="009675AC" w:rsidRPr="00416C85" w:rsidRDefault="009675AC" w:rsidP="006E37EE">
            <w:pPr>
              <w:jc w:val="center"/>
              <w:rPr>
                <w:sz w:val="6"/>
                <w:szCs w:val="6"/>
                <w:lang w:val="uk-UA"/>
              </w:rPr>
            </w:pPr>
          </w:p>
          <w:p w:rsidR="00F562F9" w:rsidRPr="00416C85" w:rsidRDefault="00F562F9" w:rsidP="006E37EE">
            <w:pPr>
              <w:jc w:val="center"/>
              <w:rPr>
                <w:color w:val="0000FF"/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F562F9" w:rsidRPr="00416C85" w:rsidRDefault="00F562F9" w:rsidP="006E37EE">
            <w:pPr>
              <w:jc w:val="both"/>
              <w:rPr>
                <w:lang w:val="uk-UA"/>
              </w:rPr>
            </w:pPr>
          </w:p>
          <w:p w:rsidR="009675AC" w:rsidRPr="00416C85" w:rsidRDefault="009675AC" w:rsidP="006E37EE">
            <w:pPr>
              <w:jc w:val="both"/>
              <w:rPr>
                <w:sz w:val="6"/>
                <w:szCs w:val="6"/>
                <w:lang w:val="uk-UA"/>
              </w:rPr>
            </w:pPr>
          </w:p>
          <w:p w:rsidR="00F562F9" w:rsidRPr="00416C85" w:rsidRDefault="00F562F9" w:rsidP="006E37EE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Поліпшення якості проф</w:t>
            </w:r>
            <w:r w:rsidRPr="00416C85">
              <w:rPr>
                <w:lang w:val="uk-UA"/>
              </w:rPr>
              <w:t>е</w:t>
            </w:r>
            <w:r w:rsidRPr="00416C85">
              <w:rPr>
                <w:lang w:val="uk-UA"/>
              </w:rPr>
              <w:t>сійної підготовки кадрів;</w:t>
            </w:r>
          </w:p>
          <w:p w:rsidR="00F562F9" w:rsidRPr="00416C85" w:rsidRDefault="00F562F9" w:rsidP="006E37EE">
            <w:pPr>
              <w:jc w:val="both"/>
              <w:rPr>
                <w:lang w:val="uk-UA"/>
              </w:rPr>
            </w:pPr>
          </w:p>
          <w:p w:rsidR="00F562F9" w:rsidRPr="00416C85" w:rsidRDefault="00F562F9" w:rsidP="006E37EE">
            <w:pPr>
              <w:jc w:val="both"/>
              <w:rPr>
                <w:lang w:val="uk-UA"/>
              </w:rPr>
            </w:pPr>
          </w:p>
          <w:p w:rsidR="00F562F9" w:rsidRPr="00416C85" w:rsidRDefault="00F562F9" w:rsidP="006E37EE">
            <w:pPr>
              <w:jc w:val="both"/>
              <w:rPr>
                <w:lang w:val="uk-UA"/>
              </w:rPr>
            </w:pPr>
          </w:p>
          <w:p w:rsidR="00F562F9" w:rsidRPr="00416C85" w:rsidRDefault="00F562F9" w:rsidP="006E37EE">
            <w:pPr>
              <w:jc w:val="both"/>
              <w:rPr>
                <w:lang w:val="uk-UA"/>
              </w:rPr>
            </w:pPr>
          </w:p>
          <w:p w:rsidR="00F562F9" w:rsidRPr="00416C85" w:rsidRDefault="00F562F9" w:rsidP="006E37EE">
            <w:pPr>
              <w:jc w:val="both"/>
              <w:rPr>
                <w:lang w:val="uk-UA"/>
              </w:rPr>
            </w:pPr>
          </w:p>
          <w:p w:rsidR="00F562F9" w:rsidRPr="00416C85" w:rsidRDefault="00F562F9" w:rsidP="006E37EE">
            <w:pPr>
              <w:jc w:val="both"/>
              <w:rPr>
                <w:lang w:val="uk-UA"/>
              </w:rPr>
            </w:pPr>
          </w:p>
          <w:p w:rsidR="00F562F9" w:rsidRPr="00416C85" w:rsidRDefault="00F562F9" w:rsidP="002F15EE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підвищення ефективності працевлаштування </w:t>
            </w:r>
            <w:proofErr w:type="spellStart"/>
            <w:r w:rsidRPr="00416C85">
              <w:rPr>
                <w:lang w:val="uk-UA"/>
              </w:rPr>
              <w:t>ви-пускників</w:t>
            </w:r>
            <w:proofErr w:type="spellEnd"/>
            <w:r w:rsidRPr="00416C85">
              <w:rPr>
                <w:lang w:val="uk-UA"/>
              </w:rPr>
              <w:t xml:space="preserve"> навчальних з</w:t>
            </w:r>
            <w:r w:rsidRPr="00416C85">
              <w:rPr>
                <w:lang w:val="uk-UA"/>
              </w:rPr>
              <w:t>а</w:t>
            </w:r>
            <w:r w:rsidRPr="00416C85">
              <w:rPr>
                <w:lang w:val="uk-UA"/>
              </w:rPr>
              <w:t>кладів;</w:t>
            </w:r>
          </w:p>
          <w:p w:rsidR="00F562F9" w:rsidRPr="00416C85" w:rsidRDefault="00F562F9" w:rsidP="002F15EE">
            <w:pPr>
              <w:jc w:val="both"/>
              <w:rPr>
                <w:lang w:val="uk-UA"/>
              </w:rPr>
            </w:pPr>
          </w:p>
          <w:p w:rsidR="00F562F9" w:rsidRPr="00416C85" w:rsidRDefault="00F562F9" w:rsidP="002F15EE">
            <w:pPr>
              <w:jc w:val="both"/>
              <w:rPr>
                <w:lang w:val="uk-UA"/>
              </w:rPr>
            </w:pPr>
          </w:p>
          <w:p w:rsidR="00F562F9" w:rsidRPr="00416C85" w:rsidRDefault="00F562F9" w:rsidP="002F15EE">
            <w:pPr>
              <w:jc w:val="both"/>
              <w:rPr>
                <w:lang w:val="uk-UA"/>
              </w:rPr>
            </w:pPr>
          </w:p>
          <w:p w:rsidR="00F562F9" w:rsidRPr="00416C85" w:rsidRDefault="00F562F9" w:rsidP="002F15EE">
            <w:pPr>
              <w:jc w:val="both"/>
              <w:rPr>
                <w:lang w:val="uk-UA"/>
              </w:rPr>
            </w:pPr>
          </w:p>
          <w:p w:rsidR="00F562F9" w:rsidRPr="00416C85" w:rsidRDefault="00F562F9" w:rsidP="002F15EE">
            <w:pPr>
              <w:jc w:val="both"/>
              <w:rPr>
                <w:lang w:val="uk-UA"/>
              </w:rPr>
            </w:pPr>
          </w:p>
          <w:p w:rsidR="00F562F9" w:rsidRPr="00416C85" w:rsidRDefault="00F562F9" w:rsidP="002F15EE">
            <w:pPr>
              <w:jc w:val="both"/>
              <w:rPr>
                <w:lang w:val="uk-UA"/>
              </w:rPr>
            </w:pPr>
          </w:p>
          <w:p w:rsidR="00F562F9" w:rsidRPr="00416C85" w:rsidRDefault="00F562F9" w:rsidP="002F15EE">
            <w:pPr>
              <w:jc w:val="both"/>
              <w:rPr>
                <w:lang w:val="uk-UA"/>
              </w:rPr>
            </w:pPr>
          </w:p>
          <w:p w:rsidR="00F562F9" w:rsidRPr="00416C85" w:rsidRDefault="00F562F9" w:rsidP="00772A8E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забезпечення якісної пр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фесійної підготовки учнів за обраною професією</w:t>
            </w:r>
          </w:p>
        </w:tc>
      </w:tr>
      <w:tr w:rsidR="00FA7495" w:rsidRPr="00416C85" w:rsidTr="004956F4">
        <w:tc>
          <w:tcPr>
            <w:tcW w:w="554" w:type="dxa"/>
          </w:tcPr>
          <w:p w:rsidR="00FA7495" w:rsidRPr="00416C85" w:rsidRDefault="00FA7495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815" w:type="dxa"/>
          </w:tcPr>
          <w:p w:rsidR="00FA7495" w:rsidRPr="00416C85" w:rsidRDefault="00FA7495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2</w:t>
            </w:r>
          </w:p>
        </w:tc>
        <w:tc>
          <w:tcPr>
            <w:tcW w:w="4252" w:type="dxa"/>
          </w:tcPr>
          <w:p w:rsidR="00FA7495" w:rsidRPr="00416C85" w:rsidRDefault="00FA7495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3</w:t>
            </w:r>
          </w:p>
        </w:tc>
        <w:tc>
          <w:tcPr>
            <w:tcW w:w="3544" w:type="dxa"/>
          </w:tcPr>
          <w:p w:rsidR="00FA7495" w:rsidRPr="00416C85" w:rsidRDefault="00FA7495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4</w:t>
            </w:r>
          </w:p>
        </w:tc>
        <w:tc>
          <w:tcPr>
            <w:tcW w:w="1310" w:type="dxa"/>
          </w:tcPr>
          <w:p w:rsidR="00FA7495" w:rsidRPr="00416C85" w:rsidRDefault="00FA7495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5</w:t>
            </w:r>
          </w:p>
        </w:tc>
        <w:tc>
          <w:tcPr>
            <w:tcW w:w="2977" w:type="dxa"/>
          </w:tcPr>
          <w:p w:rsidR="00FA7495" w:rsidRPr="00416C85" w:rsidRDefault="00FA7495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6</w:t>
            </w:r>
          </w:p>
        </w:tc>
      </w:tr>
      <w:tr w:rsidR="00645793" w:rsidRPr="00416C85" w:rsidTr="00672CFB">
        <w:tc>
          <w:tcPr>
            <w:tcW w:w="554" w:type="dxa"/>
            <w:vMerge w:val="restart"/>
          </w:tcPr>
          <w:p w:rsidR="00645793" w:rsidRPr="00416C85" w:rsidRDefault="00645793" w:rsidP="005672D3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 w:val="restart"/>
          </w:tcPr>
          <w:p w:rsidR="00645793" w:rsidRPr="00416C85" w:rsidRDefault="00645793" w:rsidP="005672D3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645793" w:rsidRPr="00416C85" w:rsidRDefault="00A55C94" w:rsidP="00A55C94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2.6. Активізація взаємодії учасників соціального діалогу у сфері </w:t>
            </w:r>
            <w:proofErr w:type="spellStart"/>
            <w:r w:rsidRPr="00416C85">
              <w:rPr>
                <w:lang w:val="uk-UA"/>
              </w:rPr>
              <w:t>професій-</w:t>
            </w:r>
            <w:r w:rsidR="00645793" w:rsidRPr="00416C85">
              <w:rPr>
                <w:lang w:val="uk-UA"/>
              </w:rPr>
              <w:t>ної</w:t>
            </w:r>
            <w:proofErr w:type="spellEnd"/>
            <w:r w:rsidR="00645793" w:rsidRPr="00416C85">
              <w:rPr>
                <w:lang w:val="uk-UA"/>
              </w:rPr>
              <w:t xml:space="preserve"> орієнтації молоді з метою мотив</w:t>
            </w:r>
            <w:r w:rsidR="00645793" w:rsidRPr="00416C85">
              <w:rPr>
                <w:lang w:val="uk-UA"/>
              </w:rPr>
              <w:t>а</w:t>
            </w:r>
            <w:r w:rsidR="00645793" w:rsidRPr="00416C85">
              <w:rPr>
                <w:lang w:val="uk-UA"/>
              </w:rPr>
              <w:t>ції вибору професій, популярних на ринку праці.</w:t>
            </w:r>
          </w:p>
        </w:tc>
        <w:tc>
          <w:tcPr>
            <w:tcW w:w="3544" w:type="dxa"/>
          </w:tcPr>
          <w:p w:rsidR="00A55C94" w:rsidRPr="00416C85" w:rsidRDefault="00A55C94" w:rsidP="00A55C94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Управління освіти і науки </w:t>
            </w:r>
            <w:proofErr w:type="spellStart"/>
            <w:r w:rsidRPr="00416C85">
              <w:rPr>
                <w:lang w:val="uk-UA"/>
              </w:rPr>
              <w:t>викон-</w:t>
            </w:r>
            <w:proofErr w:type="spellEnd"/>
          </w:p>
          <w:p w:rsidR="00645793" w:rsidRPr="00416C85" w:rsidRDefault="00A55C94" w:rsidP="00A55C94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кому Криворізької міської ради</w:t>
            </w:r>
          </w:p>
        </w:tc>
        <w:tc>
          <w:tcPr>
            <w:tcW w:w="1310" w:type="dxa"/>
          </w:tcPr>
          <w:p w:rsidR="00645793" w:rsidRPr="00416C85" w:rsidRDefault="00A55C94" w:rsidP="006E37EE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645793" w:rsidRPr="00416C85" w:rsidRDefault="00A55C94" w:rsidP="00A55C94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Забезпечення міста та р</w:t>
            </w:r>
            <w:r w:rsidRPr="00416C85">
              <w:rPr>
                <w:lang w:val="uk-UA"/>
              </w:rPr>
              <w:t>е</w:t>
            </w:r>
            <w:r w:rsidRPr="00416C85">
              <w:rPr>
                <w:lang w:val="uk-UA"/>
              </w:rPr>
              <w:t>гіону кваліфікованими кадрами</w:t>
            </w:r>
          </w:p>
        </w:tc>
      </w:tr>
      <w:tr w:rsidR="00645793" w:rsidRPr="00416C85" w:rsidTr="00672CFB">
        <w:tc>
          <w:tcPr>
            <w:tcW w:w="554" w:type="dxa"/>
            <w:vMerge/>
          </w:tcPr>
          <w:p w:rsidR="00645793" w:rsidRPr="00416C85" w:rsidRDefault="00645793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:rsidR="00645793" w:rsidRPr="00416C85" w:rsidRDefault="00645793" w:rsidP="005672D3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:rsidR="00645793" w:rsidRPr="00416C85" w:rsidRDefault="00645793" w:rsidP="00A82CAD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2.7. Професійна орієнтація осіб, які звернулися до служби зайнятості, шляхом професійного інформування, професійного консультування та пр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ведення професійного відбору (уст</w:t>
            </w:r>
            <w:r w:rsidRPr="00416C85">
              <w:rPr>
                <w:lang w:val="uk-UA"/>
              </w:rPr>
              <w:t>а</w:t>
            </w:r>
            <w:r w:rsidRPr="00416C85">
              <w:rPr>
                <w:lang w:val="uk-UA"/>
              </w:rPr>
              <w:t>новлення відповідності особи вим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гам, визначеним для конкретних видів професійної діяльності та посад)</w:t>
            </w:r>
          </w:p>
        </w:tc>
        <w:tc>
          <w:tcPr>
            <w:tcW w:w="3544" w:type="dxa"/>
          </w:tcPr>
          <w:p w:rsidR="00645793" w:rsidRPr="00416C85" w:rsidRDefault="00645793" w:rsidP="007A7796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</w:t>
            </w:r>
          </w:p>
        </w:tc>
        <w:tc>
          <w:tcPr>
            <w:tcW w:w="1310" w:type="dxa"/>
          </w:tcPr>
          <w:p w:rsidR="00645793" w:rsidRPr="00416C85" w:rsidRDefault="00645793" w:rsidP="00FB53BF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645793" w:rsidRPr="00416C85" w:rsidRDefault="00645793" w:rsidP="00FB53BF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Забезпечення міста та р</w:t>
            </w:r>
            <w:r w:rsidRPr="00416C85">
              <w:rPr>
                <w:lang w:val="uk-UA"/>
              </w:rPr>
              <w:t>е</w:t>
            </w:r>
            <w:r w:rsidRPr="00416C85">
              <w:rPr>
                <w:lang w:val="uk-UA"/>
              </w:rPr>
              <w:t>гіону кваліфікованими кадрами</w:t>
            </w:r>
          </w:p>
        </w:tc>
      </w:tr>
      <w:tr w:rsidR="00BA4413" w:rsidRPr="00416C85" w:rsidTr="00672CFB">
        <w:tc>
          <w:tcPr>
            <w:tcW w:w="554" w:type="dxa"/>
            <w:vMerge w:val="restart"/>
          </w:tcPr>
          <w:p w:rsidR="00BA4413" w:rsidRPr="00416C85" w:rsidRDefault="00BA4413" w:rsidP="005672D3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3</w:t>
            </w:r>
          </w:p>
        </w:tc>
        <w:tc>
          <w:tcPr>
            <w:tcW w:w="2815" w:type="dxa"/>
            <w:vMerge w:val="restart"/>
          </w:tcPr>
          <w:p w:rsidR="00BA4413" w:rsidRPr="00416C85" w:rsidRDefault="00BA4413" w:rsidP="005672D3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Підвищення мобільності робочої сили на ринку праці та удосконалення регулювання трудової міграції</w:t>
            </w:r>
          </w:p>
        </w:tc>
        <w:tc>
          <w:tcPr>
            <w:tcW w:w="4252" w:type="dxa"/>
          </w:tcPr>
          <w:p w:rsidR="00BA4413" w:rsidRPr="00416C85" w:rsidRDefault="00BA4413" w:rsidP="00811C24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3.1. Проведення семінарів з метою </w:t>
            </w:r>
            <w:proofErr w:type="spellStart"/>
            <w:r w:rsidRPr="00416C85">
              <w:rPr>
                <w:lang w:val="uk-UA"/>
              </w:rPr>
              <w:t>по-</w:t>
            </w:r>
            <w:proofErr w:type="spellEnd"/>
            <w:r w:rsidRPr="00416C85">
              <w:rPr>
                <w:lang w:val="uk-UA"/>
              </w:rPr>
              <w:t xml:space="preserve">  </w:t>
            </w:r>
            <w:proofErr w:type="spellStart"/>
            <w:r w:rsidRPr="00416C85">
              <w:rPr>
                <w:lang w:val="uk-UA"/>
              </w:rPr>
              <w:t>силення</w:t>
            </w:r>
            <w:proofErr w:type="spellEnd"/>
            <w:r w:rsidRPr="00416C85">
              <w:rPr>
                <w:lang w:val="uk-UA"/>
              </w:rPr>
              <w:t xml:space="preserve"> інформування безробітних про реалізацію державної політики щодо запобігання неврегульованій трудовій міграції та торгівлі людьми</w:t>
            </w:r>
          </w:p>
        </w:tc>
        <w:tc>
          <w:tcPr>
            <w:tcW w:w="3544" w:type="dxa"/>
          </w:tcPr>
          <w:p w:rsidR="00BA4413" w:rsidRPr="00416C85" w:rsidRDefault="00BA4413" w:rsidP="007A7796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</w:t>
            </w:r>
          </w:p>
        </w:tc>
        <w:tc>
          <w:tcPr>
            <w:tcW w:w="1310" w:type="dxa"/>
          </w:tcPr>
          <w:p w:rsidR="00BA4413" w:rsidRPr="00416C85" w:rsidRDefault="00BA4413" w:rsidP="006E37EE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BA4413" w:rsidRPr="00416C85" w:rsidRDefault="00BA4413" w:rsidP="006E37EE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Підвищення обізнаності безробітних щодо ша</w:t>
            </w:r>
            <w:r w:rsidRPr="00416C85">
              <w:rPr>
                <w:lang w:val="uk-UA"/>
              </w:rPr>
              <w:t>х</w:t>
            </w:r>
            <w:r w:rsidRPr="00416C85">
              <w:rPr>
                <w:lang w:val="uk-UA"/>
              </w:rPr>
              <w:t>райських дій злочинців та торгівців людьми</w:t>
            </w:r>
          </w:p>
        </w:tc>
      </w:tr>
      <w:tr w:rsidR="00BA4413" w:rsidRPr="00416C85" w:rsidTr="00672CFB">
        <w:tc>
          <w:tcPr>
            <w:tcW w:w="554" w:type="dxa"/>
            <w:vMerge/>
          </w:tcPr>
          <w:p w:rsidR="00BA4413" w:rsidRPr="00416C85" w:rsidRDefault="00BA4413" w:rsidP="005672D3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/>
          </w:tcPr>
          <w:p w:rsidR="00BA4413" w:rsidRPr="00416C85" w:rsidRDefault="00BA4413" w:rsidP="005672D3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A4413" w:rsidRPr="00416C85" w:rsidRDefault="00BA4413" w:rsidP="002F15EE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3.2. Проведення заходів з професійної орієнтації учнівської молоді в загал</w:t>
            </w:r>
            <w:r w:rsidRPr="00416C85">
              <w:rPr>
                <w:lang w:val="uk-UA"/>
              </w:rPr>
              <w:t>ь</w:t>
            </w:r>
            <w:r w:rsidRPr="00416C85">
              <w:rPr>
                <w:lang w:val="uk-UA"/>
              </w:rPr>
              <w:t>ноосвітніх навчальних закладах для формування професійних намірів за професіями, актуальними на сучасн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му ринку праці, у тому числі із заст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суванням сучасних інформаційно-комунікаційних технологій. Пров</w:t>
            </w:r>
            <w:r w:rsidRPr="00416C85">
              <w:rPr>
                <w:lang w:val="uk-UA"/>
              </w:rPr>
              <w:t>е</w:t>
            </w:r>
            <w:r w:rsidRPr="00416C85">
              <w:rPr>
                <w:lang w:val="uk-UA"/>
              </w:rPr>
              <w:t>дення інформаційних семінарів для батьків школярів та педагогічних пр</w:t>
            </w:r>
            <w:r w:rsidRPr="00416C85">
              <w:rPr>
                <w:lang w:val="uk-UA"/>
              </w:rPr>
              <w:t>а</w:t>
            </w:r>
            <w:r w:rsidRPr="00416C85">
              <w:rPr>
                <w:lang w:val="uk-UA"/>
              </w:rPr>
              <w:t>цівників шкіл</w:t>
            </w:r>
          </w:p>
        </w:tc>
        <w:tc>
          <w:tcPr>
            <w:tcW w:w="3544" w:type="dxa"/>
          </w:tcPr>
          <w:p w:rsidR="00BA4413" w:rsidRPr="00416C85" w:rsidRDefault="00BA4413" w:rsidP="007A7796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</w:t>
            </w:r>
          </w:p>
        </w:tc>
        <w:tc>
          <w:tcPr>
            <w:tcW w:w="1310" w:type="dxa"/>
          </w:tcPr>
          <w:p w:rsidR="00BA4413" w:rsidRPr="00416C85" w:rsidRDefault="00BA4413" w:rsidP="00FB53BF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BA4413" w:rsidRPr="00416C85" w:rsidRDefault="00BA4413" w:rsidP="00FB53BF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Надання інформаційних послуг з метою ефекти</w:t>
            </w:r>
            <w:r w:rsidRPr="00416C85">
              <w:rPr>
                <w:lang w:val="uk-UA"/>
              </w:rPr>
              <w:t>в</w:t>
            </w:r>
            <w:r w:rsidRPr="00416C85">
              <w:rPr>
                <w:lang w:val="uk-UA"/>
              </w:rPr>
              <w:t>ного підвищення рівня зайнятості населення мі</w:t>
            </w:r>
            <w:r w:rsidRPr="00416C85">
              <w:rPr>
                <w:lang w:val="uk-UA"/>
              </w:rPr>
              <w:t>с</w:t>
            </w:r>
            <w:r w:rsidRPr="00416C85">
              <w:rPr>
                <w:lang w:val="uk-UA"/>
              </w:rPr>
              <w:t>та</w:t>
            </w:r>
          </w:p>
        </w:tc>
      </w:tr>
      <w:tr w:rsidR="00BA4413" w:rsidRPr="00416C85" w:rsidTr="00672CFB">
        <w:tc>
          <w:tcPr>
            <w:tcW w:w="554" w:type="dxa"/>
            <w:vMerge/>
          </w:tcPr>
          <w:p w:rsidR="00BA4413" w:rsidRPr="00416C85" w:rsidRDefault="00BA4413" w:rsidP="005672D3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/>
          </w:tcPr>
          <w:p w:rsidR="00BA4413" w:rsidRPr="00416C85" w:rsidRDefault="00BA4413" w:rsidP="005672D3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A4413" w:rsidRPr="00416C85" w:rsidRDefault="00BA4413" w:rsidP="002F15EE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3.3. Здійснення контролю за викори</w:t>
            </w:r>
            <w:r w:rsidRPr="00416C85">
              <w:rPr>
                <w:lang w:val="uk-UA"/>
              </w:rPr>
              <w:t>с</w:t>
            </w:r>
            <w:r w:rsidRPr="00416C85">
              <w:rPr>
                <w:lang w:val="uk-UA"/>
              </w:rPr>
              <w:t xml:space="preserve">танням </w:t>
            </w:r>
            <w:r w:rsidR="00A55C94" w:rsidRPr="00416C85">
              <w:rPr>
                <w:lang w:val="uk-UA"/>
              </w:rPr>
              <w:t xml:space="preserve"> </w:t>
            </w:r>
            <w:r w:rsidRPr="00416C85">
              <w:rPr>
                <w:lang w:val="uk-UA"/>
              </w:rPr>
              <w:t xml:space="preserve">роботодавцями </w:t>
            </w:r>
            <w:r w:rsidR="00A55C94" w:rsidRPr="00416C85">
              <w:rPr>
                <w:lang w:val="uk-UA"/>
              </w:rPr>
              <w:t xml:space="preserve"> </w:t>
            </w:r>
            <w:r w:rsidRPr="00416C85">
              <w:rPr>
                <w:lang w:val="uk-UA"/>
              </w:rPr>
              <w:t>праці</w:t>
            </w:r>
            <w:r w:rsidR="00F77BFD" w:rsidRPr="00416C85">
              <w:rPr>
                <w:lang w:val="uk-UA"/>
              </w:rPr>
              <w:t xml:space="preserve"> </w:t>
            </w:r>
            <w:r w:rsidR="00A55C94" w:rsidRPr="00416C85">
              <w:rPr>
                <w:lang w:val="uk-UA"/>
              </w:rPr>
              <w:t xml:space="preserve"> </w:t>
            </w:r>
            <w:proofErr w:type="spellStart"/>
            <w:r w:rsidRPr="00416C85">
              <w:rPr>
                <w:lang w:val="uk-UA"/>
              </w:rPr>
              <w:t>інозем</w:t>
            </w:r>
            <w:r w:rsidR="00A55C94" w:rsidRPr="00416C85">
              <w:rPr>
                <w:lang w:val="uk-UA"/>
              </w:rPr>
              <w:t>-</w:t>
            </w:r>
            <w:proofErr w:type="spellEnd"/>
          </w:p>
          <w:p w:rsidR="00F77BFD" w:rsidRPr="00416C85" w:rsidRDefault="001D7AE1" w:rsidP="00A55C94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них  громадян, згідно з вимогами  </w:t>
            </w:r>
            <w:proofErr w:type="spellStart"/>
            <w:r w:rsidRPr="00416C85">
              <w:rPr>
                <w:lang w:val="uk-UA"/>
              </w:rPr>
              <w:t>чин-</w:t>
            </w:r>
            <w:proofErr w:type="spellEnd"/>
          </w:p>
        </w:tc>
        <w:tc>
          <w:tcPr>
            <w:tcW w:w="3544" w:type="dxa"/>
          </w:tcPr>
          <w:p w:rsidR="00BA4413" w:rsidRPr="00416C85" w:rsidRDefault="00BA4413" w:rsidP="007A7796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Відділ з питань додержання з</w:t>
            </w:r>
            <w:r w:rsidRPr="00416C85">
              <w:rPr>
                <w:lang w:val="uk-UA"/>
              </w:rPr>
              <w:t>а</w:t>
            </w:r>
            <w:r w:rsidRPr="00416C85">
              <w:rPr>
                <w:lang w:val="uk-UA"/>
              </w:rPr>
              <w:t>конодавства</w:t>
            </w:r>
            <w:r w:rsidR="00F02BB4" w:rsidRPr="00416C85">
              <w:rPr>
                <w:lang w:val="uk-UA"/>
              </w:rPr>
              <w:t xml:space="preserve"> </w:t>
            </w:r>
            <w:r w:rsidRPr="00416C85">
              <w:rPr>
                <w:lang w:val="uk-UA"/>
              </w:rPr>
              <w:t xml:space="preserve"> про </w:t>
            </w:r>
            <w:r w:rsidR="00F02BB4" w:rsidRPr="00416C85">
              <w:rPr>
                <w:lang w:val="uk-UA"/>
              </w:rPr>
              <w:t xml:space="preserve"> </w:t>
            </w:r>
            <w:r w:rsidRPr="00416C85">
              <w:rPr>
                <w:lang w:val="uk-UA"/>
              </w:rPr>
              <w:t xml:space="preserve">працю, </w:t>
            </w:r>
            <w:r w:rsidR="00F02BB4" w:rsidRPr="00416C85">
              <w:rPr>
                <w:lang w:val="uk-UA"/>
              </w:rPr>
              <w:t xml:space="preserve"> </w:t>
            </w:r>
            <w:proofErr w:type="spellStart"/>
            <w:r w:rsidRPr="00416C85">
              <w:rPr>
                <w:lang w:val="uk-UA"/>
              </w:rPr>
              <w:t>застра</w:t>
            </w:r>
            <w:r w:rsidR="00F02BB4" w:rsidRPr="00416C85">
              <w:rPr>
                <w:lang w:val="uk-UA"/>
              </w:rPr>
              <w:t>-</w:t>
            </w:r>
            <w:proofErr w:type="spellEnd"/>
          </w:p>
          <w:p w:rsidR="00811C24" w:rsidRPr="00416C85" w:rsidRDefault="001D7AE1" w:rsidP="001D7AE1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хованих  осіб,  зайнятість, </w:t>
            </w:r>
            <w:proofErr w:type="spellStart"/>
            <w:r w:rsidRPr="00416C85">
              <w:rPr>
                <w:lang w:val="uk-UA"/>
              </w:rPr>
              <w:t>праце-</w:t>
            </w:r>
            <w:proofErr w:type="spellEnd"/>
          </w:p>
        </w:tc>
        <w:tc>
          <w:tcPr>
            <w:tcW w:w="1310" w:type="dxa"/>
          </w:tcPr>
          <w:p w:rsidR="00BA4413" w:rsidRPr="00416C85" w:rsidRDefault="00BA4413" w:rsidP="006E37EE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BA4413" w:rsidRPr="00416C85" w:rsidRDefault="00BA4413" w:rsidP="006E37EE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Урегулювання процесів трудової міграції</w:t>
            </w:r>
          </w:p>
        </w:tc>
      </w:tr>
      <w:tr w:rsidR="00BF5523" w:rsidRPr="00416C85" w:rsidTr="00672CFB">
        <w:tc>
          <w:tcPr>
            <w:tcW w:w="554" w:type="dxa"/>
          </w:tcPr>
          <w:p w:rsidR="00BF5523" w:rsidRPr="00416C85" w:rsidRDefault="00BF5523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815" w:type="dxa"/>
          </w:tcPr>
          <w:p w:rsidR="00BF5523" w:rsidRPr="00416C85" w:rsidRDefault="00BF5523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2</w:t>
            </w:r>
          </w:p>
        </w:tc>
        <w:tc>
          <w:tcPr>
            <w:tcW w:w="4252" w:type="dxa"/>
          </w:tcPr>
          <w:p w:rsidR="00BF5523" w:rsidRPr="00416C85" w:rsidRDefault="00BF5523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3</w:t>
            </w:r>
          </w:p>
        </w:tc>
        <w:tc>
          <w:tcPr>
            <w:tcW w:w="3544" w:type="dxa"/>
          </w:tcPr>
          <w:p w:rsidR="00BF5523" w:rsidRPr="00416C85" w:rsidRDefault="00BF5523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4</w:t>
            </w:r>
          </w:p>
        </w:tc>
        <w:tc>
          <w:tcPr>
            <w:tcW w:w="1310" w:type="dxa"/>
          </w:tcPr>
          <w:p w:rsidR="00BF5523" w:rsidRPr="00416C85" w:rsidRDefault="00BF5523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5</w:t>
            </w:r>
          </w:p>
        </w:tc>
        <w:tc>
          <w:tcPr>
            <w:tcW w:w="2977" w:type="dxa"/>
          </w:tcPr>
          <w:p w:rsidR="00BF5523" w:rsidRPr="00416C85" w:rsidRDefault="00BF5523" w:rsidP="00EC6257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6</w:t>
            </w:r>
          </w:p>
        </w:tc>
      </w:tr>
      <w:tr w:rsidR="00BF5523" w:rsidRPr="00416C85" w:rsidTr="00672CFB">
        <w:tc>
          <w:tcPr>
            <w:tcW w:w="554" w:type="dxa"/>
          </w:tcPr>
          <w:p w:rsidR="00BF5523" w:rsidRPr="00416C85" w:rsidRDefault="00BF5523" w:rsidP="005672D3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</w:tcPr>
          <w:p w:rsidR="00BF5523" w:rsidRPr="00416C85" w:rsidRDefault="00BF5523" w:rsidP="006E37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2" w:type="dxa"/>
          </w:tcPr>
          <w:p w:rsidR="00BF5523" w:rsidRPr="00416C85" w:rsidRDefault="00A55C94" w:rsidP="001D7AE1">
            <w:pPr>
              <w:tabs>
                <w:tab w:val="left" w:pos="324"/>
              </w:tabs>
              <w:jc w:val="both"/>
              <w:rPr>
                <w:lang w:val="uk-UA"/>
              </w:rPr>
            </w:pPr>
            <w:proofErr w:type="spellStart"/>
            <w:r w:rsidRPr="00416C85">
              <w:rPr>
                <w:lang w:val="uk-UA"/>
              </w:rPr>
              <w:t>ного</w:t>
            </w:r>
            <w:proofErr w:type="spellEnd"/>
            <w:r w:rsidRPr="00416C85">
              <w:rPr>
                <w:lang w:val="uk-UA"/>
              </w:rPr>
              <w:t xml:space="preserve"> законодавства України, з метою запобігання їх нелегальній зайнятості</w:t>
            </w:r>
          </w:p>
        </w:tc>
        <w:tc>
          <w:tcPr>
            <w:tcW w:w="3544" w:type="dxa"/>
          </w:tcPr>
          <w:p w:rsidR="00A55C94" w:rsidRPr="00416C85" w:rsidRDefault="00A55C94" w:rsidP="00A55C94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влаштування </w:t>
            </w:r>
            <w:r w:rsidR="001D7AE1" w:rsidRPr="00416C85">
              <w:rPr>
                <w:lang w:val="uk-UA"/>
              </w:rPr>
              <w:t xml:space="preserve"> </w:t>
            </w:r>
            <w:r w:rsidRPr="00416C85">
              <w:rPr>
                <w:lang w:val="uk-UA"/>
              </w:rPr>
              <w:t>інвалідів</w:t>
            </w:r>
            <w:r w:rsidR="001D7AE1" w:rsidRPr="00416C85">
              <w:rPr>
                <w:lang w:val="uk-UA"/>
              </w:rPr>
              <w:t xml:space="preserve"> </w:t>
            </w:r>
            <w:r w:rsidRPr="00416C85">
              <w:rPr>
                <w:lang w:val="uk-UA"/>
              </w:rPr>
              <w:t xml:space="preserve"> та</w:t>
            </w:r>
            <w:r w:rsidR="001D7AE1" w:rsidRPr="00416C85">
              <w:rPr>
                <w:lang w:val="uk-UA"/>
              </w:rPr>
              <w:t xml:space="preserve"> </w:t>
            </w:r>
            <w:r w:rsidRPr="00416C85">
              <w:rPr>
                <w:lang w:val="uk-UA"/>
              </w:rPr>
              <w:t xml:space="preserve"> з</w:t>
            </w:r>
            <w:r w:rsidR="001D7AE1" w:rsidRPr="00416C85">
              <w:rPr>
                <w:lang w:val="uk-UA"/>
              </w:rPr>
              <w:t xml:space="preserve"> </w:t>
            </w:r>
            <w:r w:rsidRPr="00416C85">
              <w:rPr>
                <w:lang w:val="uk-UA"/>
              </w:rPr>
              <w:t xml:space="preserve"> </w:t>
            </w:r>
            <w:proofErr w:type="spellStart"/>
            <w:r w:rsidRPr="00416C85">
              <w:rPr>
                <w:lang w:val="uk-UA"/>
              </w:rPr>
              <w:t>пи</w:t>
            </w:r>
            <w:r w:rsidR="001D7AE1" w:rsidRPr="00416C85">
              <w:rPr>
                <w:lang w:val="uk-UA"/>
              </w:rPr>
              <w:t>-</w:t>
            </w:r>
            <w:proofErr w:type="spellEnd"/>
          </w:p>
          <w:p w:rsidR="00BF5523" w:rsidRPr="00416C85" w:rsidRDefault="00A55C94" w:rsidP="00A55C94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тань  дитячої  праці  у </w:t>
            </w:r>
            <w:proofErr w:type="spellStart"/>
            <w:r w:rsidRPr="00416C85">
              <w:rPr>
                <w:lang w:val="uk-UA"/>
              </w:rPr>
              <w:t>Криворізь-</w:t>
            </w:r>
            <w:r w:rsidR="00BF5523" w:rsidRPr="00416C85">
              <w:rPr>
                <w:lang w:val="uk-UA"/>
              </w:rPr>
              <w:t>кому</w:t>
            </w:r>
            <w:proofErr w:type="spellEnd"/>
            <w:r w:rsidR="00BF5523" w:rsidRPr="00416C85">
              <w:rPr>
                <w:lang w:val="uk-UA"/>
              </w:rPr>
              <w:t xml:space="preserve"> регіоні Головного упра</w:t>
            </w:r>
            <w:r w:rsidR="00BF5523" w:rsidRPr="00416C85">
              <w:rPr>
                <w:lang w:val="uk-UA"/>
              </w:rPr>
              <w:t>в</w:t>
            </w:r>
            <w:r w:rsidR="00BF5523" w:rsidRPr="00416C85">
              <w:rPr>
                <w:lang w:val="uk-UA"/>
              </w:rPr>
              <w:t xml:space="preserve">ління </w:t>
            </w:r>
            <w:proofErr w:type="spellStart"/>
            <w:r w:rsidR="00BF5523" w:rsidRPr="00416C85">
              <w:rPr>
                <w:lang w:val="uk-UA"/>
              </w:rPr>
              <w:t>Держпраці</w:t>
            </w:r>
            <w:proofErr w:type="spellEnd"/>
            <w:r w:rsidR="00BF5523" w:rsidRPr="00416C85">
              <w:rPr>
                <w:lang w:val="uk-UA"/>
              </w:rPr>
              <w:t xml:space="preserve"> у Дніпропе</w:t>
            </w:r>
            <w:r w:rsidR="00BF5523" w:rsidRPr="00416C85">
              <w:rPr>
                <w:lang w:val="uk-UA"/>
              </w:rPr>
              <w:t>т</w:t>
            </w:r>
            <w:r w:rsidR="00BF5523" w:rsidRPr="00416C85">
              <w:rPr>
                <w:lang w:val="uk-UA"/>
              </w:rPr>
              <w:t>ровській області (за згодою)</w:t>
            </w:r>
          </w:p>
        </w:tc>
        <w:tc>
          <w:tcPr>
            <w:tcW w:w="1310" w:type="dxa"/>
          </w:tcPr>
          <w:p w:rsidR="00BF5523" w:rsidRPr="00416C85" w:rsidRDefault="00BF5523" w:rsidP="006E37EE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BF5523" w:rsidRPr="00416C85" w:rsidRDefault="00BF5523" w:rsidP="006E37EE">
            <w:pPr>
              <w:jc w:val="both"/>
              <w:rPr>
                <w:lang w:val="uk-UA"/>
              </w:rPr>
            </w:pPr>
          </w:p>
        </w:tc>
      </w:tr>
      <w:tr w:rsidR="00BF5523" w:rsidRPr="00416C85" w:rsidTr="00672CFB">
        <w:tc>
          <w:tcPr>
            <w:tcW w:w="554" w:type="dxa"/>
            <w:vMerge w:val="restart"/>
          </w:tcPr>
          <w:p w:rsidR="00BF5523" w:rsidRPr="00416C85" w:rsidRDefault="00BF5523" w:rsidP="00BE3FE0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4</w:t>
            </w:r>
          </w:p>
        </w:tc>
        <w:tc>
          <w:tcPr>
            <w:tcW w:w="2815" w:type="dxa"/>
            <w:vMerge w:val="restart"/>
          </w:tcPr>
          <w:p w:rsidR="00BF5523" w:rsidRPr="00416C85" w:rsidRDefault="00BF5523" w:rsidP="00BE3FE0">
            <w:pPr>
              <w:jc w:val="both"/>
              <w:rPr>
                <w:b/>
                <w:lang w:val="uk-UA"/>
              </w:rPr>
            </w:pPr>
            <w:r w:rsidRPr="00416C85">
              <w:rPr>
                <w:lang w:val="uk-UA"/>
              </w:rPr>
              <w:t>Сприяння зайнятості громадян, які потреб</w:t>
            </w:r>
            <w:r w:rsidRPr="00416C85">
              <w:rPr>
                <w:lang w:val="uk-UA"/>
              </w:rPr>
              <w:t>у</w:t>
            </w:r>
            <w:r w:rsidRPr="00416C85">
              <w:rPr>
                <w:lang w:val="uk-UA"/>
              </w:rPr>
              <w:t>ють соціального захисту і не здатні на рівних умовах конкурувати на ринку праці</w:t>
            </w:r>
          </w:p>
        </w:tc>
        <w:tc>
          <w:tcPr>
            <w:tcW w:w="4252" w:type="dxa"/>
          </w:tcPr>
          <w:p w:rsidR="00BF5523" w:rsidRPr="00416C85" w:rsidRDefault="00BF5523" w:rsidP="00F01921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4.1. Надання </w:t>
            </w:r>
            <w:proofErr w:type="spellStart"/>
            <w:r w:rsidRPr="00416C85">
              <w:rPr>
                <w:lang w:val="uk-UA"/>
              </w:rPr>
              <w:t>профінформаційних</w:t>
            </w:r>
            <w:proofErr w:type="spellEnd"/>
            <w:r w:rsidRPr="00416C85">
              <w:rPr>
                <w:lang w:val="uk-UA"/>
              </w:rPr>
              <w:t xml:space="preserve"> та профорієнтаційних послуг особам з інвалідністю для професійного сам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визначення з урахуванням професі</w:t>
            </w:r>
            <w:r w:rsidRPr="00416C85">
              <w:rPr>
                <w:lang w:val="uk-UA"/>
              </w:rPr>
              <w:t>й</w:t>
            </w:r>
            <w:r w:rsidRPr="00416C85">
              <w:rPr>
                <w:lang w:val="uk-UA"/>
              </w:rPr>
              <w:t>них інтересів, стану здоров’я та потреб ринку праці</w:t>
            </w:r>
          </w:p>
        </w:tc>
        <w:tc>
          <w:tcPr>
            <w:tcW w:w="3544" w:type="dxa"/>
          </w:tcPr>
          <w:p w:rsidR="00BF5523" w:rsidRPr="00416C85" w:rsidRDefault="00BF5523" w:rsidP="007F781B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</w:t>
            </w:r>
          </w:p>
        </w:tc>
        <w:tc>
          <w:tcPr>
            <w:tcW w:w="1310" w:type="dxa"/>
          </w:tcPr>
          <w:p w:rsidR="00BF5523" w:rsidRPr="00416C85" w:rsidRDefault="00BF5523" w:rsidP="007F781B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BF5523" w:rsidRPr="00416C85" w:rsidRDefault="00BF5523" w:rsidP="007F781B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Сприяння працевлашт</w:t>
            </w:r>
            <w:r w:rsidRPr="00416C85">
              <w:rPr>
                <w:lang w:val="uk-UA"/>
              </w:rPr>
              <w:t>у</w:t>
            </w:r>
            <w:r w:rsidRPr="00416C85">
              <w:rPr>
                <w:lang w:val="uk-UA"/>
              </w:rPr>
              <w:t>ванню осіб з інвалідністю</w:t>
            </w:r>
          </w:p>
        </w:tc>
      </w:tr>
      <w:tr w:rsidR="00F02BB4" w:rsidRPr="00416C85" w:rsidTr="00672CFB">
        <w:tc>
          <w:tcPr>
            <w:tcW w:w="554" w:type="dxa"/>
            <w:vMerge/>
          </w:tcPr>
          <w:p w:rsidR="00F02BB4" w:rsidRPr="00416C85" w:rsidRDefault="00F02BB4" w:rsidP="00BE3FE0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/>
          </w:tcPr>
          <w:p w:rsidR="00F02BB4" w:rsidRPr="00416C85" w:rsidRDefault="00F02BB4" w:rsidP="00BE3FE0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F02BB4" w:rsidRPr="00416C85" w:rsidRDefault="00F02BB4" w:rsidP="00F02BB4">
            <w:pPr>
              <w:tabs>
                <w:tab w:val="num" w:pos="291"/>
              </w:tabs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4.2. Сприяння:</w:t>
            </w:r>
          </w:p>
          <w:p w:rsidR="00F02BB4" w:rsidRPr="00416C85" w:rsidRDefault="00F02BB4" w:rsidP="00F02BB4">
            <w:pPr>
              <w:tabs>
                <w:tab w:val="num" w:pos="291"/>
              </w:tabs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4.2.1 у професійній підготовці, пер</w:t>
            </w:r>
            <w:r w:rsidRPr="00416C85">
              <w:rPr>
                <w:lang w:val="uk-UA"/>
              </w:rPr>
              <w:t>е</w:t>
            </w:r>
            <w:r w:rsidRPr="00416C85">
              <w:rPr>
                <w:lang w:val="uk-UA"/>
              </w:rPr>
              <w:t>підготовці та підвищенні кваліфікації осіб з інвалідністю за професіями ві</w:t>
            </w:r>
            <w:r w:rsidRPr="00416C85">
              <w:rPr>
                <w:lang w:val="uk-UA"/>
              </w:rPr>
              <w:t>д</w:t>
            </w:r>
            <w:r w:rsidRPr="00416C85">
              <w:rPr>
                <w:lang w:val="uk-UA"/>
              </w:rPr>
              <w:t>повідно до потреб ринку праці з ур</w:t>
            </w:r>
            <w:r w:rsidRPr="00416C85">
              <w:rPr>
                <w:lang w:val="uk-UA"/>
              </w:rPr>
              <w:t>а</w:t>
            </w:r>
            <w:r w:rsidRPr="00416C85">
              <w:rPr>
                <w:lang w:val="uk-UA"/>
              </w:rPr>
              <w:t xml:space="preserve">хуванням їх професійних знань, </w:t>
            </w:r>
            <w:proofErr w:type="spellStart"/>
            <w:r w:rsidRPr="00416C85">
              <w:rPr>
                <w:lang w:val="uk-UA"/>
              </w:rPr>
              <w:t>нави-</w:t>
            </w:r>
            <w:proofErr w:type="spellEnd"/>
            <w:r w:rsidRPr="00416C85">
              <w:rPr>
                <w:lang w:val="uk-UA"/>
              </w:rPr>
              <w:t xml:space="preserve"> </w:t>
            </w:r>
            <w:proofErr w:type="spellStart"/>
            <w:r w:rsidRPr="00416C85">
              <w:rPr>
                <w:lang w:val="uk-UA"/>
              </w:rPr>
              <w:t>чок</w:t>
            </w:r>
            <w:proofErr w:type="spellEnd"/>
            <w:r w:rsidRPr="00416C85">
              <w:rPr>
                <w:lang w:val="uk-UA"/>
              </w:rPr>
              <w:t xml:space="preserve">, індивідуальних програм </w:t>
            </w:r>
            <w:proofErr w:type="spellStart"/>
            <w:r w:rsidRPr="00416C85">
              <w:rPr>
                <w:lang w:val="uk-UA"/>
              </w:rPr>
              <w:t>реабіліта-</w:t>
            </w:r>
            <w:proofErr w:type="spellEnd"/>
          </w:p>
          <w:p w:rsidR="00F02BB4" w:rsidRPr="00416C85" w:rsidRDefault="00F02BB4" w:rsidP="00F02BB4">
            <w:pPr>
              <w:tabs>
                <w:tab w:val="num" w:pos="291"/>
              </w:tabs>
              <w:jc w:val="both"/>
              <w:rPr>
                <w:lang w:val="uk-UA"/>
              </w:rPr>
            </w:pPr>
            <w:proofErr w:type="spellStart"/>
            <w:r w:rsidRPr="00416C85">
              <w:rPr>
                <w:lang w:val="uk-UA"/>
              </w:rPr>
              <w:t>ції</w:t>
            </w:r>
            <w:proofErr w:type="spellEnd"/>
            <w:r w:rsidRPr="00416C85">
              <w:rPr>
                <w:lang w:val="uk-UA"/>
              </w:rPr>
              <w:t>;</w:t>
            </w:r>
          </w:p>
          <w:p w:rsidR="00F02BB4" w:rsidRPr="00416C85" w:rsidRDefault="00F02BB4" w:rsidP="00F02BB4">
            <w:pPr>
              <w:tabs>
                <w:tab w:val="num" w:pos="291"/>
              </w:tabs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4.2.2 працевлаштуванню безробітних</w:t>
            </w:r>
            <w:r w:rsidRPr="00416C85">
              <w:rPr>
                <w:bdr w:val="none" w:sz="0" w:space="0" w:color="auto" w:frame="1"/>
                <w:lang w:val="uk-UA"/>
              </w:rPr>
              <w:t xml:space="preserve">, які мають додаткові гарантії у  </w:t>
            </w:r>
            <w:proofErr w:type="spellStart"/>
            <w:r w:rsidRPr="00416C85">
              <w:rPr>
                <w:bdr w:val="none" w:sz="0" w:space="0" w:color="auto" w:frame="1"/>
                <w:lang w:val="uk-UA"/>
              </w:rPr>
              <w:t>сприян-</w:t>
            </w:r>
            <w:proofErr w:type="spellEnd"/>
          </w:p>
          <w:p w:rsidR="00F02BB4" w:rsidRPr="00416C85" w:rsidRDefault="00F02BB4" w:rsidP="00F02BB4">
            <w:pPr>
              <w:tabs>
                <w:tab w:val="num" w:pos="291"/>
              </w:tabs>
              <w:jc w:val="both"/>
              <w:rPr>
                <w:bdr w:val="none" w:sz="0" w:space="0" w:color="auto" w:frame="1"/>
                <w:lang w:val="uk-UA"/>
              </w:rPr>
            </w:pPr>
            <w:r w:rsidRPr="00416C85">
              <w:rPr>
                <w:bdr w:val="none" w:sz="0" w:space="0" w:color="auto" w:frame="1"/>
                <w:lang w:val="uk-UA"/>
              </w:rPr>
              <w:t>ні працевлаштуванню, зокрема осіб з інвалідністю, які не досягли пенсійн</w:t>
            </w:r>
            <w:r w:rsidRPr="00416C85">
              <w:rPr>
                <w:bdr w:val="none" w:sz="0" w:space="0" w:color="auto" w:frame="1"/>
                <w:lang w:val="uk-UA"/>
              </w:rPr>
              <w:t>о</w:t>
            </w:r>
            <w:r w:rsidRPr="00416C85">
              <w:rPr>
                <w:bdr w:val="none" w:sz="0" w:space="0" w:color="auto" w:frame="1"/>
                <w:lang w:val="uk-UA"/>
              </w:rPr>
              <w:t>го віку;</w:t>
            </w:r>
          </w:p>
          <w:p w:rsidR="00F02BB4" w:rsidRPr="00416C85" w:rsidRDefault="00F02BB4" w:rsidP="00F02BB4">
            <w:pPr>
              <w:tabs>
                <w:tab w:val="num" w:pos="291"/>
              </w:tabs>
              <w:jc w:val="both"/>
              <w:rPr>
                <w:bdr w:val="none" w:sz="0" w:space="0" w:color="auto" w:frame="1"/>
                <w:lang w:val="uk-UA"/>
              </w:rPr>
            </w:pPr>
            <w:r w:rsidRPr="00416C85">
              <w:rPr>
                <w:lang w:val="uk-UA" w:eastAsia="uk-UA"/>
              </w:rPr>
              <w:t xml:space="preserve">4.2.3 працевлаштуванню безробітних з числа </w:t>
            </w:r>
            <w:r w:rsidRPr="00416C85">
              <w:rPr>
                <w:bdr w:val="none" w:sz="0" w:space="0" w:color="auto" w:frame="1"/>
                <w:lang w:val="uk-UA"/>
              </w:rPr>
              <w:t>учасників бойових дій (</w:t>
            </w:r>
            <w:proofErr w:type="spellStart"/>
            <w:r w:rsidRPr="00416C85">
              <w:rPr>
                <w:bdr w:val="none" w:sz="0" w:space="0" w:color="auto" w:frame="1"/>
                <w:lang w:val="uk-UA"/>
              </w:rPr>
              <w:t>відпо-відно</w:t>
            </w:r>
            <w:proofErr w:type="spellEnd"/>
            <w:r w:rsidRPr="00416C85">
              <w:rPr>
                <w:bdr w:val="none" w:sz="0" w:space="0" w:color="auto" w:frame="1"/>
                <w:lang w:val="uk-UA"/>
              </w:rPr>
              <w:t xml:space="preserve"> до вимог Закону України «Про статус ветеранів війни, гарантії їх с</w:t>
            </w:r>
            <w:r w:rsidRPr="00416C85">
              <w:rPr>
                <w:bdr w:val="none" w:sz="0" w:space="0" w:color="auto" w:frame="1"/>
                <w:lang w:val="uk-UA"/>
              </w:rPr>
              <w:t>о</w:t>
            </w:r>
            <w:r w:rsidRPr="00416C85">
              <w:rPr>
                <w:bdr w:val="none" w:sz="0" w:space="0" w:color="auto" w:frame="1"/>
                <w:lang w:val="uk-UA"/>
              </w:rPr>
              <w:t>ціального захисту»);</w:t>
            </w:r>
          </w:p>
          <w:p w:rsidR="00DC39AA" w:rsidRPr="00416C85" w:rsidRDefault="00DC39AA" w:rsidP="00F02BB4">
            <w:pPr>
              <w:tabs>
                <w:tab w:val="num" w:pos="291"/>
              </w:tabs>
              <w:jc w:val="both"/>
              <w:rPr>
                <w:bdr w:val="none" w:sz="0" w:space="0" w:color="auto" w:frame="1"/>
                <w:lang w:val="uk-UA"/>
              </w:rPr>
            </w:pPr>
          </w:p>
          <w:p w:rsidR="00F02BB4" w:rsidRPr="00416C85" w:rsidRDefault="00DC39AA" w:rsidP="00DC39AA">
            <w:pPr>
              <w:jc w:val="both"/>
              <w:rPr>
                <w:lang w:val="uk-UA" w:eastAsia="uk-UA"/>
              </w:rPr>
            </w:pPr>
            <w:r w:rsidRPr="00416C85">
              <w:rPr>
                <w:lang w:val="uk-UA" w:eastAsia="uk-UA"/>
              </w:rPr>
              <w:t xml:space="preserve">4.2.4 організації </w:t>
            </w:r>
            <w:r w:rsidR="00743FFD" w:rsidRPr="00416C85">
              <w:rPr>
                <w:lang w:val="uk-UA" w:eastAsia="uk-UA"/>
              </w:rPr>
              <w:t xml:space="preserve">  </w:t>
            </w:r>
            <w:r w:rsidRPr="00416C85">
              <w:rPr>
                <w:lang w:val="uk-UA" w:eastAsia="uk-UA"/>
              </w:rPr>
              <w:t>підприємницької</w:t>
            </w:r>
            <w:r w:rsidR="00743FFD" w:rsidRPr="00416C85">
              <w:rPr>
                <w:lang w:val="uk-UA" w:eastAsia="uk-UA"/>
              </w:rPr>
              <w:t xml:space="preserve">  </w:t>
            </w:r>
            <w:r w:rsidRPr="00416C85">
              <w:rPr>
                <w:lang w:val="uk-UA" w:eastAsia="uk-UA"/>
              </w:rPr>
              <w:t xml:space="preserve"> </w:t>
            </w:r>
            <w:proofErr w:type="spellStart"/>
            <w:r w:rsidR="00743FFD" w:rsidRPr="00416C85">
              <w:rPr>
                <w:lang w:val="uk-UA" w:eastAsia="uk-UA"/>
              </w:rPr>
              <w:t>ді-</w:t>
            </w:r>
            <w:proofErr w:type="spellEnd"/>
          </w:p>
          <w:p w:rsidR="00743FFD" w:rsidRPr="00416C85" w:rsidRDefault="00743FFD" w:rsidP="00DC39AA">
            <w:pPr>
              <w:jc w:val="both"/>
              <w:rPr>
                <w:lang w:val="uk-UA"/>
              </w:rPr>
            </w:pPr>
            <w:proofErr w:type="spellStart"/>
            <w:r w:rsidRPr="00416C85">
              <w:rPr>
                <w:lang w:val="uk-UA"/>
              </w:rPr>
              <w:t>яльності</w:t>
            </w:r>
            <w:proofErr w:type="spellEnd"/>
            <w:r w:rsidRPr="00416C85">
              <w:rPr>
                <w:lang w:val="uk-UA"/>
              </w:rPr>
              <w:t xml:space="preserve"> безробітних з числа </w:t>
            </w:r>
            <w:proofErr w:type="spellStart"/>
            <w:r w:rsidRPr="00416C85">
              <w:rPr>
                <w:lang w:val="uk-UA"/>
              </w:rPr>
              <w:t>демобілі-</w:t>
            </w:r>
            <w:proofErr w:type="spellEnd"/>
          </w:p>
        </w:tc>
        <w:tc>
          <w:tcPr>
            <w:tcW w:w="3544" w:type="dxa"/>
          </w:tcPr>
          <w:p w:rsidR="00F02BB4" w:rsidRPr="00416C85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:rsidR="00F02BB4" w:rsidRPr="00416C85" w:rsidRDefault="00F02BB4" w:rsidP="00F02BB4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згодою);</w:t>
            </w:r>
          </w:p>
          <w:p w:rsidR="00F02BB4" w:rsidRPr="00416C85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:rsidR="00F02BB4" w:rsidRPr="00416C85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:rsidR="00F02BB4" w:rsidRPr="00416C85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:rsidR="00F02BB4" w:rsidRPr="00416C85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:rsidR="00F02BB4" w:rsidRPr="00416C85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:rsidR="00F02BB4" w:rsidRPr="00416C85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:rsidR="00F02BB4" w:rsidRPr="00416C85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:rsidR="00F02BB4" w:rsidRPr="00416C85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:rsidR="00F02BB4" w:rsidRPr="00416C85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:rsidR="00F02BB4" w:rsidRPr="00416C85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:rsidR="00F02BB4" w:rsidRPr="00416C85" w:rsidRDefault="00F02BB4" w:rsidP="004D778C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згодою); департамент соціальної політики виконкому Криворізької міської ради, виконкоми районних у місті рад;</w:t>
            </w:r>
          </w:p>
          <w:p w:rsidR="00DC39AA" w:rsidRPr="00416C85" w:rsidRDefault="00743FFD" w:rsidP="00743FFD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</w:t>
            </w:r>
          </w:p>
        </w:tc>
        <w:tc>
          <w:tcPr>
            <w:tcW w:w="1310" w:type="dxa"/>
          </w:tcPr>
          <w:p w:rsidR="00F02BB4" w:rsidRPr="00416C85" w:rsidRDefault="004D778C" w:rsidP="007F781B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F02BB4" w:rsidRPr="00416C85" w:rsidRDefault="00F02BB4" w:rsidP="007F781B">
            <w:pPr>
              <w:jc w:val="both"/>
              <w:rPr>
                <w:lang w:val="uk-UA"/>
              </w:rPr>
            </w:pPr>
          </w:p>
          <w:p w:rsidR="004D778C" w:rsidRPr="00416C85" w:rsidRDefault="004D778C" w:rsidP="004D778C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Підвищення </w:t>
            </w:r>
            <w:proofErr w:type="spellStart"/>
            <w:r w:rsidRPr="00416C85">
              <w:rPr>
                <w:lang w:val="uk-UA"/>
              </w:rPr>
              <w:t>конкуренто-спроможності</w:t>
            </w:r>
            <w:proofErr w:type="spellEnd"/>
            <w:r w:rsidRPr="00416C85">
              <w:rPr>
                <w:lang w:val="uk-UA"/>
              </w:rPr>
              <w:t xml:space="preserve"> соціально незахищених категорій населення на ринку праці;</w:t>
            </w:r>
          </w:p>
          <w:p w:rsidR="004D778C" w:rsidRPr="00416C85" w:rsidRDefault="004D778C" w:rsidP="004D778C">
            <w:pPr>
              <w:jc w:val="both"/>
              <w:rPr>
                <w:lang w:val="uk-UA"/>
              </w:rPr>
            </w:pPr>
          </w:p>
          <w:p w:rsidR="004D778C" w:rsidRPr="00416C85" w:rsidRDefault="004D778C" w:rsidP="004D778C">
            <w:pPr>
              <w:jc w:val="both"/>
              <w:rPr>
                <w:lang w:val="uk-UA"/>
              </w:rPr>
            </w:pPr>
          </w:p>
          <w:p w:rsidR="004D778C" w:rsidRPr="00416C85" w:rsidRDefault="004D778C" w:rsidP="004D778C">
            <w:pPr>
              <w:jc w:val="both"/>
              <w:rPr>
                <w:lang w:val="uk-UA"/>
              </w:rPr>
            </w:pPr>
          </w:p>
          <w:p w:rsidR="004D778C" w:rsidRPr="00416C85" w:rsidRDefault="004D778C" w:rsidP="004D778C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працевлаштування осіб з інвалідністю;</w:t>
            </w:r>
          </w:p>
          <w:p w:rsidR="004D778C" w:rsidRPr="00416C85" w:rsidRDefault="004D778C" w:rsidP="004D778C">
            <w:pPr>
              <w:jc w:val="both"/>
              <w:rPr>
                <w:lang w:val="uk-UA"/>
              </w:rPr>
            </w:pPr>
          </w:p>
          <w:p w:rsidR="004D778C" w:rsidRPr="00416C85" w:rsidRDefault="004D778C" w:rsidP="004D778C">
            <w:pPr>
              <w:jc w:val="both"/>
              <w:rPr>
                <w:lang w:val="uk-UA"/>
              </w:rPr>
            </w:pPr>
          </w:p>
          <w:p w:rsidR="004D778C" w:rsidRPr="00416C85" w:rsidRDefault="004D778C" w:rsidP="004D778C">
            <w:pPr>
              <w:jc w:val="both"/>
              <w:rPr>
                <w:lang w:val="uk-UA"/>
              </w:rPr>
            </w:pPr>
          </w:p>
          <w:p w:rsidR="004D778C" w:rsidRPr="00416C85" w:rsidRDefault="004D778C" w:rsidP="004D778C">
            <w:pPr>
              <w:jc w:val="both"/>
              <w:rPr>
                <w:lang w:val="uk-UA"/>
              </w:rPr>
            </w:pPr>
            <w:r w:rsidRPr="00416C85">
              <w:rPr>
                <w:lang w:val="uk-UA" w:eastAsia="uk-UA"/>
              </w:rPr>
              <w:t>забезпечення соціального захисту учасників антит</w:t>
            </w:r>
            <w:r w:rsidRPr="00416C85">
              <w:rPr>
                <w:lang w:val="uk-UA" w:eastAsia="uk-UA"/>
              </w:rPr>
              <w:t>е</w:t>
            </w:r>
            <w:r w:rsidRPr="00416C85">
              <w:rPr>
                <w:lang w:val="uk-UA" w:eastAsia="uk-UA"/>
              </w:rPr>
              <w:t>рористичної операції на сході України</w:t>
            </w:r>
            <w:r w:rsidR="00E25CAD" w:rsidRPr="00416C85">
              <w:rPr>
                <w:lang w:val="uk-UA" w:eastAsia="uk-UA"/>
              </w:rPr>
              <w:t xml:space="preserve"> та операції об’єднаних сил у Донец</w:t>
            </w:r>
            <w:r w:rsidR="00E25CAD" w:rsidRPr="00416C85">
              <w:rPr>
                <w:lang w:val="uk-UA" w:eastAsia="uk-UA"/>
              </w:rPr>
              <w:t>ь</w:t>
            </w:r>
            <w:r w:rsidR="00E25CAD" w:rsidRPr="00416C85">
              <w:rPr>
                <w:lang w:val="uk-UA" w:eastAsia="uk-UA"/>
              </w:rPr>
              <w:t>кій і Луганській областях</w:t>
            </w:r>
          </w:p>
          <w:p w:rsidR="004D778C" w:rsidRPr="00416C85" w:rsidRDefault="004D778C" w:rsidP="007F781B">
            <w:pPr>
              <w:jc w:val="both"/>
              <w:rPr>
                <w:lang w:val="uk-UA"/>
              </w:rPr>
            </w:pPr>
          </w:p>
        </w:tc>
      </w:tr>
      <w:tr w:rsidR="00DC39AA" w:rsidRPr="00416C85" w:rsidTr="00672CFB">
        <w:tc>
          <w:tcPr>
            <w:tcW w:w="554" w:type="dxa"/>
          </w:tcPr>
          <w:p w:rsidR="00DC39AA" w:rsidRPr="00416C85" w:rsidRDefault="00DC39AA" w:rsidP="001D7AE1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815" w:type="dxa"/>
          </w:tcPr>
          <w:p w:rsidR="00DC39AA" w:rsidRPr="00416C85" w:rsidRDefault="00DC39AA" w:rsidP="001D7AE1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2</w:t>
            </w:r>
          </w:p>
        </w:tc>
        <w:tc>
          <w:tcPr>
            <w:tcW w:w="4252" w:type="dxa"/>
          </w:tcPr>
          <w:p w:rsidR="00DC39AA" w:rsidRPr="00416C85" w:rsidRDefault="00DC39AA" w:rsidP="001D7AE1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3</w:t>
            </w:r>
          </w:p>
        </w:tc>
        <w:tc>
          <w:tcPr>
            <w:tcW w:w="3544" w:type="dxa"/>
          </w:tcPr>
          <w:p w:rsidR="00DC39AA" w:rsidRPr="00416C85" w:rsidRDefault="00DC39AA" w:rsidP="001D7AE1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4</w:t>
            </w:r>
          </w:p>
        </w:tc>
        <w:tc>
          <w:tcPr>
            <w:tcW w:w="1310" w:type="dxa"/>
          </w:tcPr>
          <w:p w:rsidR="00DC39AA" w:rsidRPr="00416C85" w:rsidRDefault="00DC39AA" w:rsidP="001D7AE1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5</w:t>
            </w:r>
          </w:p>
        </w:tc>
        <w:tc>
          <w:tcPr>
            <w:tcW w:w="2977" w:type="dxa"/>
          </w:tcPr>
          <w:p w:rsidR="00DC39AA" w:rsidRPr="00416C85" w:rsidRDefault="00DC39AA" w:rsidP="001D7AE1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6</w:t>
            </w:r>
          </w:p>
        </w:tc>
      </w:tr>
      <w:tr w:rsidR="00DC39AA" w:rsidRPr="00416C85" w:rsidTr="00672CFB">
        <w:tc>
          <w:tcPr>
            <w:tcW w:w="554" w:type="dxa"/>
          </w:tcPr>
          <w:p w:rsidR="00DC39AA" w:rsidRPr="00416C85" w:rsidRDefault="00DC39AA" w:rsidP="00BE3FE0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</w:tcPr>
          <w:p w:rsidR="00DC39AA" w:rsidRPr="00416C85" w:rsidRDefault="00DC39AA" w:rsidP="00BE3FE0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DC39AA" w:rsidRPr="00416C85" w:rsidRDefault="00DC39AA" w:rsidP="003D4957">
            <w:pPr>
              <w:tabs>
                <w:tab w:val="num" w:pos="291"/>
              </w:tabs>
              <w:jc w:val="both"/>
              <w:rPr>
                <w:lang w:val="uk-UA"/>
              </w:rPr>
            </w:pPr>
            <w:proofErr w:type="spellStart"/>
            <w:r w:rsidRPr="00416C85">
              <w:rPr>
                <w:lang w:val="uk-UA" w:eastAsia="uk-UA"/>
              </w:rPr>
              <w:t>зованих</w:t>
            </w:r>
            <w:proofErr w:type="spellEnd"/>
            <w:r w:rsidRPr="00416C85">
              <w:rPr>
                <w:lang w:val="uk-UA" w:eastAsia="uk-UA"/>
              </w:rPr>
              <w:t xml:space="preserve"> військовослужбовців</w:t>
            </w:r>
          </w:p>
        </w:tc>
        <w:tc>
          <w:tcPr>
            <w:tcW w:w="3544" w:type="dxa"/>
          </w:tcPr>
          <w:p w:rsidR="00DC39AA" w:rsidRPr="00416C85" w:rsidRDefault="00DC39AA" w:rsidP="00902EBC">
            <w:pPr>
              <w:ind w:left="-57" w:right="-57"/>
              <w:jc w:val="both"/>
              <w:rPr>
                <w:lang w:val="uk-UA"/>
              </w:rPr>
            </w:pPr>
          </w:p>
        </w:tc>
        <w:tc>
          <w:tcPr>
            <w:tcW w:w="1310" w:type="dxa"/>
          </w:tcPr>
          <w:p w:rsidR="00DC39AA" w:rsidRPr="00416C85" w:rsidRDefault="00DC39AA" w:rsidP="007F781B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DC39AA" w:rsidRPr="00416C85" w:rsidRDefault="00DC39AA" w:rsidP="0008488A">
            <w:pPr>
              <w:jc w:val="both"/>
              <w:rPr>
                <w:lang w:val="uk-UA"/>
              </w:rPr>
            </w:pPr>
          </w:p>
        </w:tc>
      </w:tr>
      <w:tr w:rsidR="00DC39AA" w:rsidRPr="00416C85" w:rsidTr="001D7AE1">
        <w:trPr>
          <w:trHeight w:val="1666"/>
        </w:trPr>
        <w:tc>
          <w:tcPr>
            <w:tcW w:w="554" w:type="dxa"/>
            <w:vMerge w:val="restart"/>
          </w:tcPr>
          <w:p w:rsidR="00DC39AA" w:rsidRPr="00416C85" w:rsidRDefault="00DC39AA" w:rsidP="00BE3FE0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 w:val="restart"/>
          </w:tcPr>
          <w:p w:rsidR="00DC39AA" w:rsidRPr="00416C85" w:rsidRDefault="00DC39AA" w:rsidP="00BE3FE0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DC39AA" w:rsidRPr="00416C85" w:rsidRDefault="00DC39AA" w:rsidP="006F3571">
            <w:pPr>
              <w:tabs>
                <w:tab w:val="num" w:pos="291"/>
              </w:tabs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4.3. Здійснення компенсації витрат </w:t>
            </w:r>
            <w:proofErr w:type="spellStart"/>
            <w:r w:rsidRPr="00416C85">
              <w:rPr>
                <w:lang w:val="uk-UA"/>
              </w:rPr>
              <w:t>ро-</w:t>
            </w:r>
            <w:proofErr w:type="spellEnd"/>
          </w:p>
          <w:p w:rsidR="00DC39AA" w:rsidRPr="00416C85" w:rsidRDefault="00DC39AA" w:rsidP="00BE0E4F">
            <w:pPr>
              <w:tabs>
                <w:tab w:val="left" w:pos="348"/>
              </w:tabs>
              <w:jc w:val="both"/>
              <w:rPr>
                <w:lang w:val="uk-UA"/>
              </w:rPr>
            </w:pPr>
            <w:proofErr w:type="spellStart"/>
            <w:r w:rsidRPr="00416C85">
              <w:rPr>
                <w:bdr w:val="none" w:sz="0" w:space="0" w:color="auto" w:frame="1"/>
                <w:lang w:val="uk-UA"/>
              </w:rPr>
              <w:t>ботодавця</w:t>
            </w:r>
            <w:proofErr w:type="spellEnd"/>
            <w:r w:rsidRPr="00416C85">
              <w:rPr>
                <w:bdr w:val="none" w:sz="0" w:space="0" w:color="auto" w:frame="1"/>
                <w:lang w:val="uk-UA"/>
              </w:rPr>
              <w:t xml:space="preserve"> на оплату праці за праце</w:t>
            </w:r>
            <w:r w:rsidRPr="00416C85">
              <w:rPr>
                <w:bdr w:val="none" w:sz="0" w:space="0" w:color="auto" w:frame="1"/>
                <w:lang w:val="uk-UA"/>
              </w:rPr>
              <w:t>в</w:t>
            </w:r>
            <w:r w:rsidRPr="00416C85">
              <w:rPr>
                <w:bdr w:val="none" w:sz="0" w:space="0" w:color="auto" w:frame="1"/>
                <w:lang w:val="uk-UA"/>
              </w:rPr>
              <w:t>лаштування зареєстрованих безробі</w:t>
            </w:r>
            <w:r w:rsidRPr="00416C85">
              <w:rPr>
                <w:bdr w:val="none" w:sz="0" w:space="0" w:color="auto" w:frame="1"/>
                <w:lang w:val="uk-UA"/>
              </w:rPr>
              <w:t>т</w:t>
            </w:r>
            <w:r w:rsidRPr="00416C85">
              <w:rPr>
                <w:bdr w:val="none" w:sz="0" w:space="0" w:color="auto" w:frame="1"/>
                <w:lang w:val="uk-UA"/>
              </w:rPr>
              <w:t>них з числа внутрішньо переміщених осіб на умовах строкових трудових договорів</w:t>
            </w:r>
          </w:p>
        </w:tc>
        <w:tc>
          <w:tcPr>
            <w:tcW w:w="3544" w:type="dxa"/>
          </w:tcPr>
          <w:p w:rsidR="00DC39AA" w:rsidRPr="00416C85" w:rsidRDefault="00DC39AA" w:rsidP="006F3571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</w:t>
            </w:r>
          </w:p>
          <w:p w:rsidR="00DC39AA" w:rsidRPr="00416C85" w:rsidRDefault="00DC39AA" w:rsidP="007F781B">
            <w:pPr>
              <w:ind w:left="-57" w:right="-57"/>
              <w:jc w:val="both"/>
              <w:rPr>
                <w:lang w:val="uk-UA"/>
              </w:rPr>
            </w:pPr>
          </w:p>
          <w:p w:rsidR="00DC39AA" w:rsidRPr="00416C85" w:rsidRDefault="00DC39AA" w:rsidP="007F781B">
            <w:pPr>
              <w:ind w:left="-57" w:right="-57"/>
              <w:jc w:val="both"/>
              <w:rPr>
                <w:lang w:val="uk-UA"/>
              </w:rPr>
            </w:pPr>
          </w:p>
          <w:p w:rsidR="00DC39AA" w:rsidRPr="00416C85" w:rsidRDefault="00DC39AA" w:rsidP="007F781B">
            <w:pPr>
              <w:ind w:left="-57" w:right="-57"/>
              <w:jc w:val="both"/>
              <w:rPr>
                <w:lang w:val="uk-UA"/>
              </w:rPr>
            </w:pPr>
          </w:p>
          <w:p w:rsidR="00DC39AA" w:rsidRPr="00416C85" w:rsidRDefault="00DC39AA" w:rsidP="00913989">
            <w:pPr>
              <w:ind w:left="-57" w:right="-57"/>
              <w:jc w:val="both"/>
              <w:rPr>
                <w:lang w:val="uk-UA"/>
              </w:rPr>
            </w:pPr>
          </w:p>
        </w:tc>
        <w:tc>
          <w:tcPr>
            <w:tcW w:w="1310" w:type="dxa"/>
          </w:tcPr>
          <w:p w:rsidR="00DC39AA" w:rsidRPr="00416C85" w:rsidRDefault="00DC39AA" w:rsidP="007F781B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DC39AA" w:rsidRPr="00416C85" w:rsidRDefault="00DC39AA" w:rsidP="006F3571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Забезпечення соціального</w:t>
            </w:r>
          </w:p>
          <w:p w:rsidR="00DC39AA" w:rsidRPr="00416C85" w:rsidRDefault="00DC39AA" w:rsidP="006E37EE">
            <w:pPr>
              <w:jc w:val="both"/>
              <w:rPr>
                <w:lang w:val="uk-UA" w:eastAsia="uk-UA"/>
              </w:rPr>
            </w:pPr>
            <w:r w:rsidRPr="00416C85">
              <w:rPr>
                <w:lang w:val="uk-UA" w:eastAsia="uk-UA"/>
              </w:rPr>
              <w:t>захисту внутрішньо пер</w:t>
            </w:r>
            <w:r w:rsidRPr="00416C85">
              <w:rPr>
                <w:lang w:val="uk-UA" w:eastAsia="uk-UA"/>
              </w:rPr>
              <w:t>е</w:t>
            </w:r>
            <w:r w:rsidRPr="00416C85">
              <w:rPr>
                <w:lang w:val="uk-UA" w:eastAsia="uk-UA"/>
              </w:rPr>
              <w:t>міщених осіб</w:t>
            </w:r>
          </w:p>
          <w:p w:rsidR="00DC39AA" w:rsidRPr="00416C85" w:rsidRDefault="00DC39AA" w:rsidP="006E37EE">
            <w:pPr>
              <w:jc w:val="both"/>
              <w:rPr>
                <w:lang w:val="uk-UA" w:eastAsia="uk-UA"/>
              </w:rPr>
            </w:pPr>
          </w:p>
          <w:p w:rsidR="00DC39AA" w:rsidRPr="00416C85" w:rsidRDefault="00DC39AA" w:rsidP="006E37EE">
            <w:pPr>
              <w:jc w:val="both"/>
              <w:rPr>
                <w:lang w:val="uk-UA" w:eastAsia="uk-UA"/>
              </w:rPr>
            </w:pPr>
          </w:p>
          <w:p w:rsidR="00DC39AA" w:rsidRPr="00416C85" w:rsidRDefault="00DC39AA" w:rsidP="00F6659D">
            <w:pPr>
              <w:jc w:val="both"/>
              <w:rPr>
                <w:lang w:val="uk-UA"/>
              </w:rPr>
            </w:pPr>
          </w:p>
        </w:tc>
      </w:tr>
      <w:tr w:rsidR="00DC39AA" w:rsidRPr="00416C85" w:rsidTr="00672CFB">
        <w:tc>
          <w:tcPr>
            <w:tcW w:w="554" w:type="dxa"/>
            <w:vMerge/>
          </w:tcPr>
          <w:p w:rsidR="00DC39AA" w:rsidRPr="00416C85" w:rsidRDefault="00DC39AA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:rsidR="00DC39AA" w:rsidRPr="00416C85" w:rsidRDefault="00DC39AA" w:rsidP="006E37EE">
            <w:pPr>
              <w:jc w:val="center"/>
              <w:rPr>
                <w:b/>
                <w:color w:val="0000FF"/>
                <w:lang w:val="uk-UA"/>
              </w:rPr>
            </w:pPr>
          </w:p>
        </w:tc>
        <w:tc>
          <w:tcPr>
            <w:tcW w:w="4252" w:type="dxa"/>
          </w:tcPr>
          <w:p w:rsidR="00DC39AA" w:rsidRPr="00416C85" w:rsidRDefault="00DC39AA" w:rsidP="001B54BB">
            <w:pPr>
              <w:tabs>
                <w:tab w:val="left" w:pos="348"/>
              </w:tabs>
              <w:jc w:val="both"/>
              <w:rPr>
                <w:lang w:val="uk-UA" w:eastAsia="uk-UA"/>
              </w:rPr>
            </w:pPr>
            <w:r w:rsidRPr="00416C85">
              <w:rPr>
                <w:lang w:val="uk-UA" w:eastAsia="uk-UA"/>
              </w:rPr>
              <w:t xml:space="preserve">4.4. </w:t>
            </w:r>
            <w:r w:rsidRPr="00416C85">
              <w:rPr>
                <w:lang w:val="uk-UA"/>
              </w:rPr>
              <w:t>З метою повернення бездомних осіб та осіб, звільнених після відбуття покарання або примусового лікування, до повноцінного життя</w:t>
            </w:r>
            <w:r w:rsidR="00E571D3" w:rsidRPr="00416C85">
              <w:rPr>
                <w:lang w:val="uk-UA"/>
              </w:rPr>
              <w:t>,</w:t>
            </w:r>
            <w:r w:rsidRPr="00416C85">
              <w:rPr>
                <w:lang w:val="uk-UA"/>
              </w:rPr>
              <w:t xml:space="preserve"> надання їм всебічної допомоги в оформленні д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 xml:space="preserve">кументів та після здійснення </w:t>
            </w:r>
            <w:proofErr w:type="spellStart"/>
            <w:r w:rsidRPr="00416C85">
              <w:rPr>
                <w:lang w:val="uk-UA"/>
              </w:rPr>
              <w:t>реєстра-</w:t>
            </w:r>
            <w:proofErr w:type="spellEnd"/>
            <w:r w:rsidRPr="00416C85">
              <w:rPr>
                <w:lang w:val="uk-UA"/>
              </w:rPr>
              <w:t xml:space="preserve"> </w:t>
            </w:r>
            <w:proofErr w:type="spellStart"/>
            <w:r w:rsidRPr="00416C85">
              <w:rPr>
                <w:lang w:val="uk-UA"/>
              </w:rPr>
              <w:t>ції</w:t>
            </w:r>
            <w:proofErr w:type="spellEnd"/>
            <w:r w:rsidRPr="00416C85">
              <w:rPr>
                <w:lang w:val="uk-UA"/>
              </w:rPr>
              <w:t xml:space="preserve"> місця проживання сприяння в пр</w:t>
            </w:r>
            <w:r w:rsidRPr="00416C85">
              <w:rPr>
                <w:lang w:val="uk-UA"/>
              </w:rPr>
              <w:t>а</w:t>
            </w:r>
            <w:r w:rsidRPr="00416C85">
              <w:rPr>
                <w:lang w:val="uk-UA"/>
              </w:rPr>
              <w:t>цевлаштуванні та їх участі в оплачув</w:t>
            </w:r>
            <w:r w:rsidRPr="00416C85">
              <w:rPr>
                <w:lang w:val="uk-UA"/>
              </w:rPr>
              <w:t>а</w:t>
            </w:r>
            <w:r w:rsidRPr="00416C85">
              <w:rPr>
                <w:lang w:val="uk-UA"/>
              </w:rPr>
              <w:t>них громадських й інших роботах тимчасового характеру, професійній перепідготовці у відповідності до з</w:t>
            </w:r>
            <w:r w:rsidRPr="00416C85">
              <w:rPr>
                <w:lang w:val="uk-UA"/>
              </w:rPr>
              <w:t>а</w:t>
            </w:r>
            <w:r w:rsidRPr="00416C85">
              <w:rPr>
                <w:lang w:val="uk-UA"/>
              </w:rPr>
              <w:t>мовлень роботодавців</w:t>
            </w:r>
          </w:p>
        </w:tc>
        <w:tc>
          <w:tcPr>
            <w:tcW w:w="3544" w:type="dxa"/>
          </w:tcPr>
          <w:p w:rsidR="00DC39AA" w:rsidRPr="00416C85" w:rsidRDefault="00DC39AA" w:rsidP="00D5035C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Виконкоми районних у місті рад, 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згодою), департамент соціальної політики виконкому  Криворізької  міської </w:t>
            </w:r>
          </w:p>
          <w:p w:rsidR="00DC39AA" w:rsidRPr="00416C85" w:rsidRDefault="00DC39AA" w:rsidP="007F781B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ради</w:t>
            </w:r>
          </w:p>
        </w:tc>
        <w:tc>
          <w:tcPr>
            <w:tcW w:w="1310" w:type="dxa"/>
          </w:tcPr>
          <w:p w:rsidR="00DC39AA" w:rsidRPr="00416C85" w:rsidRDefault="00DC39AA" w:rsidP="006E37EE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DC39AA" w:rsidRPr="00416C85" w:rsidRDefault="00DC39AA" w:rsidP="00E645D9">
            <w:pPr>
              <w:jc w:val="both"/>
              <w:rPr>
                <w:lang w:val="uk-UA" w:eastAsia="uk-UA"/>
              </w:rPr>
            </w:pPr>
            <w:r w:rsidRPr="00416C85">
              <w:rPr>
                <w:lang w:val="uk-UA"/>
              </w:rPr>
              <w:t xml:space="preserve">Підвищення соціального захисту </w:t>
            </w:r>
            <w:proofErr w:type="spellStart"/>
            <w:r w:rsidRPr="00416C85">
              <w:rPr>
                <w:lang w:val="uk-UA"/>
              </w:rPr>
              <w:t>малозахищених</w:t>
            </w:r>
            <w:proofErr w:type="spellEnd"/>
            <w:r w:rsidRPr="00416C85">
              <w:rPr>
                <w:lang w:val="uk-UA"/>
              </w:rPr>
              <w:t xml:space="preserve"> категорій населення</w:t>
            </w:r>
          </w:p>
        </w:tc>
      </w:tr>
      <w:tr w:rsidR="00DC39AA" w:rsidRPr="00416C85" w:rsidTr="00672CFB">
        <w:tc>
          <w:tcPr>
            <w:tcW w:w="554" w:type="dxa"/>
            <w:vMerge w:val="restart"/>
          </w:tcPr>
          <w:p w:rsidR="00DC39AA" w:rsidRPr="00416C85" w:rsidRDefault="00DC39AA" w:rsidP="00FB53BF">
            <w:pPr>
              <w:jc w:val="center"/>
              <w:rPr>
                <w:lang w:val="uk-UA"/>
              </w:rPr>
            </w:pPr>
            <w:r w:rsidRPr="00416C85">
              <w:rPr>
                <w:lang w:val="uk-UA"/>
              </w:rPr>
              <w:t>5</w:t>
            </w:r>
          </w:p>
        </w:tc>
        <w:tc>
          <w:tcPr>
            <w:tcW w:w="2815" w:type="dxa"/>
            <w:vMerge w:val="restart"/>
          </w:tcPr>
          <w:p w:rsidR="00DC39AA" w:rsidRPr="00416C85" w:rsidRDefault="00DC39AA" w:rsidP="00FB53BF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Використання робочої сили, регулювання соц</w:t>
            </w:r>
            <w:r w:rsidRPr="00416C85">
              <w:rPr>
                <w:lang w:val="uk-UA"/>
              </w:rPr>
              <w:t>і</w:t>
            </w:r>
            <w:r w:rsidRPr="00416C85">
              <w:rPr>
                <w:lang w:val="uk-UA"/>
              </w:rPr>
              <w:t>ально-трудових відносин</w:t>
            </w:r>
          </w:p>
        </w:tc>
        <w:tc>
          <w:tcPr>
            <w:tcW w:w="4252" w:type="dxa"/>
          </w:tcPr>
          <w:p w:rsidR="00DC39AA" w:rsidRPr="00416C85" w:rsidRDefault="00DC39AA" w:rsidP="00FB53BF">
            <w:pPr>
              <w:pStyle w:val="1"/>
              <w:numPr>
                <w:ilvl w:val="0"/>
                <w:numId w:val="0"/>
              </w:numPr>
              <w:rPr>
                <w:lang w:eastAsia="uk-UA"/>
              </w:rPr>
            </w:pPr>
            <w:r w:rsidRPr="00416C85">
              <w:t>5.1. Проведення інформаційних сем</w:t>
            </w:r>
            <w:r w:rsidRPr="00416C85">
              <w:t>і</w:t>
            </w:r>
            <w:r w:rsidRPr="00416C85">
              <w:t>нарів для безробітних і роботодавців з питань легалізації трудових відносин</w:t>
            </w:r>
          </w:p>
        </w:tc>
        <w:tc>
          <w:tcPr>
            <w:tcW w:w="3544" w:type="dxa"/>
          </w:tcPr>
          <w:p w:rsidR="00DC39AA" w:rsidRPr="00416C85" w:rsidRDefault="00DC39AA" w:rsidP="00FB53BF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Криворізький </w:t>
            </w:r>
            <w:proofErr w:type="spellStart"/>
            <w:r w:rsidRPr="00416C85">
              <w:rPr>
                <w:lang w:val="uk-UA"/>
              </w:rPr>
              <w:t>міськрайонний</w:t>
            </w:r>
            <w:proofErr w:type="spellEnd"/>
            <w:r w:rsidRPr="00416C85">
              <w:rPr>
                <w:lang w:val="uk-UA"/>
              </w:rPr>
              <w:t xml:space="preserve"> центр зайнятості (за згодою)</w:t>
            </w:r>
          </w:p>
          <w:p w:rsidR="00DC39AA" w:rsidRPr="00416C85" w:rsidRDefault="00DC39AA" w:rsidP="00FB53BF">
            <w:pPr>
              <w:ind w:left="-57" w:right="-57"/>
              <w:jc w:val="both"/>
              <w:rPr>
                <w:lang w:val="uk-UA"/>
              </w:rPr>
            </w:pPr>
          </w:p>
        </w:tc>
        <w:tc>
          <w:tcPr>
            <w:tcW w:w="1310" w:type="dxa"/>
          </w:tcPr>
          <w:p w:rsidR="00DC39AA" w:rsidRPr="00416C85" w:rsidRDefault="00DC39AA" w:rsidP="00FB53BF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DC39AA" w:rsidRPr="00416C85" w:rsidRDefault="00DC39AA" w:rsidP="00FB53BF">
            <w:pPr>
              <w:jc w:val="both"/>
              <w:rPr>
                <w:lang w:val="uk-UA" w:eastAsia="uk-UA"/>
              </w:rPr>
            </w:pPr>
            <w:r w:rsidRPr="00416C85">
              <w:rPr>
                <w:lang w:val="uk-UA"/>
              </w:rPr>
              <w:t>Посилення мотивації ек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номічно активного нас</w:t>
            </w:r>
            <w:r w:rsidRPr="00416C85">
              <w:rPr>
                <w:lang w:val="uk-UA"/>
              </w:rPr>
              <w:t>е</w:t>
            </w:r>
            <w:r w:rsidRPr="00416C85">
              <w:rPr>
                <w:lang w:val="uk-UA"/>
              </w:rPr>
              <w:t xml:space="preserve">лення до легальної </w:t>
            </w:r>
            <w:proofErr w:type="spellStart"/>
            <w:r w:rsidRPr="00416C85">
              <w:rPr>
                <w:lang w:val="uk-UA"/>
              </w:rPr>
              <w:t>про-дуктивної</w:t>
            </w:r>
            <w:proofErr w:type="spellEnd"/>
            <w:r w:rsidRPr="00416C85">
              <w:rPr>
                <w:lang w:val="uk-UA"/>
              </w:rPr>
              <w:t xml:space="preserve"> праці</w:t>
            </w:r>
          </w:p>
        </w:tc>
      </w:tr>
      <w:tr w:rsidR="00DC39AA" w:rsidRPr="00416C85" w:rsidTr="00672CFB">
        <w:tc>
          <w:tcPr>
            <w:tcW w:w="554" w:type="dxa"/>
            <w:vMerge/>
          </w:tcPr>
          <w:p w:rsidR="00DC39AA" w:rsidRPr="00416C85" w:rsidRDefault="00DC39AA" w:rsidP="00FB53BF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:rsidR="00DC39AA" w:rsidRPr="00416C85" w:rsidRDefault="00DC39AA" w:rsidP="00FB53BF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:rsidR="00DC39AA" w:rsidRPr="00416C85" w:rsidRDefault="00DC39AA" w:rsidP="00FD5A98">
            <w:pPr>
              <w:tabs>
                <w:tab w:val="left" w:pos="348"/>
              </w:tabs>
              <w:jc w:val="both"/>
              <w:rPr>
                <w:lang w:val="uk-UA" w:eastAsia="uk-UA"/>
              </w:rPr>
            </w:pPr>
            <w:r w:rsidRPr="00416C85">
              <w:rPr>
                <w:lang w:val="uk-UA"/>
              </w:rPr>
              <w:t>5.2. Забезпечення проведення серед суб’єктів господарювання в разі їх звернення з різних питань адресної роз’яснювальної роботи стосовно л</w:t>
            </w:r>
            <w:r w:rsidRPr="00416C85">
              <w:rPr>
                <w:lang w:val="uk-UA"/>
              </w:rPr>
              <w:t>е</w:t>
            </w:r>
            <w:r w:rsidRPr="00416C85">
              <w:rPr>
                <w:lang w:val="uk-UA"/>
              </w:rPr>
              <w:t>галізації найманої праці</w:t>
            </w:r>
          </w:p>
        </w:tc>
        <w:tc>
          <w:tcPr>
            <w:tcW w:w="3544" w:type="dxa"/>
          </w:tcPr>
          <w:p w:rsidR="00DC39AA" w:rsidRPr="00416C85" w:rsidRDefault="00DC39AA" w:rsidP="007B3A48">
            <w:pPr>
              <w:ind w:left="-57" w:right="-57"/>
              <w:jc w:val="both"/>
              <w:rPr>
                <w:rStyle w:val="a8"/>
                <w:i w:val="0"/>
                <w:shd w:val="clear" w:color="auto" w:fill="FFFFFF"/>
                <w:lang w:val="uk-UA"/>
              </w:rPr>
            </w:pPr>
            <w:r w:rsidRPr="00416C85">
              <w:rPr>
                <w:lang w:val="uk-UA"/>
              </w:rPr>
              <w:t>Відділи, управління, інші вик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 xml:space="preserve">навчі органи міської ради, </w:t>
            </w:r>
            <w:proofErr w:type="spellStart"/>
            <w:r w:rsidRPr="00416C85">
              <w:rPr>
                <w:lang w:val="uk-UA"/>
              </w:rPr>
              <w:t>ви-конкоми</w:t>
            </w:r>
            <w:proofErr w:type="spellEnd"/>
            <w:r w:rsidRPr="00416C85">
              <w:rPr>
                <w:lang w:val="uk-UA"/>
              </w:rPr>
              <w:t xml:space="preserve"> районних у місті рад; Криворізьк</w:t>
            </w:r>
            <w:r w:rsidRPr="00416C85">
              <w:rPr>
                <w:bCs/>
                <w:lang w:val="uk-UA"/>
              </w:rPr>
              <w:t>і</w:t>
            </w:r>
            <w:r w:rsidRPr="00416C85">
              <w:rPr>
                <w:lang w:val="uk-UA"/>
              </w:rPr>
              <w:t xml:space="preserve"> об’єднан</w:t>
            </w:r>
            <w:r w:rsidRPr="00416C85">
              <w:rPr>
                <w:bCs/>
                <w:lang w:val="uk-UA"/>
              </w:rPr>
              <w:t>і</w:t>
            </w:r>
            <w:r w:rsidRPr="00416C85">
              <w:rPr>
                <w:lang w:val="uk-UA"/>
              </w:rPr>
              <w:t xml:space="preserve"> Державн</w:t>
            </w:r>
            <w:r w:rsidRPr="00416C85">
              <w:rPr>
                <w:bCs/>
                <w:lang w:val="uk-UA"/>
              </w:rPr>
              <w:t>і</w:t>
            </w:r>
            <w:r w:rsidRPr="00416C85">
              <w:rPr>
                <w:lang w:val="uk-UA"/>
              </w:rPr>
              <w:t xml:space="preserve"> податков</w:t>
            </w:r>
            <w:r w:rsidRPr="00416C85">
              <w:rPr>
                <w:bCs/>
                <w:lang w:val="uk-UA"/>
              </w:rPr>
              <w:t>і</w:t>
            </w:r>
            <w:r w:rsidRPr="00416C85">
              <w:rPr>
                <w:lang w:val="uk-UA"/>
              </w:rPr>
              <w:t xml:space="preserve"> інспекці</w:t>
            </w:r>
            <w:r w:rsidRPr="00416C85">
              <w:rPr>
                <w:bCs/>
                <w:lang w:val="uk-UA"/>
              </w:rPr>
              <w:t>ї</w:t>
            </w:r>
            <w:r w:rsidRPr="00416C85">
              <w:rPr>
                <w:lang w:val="uk-UA"/>
              </w:rPr>
              <w:t xml:space="preserve"> Головного управління ДФС у Дніпропе</w:t>
            </w:r>
            <w:r w:rsidRPr="00416C85">
              <w:rPr>
                <w:lang w:val="uk-UA"/>
              </w:rPr>
              <w:t>т</w:t>
            </w:r>
            <w:r w:rsidRPr="00416C85">
              <w:rPr>
                <w:lang w:val="uk-UA"/>
              </w:rPr>
              <w:t xml:space="preserve">ровській </w:t>
            </w:r>
            <w:r w:rsidR="007B3A48" w:rsidRPr="00416C85">
              <w:rPr>
                <w:lang w:val="uk-UA"/>
              </w:rPr>
              <w:t xml:space="preserve"> </w:t>
            </w:r>
            <w:r w:rsidRPr="00416C85">
              <w:rPr>
                <w:lang w:val="uk-UA"/>
              </w:rPr>
              <w:t>області</w:t>
            </w:r>
            <w:r w:rsidRPr="00416C85">
              <w:rPr>
                <w:bCs/>
                <w:lang w:val="uk-UA"/>
              </w:rPr>
              <w:t xml:space="preserve">, </w:t>
            </w:r>
            <w:r w:rsidR="007B3A48" w:rsidRPr="00416C85">
              <w:rPr>
                <w:bCs/>
                <w:lang w:val="uk-UA"/>
              </w:rPr>
              <w:t xml:space="preserve"> </w:t>
            </w:r>
            <w:r w:rsidRPr="00416C85">
              <w:rPr>
                <w:rStyle w:val="a8"/>
                <w:i w:val="0"/>
                <w:shd w:val="clear" w:color="auto" w:fill="FFFFFF"/>
                <w:lang w:val="uk-UA"/>
              </w:rPr>
              <w:t xml:space="preserve">відділи </w:t>
            </w:r>
            <w:proofErr w:type="spellStart"/>
            <w:r w:rsidRPr="00416C85">
              <w:rPr>
                <w:rStyle w:val="a8"/>
                <w:i w:val="0"/>
                <w:shd w:val="clear" w:color="auto" w:fill="FFFFFF"/>
                <w:lang w:val="uk-UA"/>
              </w:rPr>
              <w:t>обслу</w:t>
            </w:r>
            <w:r w:rsidR="007B3A48" w:rsidRPr="00416C85">
              <w:rPr>
                <w:rStyle w:val="a8"/>
                <w:i w:val="0"/>
                <w:shd w:val="clear" w:color="auto" w:fill="FFFFFF"/>
                <w:lang w:val="uk-UA"/>
              </w:rPr>
              <w:t>-</w:t>
            </w:r>
            <w:proofErr w:type="spellEnd"/>
          </w:p>
          <w:p w:rsidR="007B3A48" w:rsidRPr="00416C85" w:rsidRDefault="007B3A48" w:rsidP="007B3A48">
            <w:pPr>
              <w:ind w:left="-57" w:right="-57"/>
              <w:jc w:val="both"/>
              <w:rPr>
                <w:rStyle w:val="a8"/>
                <w:i w:val="0"/>
                <w:shd w:val="clear" w:color="auto" w:fill="FFFFFF"/>
                <w:lang w:val="uk-UA"/>
              </w:rPr>
            </w:pPr>
            <w:proofErr w:type="spellStart"/>
            <w:r w:rsidRPr="00416C85">
              <w:rPr>
                <w:rStyle w:val="a8"/>
                <w:i w:val="0"/>
                <w:shd w:val="clear" w:color="auto" w:fill="FFFFFF"/>
                <w:lang w:val="uk-UA"/>
              </w:rPr>
              <w:t>говування</w:t>
            </w:r>
            <w:proofErr w:type="spellEnd"/>
            <w:r w:rsidRPr="00416C85">
              <w:rPr>
                <w:rStyle w:val="a8"/>
                <w:i w:val="0"/>
                <w:shd w:val="clear" w:color="auto" w:fill="FFFFFF"/>
                <w:lang w:val="uk-UA"/>
              </w:rPr>
              <w:t xml:space="preserve">   громадян   (сервісні </w:t>
            </w:r>
          </w:p>
          <w:p w:rsidR="00B049CD" w:rsidRPr="00416C85" w:rsidRDefault="00B049CD" w:rsidP="003B4424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центри) </w:t>
            </w:r>
            <w:r w:rsidR="003B4424" w:rsidRPr="00416C85">
              <w:rPr>
                <w:lang w:val="uk-UA"/>
              </w:rPr>
              <w:t xml:space="preserve">  </w:t>
            </w:r>
            <w:r w:rsidRPr="00416C85">
              <w:rPr>
                <w:lang w:val="uk-UA"/>
              </w:rPr>
              <w:t xml:space="preserve">управління </w:t>
            </w:r>
            <w:r w:rsidR="003B4424" w:rsidRPr="00416C85">
              <w:rPr>
                <w:lang w:val="uk-UA"/>
              </w:rPr>
              <w:t xml:space="preserve">  </w:t>
            </w:r>
            <w:proofErr w:type="spellStart"/>
            <w:r w:rsidRPr="00416C85">
              <w:rPr>
                <w:lang w:val="uk-UA"/>
              </w:rPr>
              <w:t>обслугову</w:t>
            </w:r>
            <w:r w:rsidR="003B4424" w:rsidRPr="00416C85">
              <w:rPr>
                <w:lang w:val="uk-UA"/>
              </w:rPr>
              <w:t>-</w:t>
            </w:r>
            <w:proofErr w:type="spellEnd"/>
          </w:p>
        </w:tc>
        <w:tc>
          <w:tcPr>
            <w:tcW w:w="1310" w:type="dxa"/>
          </w:tcPr>
          <w:p w:rsidR="00DC39AA" w:rsidRPr="00416C85" w:rsidRDefault="00DC39AA" w:rsidP="00FB53BF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DC39AA" w:rsidRPr="00416C85" w:rsidRDefault="00DC39AA" w:rsidP="007B3A48">
            <w:pPr>
              <w:jc w:val="both"/>
              <w:rPr>
                <w:lang w:val="uk-UA"/>
              </w:rPr>
            </w:pPr>
            <w:r w:rsidRPr="00416C85">
              <w:rPr>
                <w:sz w:val="23"/>
                <w:szCs w:val="23"/>
                <w:lang w:val="uk-UA"/>
              </w:rPr>
              <w:t xml:space="preserve">Активізація співпраці </w:t>
            </w:r>
            <w:proofErr w:type="spellStart"/>
            <w:r w:rsidRPr="00416C85">
              <w:rPr>
                <w:lang w:val="uk-UA"/>
              </w:rPr>
              <w:t>місь-кої</w:t>
            </w:r>
            <w:proofErr w:type="spellEnd"/>
            <w:r w:rsidRPr="00416C85">
              <w:rPr>
                <w:lang w:val="uk-UA"/>
              </w:rPr>
              <w:t xml:space="preserve"> влади та </w:t>
            </w:r>
            <w:proofErr w:type="spellStart"/>
            <w:r w:rsidRPr="00416C85">
              <w:rPr>
                <w:lang w:val="uk-UA"/>
              </w:rPr>
              <w:t>контролю-ючих</w:t>
            </w:r>
            <w:proofErr w:type="spellEnd"/>
            <w:r w:rsidRPr="00416C85">
              <w:rPr>
                <w:lang w:val="uk-UA"/>
              </w:rPr>
              <w:t xml:space="preserve"> і правоохоронних органів, сторін соціальн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 xml:space="preserve">го діалогу щодо детінізації відносин на ринку праці, забезпечення дотримання </w:t>
            </w:r>
          </w:p>
          <w:p w:rsidR="007B3A48" w:rsidRPr="00416C85" w:rsidRDefault="007B3A48" w:rsidP="007B3A48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прав  і  гарантій  </w:t>
            </w:r>
            <w:proofErr w:type="spellStart"/>
            <w:r w:rsidRPr="00416C85">
              <w:rPr>
                <w:lang w:val="uk-UA"/>
              </w:rPr>
              <w:t>працівни-</w:t>
            </w:r>
            <w:proofErr w:type="spellEnd"/>
          </w:p>
          <w:p w:rsidR="00B049CD" w:rsidRPr="00416C85" w:rsidRDefault="00B049CD" w:rsidP="007B3A48">
            <w:pPr>
              <w:jc w:val="both"/>
              <w:rPr>
                <w:lang w:val="uk-UA"/>
              </w:rPr>
            </w:pPr>
            <w:proofErr w:type="spellStart"/>
            <w:r w:rsidRPr="00416C85">
              <w:rPr>
                <w:lang w:val="uk-UA"/>
              </w:rPr>
              <w:t>ків</w:t>
            </w:r>
            <w:proofErr w:type="spellEnd"/>
          </w:p>
        </w:tc>
      </w:tr>
      <w:tr w:rsidR="00DC39AA" w:rsidRPr="00416C85" w:rsidTr="00672CFB">
        <w:tc>
          <w:tcPr>
            <w:tcW w:w="554" w:type="dxa"/>
          </w:tcPr>
          <w:p w:rsidR="00DC39AA" w:rsidRPr="00416C85" w:rsidRDefault="00DC39AA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815" w:type="dxa"/>
          </w:tcPr>
          <w:p w:rsidR="00DC39AA" w:rsidRPr="00416C85" w:rsidRDefault="00DC39AA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2</w:t>
            </w:r>
          </w:p>
        </w:tc>
        <w:tc>
          <w:tcPr>
            <w:tcW w:w="4252" w:type="dxa"/>
          </w:tcPr>
          <w:p w:rsidR="00DC39AA" w:rsidRPr="00416C85" w:rsidRDefault="00DC39AA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3</w:t>
            </w:r>
          </w:p>
        </w:tc>
        <w:tc>
          <w:tcPr>
            <w:tcW w:w="3544" w:type="dxa"/>
          </w:tcPr>
          <w:p w:rsidR="00DC39AA" w:rsidRPr="00416C85" w:rsidRDefault="00DC39AA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4</w:t>
            </w:r>
          </w:p>
        </w:tc>
        <w:tc>
          <w:tcPr>
            <w:tcW w:w="1310" w:type="dxa"/>
          </w:tcPr>
          <w:p w:rsidR="00DC39AA" w:rsidRPr="00416C85" w:rsidRDefault="00DC39AA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5</w:t>
            </w:r>
          </w:p>
        </w:tc>
        <w:tc>
          <w:tcPr>
            <w:tcW w:w="2977" w:type="dxa"/>
          </w:tcPr>
          <w:p w:rsidR="00DC39AA" w:rsidRPr="00416C85" w:rsidRDefault="00DC39AA" w:rsidP="00FB53BF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6</w:t>
            </w:r>
          </w:p>
        </w:tc>
      </w:tr>
      <w:tr w:rsidR="00DC39AA" w:rsidRPr="00416C85" w:rsidTr="00672CFB">
        <w:tc>
          <w:tcPr>
            <w:tcW w:w="554" w:type="dxa"/>
            <w:vMerge w:val="restart"/>
          </w:tcPr>
          <w:p w:rsidR="00DC39AA" w:rsidRPr="00416C85" w:rsidRDefault="00DC39AA" w:rsidP="00FB53BF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 w:val="restart"/>
          </w:tcPr>
          <w:p w:rsidR="00DC39AA" w:rsidRPr="00416C85" w:rsidRDefault="00DC39AA" w:rsidP="00FB53BF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DC39AA" w:rsidRPr="00416C85" w:rsidRDefault="00DC39AA" w:rsidP="00DD5A21">
            <w:pPr>
              <w:pStyle w:val="1"/>
              <w:numPr>
                <w:ilvl w:val="0"/>
                <w:numId w:val="0"/>
              </w:numPr>
              <w:rPr>
                <w:lang w:eastAsia="uk-UA"/>
              </w:rPr>
            </w:pPr>
          </w:p>
        </w:tc>
        <w:tc>
          <w:tcPr>
            <w:tcW w:w="3544" w:type="dxa"/>
          </w:tcPr>
          <w:p w:rsidR="00DC39AA" w:rsidRPr="00416C85" w:rsidRDefault="007B3A48" w:rsidP="00CF6ADF">
            <w:pPr>
              <w:ind w:left="-57" w:right="-57"/>
              <w:jc w:val="both"/>
              <w:rPr>
                <w:lang w:val="uk-UA"/>
              </w:rPr>
            </w:pPr>
            <w:proofErr w:type="spellStart"/>
            <w:r w:rsidRPr="00416C85">
              <w:rPr>
                <w:rStyle w:val="a8"/>
                <w:i w:val="0"/>
                <w:shd w:val="clear" w:color="auto" w:fill="FFFFFF"/>
                <w:lang w:val="uk-UA"/>
              </w:rPr>
              <w:t>вання</w:t>
            </w:r>
            <w:proofErr w:type="spellEnd"/>
            <w:r w:rsidRPr="00416C85">
              <w:rPr>
                <w:rStyle w:val="a8"/>
                <w:i w:val="0"/>
                <w:shd w:val="clear" w:color="auto" w:fill="FFFFFF"/>
                <w:lang w:val="uk-UA"/>
              </w:rPr>
              <w:t xml:space="preserve"> громадян Головного </w:t>
            </w:r>
            <w:proofErr w:type="spellStart"/>
            <w:r w:rsidRPr="00416C85">
              <w:rPr>
                <w:rStyle w:val="a8"/>
                <w:i w:val="0"/>
                <w:shd w:val="clear" w:color="auto" w:fill="FFFFFF"/>
                <w:lang w:val="uk-UA"/>
              </w:rPr>
              <w:t>уп-равління</w:t>
            </w:r>
            <w:proofErr w:type="spellEnd"/>
            <w:r w:rsidRPr="00416C85">
              <w:rPr>
                <w:rStyle w:val="a8"/>
                <w:i w:val="0"/>
                <w:shd w:val="clear" w:color="auto" w:fill="FFFFFF"/>
                <w:lang w:val="uk-UA"/>
              </w:rPr>
              <w:t xml:space="preserve">  Пенсійного  фонду </w:t>
            </w:r>
            <w:proofErr w:type="spellStart"/>
            <w:r w:rsidRPr="00416C85">
              <w:rPr>
                <w:rStyle w:val="a8"/>
                <w:i w:val="0"/>
                <w:shd w:val="clear" w:color="auto" w:fill="FFFFFF"/>
                <w:lang w:val="uk-UA"/>
              </w:rPr>
              <w:t>Ук-</w:t>
            </w:r>
            <w:r w:rsidR="00DC39AA" w:rsidRPr="00416C85">
              <w:rPr>
                <w:rStyle w:val="a8"/>
                <w:i w:val="0"/>
                <w:shd w:val="clear" w:color="auto" w:fill="FFFFFF"/>
                <w:lang w:val="uk-UA"/>
              </w:rPr>
              <w:t>раїни</w:t>
            </w:r>
            <w:proofErr w:type="spellEnd"/>
            <w:r w:rsidR="00DC39AA" w:rsidRPr="00416C85">
              <w:rPr>
                <w:rStyle w:val="a8"/>
                <w:i w:val="0"/>
                <w:shd w:val="clear" w:color="auto" w:fill="FFFFFF"/>
                <w:lang w:val="uk-UA"/>
              </w:rPr>
              <w:t xml:space="preserve"> в Дніпропетровської обл</w:t>
            </w:r>
            <w:r w:rsidR="00DC39AA" w:rsidRPr="00416C85">
              <w:rPr>
                <w:rStyle w:val="a8"/>
                <w:i w:val="0"/>
                <w:shd w:val="clear" w:color="auto" w:fill="FFFFFF"/>
                <w:lang w:val="uk-UA"/>
              </w:rPr>
              <w:t>а</w:t>
            </w:r>
            <w:r w:rsidR="00DC39AA" w:rsidRPr="00416C85">
              <w:rPr>
                <w:rStyle w:val="a8"/>
                <w:i w:val="0"/>
                <w:shd w:val="clear" w:color="auto" w:fill="FFFFFF"/>
                <w:lang w:val="uk-UA"/>
              </w:rPr>
              <w:t>сті (за згодою)</w:t>
            </w:r>
          </w:p>
        </w:tc>
        <w:tc>
          <w:tcPr>
            <w:tcW w:w="1310" w:type="dxa"/>
          </w:tcPr>
          <w:p w:rsidR="00DC39AA" w:rsidRPr="00416C85" w:rsidRDefault="00DC39AA" w:rsidP="00CF6ADF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DC39AA" w:rsidRPr="00416C85" w:rsidRDefault="00DC39AA" w:rsidP="00413DAA">
            <w:pPr>
              <w:jc w:val="both"/>
              <w:rPr>
                <w:lang w:val="uk-UA" w:eastAsia="uk-UA"/>
              </w:rPr>
            </w:pPr>
          </w:p>
        </w:tc>
      </w:tr>
      <w:tr w:rsidR="00DC39AA" w:rsidRPr="00416C85" w:rsidTr="00672CFB">
        <w:tc>
          <w:tcPr>
            <w:tcW w:w="554" w:type="dxa"/>
            <w:vMerge/>
          </w:tcPr>
          <w:p w:rsidR="00DC39AA" w:rsidRPr="00416C85" w:rsidRDefault="00DC39AA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:rsidR="00DC39AA" w:rsidRPr="00416C85" w:rsidRDefault="00DC39AA" w:rsidP="00CF6ADF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:rsidR="00DC39AA" w:rsidRPr="00416C85" w:rsidRDefault="00DC39AA" w:rsidP="00E127F3">
            <w:pPr>
              <w:pStyle w:val="1"/>
              <w:numPr>
                <w:ilvl w:val="0"/>
                <w:numId w:val="0"/>
              </w:numPr>
            </w:pPr>
            <w:r w:rsidRPr="00416C85">
              <w:t>5.3. Здійснення моніторингу легаліз</w:t>
            </w:r>
            <w:r w:rsidRPr="00416C85">
              <w:t>а</w:t>
            </w:r>
            <w:r w:rsidRPr="00416C85">
              <w:t>ції найманої праці, що використов</w:t>
            </w:r>
            <w:r w:rsidRPr="00416C85">
              <w:t>у</w:t>
            </w:r>
            <w:r w:rsidRPr="00416C85">
              <w:t>ється суб’єктами господарювання – роботодавцями</w:t>
            </w:r>
          </w:p>
        </w:tc>
        <w:tc>
          <w:tcPr>
            <w:tcW w:w="3544" w:type="dxa"/>
          </w:tcPr>
          <w:p w:rsidR="00DC39AA" w:rsidRPr="00416C85" w:rsidRDefault="00DC39AA" w:rsidP="00413DAA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Управління розвитку підприє</w:t>
            </w:r>
            <w:r w:rsidRPr="00416C85">
              <w:rPr>
                <w:lang w:val="uk-UA"/>
              </w:rPr>
              <w:t>м</w:t>
            </w:r>
            <w:r w:rsidRPr="00416C85">
              <w:rPr>
                <w:lang w:val="uk-UA"/>
              </w:rPr>
              <w:t>ництва виконкому Криворізької міської ради, виконкоми райо</w:t>
            </w:r>
            <w:r w:rsidRPr="00416C85">
              <w:rPr>
                <w:lang w:val="uk-UA"/>
              </w:rPr>
              <w:t>н</w:t>
            </w:r>
            <w:r w:rsidRPr="00416C85">
              <w:rPr>
                <w:lang w:val="uk-UA"/>
              </w:rPr>
              <w:t>них у місті рад</w:t>
            </w:r>
          </w:p>
        </w:tc>
        <w:tc>
          <w:tcPr>
            <w:tcW w:w="1310" w:type="dxa"/>
          </w:tcPr>
          <w:p w:rsidR="00DC39AA" w:rsidRPr="00416C85" w:rsidRDefault="00DC39AA" w:rsidP="00CF6ADF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DC39AA" w:rsidRPr="00416C85" w:rsidRDefault="00DC39AA" w:rsidP="00736B9A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Аналіз ситуації в місті стосовно легалізації на</w:t>
            </w:r>
            <w:r w:rsidRPr="00416C85">
              <w:rPr>
                <w:lang w:val="uk-UA"/>
              </w:rPr>
              <w:t>й</w:t>
            </w:r>
            <w:r w:rsidRPr="00416C85">
              <w:rPr>
                <w:lang w:val="uk-UA"/>
              </w:rPr>
              <w:t>маної праці</w:t>
            </w:r>
          </w:p>
        </w:tc>
      </w:tr>
      <w:tr w:rsidR="00DC39AA" w:rsidRPr="00416C85" w:rsidTr="00672CFB">
        <w:tc>
          <w:tcPr>
            <w:tcW w:w="554" w:type="dxa"/>
            <w:vMerge/>
          </w:tcPr>
          <w:p w:rsidR="00DC39AA" w:rsidRPr="00416C85" w:rsidRDefault="00DC39AA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:rsidR="00DC39AA" w:rsidRPr="00416C85" w:rsidRDefault="00DC39AA" w:rsidP="00CF6ADF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:rsidR="00DC39AA" w:rsidRPr="00416C85" w:rsidRDefault="00DC39AA" w:rsidP="00D046EC">
            <w:pPr>
              <w:tabs>
                <w:tab w:val="left" w:pos="351"/>
              </w:tabs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5.4. </w:t>
            </w:r>
            <w:r w:rsidRPr="00416C85">
              <w:rPr>
                <w:bCs/>
                <w:iCs/>
                <w:lang w:val="uk-UA"/>
              </w:rPr>
              <w:t xml:space="preserve">Забезпечення ефективного </w:t>
            </w:r>
            <w:proofErr w:type="spellStart"/>
            <w:r w:rsidRPr="00416C85">
              <w:rPr>
                <w:bCs/>
                <w:iCs/>
                <w:lang w:val="uk-UA"/>
              </w:rPr>
              <w:t>здій-снення</w:t>
            </w:r>
            <w:proofErr w:type="spellEnd"/>
            <w:r w:rsidRPr="00416C85">
              <w:rPr>
                <w:lang w:val="uk-UA"/>
              </w:rPr>
              <w:t xml:space="preserve"> контролю за дотриманням в</w:t>
            </w:r>
            <w:r w:rsidRPr="00416C85">
              <w:rPr>
                <w:lang w:val="uk-UA"/>
              </w:rPr>
              <w:t>и</w:t>
            </w:r>
            <w:r w:rsidRPr="00416C85">
              <w:rPr>
                <w:lang w:val="uk-UA"/>
              </w:rPr>
              <w:t xml:space="preserve">мог чинного законодавства про працю, зокрема </w:t>
            </w:r>
            <w:r w:rsidRPr="00416C85">
              <w:rPr>
                <w:bCs/>
                <w:iCs/>
                <w:lang w:val="uk-UA"/>
              </w:rPr>
              <w:t>забезпечення легалізації в</w:t>
            </w:r>
            <w:r w:rsidRPr="00416C85">
              <w:rPr>
                <w:bCs/>
                <w:iCs/>
                <w:lang w:val="uk-UA"/>
              </w:rPr>
              <w:t>и</w:t>
            </w:r>
            <w:r w:rsidRPr="00416C85">
              <w:rPr>
                <w:bCs/>
                <w:iCs/>
                <w:lang w:val="uk-UA"/>
              </w:rPr>
              <w:t>плати заробітної плати й зайнятості населення та дотримання державних гарантій з оплати праці</w:t>
            </w:r>
          </w:p>
          <w:p w:rsidR="00DC39AA" w:rsidRPr="00416C85" w:rsidRDefault="00DC39AA" w:rsidP="00D046EC">
            <w:pPr>
              <w:pStyle w:val="1"/>
              <w:numPr>
                <w:ilvl w:val="0"/>
                <w:numId w:val="0"/>
              </w:numPr>
              <w:tabs>
                <w:tab w:val="clear" w:pos="405"/>
                <w:tab w:val="left" w:pos="351"/>
              </w:tabs>
            </w:pPr>
          </w:p>
        </w:tc>
        <w:tc>
          <w:tcPr>
            <w:tcW w:w="3544" w:type="dxa"/>
          </w:tcPr>
          <w:p w:rsidR="00DC39AA" w:rsidRPr="00416C85" w:rsidRDefault="00DC39AA" w:rsidP="005A1B18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Департамент соціальної політики виконкому Криворізької міської ради, відділ з питань додержання</w:t>
            </w:r>
          </w:p>
          <w:p w:rsidR="00DC39AA" w:rsidRPr="00416C85" w:rsidRDefault="00DC39AA" w:rsidP="005A1B18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законодавства про працю, з</w:t>
            </w:r>
            <w:r w:rsidRPr="00416C85">
              <w:rPr>
                <w:lang w:val="uk-UA"/>
              </w:rPr>
              <w:t>а</w:t>
            </w:r>
            <w:r w:rsidRPr="00416C85">
              <w:rPr>
                <w:lang w:val="uk-UA"/>
              </w:rPr>
              <w:t xml:space="preserve">страхованих осіб, зайнятість, працевлаштування  інвалідів  та з питань дитячої праці у </w:t>
            </w:r>
            <w:proofErr w:type="spellStart"/>
            <w:r w:rsidRPr="00416C85">
              <w:rPr>
                <w:lang w:val="uk-UA"/>
              </w:rPr>
              <w:t>Криво-різькому</w:t>
            </w:r>
            <w:proofErr w:type="spellEnd"/>
            <w:r w:rsidRPr="00416C85">
              <w:rPr>
                <w:lang w:val="uk-UA"/>
              </w:rPr>
              <w:t xml:space="preserve"> регіоні Головного управління </w:t>
            </w:r>
            <w:proofErr w:type="spellStart"/>
            <w:r w:rsidRPr="00416C85">
              <w:rPr>
                <w:lang w:val="uk-UA"/>
              </w:rPr>
              <w:t>Держпраці</w:t>
            </w:r>
            <w:proofErr w:type="spellEnd"/>
            <w:r w:rsidRPr="00416C85">
              <w:rPr>
                <w:lang w:val="uk-UA"/>
              </w:rPr>
              <w:t xml:space="preserve"> у Дніпр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петровській області (за згодою)</w:t>
            </w:r>
          </w:p>
        </w:tc>
        <w:tc>
          <w:tcPr>
            <w:tcW w:w="1310" w:type="dxa"/>
          </w:tcPr>
          <w:p w:rsidR="00DC39AA" w:rsidRPr="00416C85" w:rsidRDefault="00DC39AA" w:rsidP="00CF6ADF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DC39AA" w:rsidRPr="00416C85" w:rsidRDefault="00DC39AA" w:rsidP="007F781B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Підвищення соціального захисту працівників</w:t>
            </w:r>
          </w:p>
        </w:tc>
      </w:tr>
      <w:tr w:rsidR="00DC39AA" w:rsidRPr="00416C85" w:rsidTr="00672CFB">
        <w:tc>
          <w:tcPr>
            <w:tcW w:w="554" w:type="dxa"/>
            <w:vMerge/>
          </w:tcPr>
          <w:p w:rsidR="00DC39AA" w:rsidRPr="00416C85" w:rsidRDefault="00DC39AA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:rsidR="00DC39AA" w:rsidRPr="00416C85" w:rsidRDefault="00DC39AA" w:rsidP="00CF6ADF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:rsidR="00DC39AA" w:rsidRPr="00416C85" w:rsidRDefault="00DC39AA" w:rsidP="00B049CD">
            <w:pPr>
              <w:tabs>
                <w:tab w:val="left" w:pos="493"/>
              </w:tabs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5.5. Вплив </w:t>
            </w:r>
            <w:r w:rsidR="00B049CD" w:rsidRPr="00416C85">
              <w:rPr>
                <w:lang w:val="uk-UA"/>
              </w:rPr>
              <w:t>у</w:t>
            </w:r>
            <w:r w:rsidRPr="00416C85">
              <w:rPr>
                <w:lang w:val="uk-UA"/>
              </w:rPr>
              <w:t xml:space="preserve"> межах компетенції на р</w:t>
            </w:r>
            <w:r w:rsidRPr="00416C85">
              <w:rPr>
                <w:lang w:val="uk-UA"/>
              </w:rPr>
              <w:t>о</w:t>
            </w:r>
            <w:r w:rsidRPr="00416C85">
              <w:rPr>
                <w:lang w:val="uk-UA"/>
              </w:rPr>
              <w:t>ботодавців у частині своєчасної випл</w:t>
            </w:r>
            <w:r w:rsidRPr="00416C85">
              <w:rPr>
                <w:lang w:val="uk-UA"/>
              </w:rPr>
              <w:t>а</w:t>
            </w:r>
            <w:r w:rsidRPr="00416C85">
              <w:rPr>
                <w:lang w:val="uk-UA"/>
              </w:rPr>
              <w:t>ти заробітної плати та прискорення погашення заборгованості з неї на пі</w:t>
            </w:r>
            <w:r w:rsidRPr="00416C85">
              <w:rPr>
                <w:lang w:val="uk-UA"/>
              </w:rPr>
              <w:t>д</w:t>
            </w:r>
            <w:r w:rsidRPr="00416C85">
              <w:rPr>
                <w:lang w:val="uk-UA"/>
              </w:rPr>
              <w:t>приємствах, в установах та організац</w:t>
            </w:r>
            <w:r w:rsidRPr="00416C85">
              <w:rPr>
                <w:lang w:val="uk-UA"/>
              </w:rPr>
              <w:t>і</w:t>
            </w:r>
            <w:r w:rsidRPr="00416C85">
              <w:rPr>
                <w:lang w:val="uk-UA"/>
              </w:rPr>
              <w:t>ях м. Кривого Рогу</w:t>
            </w:r>
          </w:p>
        </w:tc>
        <w:tc>
          <w:tcPr>
            <w:tcW w:w="3544" w:type="dxa"/>
          </w:tcPr>
          <w:p w:rsidR="00DC39AA" w:rsidRPr="00416C85" w:rsidRDefault="00DC39AA" w:rsidP="00FB53BF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Департамент соціальної політики виконкому  Криворізької  міської</w:t>
            </w:r>
          </w:p>
          <w:p w:rsidR="00DC39AA" w:rsidRPr="00416C85" w:rsidRDefault="00DC39AA" w:rsidP="00A0747E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ради, відділ з питань додержання законодавства про працю, з</w:t>
            </w:r>
            <w:r w:rsidRPr="00416C85">
              <w:rPr>
                <w:lang w:val="uk-UA"/>
              </w:rPr>
              <w:t>а</w:t>
            </w:r>
            <w:r w:rsidRPr="00416C85">
              <w:rPr>
                <w:lang w:val="uk-UA"/>
              </w:rPr>
              <w:t xml:space="preserve">страхованих осіб, зайнятість, працевлаштування інвалідів та з питань дитячої праці у </w:t>
            </w:r>
            <w:proofErr w:type="spellStart"/>
            <w:r w:rsidRPr="00416C85">
              <w:rPr>
                <w:lang w:val="uk-UA"/>
              </w:rPr>
              <w:t>Криво-різькому</w:t>
            </w:r>
            <w:proofErr w:type="spellEnd"/>
            <w:r w:rsidRPr="00416C85">
              <w:rPr>
                <w:lang w:val="uk-UA"/>
              </w:rPr>
              <w:t xml:space="preserve"> регіоні Головного </w:t>
            </w:r>
            <w:proofErr w:type="spellStart"/>
            <w:r w:rsidRPr="00416C85">
              <w:rPr>
                <w:lang w:val="uk-UA"/>
              </w:rPr>
              <w:t>уп-равління</w:t>
            </w:r>
            <w:proofErr w:type="spellEnd"/>
            <w:r w:rsidRPr="00416C85">
              <w:rPr>
                <w:lang w:val="uk-UA"/>
              </w:rPr>
              <w:t xml:space="preserve"> </w:t>
            </w:r>
            <w:proofErr w:type="spellStart"/>
            <w:r w:rsidRPr="00416C85">
              <w:rPr>
                <w:lang w:val="uk-UA"/>
              </w:rPr>
              <w:t>Держпраці</w:t>
            </w:r>
            <w:proofErr w:type="spellEnd"/>
            <w:r w:rsidRPr="00416C85">
              <w:rPr>
                <w:lang w:val="uk-UA"/>
              </w:rPr>
              <w:t xml:space="preserve"> у </w:t>
            </w:r>
            <w:proofErr w:type="spellStart"/>
            <w:r w:rsidRPr="00416C85">
              <w:rPr>
                <w:lang w:val="uk-UA"/>
              </w:rPr>
              <w:t>Дніпро-петровській</w:t>
            </w:r>
            <w:proofErr w:type="spellEnd"/>
            <w:r w:rsidRPr="00416C85">
              <w:rPr>
                <w:lang w:val="uk-UA"/>
              </w:rPr>
              <w:t xml:space="preserve"> області (за згодою)</w:t>
            </w:r>
          </w:p>
        </w:tc>
        <w:tc>
          <w:tcPr>
            <w:tcW w:w="1310" w:type="dxa"/>
          </w:tcPr>
          <w:p w:rsidR="00DC39AA" w:rsidRPr="00416C85" w:rsidRDefault="00DC39AA" w:rsidP="00FB53BF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DC39AA" w:rsidRPr="00416C85" w:rsidRDefault="00DC39AA" w:rsidP="00FB53BF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Підвищення соціального захисту працівників</w:t>
            </w:r>
          </w:p>
        </w:tc>
      </w:tr>
      <w:tr w:rsidR="00012642" w:rsidRPr="00416C85" w:rsidTr="00672CFB">
        <w:tc>
          <w:tcPr>
            <w:tcW w:w="554" w:type="dxa"/>
          </w:tcPr>
          <w:p w:rsidR="00012642" w:rsidRPr="00416C85" w:rsidRDefault="00012642" w:rsidP="005672D3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</w:tcPr>
          <w:p w:rsidR="00012642" w:rsidRPr="00416C85" w:rsidRDefault="00012642" w:rsidP="00CF6ADF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012642" w:rsidRPr="00416C85" w:rsidRDefault="00012642" w:rsidP="00012642">
            <w:pPr>
              <w:tabs>
                <w:tab w:val="left" w:pos="493"/>
              </w:tabs>
              <w:jc w:val="both"/>
              <w:rPr>
                <w:lang w:val="uk-UA"/>
              </w:rPr>
            </w:pPr>
            <w:r w:rsidRPr="00416C85">
              <w:rPr>
                <w:bCs/>
                <w:iCs/>
                <w:lang w:val="uk-UA"/>
              </w:rPr>
              <w:t>5.6. Сприяння  підвищенню  рівня охоплення працівників колективно-договірним регулюванням</w:t>
            </w:r>
          </w:p>
        </w:tc>
        <w:tc>
          <w:tcPr>
            <w:tcW w:w="3544" w:type="dxa"/>
          </w:tcPr>
          <w:p w:rsidR="00012642" w:rsidRPr="00416C85" w:rsidRDefault="00012642" w:rsidP="00FB53BF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Виконкоми районних у місті рад, департамент соціальної політики виконкому Криворізької міської</w:t>
            </w:r>
          </w:p>
          <w:p w:rsidR="00B049CD" w:rsidRPr="00416C85" w:rsidRDefault="00B049CD" w:rsidP="007000D9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ради; </w:t>
            </w:r>
            <w:r w:rsidR="007000D9" w:rsidRPr="00416C85">
              <w:rPr>
                <w:lang w:val="uk-UA"/>
              </w:rPr>
              <w:t xml:space="preserve"> </w:t>
            </w:r>
            <w:r w:rsidRPr="00416C85">
              <w:rPr>
                <w:lang w:val="uk-UA"/>
              </w:rPr>
              <w:t xml:space="preserve">профспілкові </w:t>
            </w:r>
            <w:r w:rsidR="007000D9" w:rsidRPr="00416C85">
              <w:rPr>
                <w:lang w:val="uk-UA"/>
              </w:rPr>
              <w:t xml:space="preserve"> </w:t>
            </w:r>
            <w:r w:rsidRPr="00416C85">
              <w:rPr>
                <w:lang w:val="uk-UA"/>
              </w:rPr>
              <w:t xml:space="preserve">комітети </w:t>
            </w:r>
            <w:r w:rsidR="007000D9" w:rsidRPr="00416C85">
              <w:rPr>
                <w:lang w:val="uk-UA"/>
              </w:rPr>
              <w:t xml:space="preserve"> й </w:t>
            </w:r>
          </w:p>
        </w:tc>
        <w:tc>
          <w:tcPr>
            <w:tcW w:w="1310" w:type="dxa"/>
          </w:tcPr>
          <w:p w:rsidR="00012642" w:rsidRPr="00416C85" w:rsidRDefault="00012642" w:rsidP="00FB53BF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012642" w:rsidRPr="00416C85" w:rsidRDefault="00012642" w:rsidP="00FB53BF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Розвиток соціального </w:t>
            </w:r>
            <w:proofErr w:type="spellStart"/>
            <w:r w:rsidRPr="00416C85">
              <w:rPr>
                <w:lang w:val="uk-UA"/>
              </w:rPr>
              <w:t>ді-алогу</w:t>
            </w:r>
            <w:proofErr w:type="spellEnd"/>
            <w:r w:rsidRPr="00416C85">
              <w:rPr>
                <w:lang w:val="uk-UA"/>
              </w:rPr>
              <w:t xml:space="preserve"> між органами </w:t>
            </w:r>
            <w:proofErr w:type="spellStart"/>
            <w:r w:rsidRPr="00416C85">
              <w:rPr>
                <w:lang w:val="uk-UA"/>
              </w:rPr>
              <w:t>міс-цевого</w:t>
            </w:r>
            <w:proofErr w:type="spellEnd"/>
            <w:r w:rsidRPr="00416C85">
              <w:rPr>
                <w:lang w:val="uk-UA"/>
              </w:rPr>
              <w:t xml:space="preserve">    самоврядування,</w:t>
            </w:r>
            <w:r w:rsidR="006B5E3E" w:rsidRPr="00416C85">
              <w:rPr>
                <w:lang w:val="uk-UA"/>
              </w:rPr>
              <w:t xml:space="preserve"> </w:t>
            </w:r>
          </w:p>
          <w:p w:rsidR="006B5E3E" w:rsidRPr="00416C85" w:rsidRDefault="006B5E3E" w:rsidP="00FB53BF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профспілковими </w:t>
            </w:r>
            <w:proofErr w:type="spellStart"/>
            <w:r w:rsidRPr="00416C85">
              <w:rPr>
                <w:lang w:val="uk-UA"/>
              </w:rPr>
              <w:t>комітета-</w:t>
            </w:r>
            <w:proofErr w:type="spellEnd"/>
          </w:p>
        </w:tc>
      </w:tr>
      <w:tr w:rsidR="00012642" w:rsidRPr="00416C85" w:rsidTr="00672CFB">
        <w:tc>
          <w:tcPr>
            <w:tcW w:w="554" w:type="dxa"/>
          </w:tcPr>
          <w:p w:rsidR="00012642" w:rsidRPr="00416C85" w:rsidRDefault="00012642" w:rsidP="001D7AE1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815" w:type="dxa"/>
          </w:tcPr>
          <w:p w:rsidR="00012642" w:rsidRPr="00416C85" w:rsidRDefault="00012642" w:rsidP="001D7AE1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2</w:t>
            </w:r>
          </w:p>
        </w:tc>
        <w:tc>
          <w:tcPr>
            <w:tcW w:w="4252" w:type="dxa"/>
          </w:tcPr>
          <w:p w:rsidR="00012642" w:rsidRPr="00416C85" w:rsidRDefault="00012642" w:rsidP="001D7AE1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3</w:t>
            </w:r>
          </w:p>
        </w:tc>
        <w:tc>
          <w:tcPr>
            <w:tcW w:w="3544" w:type="dxa"/>
          </w:tcPr>
          <w:p w:rsidR="00012642" w:rsidRPr="00416C85" w:rsidRDefault="00012642" w:rsidP="001D7AE1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4</w:t>
            </w:r>
          </w:p>
        </w:tc>
        <w:tc>
          <w:tcPr>
            <w:tcW w:w="1310" w:type="dxa"/>
          </w:tcPr>
          <w:p w:rsidR="00012642" w:rsidRPr="00416C85" w:rsidRDefault="00012642" w:rsidP="001D7AE1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5</w:t>
            </w:r>
          </w:p>
        </w:tc>
        <w:tc>
          <w:tcPr>
            <w:tcW w:w="2977" w:type="dxa"/>
          </w:tcPr>
          <w:p w:rsidR="00012642" w:rsidRPr="00416C85" w:rsidRDefault="00012642" w:rsidP="001D7AE1">
            <w:pPr>
              <w:jc w:val="center"/>
              <w:rPr>
                <w:b/>
                <w:i/>
                <w:lang w:val="uk-UA"/>
              </w:rPr>
            </w:pPr>
            <w:r w:rsidRPr="00416C85">
              <w:rPr>
                <w:b/>
                <w:i/>
                <w:lang w:val="uk-UA"/>
              </w:rPr>
              <w:t>6</w:t>
            </w:r>
          </w:p>
        </w:tc>
      </w:tr>
      <w:tr w:rsidR="00012642" w:rsidRPr="00416C85" w:rsidTr="00672CFB">
        <w:tc>
          <w:tcPr>
            <w:tcW w:w="554" w:type="dxa"/>
          </w:tcPr>
          <w:p w:rsidR="00012642" w:rsidRPr="00416C85" w:rsidRDefault="00012642" w:rsidP="005672D3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</w:tcPr>
          <w:p w:rsidR="00012642" w:rsidRPr="00416C85" w:rsidRDefault="00012642" w:rsidP="00CF6ADF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012642" w:rsidRPr="00416C85" w:rsidRDefault="00012642" w:rsidP="00271CEC">
            <w:pPr>
              <w:tabs>
                <w:tab w:val="left" w:pos="351"/>
                <w:tab w:val="left" w:pos="493"/>
              </w:tabs>
              <w:jc w:val="both"/>
              <w:rPr>
                <w:lang w:val="uk-UA"/>
              </w:rPr>
            </w:pPr>
          </w:p>
        </w:tc>
        <w:tc>
          <w:tcPr>
            <w:tcW w:w="3544" w:type="dxa"/>
          </w:tcPr>
          <w:p w:rsidR="00012642" w:rsidRPr="00416C85" w:rsidRDefault="00012642" w:rsidP="006B5E3E">
            <w:pPr>
              <w:ind w:left="-57" w:right="-57"/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>роботодавці підприємств, уст</w:t>
            </w:r>
            <w:r w:rsidRPr="00416C85">
              <w:rPr>
                <w:lang w:val="uk-UA"/>
              </w:rPr>
              <w:t>а</w:t>
            </w:r>
            <w:r w:rsidR="006B5E3E" w:rsidRPr="00416C85">
              <w:rPr>
                <w:lang w:val="uk-UA"/>
              </w:rPr>
              <w:t xml:space="preserve">нов  </w:t>
            </w:r>
            <w:r w:rsidR="007000D9" w:rsidRPr="00416C85">
              <w:rPr>
                <w:lang w:val="uk-UA"/>
              </w:rPr>
              <w:t>та</w:t>
            </w:r>
            <w:r w:rsidRPr="00416C85">
              <w:rPr>
                <w:lang w:val="uk-UA"/>
              </w:rPr>
              <w:t xml:space="preserve">  організацій  (за  згодою)</w:t>
            </w:r>
          </w:p>
        </w:tc>
        <w:tc>
          <w:tcPr>
            <w:tcW w:w="1310" w:type="dxa"/>
          </w:tcPr>
          <w:p w:rsidR="00012642" w:rsidRPr="00416C85" w:rsidRDefault="00012642" w:rsidP="00CF6ADF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012642" w:rsidRPr="00416C85" w:rsidRDefault="00012642" w:rsidP="006B5E3E">
            <w:pPr>
              <w:jc w:val="both"/>
              <w:rPr>
                <w:lang w:val="uk-UA"/>
              </w:rPr>
            </w:pPr>
            <w:r w:rsidRPr="00416C85">
              <w:rPr>
                <w:lang w:val="uk-UA"/>
              </w:rPr>
              <w:t xml:space="preserve">ми </w:t>
            </w:r>
            <w:r w:rsidR="00256E62" w:rsidRPr="00416C85">
              <w:rPr>
                <w:lang w:val="uk-UA"/>
              </w:rPr>
              <w:t>й</w:t>
            </w:r>
            <w:r w:rsidRPr="00416C85">
              <w:rPr>
                <w:lang w:val="uk-UA"/>
              </w:rPr>
              <w:t xml:space="preserve"> роботодавцями </w:t>
            </w:r>
            <w:proofErr w:type="spellStart"/>
            <w:r w:rsidRPr="00416C85">
              <w:rPr>
                <w:lang w:val="uk-UA"/>
              </w:rPr>
              <w:t>під</w:t>
            </w:r>
            <w:r w:rsidR="00F17123" w:rsidRPr="00416C85">
              <w:rPr>
                <w:lang w:val="uk-UA"/>
              </w:rPr>
              <w:t>-</w:t>
            </w:r>
            <w:r w:rsidRPr="00416C85">
              <w:rPr>
                <w:lang w:val="uk-UA"/>
              </w:rPr>
              <w:t>приємств</w:t>
            </w:r>
            <w:proofErr w:type="spellEnd"/>
            <w:r w:rsidRPr="00416C85">
              <w:rPr>
                <w:lang w:val="uk-UA"/>
              </w:rPr>
              <w:t>, установ та о</w:t>
            </w:r>
            <w:r w:rsidRPr="00416C85">
              <w:rPr>
                <w:lang w:val="uk-UA"/>
              </w:rPr>
              <w:t>р</w:t>
            </w:r>
            <w:r w:rsidRPr="00416C85">
              <w:rPr>
                <w:lang w:val="uk-UA"/>
              </w:rPr>
              <w:t xml:space="preserve">ганізацій </w:t>
            </w:r>
          </w:p>
        </w:tc>
      </w:tr>
    </w:tbl>
    <w:p w:rsidR="00F17123" w:rsidRPr="00416C85" w:rsidRDefault="00F17123" w:rsidP="005D2346">
      <w:pPr>
        <w:tabs>
          <w:tab w:val="left" w:pos="7068"/>
        </w:tabs>
        <w:jc w:val="both"/>
        <w:rPr>
          <w:b/>
          <w:i/>
          <w:sz w:val="28"/>
          <w:szCs w:val="28"/>
          <w:lang w:val="uk-UA"/>
        </w:rPr>
      </w:pPr>
    </w:p>
    <w:p w:rsidR="008F667D" w:rsidRPr="00416C85" w:rsidRDefault="008F667D" w:rsidP="005D2346">
      <w:pPr>
        <w:tabs>
          <w:tab w:val="left" w:pos="7068"/>
        </w:tabs>
        <w:jc w:val="both"/>
        <w:rPr>
          <w:b/>
          <w:i/>
          <w:sz w:val="28"/>
          <w:szCs w:val="28"/>
          <w:lang w:val="uk-UA"/>
        </w:rPr>
      </w:pPr>
    </w:p>
    <w:p w:rsidR="00F17123" w:rsidRPr="00416C85" w:rsidRDefault="00F17123" w:rsidP="005D2346">
      <w:pPr>
        <w:tabs>
          <w:tab w:val="left" w:pos="7068"/>
        </w:tabs>
        <w:jc w:val="both"/>
        <w:rPr>
          <w:b/>
          <w:i/>
          <w:sz w:val="28"/>
          <w:szCs w:val="28"/>
          <w:lang w:val="uk-UA"/>
        </w:rPr>
      </w:pPr>
    </w:p>
    <w:p w:rsidR="00F17123" w:rsidRPr="00416C85" w:rsidRDefault="00F17123" w:rsidP="005D2346">
      <w:pPr>
        <w:tabs>
          <w:tab w:val="left" w:pos="7068"/>
        </w:tabs>
        <w:jc w:val="both"/>
        <w:rPr>
          <w:b/>
          <w:i/>
          <w:sz w:val="28"/>
          <w:szCs w:val="28"/>
          <w:lang w:val="uk-UA"/>
        </w:rPr>
      </w:pPr>
    </w:p>
    <w:p w:rsidR="00826D6B" w:rsidRPr="00416C85" w:rsidRDefault="00F17123" w:rsidP="005D2346">
      <w:pPr>
        <w:tabs>
          <w:tab w:val="left" w:pos="7068"/>
        </w:tabs>
        <w:jc w:val="both"/>
        <w:rPr>
          <w:lang w:val="uk-UA"/>
        </w:rPr>
      </w:pPr>
      <w:r w:rsidRPr="00416C85">
        <w:rPr>
          <w:b/>
          <w:i/>
          <w:sz w:val="28"/>
          <w:szCs w:val="28"/>
          <w:lang w:val="uk-UA"/>
        </w:rPr>
        <w:t>К</w:t>
      </w:r>
      <w:r w:rsidR="00826D6B" w:rsidRPr="00416C85">
        <w:rPr>
          <w:b/>
          <w:i/>
          <w:sz w:val="28"/>
          <w:szCs w:val="28"/>
          <w:lang w:val="uk-UA"/>
        </w:rPr>
        <w:t>еруюча справами виконкому</w:t>
      </w:r>
      <w:r w:rsidR="005D2346" w:rsidRPr="00416C85">
        <w:rPr>
          <w:b/>
          <w:i/>
          <w:sz w:val="28"/>
          <w:szCs w:val="28"/>
          <w:lang w:val="uk-UA"/>
        </w:rPr>
        <w:tab/>
        <w:t xml:space="preserve">    </w:t>
      </w:r>
      <w:r w:rsidR="00826D6B" w:rsidRPr="00416C85">
        <w:rPr>
          <w:b/>
          <w:i/>
          <w:sz w:val="28"/>
          <w:szCs w:val="28"/>
          <w:lang w:val="uk-UA"/>
        </w:rPr>
        <w:t>Т.Мала</w:t>
      </w:r>
      <w:bookmarkEnd w:id="0"/>
    </w:p>
    <w:sectPr w:rsidR="00826D6B" w:rsidRPr="00416C85" w:rsidSect="005B465D">
      <w:headerReference w:type="default" r:id="rId9"/>
      <w:pgSz w:w="16838" w:h="11906" w:orient="landscape"/>
      <w:pgMar w:top="1701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D7" w:rsidRDefault="003222D7" w:rsidP="008F6DDA">
      <w:r>
        <w:separator/>
      </w:r>
    </w:p>
  </w:endnote>
  <w:endnote w:type="continuationSeparator" w:id="0">
    <w:p w:rsidR="003222D7" w:rsidRDefault="003222D7" w:rsidP="008F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D7" w:rsidRDefault="003222D7" w:rsidP="008F6DDA">
      <w:r>
        <w:separator/>
      </w:r>
    </w:p>
  </w:footnote>
  <w:footnote w:type="continuationSeparator" w:id="0">
    <w:p w:rsidR="003222D7" w:rsidRDefault="003222D7" w:rsidP="008F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01184"/>
      <w:docPartObj>
        <w:docPartGallery w:val="Page Numbers (Top of Page)"/>
        <w:docPartUnique/>
      </w:docPartObj>
    </w:sdtPr>
    <w:sdtEndPr/>
    <w:sdtContent>
      <w:p w:rsidR="001D7AE1" w:rsidRDefault="001D7A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C85">
          <w:rPr>
            <w:noProof/>
          </w:rPr>
          <w:t>10</w:t>
        </w:r>
        <w:r>
          <w:fldChar w:fldCharType="end"/>
        </w:r>
      </w:p>
    </w:sdtContent>
  </w:sdt>
  <w:p w:rsidR="001D7AE1" w:rsidRDefault="001D7A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92F"/>
    <w:multiLevelType w:val="multilevel"/>
    <w:tmpl w:val="2A124A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B33071A"/>
    <w:multiLevelType w:val="multilevel"/>
    <w:tmpl w:val="8806D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7C76A47"/>
    <w:multiLevelType w:val="multilevel"/>
    <w:tmpl w:val="E95294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4" w:hanging="480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3">
    <w:nsid w:val="61861010"/>
    <w:multiLevelType w:val="multilevel"/>
    <w:tmpl w:val="737A8F1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96" w:hanging="48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8" w:hanging="1800"/>
      </w:pPr>
      <w:rPr>
        <w:rFonts w:hint="default"/>
      </w:rPr>
    </w:lvl>
  </w:abstractNum>
  <w:abstractNum w:abstractNumId="4">
    <w:nsid w:val="6F5E3219"/>
    <w:multiLevelType w:val="multilevel"/>
    <w:tmpl w:val="62BA0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C90676D"/>
    <w:multiLevelType w:val="multilevel"/>
    <w:tmpl w:val="3D38F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</w:num>
  <w:num w:numId="8">
    <w:abstractNumId w:val="1"/>
    <w:lvlOverride w:ilvl="0">
      <w:startOverride w:val="5"/>
    </w:lvlOverride>
    <w:lvlOverride w:ilvl="1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5"/>
    </w:lvlOverride>
    <w:lvlOverride w:ilvl="2">
      <w:startOverride w:val="5"/>
    </w:lvlOverride>
  </w:num>
  <w:num w:numId="11">
    <w:abstractNumId w:val="2"/>
    <w:lvlOverride w:ilvl="0">
      <w:startOverride w:val="1"/>
    </w:lvlOverride>
    <w:lvlOverride w:ilvl="1">
      <w:startOverride w:val="5"/>
    </w:lvlOverride>
    <w:lvlOverride w:ilvl="2">
      <w:startOverride w:val="6"/>
    </w:lvlOverride>
  </w:num>
  <w:num w:numId="12">
    <w:abstractNumId w:val="2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</w:num>
  <w:num w:numId="14">
    <w:abstractNumId w:val="2"/>
    <w:lvlOverride w:ilvl="0">
      <w:startOverride w:val="1"/>
    </w:lvlOverride>
    <w:lvlOverride w:ilvl="1">
      <w:startOverride w:val="5"/>
    </w:lvlOverride>
    <w:lvlOverride w:ilvl="2">
      <w:startOverride w:val="6"/>
    </w:lvlOverride>
  </w:num>
  <w:num w:numId="15">
    <w:abstractNumId w:val="2"/>
    <w:lvlOverride w:ilvl="0">
      <w:startOverride w:val="1"/>
    </w:lvlOverride>
    <w:lvlOverride w:ilvl="1">
      <w:startOverride w:val="5"/>
    </w:lvlOverride>
    <w:lvlOverride w:ilvl="2">
      <w:startOverride w:val="6"/>
    </w:lvlOverride>
  </w:num>
  <w:num w:numId="16">
    <w:abstractNumId w:val="1"/>
    <w:lvlOverride w:ilvl="0">
      <w:startOverride w:val="1"/>
    </w:lvlOverride>
    <w:lvlOverride w:ilvl="1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35"/>
    <w:rsid w:val="00012642"/>
    <w:rsid w:val="00022D4E"/>
    <w:rsid w:val="000236FB"/>
    <w:rsid w:val="00024B9F"/>
    <w:rsid w:val="0003134B"/>
    <w:rsid w:val="00032F9F"/>
    <w:rsid w:val="000339D1"/>
    <w:rsid w:val="000356DC"/>
    <w:rsid w:val="000526D7"/>
    <w:rsid w:val="00056D53"/>
    <w:rsid w:val="00060A96"/>
    <w:rsid w:val="00062DB5"/>
    <w:rsid w:val="00063321"/>
    <w:rsid w:val="0006593C"/>
    <w:rsid w:val="00071E79"/>
    <w:rsid w:val="00075932"/>
    <w:rsid w:val="0008488A"/>
    <w:rsid w:val="000A67BB"/>
    <w:rsid w:val="000A6832"/>
    <w:rsid w:val="000A7D3D"/>
    <w:rsid w:val="000B5D4B"/>
    <w:rsid w:val="000D764A"/>
    <w:rsid w:val="000E3A73"/>
    <w:rsid w:val="000E726E"/>
    <w:rsid w:val="000F0F3E"/>
    <w:rsid w:val="00110768"/>
    <w:rsid w:val="001176A6"/>
    <w:rsid w:val="00135EA8"/>
    <w:rsid w:val="0014771A"/>
    <w:rsid w:val="00151996"/>
    <w:rsid w:val="0015212C"/>
    <w:rsid w:val="00153C73"/>
    <w:rsid w:val="00161660"/>
    <w:rsid w:val="00162B38"/>
    <w:rsid w:val="0017788A"/>
    <w:rsid w:val="00186415"/>
    <w:rsid w:val="001874D2"/>
    <w:rsid w:val="001A0BDE"/>
    <w:rsid w:val="001A2A21"/>
    <w:rsid w:val="001A47BA"/>
    <w:rsid w:val="001B54BB"/>
    <w:rsid w:val="001C2128"/>
    <w:rsid w:val="001C2953"/>
    <w:rsid w:val="001D4E1E"/>
    <w:rsid w:val="001D7AE1"/>
    <w:rsid w:val="001F02FF"/>
    <w:rsid w:val="001F055B"/>
    <w:rsid w:val="001F1974"/>
    <w:rsid w:val="001F4D01"/>
    <w:rsid w:val="001F7312"/>
    <w:rsid w:val="0021301C"/>
    <w:rsid w:val="002315FD"/>
    <w:rsid w:val="002479DE"/>
    <w:rsid w:val="00252A47"/>
    <w:rsid w:val="00253899"/>
    <w:rsid w:val="00256E62"/>
    <w:rsid w:val="0026794C"/>
    <w:rsid w:val="00271CEC"/>
    <w:rsid w:val="00285AAB"/>
    <w:rsid w:val="00285DAE"/>
    <w:rsid w:val="00287803"/>
    <w:rsid w:val="00293FA2"/>
    <w:rsid w:val="00296526"/>
    <w:rsid w:val="002A02CF"/>
    <w:rsid w:val="002A4041"/>
    <w:rsid w:val="002A4747"/>
    <w:rsid w:val="002A67C8"/>
    <w:rsid w:val="002C6742"/>
    <w:rsid w:val="002D3668"/>
    <w:rsid w:val="002E11ED"/>
    <w:rsid w:val="002E1F99"/>
    <w:rsid w:val="002E543F"/>
    <w:rsid w:val="002E75DD"/>
    <w:rsid w:val="002F15EE"/>
    <w:rsid w:val="00316CEE"/>
    <w:rsid w:val="0032106A"/>
    <w:rsid w:val="003222D7"/>
    <w:rsid w:val="003244FB"/>
    <w:rsid w:val="00335B03"/>
    <w:rsid w:val="00344A9D"/>
    <w:rsid w:val="00351FCE"/>
    <w:rsid w:val="00354875"/>
    <w:rsid w:val="0036326E"/>
    <w:rsid w:val="0036486F"/>
    <w:rsid w:val="003852B1"/>
    <w:rsid w:val="003866A4"/>
    <w:rsid w:val="00395F8E"/>
    <w:rsid w:val="003A3537"/>
    <w:rsid w:val="003B0C99"/>
    <w:rsid w:val="003B4424"/>
    <w:rsid w:val="003C4881"/>
    <w:rsid w:val="003C6FCE"/>
    <w:rsid w:val="003D4957"/>
    <w:rsid w:val="003D76EE"/>
    <w:rsid w:val="003F736E"/>
    <w:rsid w:val="00413DAA"/>
    <w:rsid w:val="00414FB0"/>
    <w:rsid w:val="00416C85"/>
    <w:rsid w:val="00424206"/>
    <w:rsid w:val="0043756B"/>
    <w:rsid w:val="00446DD0"/>
    <w:rsid w:val="00450E7F"/>
    <w:rsid w:val="00455EDD"/>
    <w:rsid w:val="00462E22"/>
    <w:rsid w:val="00466A51"/>
    <w:rsid w:val="00467E44"/>
    <w:rsid w:val="00482D28"/>
    <w:rsid w:val="00486917"/>
    <w:rsid w:val="004956F4"/>
    <w:rsid w:val="004969AD"/>
    <w:rsid w:val="004A0E04"/>
    <w:rsid w:val="004D237C"/>
    <w:rsid w:val="004D778C"/>
    <w:rsid w:val="004E0D69"/>
    <w:rsid w:val="004E398D"/>
    <w:rsid w:val="005051DE"/>
    <w:rsid w:val="0051338D"/>
    <w:rsid w:val="0051484F"/>
    <w:rsid w:val="005152B2"/>
    <w:rsid w:val="0051789E"/>
    <w:rsid w:val="005260FA"/>
    <w:rsid w:val="00552E05"/>
    <w:rsid w:val="00554DB2"/>
    <w:rsid w:val="00562704"/>
    <w:rsid w:val="00563E37"/>
    <w:rsid w:val="005672D3"/>
    <w:rsid w:val="00574DD9"/>
    <w:rsid w:val="00584C22"/>
    <w:rsid w:val="005A1B18"/>
    <w:rsid w:val="005B465D"/>
    <w:rsid w:val="005B50EF"/>
    <w:rsid w:val="005C6D8E"/>
    <w:rsid w:val="005D2346"/>
    <w:rsid w:val="005E1654"/>
    <w:rsid w:val="005F1B64"/>
    <w:rsid w:val="005F2CE1"/>
    <w:rsid w:val="006212C8"/>
    <w:rsid w:val="00624127"/>
    <w:rsid w:val="00633870"/>
    <w:rsid w:val="00640C4F"/>
    <w:rsid w:val="00645793"/>
    <w:rsid w:val="00652B83"/>
    <w:rsid w:val="00655667"/>
    <w:rsid w:val="00657F8F"/>
    <w:rsid w:val="00661C1B"/>
    <w:rsid w:val="00661D8C"/>
    <w:rsid w:val="006648D9"/>
    <w:rsid w:val="00672CFB"/>
    <w:rsid w:val="00680117"/>
    <w:rsid w:val="006A2778"/>
    <w:rsid w:val="006A3142"/>
    <w:rsid w:val="006B4219"/>
    <w:rsid w:val="006B4F78"/>
    <w:rsid w:val="006B58F7"/>
    <w:rsid w:val="006B5E3E"/>
    <w:rsid w:val="006D61BC"/>
    <w:rsid w:val="006E08E2"/>
    <w:rsid w:val="006E37EE"/>
    <w:rsid w:val="006F3571"/>
    <w:rsid w:val="007000D9"/>
    <w:rsid w:val="00700A1A"/>
    <w:rsid w:val="00736B9A"/>
    <w:rsid w:val="00743FFD"/>
    <w:rsid w:val="0074539D"/>
    <w:rsid w:val="00753ACD"/>
    <w:rsid w:val="007654E0"/>
    <w:rsid w:val="00772A8E"/>
    <w:rsid w:val="00773038"/>
    <w:rsid w:val="007732B1"/>
    <w:rsid w:val="0078670B"/>
    <w:rsid w:val="0079401D"/>
    <w:rsid w:val="007A7796"/>
    <w:rsid w:val="007B3A48"/>
    <w:rsid w:val="007C4271"/>
    <w:rsid w:val="007D6204"/>
    <w:rsid w:val="007F0A1D"/>
    <w:rsid w:val="007F309B"/>
    <w:rsid w:val="007F3F1A"/>
    <w:rsid w:val="007F4E9B"/>
    <w:rsid w:val="007F5811"/>
    <w:rsid w:val="007F5DD7"/>
    <w:rsid w:val="007F781B"/>
    <w:rsid w:val="00803804"/>
    <w:rsid w:val="00811C24"/>
    <w:rsid w:val="00826D6B"/>
    <w:rsid w:val="0083451F"/>
    <w:rsid w:val="008400D0"/>
    <w:rsid w:val="00847373"/>
    <w:rsid w:val="00855357"/>
    <w:rsid w:val="00862CF8"/>
    <w:rsid w:val="0086661E"/>
    <w:rsid w:val="0086668D"/>
    <w:rsid w:val="00867502"/>
    <w:rsid w:val="00871368"/>
    <w:rsid w:val="00880E2F"/>
    <w:rsid w:val="00890EEC"/>
    <w:rsid w:val="00891C71"/>
    <w:rsid w:val="008B47CB"/>
    <w:rsid w:val="008C2750"/>
    <w:rsid w:val="008C7979"/>
    <w:rsid w:val="008E0402"/>
    <w:rsid w:val="008E2E47"/>
    <w:rsid w:val="008E7F53"/>
    <w:rsid w:val="008F4682"/>
    <w:rsid w:val="008F667D"/>
    <w:rsid w:val="008F6DDA"/>
    <w:rsid w:val="00902EBC"/>
    <w:rsid w:val="00913989"/>
    <w:rsid w:val="00914845"/>
    <w:rsid w:val="00944070"/>
    <w:rsid w:val="00944715"/>
    <w:rsid w:val="00952A48"/>
    <w:rsid w:val="009607CA"/>
    <w:rsid w:val="009675AC"/>
    <w:rsid w:val="0097797B"/>
    <w:rsid w:val="009949FB"/>
    <w:rsid w:val="00994A54"/>
    <w:rsid w:val="009978A5"/>
    <w:rsid w:val="009A6B05"/>
    <w:rsid w:val="009B0E22"/>
    <w:rsid w:val="009C29D5"/>
    <w:rsid w:val="009E2059"/>
    <w:rsid w:val="009F7AE0"/>
    <w:rsid w:val="00A0747E"/>
    <w:rsid w:val="00A15686"/>
    <w:rsid w:val="00A22FF8"/>
    <w:rsid w:val="00A30480"/>
    <w:rsid w:val="00A36960"/>
    <w:rsid w:val="00A45BB0"/>
    <w:rsid w:val="00A500C5"/>
    <w:rsid w:val="00A55C94"/>
    <w:rsid w:val="00A6025C"/>
    <w:rsid w:val="00A74487"/>
    <w:rsid w:val="00A82CAD"/>
    <w:rsid w:val="00AB4035"/>
    <w:rsid w:val="00AB49B0"/>
    <w:rsid w:val="00AC58EB"/>
    <w:rsid w:val="00AD1893"/>
    <w:rsid w:val="00AD3DCD"/>
    <w:rsid w:val="00AE3835"/>
    <w:rsid w:val="00B049CD"/>
    <w:rsid w:val="00B05530"/>
    <w:rsid w:val="00B11371"/>
    <w:rsid w:val="00B12887"/>
    <w:rsid w:val="00B15E78"/>
    <w:rsid w:val="00B243F7"/>
    <w:rsid w:val="00B30793"/>
    <w:rsid w:val="00B31047"/>
    <w:rsid w:val="00B50CBB"/>
    <w:rsid w:val="00B53DA7"/>
    <w:rsid w:val="00B856E1"/>
    <w:rsid w:val="00B9350F"/>
    <w:rsid w:val="00BA4413"/>
    <w:rsid w:val="00BA71A4"/>
    <w:rsid w:val="00BB232D"/>
    <w:rsid w:val="00BB4225"/>
    <w:rsid w:val="00BB70E5"/>
    <w:rsid w:val="00BC77FF"/>
    <w:rsid w:val="00BD29C9"/>
    <w:rsid w:val="00BD3A71"/>
    <w:rsid w:val="00BD671B"/>
    <w:rsid w:val="00BD7B68"/>
    <w:rsid w:val="00BE0E4F"/>
    <w:rsid w:val="00BE3FE0"/>
    <w:rsid w:val="00BE6B27"/>
    <w:rsid w:val="00BF5523"/>
    <w:rsid w:val="00C01A26"/>
    <w:rsid w:val="00C0275B"/>
    <w:rsid w:val="00C03D2C"/>
    <w:rsid w:val="00C25F87"/>
    <w:rsid w:val="00C4172F"/>
    <w:rsid w:val="00C433A0"/>
    <w:rsid w:val="00C46F9F"/>
    <w:rsid w:val="00C55236"/>
    <w:rsid w:val="00C5770B"/>
    <w:rsid w:val="00C57790"/>
    <w:rsid w:val="00C602BD"/>
    <w:rsid w:val="00C65AEB"/>
    <w:rsid w:val="00C70092"/>
    <w:rsid w:val="00C86694"/>
    <w:rsid w:val="00C8711D"/>
    <w:rsid w:val="00C917E8"/>
    <w:rsid w:val="00CB6635"/>
    <w:rsid w:val="00CE24E8"/>
    <w:rsid w:val="00CE3B15"/>
    <w:rsid w:val="00CF2A71"/>
    <w:rsid w:val="00CF389F"/>
    <w:rsid w:val="00CF6ADF"/>
    <w:rsid w:val="00D015F4"/>
    <w:rsid w:val="00D046EC"/>
    <w:rsid w:val="00D13258"/>
    <w:rsid w:val="00D348EA"/>
    <w:rsid w:val="00D41A5D"/>
    <w:rsid w:val="00D45D1E"/>
    <w:rsid w:val="00D5035C"/>
    <w:rsid w:val="00D70C80"/>
    <w:rsid w:val="00D775E1"/>
    <w:rsid w:val="00D93161"/>
    <w:rsid w:val="00DA6297"/>
    <w:rsid w:val="00DB1B90"/>
    <w:rsid w:val="00DC2BB7"/>
    <w:rsid w:val="00DC3770"/>
    <w:rsid w:val="00DC39AA"/>
    <w:rsid w:val="00DD5A21"/>
    <w:rsid w:val="00DD6F73"/>
    <w:rsid w:val="00DD78E5"/>
    <w:rsid w:val="00DF2DA9"/>
    <w:rsid w:val="00DF358D"/>
    <w:rsid w:val="00E00123"/>
    <w:rsid w:val="00E078FE"/>
    <w:rsid w:val="00E127F3"/>
    <w:rsid w:val="00E13D61"/>
    <w:rsid w:val="00E20A9F"/>
    <w:rsid w:val="00E244B9"/>
    <w:rsid w:val="00E25CAD"/>
    <w:rsid w:val="00E45F9C"/>
    <w:rsid w:val="00E571D3"/>
    <w:rsid w:val="00E645D9"/>
    <w:rsid w:val="00E664C0"/>
    <w:rsid w:val="00E7489C"/>
    <w:rsid w:val="00E83EFE"/>
    <w:rsid w:val="00E910D2"/>
    <w:rsid w:val="00EB769A"/>
    <w:rsid w:val="00EC103E"/>
    <w:rsid w:val="00EC46B5"/>
    <w:rsid w:val="00EC6257"/>
    <w:rsid w:val="00EE54FB"/>
    <w:rsid w:val="00EF746B"/>
    <w:rsid w:val="00F009FC"/>
    <w:rsid w:val="00F01921"/>
    <w:rsid w:val="00F02BB4"/>
    <w:rsid w:val="00F17123"/>
    <w:rsid w:val="00F23A89"/>
    <w:rsid w:val="00F26C37"/>
    <w:rsid w:val="00F31AD2"/>
    <w:rsid w:val="00F562F9"/>
    <w:rsid w:val="00F6366A"/>
    <w:rsid w:val="00F6659D"/>
    <w:rsid w:val="00F72F44"/>
    <w:rsid w:val="00F77BFD"/>
    <w:rsid w:val="00FA7495"/>
    <w:rsid w:val="00FB4309"/>
    <w:rsid w:val="00FB53BF"/>
    <w:rsid w:val="00FC153F"/>
    <w:rsid w:val="00FC392B"/>
    <w:rsid w:val="00FC4302"/>
    <w:rsid w:val="00FD1DD3"/>
    <w:rsid w:val="00FD3A8A"/>
    <w:rsid w:val="00FD5A98"/>
    <w:rsid w:val="00FD6200"/>
    <w:rsid w:val="00FE0C75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D3"/>
    <w:pPr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0">
    <w:name w:val="heading 1"/>
    <w:basedOn w:val="a"/>
    <w:link w:val="11"/>
    <w:uiPriority w:val="9"/>
    <w:qFormat/>
    <w:rsid w:val="002C67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672D3"/>
    <w:pPr>
      <w:ind w:left="720"/>
      <w:contextualSpacing/>
    </w:pPr>
  </w:style>
  <w:style w:type="paragraph" w:customStyle="1" w:styleId="1">
    <w:name w:val="Стиль1"/>
    <w:basedOn w:val="a4"/>
    <w:link w:val="12"/>
    <w:qFormat/>
    <w:rsid w:val="00F26C37"/>
    <w:pPr>
      <w:numPr>
        <w:ilvl w:val="1"/>
        <w:numId w:val="3"/>
      </w:numPr>
      <w:tabs>
        <w:tab w:val="left" w:pos="405"/>
      </w:tabs>
      <w:ind w:left="0" w:firstLine="0"/>
      <w:jc w:val="both"/>
    </w:pPr>
    <w:rPr>
      <w:lang w:val="uk-UA"/>
    </w:rPr>
  </w:style>
  <w:style w:type="paragraph" w:customStyle="1" w:styleId="2">
    <w:name w:val="Стиль2"/>
    <w:basedOn w:val="1"/>
    <w:link w:val="20"/>
    <w:qFormat/>
    <w:rsid w:val="008C2750"/>
    <w:pPr>
      <w:numPr>
        <w:ilvl w:val="2"/>
        <w:numId w:val="4"/>
      </w:numPr>
      <w:ind w:left="33" w:hanging="33"/>
    </w:pPr>
  </w:style>
  <w:style w:type="character" w:customStyle="1" w:styleId="a5">
    <w:name w:val="Абзац списка Знак"/>
    <w:basedOn w:val="a0"/>
    <w:link w:val="a4"/>
    <w:uiPriority w:val="34"/>
    <w:rsid w:val="00F26C37"/>
    <w:rPr>
      <w:rFonts w:eastAsia="Times New Roman" w:cs="Times New Roman"/>
      <w:sz w:val="24"/>
      <w:szCs w:val="24"/>
      <w:lang w:val="ru-RU" w:eastAsia="ru-RU"/>
    </w:rPr>
  </w:style>
  <w:style w:type="character" w:customStyle="1" w:styleId="12">
    <w:name w:val="Стиль1 Знак"/>
    <w:basedOn w:val="a5"/>
    <w:link w:val="1"/>
    <w:rsid w:val="00F26C37"/>
    <w:rPr>
      <w:rFonts w:eastAsia="Times New Roman" w:cs="Times New Roman"/>
      <w:sz w:val="24"/>
      <w:szCs w:val="24"/>
      <w:lang w:val="ru-RU" w:eastAsia="ru-RU"/>
    </w:rPr>
  </w:style>
  <w:style w:type="character" w:customStyle="1" w:styleId="20">
    <w:name w:val="Стиль2 Знак"/>
    <w:basedOn w:val="12"/>
    <w:link w:val="2"/>
    <w:rsid w:val="008C2750"/>
    <w:rPr>
      <w:rFonts w:eastAsia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3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32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1">
    <w:name w:val="Заголовок 1 Знак"/>
    <w:basedOn w:val="a0"/>
    <w:link w:val="10"/>
    <w:uiPriority w:val="9"/>
    <w:rsid w:val="002C6742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styleId="a8">
    <w:name w:val="Emphasis"/>
    <w:basedOn w:val="a0"/>
    <w:uiPriority w:val="20"/>
    <w:qFormat/>
    <w:rsid w:val="009949FB"/>
    <w:rPr>
      <w:i/>
      <w:iCs/>
    </w:rPr>
  </w:style>
  <w:style w:type="paragraph" w:customStyle="1" w:styleId="3">
    <w:name w:val="Стиль3"/>
    <w:basedOn w:val="2"/>
    <w:link w:val="30"/>
    <w:qFormat/>
    <w:rsid w:val="00413DAA"/>
    <w:pPr>
      <w:numPr>
        <w:numId w:val="5"/>
      </w:numPr>
      <w:ind w:left="68" w:hanging="36"/>
    </w:pPr>
  </w:style>
  <w:style w:type="character" w:customStyle="1" w:styleId="30">
    <w:name w:val="Стиль3 Знак"/>
    <w:basedOn w:val="20"/>
    <w:link w:val="3"/>
    <w:rsid w:val="00413DAA"/>
    <w:rPr>
      <w:rFonts w:eastAsia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1A47B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F6DD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6DDA"/>
    <w:rPr>
      <w:rFonts w:eastAsia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F6DD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6DDA"/>
    <w:rPr>
      <w:rFonts w:eastAsia="Times New Roman" w:cs="Times New Roman"/>
      <w:sz w:val="24"/>
      <w:szCs w:val="24"/>
      <w:lang w:val="ru-RU" w:eastAsia="ru-RU"/>
    </w:rPr>
  </w:style>
  <w:style w:type="paragraph" w:customStyle="1" w:styleId="4">
    <w:name w:val="Стиль4"/>
    <w:basedOn w:val="3"/>
    <w:link w:val="40"/>
    <w:qFormat/>
    <w:rsid w:val="002315FD"/>
    <w:pPr>
      <w:numPr>
        <w:numId w:val="9"/>
      </w:numPr>
      <w:ind w:left="68" w:firstLine="0"/>
    </w:pPr>
  </w:style>
  <w:style w:type="character" w:customStyle="1" w:styleId="40">
    <w:name w:val="Стиль4 Знак"/>
    <w:basedOn w:val="30"/>
    <w:link w:val="4"/>
    <w:rsid w:val="002315FD"/>
    <w:rPr>
      <w:rFonts w:eastAsia="Times New Roman" w:cs="Times New Roman"/>
      <w:sz w:val="24"/>
      <w:szCs w:val="24"/>
      <w:lang w:val="ru-RU" w:eastAsia="ru-RU"/>
    </w:rPr>
  </w:style>
  <w:style w:type="paragraph" w:customStyle="1" w:styleId="5">
    <w:name w:val="Стиль5"/>
    <w:basedOn w:val="4"/>
    <w:link w:val="50"/>
    <w:qFormat/>
    <w:rsid w:val="007654E0"/>
    <w:pPr>
      <w:ind w:hanging="12"/>
    </w:pPr>
    <w:rPr>
      <w:bCs/>
      <w:iCs/>
    </w:rPr>
  </w:style>
  <w:style w:type="character" w:customStyle="1" w:styleId="50">
    <w:name w:val="Стиль5 Знак"/>
    <w:basedOn w:val="40"/>
    <w:link w:val="5"/>
    <w:rsid w:val="007654E0"/>
    <w:rPr>
      <w:rFonts w:eastAsia="Times New Roman" w:cs="Times New Roman"/>
      <w:bCs/>
      <w:i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D3"/>
    <w:pPr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0">
    <w:name w:val="heading 1"/>
    <w:basedOn w:val="a"/>
    <w:link w:val="11"/>
    <w:uiPriority w:val="9"/>
    <w:qFormat/>
    <w:rsid w:val="002C67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672D3"/>
    <w:pPr>
      <w:ind w:left="720"/>
      <w:contextualSpacing/>
    </w:pPr>
  </w:style>
  <w:style w:type="paragraph" w:customStyle="1" w:styleId="1">
    <w:name w:val="Стиль1"/>
    <w:basedOn w:val="a4"/>
    <w:link w:val="12"/>
    <w:qFormat/>
    <w:rsid w:val="00F26C37"/>
    <w:pPr>
      <w:numPr>
        <w:ilvl w:val="1"/>
        <w:numId w:val="3"/>
      </w:numPr>
      <w:tabs>
        <w:tab w:val="left" w:pos="405"/>
      </w:tabs>
      <w:ind w:left="0" w:firstLine="0"/>
      <w:jc w:val="both"/>
    </w:pPr>
    <w:rPr>
      <w:lang w:val="uk-UA"/>
    </w:rPr>
  </w:style>
  <w:style w:type="paragraph" w:customStyle="1" w:styleId="2">
    <w:name w:val="Стиль2"/>
    <w:basedOn w:val="1"/>
    <w:link w:val="20"/>
    <w:qFormat/>
    <w:rsid w:val="008C2750"/>
    <w:pPr>
      <w:numPr>
        <w:ilvl w:val="2"/>
        <w:numId w:val="4"/>
      </w:numPr>
      <w:ind w:left="33" w:hanging="33"/>
    </w:pPr>
  </w:style>
  <w:style w:type="character" w:customStyle="1" w:styleId="a5">
    <w:name w:val="Абзац списка Знак"/>
    <w:basedOn w:val="a0"/>
    <w:link w:val="a4"/>
    <w:uiPriority w:val="34"/>
    <w:rsid w:val="00F26C37"/>
    <w:rPr>
      <w:rFonts w:eastAsia="Times New Roman" w:cs="Times New Roman"/>
      <w:sz w:val="24"/>
      <w:szCs w:val="24"/>
      <w:lang w:val="ru-RU" w:eastAsia="ru-RU"/>
    </w:rPr>
  </w:style>
  <w:style w:type="character" w:customStyle="1" w:styleId="12">
    <w:name w:val="Стиль1 Знак"/>
    <w:basedOn w:val="a5"/>
    <w:link w:val="1"/>
    <w:rsid w:val="00F26C37"/>
    <w:rPr>
      <w:rFonts w:eastAsia="Times New Roman" w:cs="Times New Roman"/>
      <w:sz w:val="24"/>
      <w:szCs w:val="24"/>
      <w:lang w:val="ru-RU" w:eastAsia="ru-RU"/>
    </w:rPr>
  </w:style>
  <w:style w:type="character" w:customStyle="1" w:styleId="20">
    <w:name w:val="Стиль2 Знак"/>
    <w:basedOn w:val="12"/>
    <w:link w:val="2"/>
    <w:rsid w:val="008C2750"/>
    <w:rPr>
      <w:rFonts w:eastAsia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3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32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1">
    <w:name w:val="Заголовок 1 Знак"/>
    <w:basedOn w:val="a0"/>
    <w:link w:val="10"/>
    <w:uiPriority w:val="9"/>
    <w:rsid w:val="002C6742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styleId="a8">
    <w:name w:val="Emphasis"/>
    <w:basedOn w:val="a0"/>
    <w:uiPriority w:val="20"/>
    <w:qFormat/>
    <w:rsid w:val="009949FB"/>
    <w:rPr>
      <w:i/>
      <w:iCs/>
    </w:rPr>
  </w:style>
  <w:style w:type="paragraph" w:customStyle="1" w:styleId="3">
    <w:name w:val="Стиль3"/>
    <w:basedOn w:val="2"/>
    <w:link w:val="30"/>
    <w:qFormat/>
    <w:rsid w:val="00413DAA"/>
    <w:pPr>
      <w:numPr>
        <w:numId w:val="5"/>
      </w:numPr>
      <w:ind w:left="68" w:hanging="36"/>
    </w:pPr>
  </w:style>
  <w:style w:type="character" w:customStyle="1" w:styleId="30">
    <w:name w:val="Стиль3 Знак"/>
    <w:basedOn w:val="20"/>
    <w:link w:val="3"/>
    <w:rsid w:val="00413DAA"/>
    <w:rPr>
      <w:rFonts w:eastAsia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1A47B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F6DD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6DDA"/>
    <w:rPr>
      <w:rFonts w:eastAsia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F6DD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6DDA"/>
    <w:rPr>
      <w:rFonts w:eastAsia="Times New Roman" w:cs="Times New Roman"/>
      <w:sz w:val="24"/>
      <w:szCs w:val="24"/>
      <w:lang w:val="ru-RU" w:eastAsia="ru-RU"/>
    </w:rPr>
  </w:style>
  <w:style w:type="paragraph" w:customStyle="1" w:styleId="4">
    <w:name w:val="Стиль4"/>
    <w:basedOn w:val="3"/>
    <w:link w:val="40"/>
    <w:qFormat/>
    <w:rsid w:val="002315FD"/>
    <w:pPr>
      <w:numPr>
        <w:numId w:val="9"/>
      </w:numPr>
      <w:ind w:left="68" w:firstLine="0"/>
    </w:pPr>
  </w:style>
  <w:style w:type="character" w:customStyle="1" w:styleId="40">
    <w:name w:val="Стиль4 Знак"/>
    <w:basedOn w:val="30"/>
    <w:link w:val="4"/>
    <w:rsid w:val="002315FD"/>
    <w:rPr>
      <w:rFonts w:eastAsia="Times New Roman" w:cs="Times New Roman"/>
      <w:sz w:val="24"/>
      <w:szCs w:val="24"/>
      <w:lang w:val="ru-RU" w:eastAsia="ru-RU"/>
    </w:rPr>
  </w:style>
  <w:style w:type="paragraph" w:customStyle="1" w:styleId="5">
    <w:name w:val="Стиль5"/>
    <w:basedOn w:val="4"/>
    <w:link w:val="50"/>
    <w:qFormat/>
    <w:rsid w:val="007654E0"/>
    <w:pPr>
      <w:ind w:hanging="12"/>
    </w:pPr>
    <w:rPr>
      <w:bCs/>
      <w:iCs/>
    </w:rPr>
  </w:style>
  <w:style w:type="character" w:customStyle="1" w:styleId="50">
    <w:name w:val="Стиль5 Знак"/>
    <w:basedOn w:val="40"/>
    <w:link w:val="5"/>
    <w:rsid w:val="007654E0"/>
    <w:rPr>
      <w:rFonts w:eastAsia="Times New Roman" w:cs="Times New Roman"/>
      <w:bCs/>
      <w:i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E2D6-3496-48C8-8426-8792B4BD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Мізунська</dc:creator>
  <cp:lastModifiedBy>org301</cp:lastModifiedBy>
  <cp:revision>60</cp:revision>
  <cp:lastPrinted>2018-05-15T07:31:00Z</cp:lastPrinted>
  <dcterms:created xsi:type="dcterms:W3CDTF">2018-05-10T08:44:00Z</dcterms:created>
  <dcterms:modified xsi:type="dcterms:W3CDTF">2018-06-15T07:32:00Z</dcterms:modified>
</cp:coreProperties>
</file>