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Pr="00AD3CCE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</w:r>
      <w:r w:rsidR="007A6A5B" w:rsidRPr="00AD3CCE">
        <w:rPr>
          <w:i/>
          <w:lang w:val="uk-UA"/>
        </w:rPr>
        <w:t xml:space="preserve">       Додаток 2</w:t>
      </w:r>
    </w:p>
    <w:p w:rsidR="007A6A5B" w:rsidRPr="00AD3CCE" w:rsidRDefault="007A6A5B" w:rsidP="0046382C">
      <w:pPr>
        <w:tabs>
          <w:tab w:val="left" w:pos="6804"/>
        </w:tabs>
        <w:rPr>
          <w:i/>
          <w:lang w:val="uk-UA"/>
        </w:rPr>
      </w:pPr>
      <w:r w:rsidRPr="00AD3CCE">
        <w:rPr>
          <w:i/>
          <w:lang w:val="uk-UA"/>
        </w:rPr>
        <w:tab/>
        <w:t xml:space="preserve">      до рішення міської ради </w:t>
      </w:r>
    </w:p>
    <w:p w:rsidR="00AA272F" w:rsidRPr="00AD3CCE" w:rsidRDefault="00AD3CCE" w:rsidP="00AD3CCE">
      <w:pPr>
        <w:tabs>
          <w:tab w:val="left" w:pos="7305"/>
        </w:tabs>
        <w:rPr>
          <w:i/>
          <w:lang w:val="uk-UA"/>
        </w:rPr>
      </w:pPr>
      <w:r w:rsidRPr="00AD3CCE">
        <w:rPr>
          <w:b/>
          <w:i/>
          <w:sz w:val="28"/>
          <w:szCs w:val="28"/>
          <w:lang w:val="uk-UA"/>
        </w:rPr>
        <w:tab/>
      </w:r>
      <w:r w:rsidRPr="00AD3CCE">
        <w:rPr>
          <w:i/>
          <w:lang w:val="uk-UA"/>
        </w:rPr>
        <w:t>24.06.2015 №3724</w:t>
      </w:r>
    </w:p>
    <w:p w:rsidR="005232D8" w:rsidRPr="00AD3CCE" w:rsidRDefault="005232D8" w:rsidP="00332074">
      <w:pPr>
        <w:tabs>
          <w:tab w:val="left" w:pos="6480"/>
        </w:tabs>
        <w:rPr>
          <w:i/>
          <w:lang w:val="uk-UA"/>
        </w:rPr>
      </w:pPr>
    </w:p>
    <w:p w:rsidR="00537A61" w:rsidRPr="00AD3CCE" w:rsidRDefault="00537A61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9A6328" w:rsidRPr="00AD3CCE" w:rsidRDefault="00537A61" w:rsidP="00717A74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 w:rsidRPr="00AD3CCE">
        <w:rPr>
          <w:b/>
          <w:i/>
          <w:sz w:val="28"/>
          <w:szCs w:val="28"/>
          <w:lang w:val="uk-UA"/>
        </w:rPr>
        <w:t xml:space="preserve">  </w:t>
      </w:r>
    </w:p>
    <w:p w:rsidR="0050587A" w:rsidRPr="00AD3CCE" w:rsidRDefault="0050587A" w:rsidP="00717A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4B670C" w:rsidRPr="00AD3CCE" w:rsidRDefault="007A6A5B" w:rsidP="00A14D3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AD3CCE">
        <w:rPr>
          <w:b/>
          <w:i/>
          <w:sz w:val="28"/>
          <w:szCs w:val="28"/>
          <w:lang w:val="uk-UA"/>
        </w:rPr>
        <w:t>С П И С О К</w:t>
      </w:r>
    </w:p>
    <w:p w:rsidR="00AA272F" w:rsidRPr="00AD3CCE" w:rsidRDefault="004B670C" w:rsidP="00A14D3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AD3CCE"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AD3CCE">
        <w:rPr>
          <w:b/>
          <w:i/>
          <w:sz w:val="28"/>
          <w:szCs w:val="28"/>
          <w:lang w:val="uk-UA"/>
        </w:rPr>
        <w:t>яким надається дозвіл</w:t>
      </w:r>
      <w:r w:rsidR="00AA272F" w:rsidRPr="00AD3CCE">
        <w:rPr>
          <w:b/>
          <w:i/>
          <w:sz w:val="28"/>
          <w:szCs w:val="28"/>
          <w:lang w:val="uk-UA"/>
        </w:rPr>
        <w:t xml:space="preserve"> </w:t>
      </w:r>
      <w:r w:rsidR="007A6A5B" w:rsidRPr="00AD3CCE">
        <w:rPr>
          <w:b/>
          <w:i/>
          <w:sz w:val="28"/>
          <w:szCs w:val="28"/>
          <w:lang w:val="uk-UA"/>
        </w:rPr>
        <w:t xml:space="preserve">на </w:t>
      </w:r>
      <w:r w:rsidR="005A42E3" w:rsidRPr="00AD3CCE">
        <w:rPr>
          <w:b/>
          <w:i/>
          <w:sz w:val="28"/>
          <w:szCs w:val="28"/>
          <w:lang w:val="uk-UA"/>
        </w:rPr>
        <w:t>розроблення</w:t>
      </w:r>
      <w:r w:rsidR="005909F1" w:rsidRPr="00AD3CCE">
        <w:rPr>
          <w:b/>
          <w:i/>
          <w:sz w:val="28"/>
          <w:szCs w:val="28"/>
          <w:lang w:val="uk-UA"/>
        </w:rPr>
        <w:t xml:space="preserve"> </w:t>
      </w:r>
      <w:r w:rsidR="00AA272F" w:rsidRPr="00AD3CCE">
        <w:rPr>
          <w:b/>
          <w:i/>
          <w:sz w:val="28"/>
          <w:szCs w:val="28"/>
          <w:lang w:val="uk-UA"/>
        </w:rPr>
        <w:t>проектів землеустрою щодо</w:t>
      </w:r>
      <w:r w:rsidR="00517792" w:rsidRPr="00AD3CCE">
        <w:rPr>
          <w:b/>
          <w:i/>
          <w:sz w:val="28"/>
          <w:szCs w:val="28"/>
          <w:lang w:val="uk-UA"/>
        </w:rPr>
        <w:t xml:space="preserve"> </w:t>
      </w:r>
      <w:r w:rsidR="005F6C98" w:rsidRPr="00AD3CCE">
        <w:rPr>
          <w:b/>
          <w:i/>
          <w:sz w:val="28"/>
          <w:szCs w:val="28"/>
          <w:lang w:val="uk-UA"/>
        </w:rPr>
        <w:t xml:space="preserve">відведення </w:t>
      </w:r>
      <w:r w:rsidR="001A4BA0" w:rsidRPr="00AD3CCE">
        <w:rPr>
          <w:b/>
          <w:i/>
          <w:sz w:val="28"/>
          <w:szCs w:val="28"/>
          <w:lang w:val="uk-UA"/>
        </w:rPr>
        <w:t xml:space="preserve">земельних </w:t>
      </w:r>
      <w:r w:rsidR="007A6A5B" w:rsidRPr="00AD3CCE">
        <w:rPr>
          <w:b/>
          <w:i/>
          <w:sz w:val="28"/>
          <w:szCs w:val="28"/>
          <w:lang w:val="uk-UA"/>
        </w:rPr>
        <w:t>ділянок</w:t>
      </w:r>
      <w:r w:rsidR="005909F1" w:rsidRPr="00AD3CCE">
        <w:rPr>
          <w:b/>
          <w:i/>
          <w:sz w:val="28"/>
          <w:szCs w:val="28"/>
          <w:lang w:val="uk-UA"/>
        </w:rPr>
        <w:t xml:space="preserve"> </w:t>
      </w:r>
      <w:r w:rsidR="005A42E3" w:rsidRPr="00AD3CCE">
        <w:rPr>
          <w:b/>
          <w:i/>
          <w:sz w:val="28"/>
          <w:szCs w:val="28"/>
          <w:lang w:val="uk-UA"/>
        </w:rPr>
        <w:t>(об’єкти</w:t>
      </w:r>
      <w:r w:rsidR="00EF75FD" w:rsidRPr="00AD3CCE">
        <w:rPr>
          <w:b/>
          <w:i/>
          <w:sz w:val="28"/>
          <w:szCs w:val="28"/>
          <w:lang w:val="uk-UA"/>
        </w:rPr>
        <w:t xml:space="preserve"> </w:t>
      </w:r>
      <w:r w:rsidR="007A6A5B" w:rsidRPr="00AD3CCE">
        <w:rPr>
          <w:b/>
          <w:i/>
          <w:sz w:val="28"/>
          <w:szCs w:val="28"/>
          <w:lang w:val="uk-UA"/>
        </w:rPr>
        <w:t>будівництв</w:t>
      </w:r>
      <w:r w:rsidR="0037391B" w:rsidRPr="00AD3CCE">
        <w:rPr>
          <w:b/>
          <w:i/>
          <w:sz w:val="28"/>
          <w:szCs w:val="28"/>
          <w:lang w:val="uk-UA"/>
        </w:rPr>
        <w:t>а</w:t>
      </w:r>
      <w:r w:rsidR="00C25DFC" w:rsidRPr="00AD3CCE">
        <w:rPr>
          <w:b/>
          <w:i/>
          <w:sz w:val="28"/>
          <w:szCs w:val="28"/>
          <w:lang w:val="uk-UA"/>
        </w:rPr>
        <w:t>)</w:t>
      </w:r>
    </w:p>
    <w:p w:rsidR="00537A61" w:rsidRPr="00AD3CCE" w:rsidRDefault="00537A61" w:rsidP="00A662FE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AD3CCE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AD3CCE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AD3CCE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AD3CCE">
              <w:rPr>
                <w:b/>
                <w:i/>
                <w:lang w:val="uk-UA"/>
              </w:rPr>
              <w:t>№</w:t>
            </w:r>
          </w:p>
          <w:p w:rsidR="007A6A5B" w:rsidRPr="00AD3CCE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AD3CCE">
              <w:rPr>
                <w:b/>
                <w:i/>
                <w:lang w:val="uk-UA"/>
              </w:rPr>
              <w:t>з/п</w:t>
            </w:r>
          </w:p>
          <w:p w:rsidR="007A6A5B" w:rsidRPr="00AD3CCE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AD3CCE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AD3CCE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AD3CCE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lang w:val="uk-UA"/>
              </w:rPr>
            </w:pPr>
            <w:r w:rsidRPr="00AD3CC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AD3CCE">
              <w:rPr>
                <w:b/>
                <w:i/>
                <w:lang w:val="uk-UA"/>
              </w:rPr>
              <w:t xml:space="preserve">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AD3CCE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AD3CCE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</w:p>
          <w:p w:rsidR="007A6A5B" w:rsidRPr="00AD3CCE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D3CCE">
              <w:rPr>
                <w:b/>
                <w:i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AD3CCE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AD3CCE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  <w:r w:rsidRPr="00AD3CCE">
              <w:rPr>
                <w:b/>
                <w:i/>
                <w:lang w:val="uk-UA"/>
              </w:rPr>
              <w:t>Адреса</w:t>
            </w:r>
          </w:p>
          <w:p w:rsidR="007A6A5B" w:rsidRPr="00AD3CCE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D3CCE">
              <w:rPr>
                <w:b/>
                <w:i/>
                <w:lang w:val="uk-UA"/>
              </w:rPr>
              <w:t>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Pr="00AD3CCE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proofErr w:type="spellStart"/>
            <w:r w:rsidRPr="00AD3CCE">
              <w:rPr>
                <w:b/>
                <w:i/>
                <w:lang w:val="uk-UA"/>
              </w:rPr>
              <w:t>Орієнтов-на</w:t>
            </w:r>
            <w:proofErr w:type="spellEnd"/>
            <w:r w:rsidRPr="00AD3CCE">
              <w:rPr>
                <w:b/>
                <w:i/>
                <w:lang w:val="uk-UA"/>
              </w:rPr>
              <w:t xml:space="preserve"> площа земельної   ділянки </w:t>
            </w:r>
          </w:p>
          <w:p w:rsidR="007A6A5B" w:rsidRPr="00AD3CCE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AD3CCE">
              <w:rPr>
                <w:b/>
                <w:i/>
                <w:lang w:val="uk-UA"/>
              </w:rPr>
              <w:t>(га)</w:t>
            </w:r>
          </w:p>
        </w:tc>
      </w:tr>
      <w:tr w:rsidR="007C1A89" w:rsidRPr="00AD3CCE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AD3CCE" w:rsidRDefault="007C1A89" w:rsidP="00C2379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AD3CCE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AD3CCE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AD3CCE" w:rsidRDefault="007C1A89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AD3CCE" w:rsidRDefault="007C1A89" w:rsidP="007C1A8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AD3CCE">
              <w:rPr>
                <w:lang w:val="uk-UA"/>
              </w:rPr>
              <w:t>5</w:t>
            </w:r>
          </w:p>
        </w:tc>
      </w:tr>
      <w:tr w:rsidR="00323FDE" w:rsidRPr="00AD3CCE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AD3CCE" w:rsidRDefault="004530EA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B6" w:rsidRPr="00AD3CCE" w:rsidRDefault="000B667F" w:rsidP="00CF67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Гро</w:t>
            </w:r>
            <w:r w:rsidR="007049B6" w:rsidRPr="00AD3CCE">
              <w:rPr>
                <w:sz w:val="28"/>
                <w:szCs w:val="28"/>
                <w:lang w:val="uk-UA"/>
              </w:rPr>
              <w:t xml:space="preserve">мадянка </w:t>
            </w:r>
            <w:proofErr w:type="spellStart"/>
            <w:r w:rsidR="007049B6" w:rsidRPr="00AD3CCE">
              <w:rPr>
                <w:sz w:val="28"/>
                <w:szCs w:val="28"/>
                <w:lang w:val="uk-UA"/>
              </w:rPr>
              <w:t>Геть-ман</w:t>
            </w:r>
            <w:proofErr w:type="spellEnd"/>
            <w:r w:rsidR="007049B6" w:rsidRPr="00AD3CCE">
              <w:rPr>
                <w:sz w:val="28"/>
                <w:szCs w:val="28"/>
                <w:lang w:val="uk-UA"/>
              </w:rPr>
              <w:t xml:space="preserve"> Зінаїда </w:t>
            </w:r>
            <w:proofErr w:type="spellStart"/>
            <w:r w:rsidR="007049B6" w:rsidRPr="00AD3CCE">
              <w:rPr>
                <w:sz w:val="28"/>
                <w:szCs w:val="28"/>
                <w:lang w:val="uk-UA"/>
              </w:rPr>
              <w:t>Олек-сі</w:t>
            </w:r>
            <w:r w:rsidR="00CF677C" w:rsidRPr="00AD3CCE">
              <w:rPr>
                <w:sz w:val="28"/>
                <w:szCs w:val="28"/>
                <w:lang w:val="uk-UA"/>
              </w:rPr>
              <w:t>ї</w:t>
            </w:r>
            <w:r w:rsidR="007049B6" w:rsidRPr="00AD3CCE">
              <w:rPr>
                <w:sz w:val="28"/>
                <w:szCs w:val="28"/>
                <w:lang w:val="uk-UA"/>
              </w:rPr>
              <w:t>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AD3CCE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гос-по</w:t>
            </w:r>
            <w:r w:rsidR="00981579" w:rsidRPr="00AD3CCE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="00981579" w:rsidRPr="00AD3CCE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AD3CCE" w:rsidRDefault="00AA0A1F" w:rsidP="00112B2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вул. </w:t>
            </w:r>
            <w:r w:rsidR="00981579" w:rsidRPr="00AD3CCE">
              <w:rPr>
                <w:sz w:val="28"/>
                <w:szCs w:val="28"/>
                <w:lang w:val="uk-UA"/>
              </w:rPr>
              <w:t>Карнавальна (діл</w:t>
            </w:r>
            <w:r w:rsidR="009C6620" w:rsidRPr="00AD3CCE">
              <w:rPr>
                <w:sz w:val="28"/>
                <w:szCs w:val="28"/>
                <w:lang w:val="uk-UA"/>
              </w:rPr>
              <w:t xml:space="preserve">янка </w:t>
            </w:r>
            <w:r w:rsidR="007049B6" w:rsidRPr="00AD3CCE">
              <w:rPr>
                <w:sz w:val="28"/>
                <w:szCs w:val="28"/>
                <w:lang w:val="uk-UA"/>
              </w:rPr>
              <w:t>58</w:t>
            </w:r>
            <w:r w:rsidR="00981579" w:rsidRPr="00AD3CCE">
              <w:rPr>
                <w:sz w:val="28"/>
                <w:szCs w:val="28"/>
                <w:lang w:val="uk-UA"/>
              </w:rPr>
              <w:t xml:space="preserve">) </w:t>
            </w:r>
            <w:r w:rsidR="00112B27" w:rsidRPr="00AD3CCE">
              <w:rPr>
                <w:sz w:val="28"/>
                <w:szCs w:val="28"/>
                <w:lang w:val="uk-UA"/>
              </w:rPr>
              <w:t>у</w:t>
            </w:r>
            <w:r w:rsidR="00F835BC" w:rsidRPr="00AD3CCE">
              <w:rPr>
                <w:sz w:val="28"/>
                <w:szCs w:val="28"/>
                <w:lang w:val="uk-UA"/>
              </w:rPr>
              <w:t xml:space="preserve"> </w:t>
            </w:r>
            <w:r w:rsidR="00112B27" w:rsidRPr="00AD3CCE">
              <w:rPr>
                <w:sz w:val="28"/>
                <w:szCs w:val="28"/>
                <w:lang w:val="uk-UA"/>
              </w:rPr>
              <w:t xml:space="preserve"> </w:t>
            </w:r>
            <w:r w:rsidR="00981579" w:rsidRPr="00AD3CCE">
              <w:rPr>
                <w:sz w:val="28"/>
                <w:szCs w:val="28"/>
                <w:lang w:val="uk-UA"/>
              </w:rPr>
              <w:t xml:space="preserve">Жовтневому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ра</w:t>
            </w:r>
            <w:r w:rsidR="009C6620" w:rsidRPr="00AD3CCE">
              <w:rPr>
                <w:sz w:val="28"/>
                <w:szCs w:val="28"/>
                <w:lang w:val="uk-UA"/>
              </w:rPr>
              <w:t>-</w:t>
            </w:r>
            <w:r w:rsidRPr="00AD3CCE"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  <w:p w:rsidR="00AA0A1F" w:rsidRPr="00AD3CCE" w:rsidRDefault="00AA0A1F" w:rsidP="00C56C9B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AD3CCE" w:rsidRDefault="00981579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D97E27" w:rsidRPr="00AD3CCE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27" w:rsidRPr="00AD3CCE" w:rsidRDefault="00D97E27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27" w:rsidRPr="00AD3CCE" w:rsidRDefault="00D97E27" w:rsidP="007049B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Громадянка Біла Наталя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Анатоліїв-на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27" w:rsidRPr="00AD3CCE" w:rsidRDefault="00D97E27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27" w:rsidRPr="00AD3CCE" w:rsidRDefault="00D97E27" w:rsidP="00112B2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вул. Лабораторна, напроти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житлово-го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будинку 95 у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27" w:rsidRPr="00AD3CCE" w:rsidRDefault="003B6C05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0,0100</w:t>
            </w:r>
          </w:p>
        </w:tc>
      </w:tr>
      <w:tr w:rsidR="00D97E27" w:rsidRPr="00AD3CCE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27" w:rsidRPr="00AD3CCE" w:rsidRDefault="00D97E27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27" w:rsidRPr="00AD3CCE" w:rsidRDefault="00E14D0B" w:rsidP="007049B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Громадянин</w:t>
            </w:r>
            <w:r w:rsidR="003B6C05" w:rsidRPr="00AD3CC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Ква-ша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Олег Юрійович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27" w:rsidRPr="00AD3CCE" w:rsidRDefault="004D7443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27" w:rsidRPr="00AD3CCE" w:rsidRDefault="004D7443" w:rsidP="00112B2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вул. Лабораторна, напроти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житлово-го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будинку 95 у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27" w:rsidRPr="00AD3CCE" w:rsidRDefault="004D7443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0,0100</w:t>
            </w:r>
          </w:p>
        </w:tc>
      </w:tr>
      <w:tr w:rsidR="00323FDE" w:rsidRPr="00AD3CCE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AD3CCE" w:rsidRDefault="00D97E27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C" w:rsidRPr="00AD3CCE" w:rsidRDefault="00D200F1" w:rsidP="007049B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Громадян</w:t>
            </w:r>
            <w:r w:rsidR="009668EF" w:rsidRPr="00AD3CCE">
              <w:rPr>
                <w:sz w:val="28"/>
                <w:szCs w:val="28"/>
                <w:lang w:val="uk-UA"/>
              </w:rPr>
              <w:t xml:space="preserve">ин </w:t>
            </w:r>
            <w:proofErr w:type="spellStart"/>
            <w:r w:rsidR="007049B6" w:rsidRPr="00AD3CCE">
              <w:rPr>
                <w:sz w:val="28"/>
                <w:szCs w:val="28"/>
                <w:lang w:val="uk-UA"/>
              </w:rPr>
              <w:t>Басе-нко</w:t>
            </w:r>
            <w:proofErr w:type="spellEnd"/>
            <w:r w:rsidR="007049B6" w:rsidRPr="00AD3CCE">
              <w:rPr>
                <w:sz w:val="28"/>
                <w:szCs w:val="28"/>
                <w:lang w:val="uk-UA"/>
              </w:rPr>
              <w:t xml:space="preserve"> Володимир Павлович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AD3CCE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91" w:rsidRPr="00AD3CCE" w:rsidRDefault="00F9282C" w:rsidP="00F9282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Червонопра-пор</w:t>
            </w:r>
            <w:r w:rsidR="007D7B60" w:rsidRPr="00AD3CCE">
              <w:rPr>
                <w:sz w:val="28"/>
                <w:szCs w:val="28"/>
                <w:lang w:val="uk-UA"/>
              </w:rPr>
              <w:t>на</w:t>
            </w:r>
            <w:proofErr w:type="spellEnd"/>
            <w:r w:rsidR="007D7B60" w:rsidRPr="00AD3CCE">
              <w:rPr>
                <w:sz w:val="28"/>
                <w:szCs w:val="28"/>
                <w:lang w:val="uk-UA"/>
              </w:rPr>
              <w:t>, 21</w:t>
            </w:r>
            <w:r w:rsidRPr="00AD3CCE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Терні-вському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</w:t>
            </w:r>
            <w:r w:rsidR="00CA3032" w:rsidRPr="00AD3CCE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AD3CCE" w:rsidRDefault="00A714FF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0,10</w:t>
            </w:r>
            <w:r w:rsidR="00F56D15" w:rsidRPr="00AD3CCE">
              <w:rPr>
                <w:sz w:val="28"/>
                <w:szCs w:val="28"/>
                <w:lang w:val="uk-UA"/>
              </w:rPr>
              <w:t>00</w:t>
            </w:r>
          </w:p>
        </w:tc>
      </w:tr>
      <w:tr w:rsidR="00A14D33" w:rsidRPr="00AD3CCE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Pr="00AD3CCE" w:rsidRDefault="00D97E27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AD3CCE" w:rsidRDefault="0056033F" w:rsidP="0056033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Г</w:t>
            </w:r>
            <w:r w:rsidR="00A57D7A" w:rsidRPr="00AD3CCE">
              <w:rPr>
                <w:sz w:val="28"/>
                <w:szCs w:val="28"/>
                <w:lang w:val="uk-UA"/>
              </w:rPr>
              <w:t xml:space="preserve">ромадянин </w:t>
            </w:r>
            <w:proofErr w:type="spellStart"/>
            <w:r w:rsidR="00A57D7A" w:rsidRPr="00AD3CCE">
              <w:rPr>
                <w:sz w:val="28"/>
                <w:szCs w:val="28"/>
                <w:lang w:val="uk-UA"/>
              </w:rPr>
              <w:t>Жа-кун</w:t>
            </w:r>
            <w:proofErr w:type="spellEnd"/>
            <w:r w:rsidR="00A57D7A" w:rsidRPr="00AD3CCE">
              <w:rPr>
                <w:sz w:val="28"/>
                <w:szCs w:val="28"/>
                <w:lang w:val="uk-UA"/>
              </w:rPr>
              <w:t xml:space="preserve"> Федір </w:t>
            </w:r>
            <w:proofErr w:type="spellStart"/>
            <w:r w:rsidR="00A57D7A" w:rsidRPr="00AD3CCE">
              <w:rPr>
                <w:sz w:val="28"/>
                <w:szCs w:val="28"/>
                <w:lang w:val="uk-UA"/>
              </w:rPr>
              <w:t>Мико-лайович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Pr="00AD3CCE" w:rsidRDefault="00A14D33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CE" w:rsidRPr="00AD3CCE" w:rsidRDefault="007674A1" w:rsidP="007674A1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Цементни</w:t>
            </w:r>
            <w:r w:rsidR="002405CE" w:rsidRPr="00AD3CCE">
              <w:rPr>
                <w:sz w:val="28"/>
                <w:szCs w:val="28"/>
                <w:lang w:val="uk-UA"/>
              </w:rPr>
              <w:t>-</w:t>
            </w:r>
            <w:proofErr w:type="spellEnd"/>
          </w:p>
          <w:p w:rsidR="00A14D33" w:rsidRPr="00AD3CCE" w:rsidRDefault="007674A1" w:rsidP="007674A1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D3CCE">
              <w:rPr>
                <w:sz w:val="28"/>
                <w:szCs w:val="28"/>
                <w:lang w:val="uk-UA"/>
              </w:rPr>
              <w:t>ків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, 33 в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Довгин</w:t>
            </w:r>
            <w:r w:rsidR="002405CE" w:rsidRPr="00AD3CCE">
              <w:rPr>
                <w:sz w:val="28"/>
                <w:szCs w:val="28"/>
                <w:lang w:val="uk-UA"/>
              </w:rPr>
              <w:t>-</w:t>
            </w:r>
            <w:r w:rsidR="0056033F" w:rsidRPr="00AD3CCE">
              <w:rPr>
                <w:sz w:val="28"/>
                <w:szCs w:val="28"/>
                <w:lang w:val="uk-UA"/>
              </w:rPr>
              <w:t>цівському</w:t>
            </w:r>
            <w:proofErr w:type="spellEnd"/>
            <w:r w:rsidR="0056033F" w:rsidRPr="00AD3CCE">
              <w:rPr>
                <w:sz w:val="28"/>
                <w:szCs w:val="28"/>
                <w:lang w:val="uk-UA"/>
              </w:rPr>
              <w:t xml:space="preserve">  </w:t>
            </w:r>
            <w:r w:rsidR="00CC045E" w:rsidRPr="00AD3CCE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Pr="00AD3CCE" w:rsidRDefault="002405CE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5F2D05" w:rsidRPr="00AD3CCE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Pr="00AD3CCE" w:rsidRDefault="00D97E2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B0" w:rsidRPr="00AD3CCE" w:rsidRDefault="008644D1" w:rsidP="003F45B0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Шку-рко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Юрій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Вікторо-вич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C7" w:rsidRPr="00AD3CCE" w:rsidRDefault="003F45B0" w:rsidP="00A662FE">
            <w:pPr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1" w:rsidRPr="00AD3CCE" w:rsidRDefault="003F45B0" w:rsidP="007A4BC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644D1" w:rsidRPr="00AD3CCE">
              <w:rPr>
                <w:sz w:val="28"/>
                <w:szCs w:val="28"/>
                <w:lang w:val="uk-UA"/>
              </w:rPr>
              <w:t>Кампанел-</w:t>
            </w:r>
            <w:proofErr w:type="spellEnd"/>
          </w:p>
          <w:p w:rsidR="007A4BC7" w:rsidRPr="00AD3CCE" w:rsidRDefault="008644D1" w:rsidP="007A4BC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AD3CCE">
              <w:rPr>
                <w:sz w:val="28"/>
                <w:szCs w:val="28"/>
                <w:lang w:val="uk-UA"/>
              </w:rPr>
              <w:t>ли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, 15а в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Інгуле-цькому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</w:t>
            </w:r>
            <w:r w:rsidR="003F45B0" w:rsidRPr="00AD3CCE">
              <w:rPr>
                <w:sz w:val="28"/>
                <w:szCs w:val="28"/>
                <w:lang w:val="uk-UA"/>
              </w:rPr>
              <w:t>районі</w:t>
            </w:r>
          </w:p>
          <w:p w:rsidR="003F45B0" w:rsidRPr="00AD3CCE" w:rsidRDefault="003F45B0" w:rsidP="007A4BC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Pr="00AD3CCE" w:rsidRDefault="008644D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F90BEA" w:rsidRPr="00AD3CCE" w:rsidTr="00F90BEA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EA" w:rsidRPr="00AD3CCE" w:rsidRDefault="00F90BEA" w:rsidP="00F90B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EA" w:rsidRPr="00AD3CCE" w:rsidRDefault="00F90BEA" w:rsidP="00F90B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EA" w:rsidRPr="00AD3CCE" w:rsidRDefault="00F90BEA" w:rsidP="00F90BEA">
            <w:pPr>
              <w:jc w:val="center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EA" w:rsidRPr="00AD3CCE" w:rsidRDefault="00F90BEA" w:rsidP="00F90B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EA" w:rsidRPr="00AD3CCE" w:rsidRDefault="00F90BEA" w:rsidP="00F90B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5</w:t>
            </w:r>
          </w:p>
        </w:tc>
      </w:tr>
      <w:tr w:rsidR="009E7844" w:rsidRPr="00AD3CCE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AD3CCE" w:rsidRDefault="00D97E2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7" w:rsidRPr="00AD3CCE" w:rsidRDefault="00E202AF" w:rsidP="00D7515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Гр</w:t>
            </w:r>
            <w:r w:rsidR="00217DFE" w:rsidRPr="00AD3CCE">
              <w:rPr>
                <w:sz w:val="28"/>
                <w:szCs w:val="28"/>
                <w:lang w:val="uk-UA"/>
              </w:rPr>
              <w:t xml:space="preserve">омадянин </w:t>
            </w:r>
            <w:proofErr w:type="spellStart"/>
            <w:r w:rsidR="00D7515E" w:rsidRPr="00AD3CCE">
              <w:rPr>
                <w:sz w:val="28"/>
                <w:szCs w:val="28"/>
                <w:lang w:val="uk-UA"/>
              </w:rPr>
              <w:t>Се-рьогін</w:t>
            </w:r>
            <w:proofErr w:type="spellEnd"/>
            <w:r w:rsidR="00D7515E" w:rsidRPr="00AD3CCE">
              <w:rPr>
                <w:sz w:val="28"/>
                <w:szCs w:val="28"/>
                <w:lang w:val="uk-UA"/>
              </w:rPr>
              <w:t xml:space="preserve"> Володимир Михайлович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E" w:rsidRPr="00AD3CCE" w:rsidRDefault="00D7515E" w:rsidP="00F411F0">
            <w:pPr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97" w:rsidRPr="00AD3CCE" w:rsidRDefault="00D70497" w:rsidP="00D7515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вул. </w:t>
            </w:r>
            <w:r w:rsidR="00F411F0" w:rsidRPr="00AD3CCE">
              <w:rPr>
                <w:sz w:val="28"/>
                <w:szCs w:val="28"/>
                <w:lang w:val="uk-UA"/>
              </w:rPr>
              <w:t>Кубан</w:t>
            </w:r>
            <w:r w:rsidR="00D65432" w:rsidRPr="00AD3CCE">
              <w:rPr>
                <w:sz w:val="28"/>
                <w:szCs w:val="28"/>
                <w:lang w:val="uk-UA"/>
              </w:rPr>
              <w:t>ська в Саксаганськом</w:t>
            </w:r>
            <w:r w:rsidR="00D7515E" w:rsidRPr="00AD3CCE">
              <w:rPr>
                <w:sz w:val="28"/>
                <w:szCs w:val="28"/>
                <w:lang w:val="uk-UA"/>
              </w:rPr>
              <w:t xml:space="preserve">у </w:t>
            </w:r>
            <w:r w:rsidRPr="00AD3CCE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AD3CCE" w:rsidRDefault="00D7515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0,0053</w:t>
            </w:r>
            <w:r w:rsidR="00FA3529" w:rsidRPr="00AD3CC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E7844" w:rsidRPr="00AD3CCE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AD3CCE" w:rsidRDefault="00D97E2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10" w:rsidRPr="00AD3CCE" w:rsidRDefault="00917F6F" w:rsidP="00D97E2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Громадянин Мара-куца Володимир </w:t>
            </w:r>
            <w:r w:rsidR="00F3078C" w:rsidRPr="00AD3CCE">
              <w:rPr>
                <w:sz w:val="28"/>
                <w:szCs w:val="28"/>
                <w:lang w:val="uk-UA"/>
              </w:rPr>
              <w:t>Володимирович</w:t>
            </w:r>
          </w:p>
          <w:p w:rsidR="00D97E27" w:rsidRPr="00AD3CCE" w:rsidRDefault="00D97E27" w:rsidP="00D97E2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AD3CCE" w:rsidRDefault="00917F6F" w:rsidP="005A6D6C">
            <w:pPr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гаража</w:t>
            </w:r>
          </w:p>
          <w:p w:rsidR="00D97E27" w:rsidRPr="00AD3CCE" w:rsidRDefault="00D97E27" w:rsidP="005A6D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91" w:rsidRPr="00AD3CCE" w:rsidRDefault="00917F6F" w:rsidP="00917F6F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D3CCE">
              <w:rPr>
                <w:sz w:val="28"/>
                <w:szCs w:val="28"/>
                <w:lang w:val="uk-UA"/>
              </w:rPr>
              <w:t>пр-т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Карла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Марк-са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, біля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житлово-го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будинку </w:t>
            </w:r>
            <w:r w:rsidR="00537BCB" w:rsidRPr="00AD3CCE">
              <w:rPr>
                <w:sz w:val="28"/>
                <w:szCs w:val="28"/>
                <w:lang w:val="uk-UA"/>
              </w:rPr>
              <w:t xml:space="preserve">62 в </w:t>
            </w:r>
            <w:proofErr w:type="spellStart"/>
            <w:r w:rsidR="00537BCB" w:rsidRPr="00AD3CCE">
              <w:rPr>
                <w:sz w:val="28"/>
                <w:szCs w:val="28"/>
                <w:lang w:val="uk-UA"/>
              </w:rPr>
              <w:t>Центрально-Місь-кого</w:t>
            </w:r>
            <w:proofErr w:type="spellEnd"/>
            <w:r w:rsidR="00537BCB" w:rsidRPr="00AD3CCE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AD3CCE" w:rsidRDefault="00917F6F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0,0066</w:t>
            </w:r>
          </w:p>
        </w:tc>
      </w:tr>
      <w:tr w:rsidR="00F3078C" w:rsidRPr="00AD3CCE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8C" w:rsidRPr="00AD3CCE" w:rsidRDefault="00F3078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8C" w:rsidRPr="00AD3CCE" w:rsidRDefault="00F3078C" w:rsidP="00D97E2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Сма-гін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Олексій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Воло-димирович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8C" w:rsidRPr="00AD3CCE" w:rsidRDefault="00F3078C" w:rsidP="005A6D6C">
            <w:pPr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8C" w:rsidRPr="00AD3CCE" w:rsidRDefault="00F3078C" w:rsidP="00917F6F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Серафимови-ча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, 62а в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8C" w:rsidRPr="00AD3CCE" w:rsidRDefault="00CE10E6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0D5EFC" w:rsidRPr="00AD3CCE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FC" w:rsidRPr="00AD3CCE" w:rsidRDefault="000D5EF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FC" w:rsidRPr="00AD3CCE" w:rsidRDefault="000D5EFC" w:rsidP="00D97E2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Ману-кян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Астгік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Альф-редівна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FC" w:rsidRPr="00AD3CCE" w:rsidRDefault="000D5EFC" w:rsidP="005A6D6C">
            <w:pPr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9E" w:rsidRPr="00AD3CCE" w:rsidRDefault="001B3E9E" w:rsidP="00917F6F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 xml:space="preserve">вул. Георга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От-</w:t>
            </w:r>
            <w:proofErr w:type="spellEnd"/>
          </w:p>
          <w:p w:rsidR="000D5EFC" w:rsidRPr="00AD3CCE" w:rsidRDefault="001B3E9E" w:rsidP="00917F6F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D3CCE">
              <w:rPr>
                <w:sz w:val="28"/>
                <w:szCs w:val="28"/>
                <w:lang w:val="uk-UA"/>
              </w:rPr>
              <w:t>са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, 28 (будівельна адреса) у </w:t>
            </w:r>
            <w:proofErr w:type="spellStart"/>
            <w:r w:rsidRPr="00AD3CCE">
              <w:rPr>
                <w:sz w:val="28"/>
                <w:szCs w:val="28"/>
                <w:lang w:val="uk-UA"/>
              </w:rPr>
              <w:t>Жовтне-вому</w:t>
            </w:r>
            <w:proofErr w:type="spellEnd"/>
            <w:r w:rsidRPr="00AD3CCE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FC" w:rsidRPr="00AD3CCE" w:rsidRDefault="001B3E9E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D3CCE"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D545D5" w:rsidRPr="00AD3CCE" w:rsidRDefault="00D545D5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B9304D" w:rsidRPr="00AD3CCE" w:rsidRDefault="00B9304D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70696E" w:rsidRPr="00AD3CCE" w:rsidRDefault="0070696E" w:rsidP="00E419C7">
      <w:pPr>
        <w:tabs>
          <w:tab w:val="left" w:pos="6480"/>
          <w:tab w:val="left" w:pos="7088"/>
        </w:tabs>
        <w:rPr>
          <w:b/>
          <w:i/>
          <w:sz w:val="28"/>
          <w:szCs w:val="28"/>
          <w:lang w:val="uk-UA"/>
        </w:rPr>
      </w:pPr>
    </w:p>
    <w:p w:rsidR="0070696E" w:rsidRPr="00AD3CCE" w:rsidRDefault="0070696E" w:rsidP="00E419C7">
      <w:pPr>
        <w:tabs>
          <w:tab w:val="left" w:pos="6480"/>
          <w:tab w:val="left" w:pos="7088"/>
        </w:tabs>
        <w:rPr>
          <w:b/>
          <w:i/>
          <w:sz w:val="28"/>
          <w:szCs w:val="28"/>
          <w:lang w:val="uk-UA"/>
        </w:rPr>
      </w:pPr>
    </w:p>
    <w:p w:rsidR="00045452" w:rsidRPr="00AD3CCE" w:rsidRDefault="00286A0D" w:rsidP="00E419C7">
      <w:pPr>
        <w:tabs>
          <w:tab w:val="left" w:pos="6480"/>
          <w:tab w:val="left" w:pos="7088"/>
        </w:tabs>
        <w:rPr>
          <w:i/>
          <w:lang w:val="uk-UA"/>
        </w:rPr>
      </w:pPr>
      <w:r w:rsidRPr="00AD3CCE">
        <w:rPr>
          <w:b/>
          <w:i/>
          <w:sz w:val="28"/>
          <w:szCs w:val="28"/>
          <w:lang w:val="uk-UA"/>
        </w:rPr>
        <w:t xml:space="preserve"> </w:t>
      </w:r>
      <w:r w:rsidR="007A6A5B" w:rsidRPr="00AD3CCE">
        <w:rPr>
          <w:b/>
          <w:i/>
          <w:sz w:val="28"/>
          <w:szCs w:val="28"/>
          <w:lang w:val="uk-UA"/>
        </w:rPr>
        <w:t xml:space="preserve">Секретар міської ради </w:t>
      </w:r>
      <w:bookmarkStart w:id="0" w:name="_GoBack"/>
      <w:bookmarkEnd w:id="0"/>
      <w:r w:rsidR="00E419C7" w:rsidRPr="00AD3CCE">
        <w:rPr>
          <w:b/>
          <w:i/>
          <w:sz w:val="28"/>
          <w:szCs w:val="28"/>
          <w:lang w:val="uk-UA"/>
        </w:rPr>
        <w:tab/>
      </w:r>
      <w:r w:rsidR="00E419C7" w:rsidRPr="00AD3CCE">
        <w:rPr>
          <w:b/>
          <w:i/>
          <w:sz w:val="28"/>
          <w:szCs w:val="28"/>
          <w:lang w:val="uk-UA"/>
        </w:rPr>
        <w:tab/>
      </w:r>
      <w:r w:rsidR="007A6A5B" w:rsidRPr="00AD3CCE">
        <w:rPr>
          <w:b/>
          <w:i/>
          <w:sz w:val="28"/>
          <w:szCs w:val="28"/>
          <w:lang w:val="uk-UA"/>
        </w:rPr>
        <w:t>С.</w:t>
      </w:r>
      <w:proofErr w:type="spellStart"/>
      <w:r w:rsidR="007A6A5B" w:rsidRPr="00AD3CCE">
        <w:rPr>
          <w:b/>
          <w:i/>
          <w:sz w:val="28"/>
          <w:szCs w:val="28"/>
          <w:lang w:val="uk-UA"/>
        </w:rPr>
        <w:t>Маляренко</w:t>
      </w:r>
      <w:proofErr w:type="spellEnd"/>
      <w:r w:rsidR="007A6A5B" w:rsidRPr="00AD3CCE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AD3CCE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C8" w:rsidRDefault="006961C8" w:rsidP="00CD1024">
      <w:r>
        <w:separator/>
      </w:r>
    </w:p>
  </w:endnote>
  <w:endnote w:type="continuationSeparator" w:id="0">
    <w:p w:rsidR="006961C8" w:rsidRDefault="006961C8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C8" w:rsidRDefault="006961C8" w:rsidP="00CD1024">
      <w:r>
        <w:separator/>
      </w:r>
    </w:p>
  </w:footnote>
  <w:footnote w:type="continuationSeparator" w:id="0">
    <w:p w:rsidR="006961C8" w:rsidRDefault="006961C8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CE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596"/>
    <w:rsid w:val="00006EE7"/>
    <w:rsid w:val="0000703E"/>
    <w:rsid w:val="00007ABE"/>
    <w:rsid w:val="000304FD"/>
    <w:rsid w:val="00034C4E"/>
    <w:rsid w:val="00034DCA"/>
    <w:rsid w:val="00045452"/>
    <w:rsid w:val="000459E1"/>
    <w:rsid w:val="00056865"/>
    <w:rsid w:val="00062C08"/>
    <w:rsid w:val="0006421F"/>
    <w:rsid w:val="00064608"/>
    <w:rsid w:val="0006688B"/>
    <w:rsid w:val="00074C77"/>
    <w:rsid w:val="000822A8"/>
    <w:rsid w:val="00082A61"/>
    <w:rsid w:val="0009264E"/>
    <w:rsid w:val="00092E71"/>
    <w:rsid w:val="00093A9B"/>
    <w:rsid w:val="000B667F"/>
    <w:rsid w:val="000B6FDE"/>
    <w:rsid w:val="000B77C1"/>
    <w:rsid w:val="000D5618"/>
    <w:rsid w:val="000D5BC6"/>
    <w:rsid w:val="000D5EFC"/>
    <w:rsid w:val="000E0212"/>
    <w:rsid w:val="000E031E"/>
    <w:rsid w:val="000E1402"/>
    <w:rsid w:val="000F137C"/>
    <w:rsid w:val="000F2832"/>
    <w:rsid w:val="000F29D6"/>
    <w:rsid w:val="000F33F5"/>
    <w:rsid w:val="000F6835"/>
    <w:rsid w:val="000F6C98"/>
    <w:rsid w:val="000F71DD"/>
    <w:rsid w:val="000F7CD0"/>
    <w:rsid w:val="00102BF9"/>
    <w:rsid w:val="0010417A"/>
    <w:rsid w:val="00107A3A"/>
    <w:rsid w:val="00112B27"/>
    <w:rsid w:val="00113E97"/>
    <w:rsid w:val="00117B2D"/>
    <w:rsid w:val="00121F39"/>
    <w:rsid w:val="00121F8D"/>
    <w:rsid w:val="001235AD"/>
    <w:rsid w:val="001301A1"/>
    <w:rsid w:val="00131958"/>
    <w:rsid w:val="00134BFC"/>
    <w:rsid w:val="001374DF"/>
    <w:rsid w:val="00142FE7"/>
    <w:rsid w:val="00143B33"/>
    <w:rsid w:val="0014401D"/>
    <w:rsid w:val="00147C71"/>
    <w:rsid w:val="00152BA0"/>
    <w:rsid w:val="001541BD"/>
    <w:rsid w:val="0016425A"/>
    <w:rsid w:val="00171A46"/>
    <w:rsid w:val="0018480A"/>
    <w:rsid w:val="00190B13"/>
    <w:rsid w:val="00192631"/>
    <w:rsid w:val="001A4BA0"/>
    <w:rsid w:val="001A503D"/>
    <w:rsid w:val="001A7A83"/>
    <w:rsid w:val="001B3C9D"/>
    <w:rsid w:val="001B3E9E"/>
    <w:rsid w:val="001C100D"/>
    <w:rsid w:val="001C4E7B"/>
    <w:rsid w:val="001C68F8"/>
    <w:rsid w:val="001D29FA"/>
    <w:rsid w:val="001D57E8"/>
    <w:rsid w:val="001D79C5"/>
    <w:rsid w:val="001E6EE6"/>
    <w:rsid w:val="001F09A1"/>
    <w:rsid w:val="001F5880"/>
    <w:rsid w:val="002042DA"/>
    <w:rsid w:val="00207C46"/>
    <w:rsid w:val="00217755"/>
    <w:rsid w:val="00217DFE"/>
    <w:rsid w:val="0022792B"/>
    <w:rsid w:val="002318B6"/>
    <w:rsid w:val="00233BE6"/>
    <w:rsid w:val="0023729E"/>
    <w:rsid w:val="002405CE"/>
    <w:rsid w:val="00242F14"/>
    <w:rsid w:val="00244885"/>
    <w:rsid w:val="002475DD"/>
    <w:rsid w:val="002517C0"/>
    <w:rsid w:val="00254A08"/>
    <w:rsid w:val="00255FBC"/>
    <w:rsid w:val="00257F8B"/>
    <w:rsid w:val="00260F25"/>
    <w:rsid w:val="002822EE"/>
    <w:rsid w:val="0028499F"/>
    <w:rsid w:val="002858C4"/>
    <w:rsid w:val="00286A0D"/>
    <w:rsid w:val="00286F29"/>
    <w:rsid w:val="00293624"/>
    <w:rsid w:val="00295FE7"/>
    <w:rsid w:val="002A2494"/>
    <w:rsid w:val="002B4E47"/>
    <w:rsid w:val="002C06F8"/>
    <w:rsid w:val="002C7360"/>
    <w:rsid w:val="002E36F5"/>
    <w:rsid w:val="002F0DE1"/>
    <w:rsid w:val="00300565"/>
    <w:rsid w:val="0030358F"/>
    <w:rsid w:val="00306E7A"/>
    <w:rsid w:val="0030739A"/>
    <w:rsid w:val="00310479"/>
    <w:rsid w:val="0031225A"/>
    <w:rsid w:val="00313B9E"/>
    <w:rsid w:val="00314EF9"/>
    <w:rsid w:val="003239AD"/>
    <w:rsid w:val="00323FDE"/>
    <w:rsid w:val="00331F1A"/>
    <w:rsid w:val="00332074"/>
    <w:rsid w:val="003332F3"/>
    <w:rsid w:val="00337BDC"/>
    <w:rsid w:val="003405D8"/>
    <w:rsid w:val="0034323D"/>
    <w:rsid w:val="0034363E"/>
    <w:rsid w:val="00344053"/>
    <w:rsid w:val="0034410C"/>
    <w:rsid w:val="00351417"/>
    <w:rsid w:val="00351E5F"/>
    <w:rsid w:val="003537F0"/>
    <w:rsid w:val="00353F6C"/>
    <w:rsid w:val="00360EA9"/>
    <w:rsid w:val="00362208"/>
    <w:rsid w:val="0036389C"/>
    <w:rsid w:val="00363E4D"/>
    <w:rsid w:val="00371047"/>
    <w:rsid w:val="0037391B"/>
    <w:rsid w:val="00373B26"/>
    <w:rsid w:val="003740DD"/>
    <w:rsid w:val="003760C8"/>
    <w:rsid w:val="00386481"/>
    <w:rsid w:val="00387615"/>
    <w:rsid w:val="00387D07"/>
    <w:rsid w:val="0039073C"/>
    <w:rsid w:val="003917C2"/>
    <w:rsid w:val="00392E66"/>
    <w:rsid w:val="00396A7D"/>
    <w:rsid w:val="003A74E3"/>
    <w:rsid w:val="003B00B9"/>
    <w:rsid w:val="003B40D5"/>
    <w:rsid w:val="003B6C05"/>
    <w:rsid w:val="003B6D30"/>
    <w:rsid w:val="003B7DF0"/>
    <w:rsid w:val="003C555B"/>
    <w:rsid w:val="003C600A"/>
    <w:rsid w:val="003D128F"/>
    <w:rsid w:val="003D48DF"/>
    <w:rsid w:val="003D4B7F"/>
    <w:rsid w:val="003D5C04"/>
    <w:rsid w:val="003E0DF2"/>
    <w:rsid w:val="003E5818"/>
    <w:rsid w:val="003F18A4"/>
    <w:rsid w:val="003F45B0"/>
    <w:rsid w:val="003F64EB"/>
    <w:rsid w:val="00401004"/>
    <w:rsid w:val="0040108C"/>
    <w:rsid w:val="004030B2"/>
    <w:rsid w:val="00411A8E"/>
    <w:rsid w:val="004161B7"/>
    <w:rsid w:val="0042015C"/>
    <w:rsid w:val="004219A7"/>
    <w:rsid w:val="0042431E"/>
    <w:rsid w:val="00424C16"/>
    <w:rsid w:val="00425997"/>
    <w:rsid w:val="00430E50"/>
    <w:rsid w:val="00433A0C"/>
    <w:rsid w:val="004466D0"/>
    <w:rsid w:val="00447366"/>
    <w:rsid w:val="004530EA"/>
    <w:rsid w:val="00453828"/>
    <w:rsid w:val="00453DF5"/>
    <w:rsid w:val="0046382C"/>
    <w:rsid w:val="00463A34"/>
    <w:rsid w:val="00465CFF"/>
    <w:rsid w:val="004715A7"/>
    <w:rsid w:val="00471F1F"/>
    <w:rsid w:val="00491159"/>
    <w:rsid w:val="00494054"/>
    <w:rsid w:val="004B0965"/>
    <w:rsid w:val="004B670C"/>
    <w:rsid w:val="004C0957"/>
    <w:rsid w:val="004C3B46"/>
    <w:rsid w:val="004C4993"/>
    <w:rsid w:val="004C6CB6"/>
    <w:rsid w:val="004D5017"/>
    <w:rsid w:val="004D5131"/>
    <w:rsid w:val="004D6EC7"/>
    <w:rsid w:val="004D7443"/>
    <w:rsid w:val="004E23B6"/>
    <w:rsid w:val="004F3D3D"/>
    <w:rsid w:val="00501EEA"/>
    <w:rsid w:val="0050587A"/>
    <w:rsid w:val="00505DE3"/>
    <w:rsid w:val="00505E15"/>
    <w:rsid w:val="00506FBB"/>
    <w:rsid w:val="0050755C"/>
    <w:rsid w:val="00511400"/>
    <w:rsid w:val="00511896"/>
    <w:rsid w:val="00512DFB"/>
    <w:rsid w:val="00513396"/>
    <w:rsid w:val="005175DB"/>
    <w:rsid w:val="00517792"/>
    <w:rsid w:val="005232D8"/>
    <w:rsid w:val="005239E2"/>
    <w:rsid w:val="00526F48"/>
    <w:rsid w:val="005300C5"/>
    <w:rsid w:val="005301E8"/>
    <w:rsid w:val="00530CBE"/>
    <w:rsid w:val="0053274F"/>
    <w:rsid w:val="00533CBE"/>
    <w:rsid w:val="005359D9"/>
    <w:rsid w:val="00537A61"/>
    <w:rsid w:val="00537BCB"/>
    <w:rsid w:val="00542F89"/>
    <w:rsid w:val="00551135"/>
    <w:rsid w:val="0055357D"/>
    <w:rsid w:val="00553946"/>
    <w:rsid w:val="00555F2A"/>
    <w:rsid w:val="0056033F"/>
    <w:rsid w:val="005615B4"/>
    <w:rsid w:val="00567822"/>
    <w:rsid w:val="00567A87"/>
    <w:rsid w:val="0057038B"/>
    <w:rsid w:val="00573D10"/>
    <w:rsid w:val="00581311"/>
    <w:rsid w:val="00581CBD"/>
    <w:rsid w:val="00583532"/>
    <w:rsid w:val="00585D36"/>
    <w:rsid w:val="005909F1"/>
    <w:rsid w:val="005A183E"/>
    <w:rsid w:val="005A2B21"/>
    <w:rsid w:val="005A415A"/>
    <w:rsid w:val="005A42E3"/>
    <w:rsid w:val="005A6D6C"/>
    <w:rsid w:val="005A7E73"/>
    <w:rsid w:val="005A7F04"/>
    <w:rsid w:val="005B01E6"/>
    <w:rsid w:val="005B31ED"/>
    <w:rsid w:val="005B4FE6"/>
    <w:rsid w:val="005B5ED9"/>
    <w:rsid w:val="005C10D4"/>
    <w:rsid w:val="005C637A"/>
    <w:rsid w:val="005C638F"/>
    <w:rsid w:val="005C79E1"/>
    <w:rsid w:val="005C7B3F"/>
    <w:rsid w:val="005D0289"/>
    <w:rsid w:val="005E03C8"/>
    <w:rsid w:val="005E281A"/>
    <w:rsid w:val="005E60CA"/>
    <w:rsid w:val="005E6334"/>
    <w:rsid w:val="005F1E0E"/>
    <w:rsid w:val="005F2D05"/>
    <w:rsid w:val="005F3A84"/>
    <w:rsid w:val="005F513F"/>
    <w:rsid w:val="005F6005"/>
    <w:rsid w:val="005F6C98"/>
    <w:rsid w:val="006008D5"/>
    <w:rsid w:val="00604E52"/>
    <w:rsid w:val="0060559B"/>
    <w:rsid w:val="006062E5"/>
    <w:rsid w:val="00611E04"/>
    <w:rsid w:val="00613C8A"/>
    <w:rsid w:val="0061795B"/>
    <w:rsid w:val="00617B20"/>
    <w:rsid w:val="0062285F"/>
    <w:rsid w:val="00622CE2"/>
    <w:rsid w:val="00640BC4"/>
    <w:rsid w:val="00642E4A"/>
    <w:rsid w:val="00646231"/>
    <w:rsid w:val="00650B24"/>
    <w:rsid w:val="006569EA"/>
    <w:rsid w:val="00663351"/>
    <w:rsid w:val="00664327"/>
    <w:rsid w:val="006662C7"/>
    <w:rsid w:val="006733D3"/>
    <w:rsid w:val="00682DAB"/>
    <w:rsid w:val="00684D9A"/>
    <w:rsid w:val="00685871"/>
    <w:rsid w:val="00685DB9"/>
    <w:rsid w:val="00686E61"/>
    <w:rsid w:val="006961C8"/>
    <w:rsid w:val="00697ACC"/>
    <w:rsid w:val="006A132A"/>
    <w:rsid w:val="006A1714"/>
    <w:rsid w:val="006A5676"/>
    <w:rsid w:val="006A5738"/>
    <w:rsid w:val="006A7D4F"/>
    <w:rsid w:val="006B1969"/>
    <w:rsid w:val="006C03AD"/>
    <w:rsid w:val="006C113F"/>
    <w:rsid w:val="006C4F2F"/>
    <w:rsid w:val="006D0F20"/>
    <w:rsid w:val="006D3D37"/>
    <w:rsid w:val="006D6F6C"/>
    <w:rsid w:val="006D6FE3"/>
    <w:rsid w:val="006E24B0"/>
    <w:rsid w:val="006E4CDC"/>
    <w:rsid w:val="006E7BD7"/>
    <w:rsid w:val="006F0895"/>
    <w:rsid w:val="00701FD8"/>
    <w:rsid w:val="007049B6"/>
    <w:rsid w:val="00705651"/>
    <w:rsid w:val="0070674E"/>
    <w:rsid w:val="0070696E"/>
    <w:rsid w:val="00706EF7"/>
    <w:rsid w:val="00717A74"/>
    <w:rsid w:val="00717ADF"/>
    <w:rsid w:val="00720D9A"/>
    <w:rsid w:val="00721B37"/>
    <w:rsid w:val="00721D43"/>
    <w:rsid w:val="0072486D"/>
    <w:rsid w:val="007248EA"/>
    <w:rsid w:val="00725A43"/>
    <w:rsid w:val="007276ED"/>
    <w:rsid w:val="007362A0"/>
    <w:rsid w:val="0073741C"/>
    <w:rsid w:val="00746BA2"/>
    <w:rsid w:val="00754116"/>
    <w:rsid w:val="007630C1"/>
    <w:rsid w:val="007674A1"/>
    <w:rsid w:val="00767D81"/>
    <w:rsid w:val="007723DA"/>
    <w:rsid w:val="00785243"/>
    <w:rsid w:val="00792EC7"/>
    <w:rsid w:val="00793BA0"/>
    <w:rsid w:val="007A3E79"/>
    <w:rsid w:val="007A4BC7"/>
    <w:rsid w:val="007A6A5B"/>
    <w:rsid w:val="007B1775"/>
    <w:rsid w:val="007B4691"/>
    <w:rsid w:val="007B4E3A"/>
    <w:rsid w:val="007B6CB6"/>
    <w:rsid w:val="007C1A89"/>
    <w:rsid w:val="007C2DC0"/>
    <w:rsid w:val="007C3359"/>
    <w:rsid w:val="007C4291"/>
    <w:rsid w:val="007C4DB2"/>
    <w:rsid w:val="007D014B"/>
    <w:rsid w:val="007D17FB"/>
    <w:rsid w:val="007D4782"/>
    <w:rsid w:val="007D52EA"/>
    <w:rsid w:val="007D7B60"/>
    <w:rsid w:val="007E5203"/>
    <w:rsid w:val="007F294A"/>
    <w:rsid w:val="007F3824"/>
    <w:rsid w:val="007F5F96"/>
    <w:rsid w:val="007F7C48"/>
    <w:rsid w:val="008008C2"/>
    <w:rsid w:val="00800AFD"/>
    <w:rsid w:val="00805C50"/>
    <w:rsid w:val="0081783D"/>
    <w:rsid w:val="00817A27"/>
    <w:rsid w:val="00822F1D"/>
    <w:rsid w:val="008267A9"/>
    <w:rsid w:val="00831522"/>
    <w:rsid w:val="008316AA"/>
    <w:rsid w:val="00837419"/>
    <w:rsid w:val="00840C72"/>
    <w:rsid w:val="00847C07"/>
    <w:rsid w:val="00853BB7"/>
    <w:rsid w:val="00856F1D"/>
    <w:rsid w:val="00860B1A"/>
    <w:rsid w:val="008644D1"/>
    <w:rsid w:val="008657EC"/>
    <w:rsid w:val="00865A1F"/>
    <w:rsid w:val="0086706E"/>
    <w:rsid w:val="0087122C"/>
    <w:rsid w:val="00876447"/>
    <w:rsid w:val="0087672E"/>
    <w:rsid w:val="00877EF3"/>
    <w:rsid w:val="00884648"/>
    <w:rsid w:val="008868F8"/>
    <w:rsid w:val="008874AF"/>
    <w:rsid w:val="008923B0"/>
    <w:rsid w:val="00897AF6"/>
    <w:rsid w:val="008A610A"/>
    <w:rsid w:val="008A635A"/>
    <w:rsid w:val="008B6513"/>
    <w:rsid w:val="008C2EE2"/>
    <w:rsid w:val="008C6452"/>
    <w:rsid w:val="008C6E85"/>
    <w:rsid w:val="008E2D8C"/>
    <w:rsid w:val="008E534F"/>
    <w:rsid w:val="008E6B64"/>
    <w:rsid w:val="008F3E37"/>
    <w:rsid w:val="00907CB3"/>
    <w:rsid w:val="00907FAC"/>
    <w:rsid w:val="00917F6F"/>
    <w:rsid w:val="0092281C"/>
    <w:rsid w:val="00927F2A"/>
    <w:rsid w:val="009328CC"/>
    <w:rsid w:val="00933654"/>
    <w:rsid w:val="0093370E"/>
    <w:rsid w:val="009344F5"/>
    <w:rsid w:val="0093615F"/>
    <w:rsid w:val="00940E76"/>
    <w:rsid w:val="00941620"/>
    <w:rsid w:val="00947C21"/>
    <w:rsid w:val="00951862"/>
    <w:rsid w:val="00953498"/>
    <w:rsid w:val="009632ED"/>
    <w:rsid w:val="009646C7"/>
    <w:rsid w:val="0096571B"/>
    <w:rsid w:val="0096661B"/>
    <w:rsid w:val="009668EF"/>
    <w:rsid w:val="0096747C"/>
    <w:rsid w:val="00970B5B"/>
    <w:rsid w:val="00971C00"/>
    <w:rsid w:val="00973BAE"/>
    <w:rsid w:val="009746D6"/>
    <w:rsid w:val="00977DD2"/>
    <w:rsid w:val="00981579"/>
    <w:rsid w:val="00981B92"/>
    <w:rsid w:val="00983887"/>
    <w:rsid w:val="00984711"/>
    <w:rsid w:val="009908DB"/>
    <w:rsid w:val="00992BF7"/>
    <w:rsid w:val="009A4F99"/>
    <w:rsid w:val="009A6328"/>
    <w:rsid w:val="009A6553"/>
    <w:rsid w:val="009A65E7"/>
    <w:rsid w:val="009B00B3"/>
    <w:rsid w:val="009B045B"/>
    <w:rsid w:val="009B0B37"/>
    <w:rsid w:val="009B134E"/>
    <w:rsid w:val="009B19B1"/>
    <w:rsid w:val="009B2001"/>
    <w:rsid w:val="009B4FA0"/>
    <w:rsid w:val="009B6C4B"/>
    <w:rsid w:val="009B767C"/>
    <w:rsid w:val="009C2759"/>
    <w:rsid w:val="009C5367"/>
    <w:rsid w:val="009C5798"/>
    <w:rsid w:val="009C6620"/>
    <w:rsid w:val="009D6A16"/>
    <w:rsid w:val="009D6F29"/>
    <w:rsid w:val="009E175A"/>
    <w:rsid w:val="009E193D"/>
    <w:rsid w:val="009E320D"/>
    <w:rsid w:val="009E5616"/>
    <w:rsid w:val="009E6590"/>
    <w:rsid w:val="009E7844"/>
    <w:rsid w:val="009F2FB2"/>
    <w:rsid w:val="00A02EE9"/>
    <w:rsid w:val="00A07060"/>
    <w:rsid w:val="00A11D68"/>
    <w:rsid w:val="00A14D33"/>
    <w:rsid w:val="00A16BD9"/>
    <w:rsid w:val="00A251E7"/>
    <w:rsid w:val="00A2741B"/>
    <w:rsid w:val="00A31BB8"/>
    <w:rsid w:val="00A3481C"/>
    <w:rsid w:val="00A37389"/>
    <w:rsid w:val="00A37C8A"/>
    <w:rsid w:val="00A44EC4"/>
    <w:rsid w:val="00A5052C"/>
    <w:rsid w:val="00A51E7B"/>
    <w:rsid w:val="00A5282A"/>
    <w:rsid w:val="00A54D1A"/>
    <w:rsid w:val="00A56DB3"/>
    <w:rsid w:val="00A57D7A"/>
    <w:rsid w:val="00A611F6"/>
    <w:rsid w:val="00A662FE"/>
    <w:rsid w:val="00A70655"/>
    <w:rsid w:val="00A714FF"/>
    <w:rsid w:val="00A715A6"/>
    <w:rsid w:val="00A72FA5"/>
    <w:rsid w:val="00A80E76"/>
    <w:rsid w:val="00A87827"/>
    <w:rsid w:val="00A94AFD"/>
    <w:rsid w:val="00AA0A1F"/>
    <w:rsid w:val="00AA272F"/>
    <w:rsid w:val="00AA49EE"/>
    <w:rsid w:val="00AB40C2"/>
    <w:rsid w:val="00AB55E0"/>
    <w:rsid w:val="00AB683D"/>
    <w:rsid w:val="00AC0914"/>
    <w:rsid w:val="00AC281F"/>
    <w:rsid w:val="00AC448A"/>
    <w:rsid w:val="00AC4603"/>
    <w:rsid w:val="00AC7619"/>
    <w:rsid w:val="00AD3CCE"/>
    <w:rsid w:val="00AD63B1"/>
    <w:rsid w:val="00AE124A"/>
    <w:rsid w:val="00AE436B"/>
    <w:rsid w:val="00AF09BE"/>
    <w:rsid w:val="00AF59AE"/>
    <w:rsid w:val="00B002B8"/>
    <w:rsid w:val="00B024DB"/>
    <w:rsid w:val="00B02E75"/>
    <w:rsid w:val="00B063F4"/>
    <w:rsid w:val="00B127FF"/>
    <w:rsid w:val="00B14546"/>
    <w:rsid w:val="00B22ED2"/>
    <w:rsid w:val="00B24B1B"/>
    <w:rsid w:val="00B318D0"/>
    <w:rsid w:val="00B33C81"/>
    <w:rsid w:val="00B3656F"/>
    <w:rsid w:val="00B3730C"/>
    <w:rsid w:val="00B4140E"/>
    <w:rsid w:val="00B5064F"/>
    <w:rsid w:val="00B50B58"/>
    <w:rsid w:val="00B56063"/>
    <w:rsid w:val="00B569E5"/>
    <w:rsid w:val="00B6033A"/>
    <w:rsid w:val="00B604C7"/>
    <w:rsid w:val="00B703B2"/>
    <w:rsid w:val="00B76A61"/>
    <w:rsid w:val="00B83A38"/>
    <w:rsid w:val="00B9304D"/>
    <w:rsid w:val="00B9449C"/>
    <w:rsid w:val="00B94FB7"/>
    <w:rsid w:val="00B9741E"/>
    <w:rsid w:val="00B97969"/>
    <w:rsid w:val="00BA5434"/>
    <w:rsid w:val="00BA7B9E"/>
    <w:rsid w:val="00BB11A1"/>
    <w:rsid w:val="00BB2D08"/>
    <w:rsid w:val="00BB5B45"/>
    <w:rsid w:val="00BC1687"/>
    <w:rsid w:val="00BC45F3"/>
    <w:rsid w:val="00BE1EC3"/>
    <w:rsid w:val="00BE2977"/>
    <w:rsid w:val="00BE2E42"/>
    <w:rsid w:val="00BE359E"/>
    <w:rsid w:val="00BE4D4F"/>
    <w:rsid w:val="00BE4D8D"/>
    <w:rsid w:val="00BE704C"/>
    <w:rsid w:val="00BF438D"/>
    <w:rsid w:val="00BF44DB"/>
    <w:rsid w:val="00C00EA1"/>
    <w:rsid w:val="00C01A47"/>
    <w:rsid w:val="00C03847"/>
    <w:rsid w:val="00C05325"/>
    <w:rsid w:val="00C1158D"/>
    <w:rsid w:val="00C17C0E"/>
    <w:rsid w:val="00C20C17"/>
    <w:rsid w:val="00C2379F"/>
    <w:rsid w:val="00C2480E"/>
    <w:rsid w:val="00C25DFC"/>
    <w:rsid w:val="00C27D6E"/>
    <w:rsid w:val="00C3067C"/>
    <w:rsid w:val="00C31BCD"/>
    <w:rsid w:val="00C3204C"/>
    <w:rsid w:val="00C345AC"/>
    <w:rsid w:val="00C3559A"/>
    <w:rsid w:val="00C3585C"/>
    <w:rsid w:val="00C35CF6"/>
    <w:rsid w:val="00C36F01"/>
    <w:rsid w:val="00C37281"/>
    <w:rsid w:val="00C44224"/>
    <w:rsid w:val="00C50DF4"/>
    <w:rsid w:val="00C53477"/>
    <w:rsid w:val="00C56C9B"/>
    <w:rsid w:val="00C5770D"/>
    <w:rsid w:val="00C601D7"/>
    <w:rsid w:val="00C6550D"/>
    <w:rsid w:val="00C7388D"/>
    <w:rsid w:val="00C75605"/>
    <w:rsid w:val="00C767A7"/>
    <w:rsid w:val="00C811DA"/>
    <w:rsid w:val="00C83321"/>
    <w:rsid w:val="00C8468A"/>
    <w:rsid w:val="00CA3032"/>
    <w:rsid w:val="00CB60C5"/>
    <w:rsid w:val="00CB709E"/>
    <w:rsid w:val="00CB7EFA"/>
    <w:rsid w:val="00CC045E"/>
    <w:rsid w:val="00CC1306"/>
    <w:rsid w:val="00CD1024"/>
    <w:rsid w:val="00CD2BE7"/>
    <w:rsid w:val="00CD474C"/>
    <w:rsid w:val="00CD55D2"/>
    <w:rsid w:val="00CD6510"/>
    <w:rsid w:val="00CD6F60"/>
    <w:rsid w:val="00CE10E6"/>
    <w:rsid w:val="00CE1DD7"/>
    <w:rsid w:val="00CE4221"/>
    <w:rsid w:val="00CE51FA"/>
    <w:rsid w:val="00CE62F0"/>
    <w:rsid w:val="00CF5856"/>
    <w:rsid w:val="00CF63AB"/>
    <w:rsid w:val="00CF677C"/>
    <w:rsid w:val="00D004D1"/>
    <w:rsid w:val="00D0491E"/>
    <w:rsid w:val="00D114B9"/>
    <w:rsid w:val="00D13DAB"/>
    <w:rsid w:val="00D1449A"/>
    <w:rsid w:val="00D14F0A"/>
    <w:rsid w:val="00D165BE"/>
    <w:rsid w:val="00D200F1"/>
    <w:rsid w:val="00D23B6E"/>
    <w:rsid w:val="00D24A5D"/>
    <w:rsid w:val="00D306A4"/>
    <w:rsid w:val="00D30705"/>
    <w:rsid w:val="00D45EFD"/>
    <w:rsid w:val="00D5008C"/>
    <w:rsid w:val="00D50CE5"/>
    <w:rsid w:val="00D545D5"/>
    <w:rsid w:val="00D61480"/>
    <w:rsid w:val="00D618C6"/>
    <w:rsid w:val="00D61A09"/>
    <w:rsid w:val="00D65432"/>
    <w:rsid w:val="00D67924"/>
    <w:rsid w:val="00D70497"/>
    <w:rsid w:val="00D7515E"/>
    <w:rsid w:val="00D80014"/>
    <w:rsid w:val="00D80039"/>
    <w:rsid w:val="00D80B26"/>
    <w:rsid w:val="00D82AC1"/>
    <w:rsid w:val="00D845C1"/>
    <w:rsid w:val="00D8490F"/>
    <w:rsid w:val="00D97E27"/>
    <w:rsid w:val="00DA11E1"/>
    <w:rsid w:val="00DA401D"/>
    <w:rsid w:val="00DA573C"/>
    <w:rsid w:val="00DA6CD3"/>
    <w:rsid w:val="00DA743E"/>
    <w:rsid w:val="00DB1F9A"/>
    <w:rsid w:val="00DB251A"/>
    <w:rsid w:val="00DC0534"/>
    <w:rsid w:val="00DC624F"/>
    <w:rsid w:val="00DC7129"/>
    <w:rsid w:val="00DC729B"/>
    <w:rsid w:val="00DD2442"/>
    <w:rsid w:val="00DD4F26"/>
    <w:rsid w:val="00DE7581"/>
    <w:rsid w:val="00DF0BA4"/>
    <w:rsid w:val="00DF5948"/>
    <w:rsid w:val="00DF7074"/>
    <w:rsid w:val="00E03DBC"/>
    <w:rsid w:val="00E109A2"/>
    <w:rsid w:val="00E1109E"/>
    <w:rsid w:val="00E14D0B"/>
    <w:rsid w:val="00E202AF"/>
    <w:rsid w:val="00E2104C"/>
    <w:rsid w:val="00E2328C"/>
    <w:rsid w:val="00E25CDB"/>
    <w:rsid w:val="00E27E75"/>
    <w:rsid w:val="00E32149"/>
    <w:rsid w:val="00E32F48"/>
    <w:rsid w:val="00E33911"/>
    <w:rsid w:val="00E412FE"/>
    <w:rsid w:val="00E4175B"/>
    <w:rsid w:val="00E419C7"/>
    <w:rsid w:val="00E4283D"/>
    <w:rsid w:val="00E52495"/>
    <w:rsid w:val="00E60D68"/>
    <w:rsid w:val="00E61B5F"/>
    <w:rsid w:val="00E64FCF"/>
    <w:rsid w:val="00E65E9D"/>
    <w:rsid w:val="00E669CA"/>
    <w:rsid w:val="00E67353"/>
    <w:rsid w:val="00E70FE1"/>
    <w:rsid w:val="00E75192"/>
    <w:rsid w:val="00E75893"/>
    <w:rsid w:val="00E8464F"/>
    <w:rsid w:val="00E9310D"/>
    <w:rsid w:val="00EA07A0"/>
    <w:rsid w:val="00EA40DD"/>
    <w:rsid w:val="00EA4BB0"/>
    <w:rsid w:val="00EA51A4"/>
    <w:rsid w:val="00EB10AA"/>
    <w:rsid w:val="00EB314A"/>
    <w:rsid w:val="00EB3AFA"/>
    <w:rsid w:val="00EB418B"/>
    <w:rsid w:val="00EB4BA4"/>
    <w:rsid w:val="00EB7A6D"/>
    <w:rsid w:val="00EC683F"/>
    <w:rsid w:val="00ED18AF"/>
    <w:rsid w:val="00ED1931"/>
    <w:rsid w:val="00ED5197"/>
    <w:rsid w:val="00ED58CB"/>
    <w:rsid w:val="00EE0024"/>
    <w:rsid w:val="00EE2617"/>
    <w:rsid w:val="00EE59A7"/>
    <w:rsid w:val="00EE6C47"/>
    <w:rsid w:val="00EF6589"/>
    <w:rsid w:val="00EF75FD"/>
    <w:rsid w:val="00EF7E7F"/>
    <w:rsid w:val="00F05E82"/>
    <w:rsid w:val="00F064CA"/>
    <w:rsid w:val="00F079D4"/>
    <w:rsid w:val="00F125A4"/>
    <w:rsid w:val="00F13A91"/>
    <w:rsid w:val="00F25776"/>
    <w:rsid w:val="00F2581A"/>
    <w:rsid w:val="00F3078C"/>
    <w:rsid w:val="00F405B7"/>
    <w:rsid w:val="00F411F0"/>
    <w:rsid w:val="00F41E92"/>
    <w:rsid w:val="00F41F7E"/>
    <w:rsid w:val="00F42347"/>
    <w:rsid w:val="00F520F5"/>
    <w:rsid w:val="00F5317A"/>
    <w:rsid w:val="00F53FC7"/>
    <w:rsid w:val="00F56D15"/>
    <w:rsid w:val="00F65101"/>
    <w:rsid w:val="00F663A5"/>
    <w:rsid w:val="00F668E7"/>
    <w:rsid w:val="00F66AB8"/>
    <w:rsid w:val="00F70735"/>
    <w:rsid w:val="00F717A9"/>
    <w:rsid w:val="00F81883"/>
    <w:rsid w:val="00F835BC"/>
    <w:rsid w:val="00F84829"/>
    <w:rsid w:val="00F85B6A"/>
    <w:rsid w:val="00F90BEA"/>
    <w:rsid w:val="00F9282C"/>
    <w:rsid w:val="00FA3529"/>
    <w:rsid w:val="00FA4D88"/>
    <w:rsid w:val="00FB30E1"/>
    <w:rsid w:val="00FB341F"/>
    <w:rsid w:val="00FB3775"/>
    <w:rsid w:val="00FB3ABC"/>
    <w:rsid w:val="00FB5C27"/>
    <w:rsid w:val="00FB5F40"/>
    <w:rsid w:val="00FC3EA2"/>
    <w:rsid w:val="00FC4C23"/>
    <w:rsid w:val="00FC73CF"/>
    <w:rsid w:val="00FD3B8A"/>
    <w:rsid w:val="00FD4BF2"/>
    <w:rsid w:val="00FE02FB"/>
    <w:rsid w:val="00FE6538"/>
    <w:rsid w:val="00FF1F56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FF46-E8C0-4201-BD14-0ACEA86E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493</cp:revision>
  <cp:lastPrinted>2015-06-03T08:36:00Z</cp:lastPrinted>
  <dcterms:created xsi:type="dcterms:W3CDTF">2013-08-19T08:17:00Z</dcterms:created>
  <dcterms:modified xsi:type="dcterms:W3CDTF">2015-06-24T12:26:00Z</dcterms:modified>
</cp:coreProperties>
</file>